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07A" w:rsidRPr="00173C2D" w:rsidRDefault="00D8307A" w:rsidP="00173C2D">
      <w:pPr>
        <w:jc w:val="center"/>
        <w:rPr>
          <w:rFonts w:ascii="Arial" w:hAnsi="Arial" w:cs="Arial"/>
          <w:b/>
          <w:i/>
        </w:rPr>
      </w:pPr>
      <w:r w:rsidRPr="00173C2D">
        <w:rPr>
          <w:rFonts w:ascii="Arial" w:hAnsi="Arial" w:cs="Arial"/>
          <w:b/>
          <w:i/>
        </w:rPr>
        <w:t>Муниципальное образование городской округ «Охинский»</w:t>
      </w:r>
    </w:p>
    <w:p w:rsidR="00D8307A" w:rsidRPr="00173C2D" w:rsidRDefault="00173C2D" w:rsidP="00173C2D">
      <w:pPr>
        <w:tabs>
          <w:tab w:val="center" w:pos="5102"/>
          <w:tab w:val="left" w:pos="7146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D8307A" w:rsidRPr="00173C2D">
        <w:rPr>
          <w:rFonts w:ascii="Arial" w:hAnsi="Arial" w:cs="Arial"/>
          <w:b/>
        </w:rPr>
        <w:t>СОБРАНИЕ</w:t>
      </w:r>
      <w:r>
        <w:rPr>
          <w:rFonts w:ascii="Arial" w:hAnsi="Arial" w:cs="Arial"/>
          <w:b/>
        </w:rPr>
        <w:t xml:space="preserve"> </w:t>
      </w:r>
    </w:p>
    <w:p w:rsidR="00D8307A" w:rsidRPr="00173C2D" w:rsidRDefault="00173C2D" w:rsidP="00173C2D">
      <w:pPr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D8307A" w:rsidRPr="00173C2D">
        <w:rPr>
          <w:rFonts w:ascii="Arial" w:hAnsi="Arial" w:cs="Arial"/>
          <w:b/>
        </w:rPr>
        <w:t>20</w:t>
      </w:r>
      <w:r w:rsidR="003C183E" w:rsidRPr="00173C2D">
        <w:rPr>
          <w:rFonts w:ascii="Arial" w:hAnsi="Arial" w:cs="Arial"/>
          <w:b/>
        </w:rPr>
        <w:t>23</w:t>
      </w:r>
      <w:r w:rsidR="00D8307A" w:rsidRPr="00173C2D">
        <w:rPr>
          <w:rFonts w:ascii="Arial" w:hAnsi="Arial" w:cs="Arial"/>
          <w:b/>
        </w:rPr>
        <w:t>-20</w:t>
      </w:r>
      <w:r w:rsidR="00AB0F46" w:rsidRPr="00173C2D">
        <w:rPr>
          <w:rFonts w:ascii="Arial" w:hAnsi="Arial" w:cs="Arial"/>
          <w:b/>
        </w:rPr>
        <w:t>2</w:t>
      </w:r>
      <w:r w:rsidR="003C183E" w:rsidRPr="00173C2D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 xml:space="preserve"> </w:t>
      </w:r>
    </w:p>
    <w:p w:rsidR="00D8307A" w:rsidRPr="00173C2D" w:rsidRDefault="00D8307A" w:rsidP="00173C2D">
      <w:pPr>
        <w:jc w:val="center"/>
        <w:rPr>
          <w:rFonts w:ascii="Arial" w:hAnsi="Arial" w:cs="Arial"/>
          <w:b/>
        </w:rPr>
      </w:pPr>
    </w:p>
    <w:p w:rsidR="00D8307A" w:rsidRPr="00173C2D" w:rsidRDefault="00D8307A" w:rsidP="00173C2D">
      <w:pPr>
        <w:jc w:val="center"/>
        <w:rPr>
          <w:rFonts w:ascii="Arial" w:hAnsi="Arial" w:cs="Arial"/>
          <w:b/>
        </w:rPr>
      </w:pPr>
      <w:r w:rsidRPr="00173C2D">
        <w:rPr>
          <w:rFonts w:ascii="Arial" w:hAnsi="Arial" w:cs="Arial"/>
          <w:b/>
        </w:rPr>
        <w:t>Р Е Ш Е Н И Е</w:t>
      </w:r>
    </w:p>
    <w:p w:rsidR="00D8307A" w:rsidRPr="00173C2D" w:rsidRDefault="00D8307A" w:rsidP="00173C2D">
      <w:pPr>
        <w:pBdr>
          <w:bottom w:val="double" w:sz="6" w:space="1" w:color="auto"/>
        </w:pBdr>
        <w:ind w:firstLine="0"/>
        <w:rPr>
          <w:rFonts w:ascii="Arial" w:hAnsi="Arial" w:cs="Arial"/>
          <w:b/>
          <w:i/>
        </w:rPr>
      </w:pPr>
    </w:p>
    <w:p w:rsidR="00D8307A" w:rsidRPr="00173C2D" w:rsidRDefault="00D8307A" w:rsidP="00173C2D">
      <w:pPr>
        <w:ind w:firstLine="0"/>
        <w:rPr>
          <w:rFonts w:ascii="Arial" w:hAnsi="Arial" w:cs="Arial"/>
        </w:rPr>
      </w:pPr>
    </w:p>
    <w:p w:rsidR="00DB701A" w:rsidRPr="00173C2D" w:rsidRDefault="00935335" w:rsidP="00173C2D">
      <w:pPr>
        <w:ind w:firstLine="0"/>
        <w:rPr>
          <w:rFonts w:ascii="Arial" w:hAnsi="Arial" w:cs="Arial"/>
          <w:b/>
        </w:rPr>
      </w:pPr>
      <w:r w:rsidRPr="00173C2D">
        <w:rPr>
          <w:rFonts w:ascii="Arial" w:hAnsi="Arial" w:cs="Arial"/>
          <w:b/>
        </w:rPr>
        <w:t>№</w:t>
      </w:r>
      <w:r w:rsidR="00F10739" w:rsidRPr="00173C2D">
        <w:rPr>
          <w:rFonts w:ascii="Arial" w:hAnsi="Arial" w:cs="Arial"/>
          <w:b/>
        </w:rPr>
        <w:t xml:space="preserve"> </w:t>
      </w:r>
      <w:r w:rsidR="00970511" w:rsidRPr="00173C2D">
        <w:rPr>
          <w:rFonts w:ascii="Arial" w:hAnsi="Arial" w:cs="Arial"/>
          <w:b/>
        </w:rPr>
        <w:t>7.7-1</w:t>
      </w:r>
      <w:r w:rsidR="00F10739" w:rsidRPr="00173C2D">
        <w:rPr>
          <w:rFonts w:ascii="Arial" w:hAnsi="Arial" w:cs="Arial"/>
          <w:b/>
        </w:rPr>
        <w:t xml:space="preserve"> </w:t>
      </w:r>
      <w:r w:rsidR="00944144" w:rsidRPr="00173C2D">
        <w:rPr>
          <w:rFonts w:ascii="Arial" w:hAnsi="Arial" w:cs="Arial"/>
          <w:b/>
        </w:rPr>
        <w:t>о</w:t>
      </w:r>
      <w:r w:rsidRPr="00173C2D">
        <w:rPr>
          <w:rFonts w:ascii="Arial" w:hAnsi="Arial" w:cs="Arial"/>
          <w:b/>
        </w:rPr>
        <w:t>т</w:t>
      </w:r>
      <w:r w:rsidR="00944144" w:rsidRPr="00173C2D">
        <w:rPr>
          <w:rFonts w:ascii="Arial" w:hAnsi="Arial" w:cs="Arial"/>
          <w:b/>
        </w:rPr>
        <w:t xml:space="preserve"> </w:t>
      </w:r>
      <w:r w:rsidR="00970511" w:rsidRPr="00173C2D">
        <w:rPr>
          <w:rFonts w:ascii="Arial" w:hAnsi="Arial" w:cs="Arial"/>
          <w:b/>
        </w:rPr>
        <w:t>21 декабря</w:t>
      </w:r>
      <w:r w:rsidR="00F3741F" w:rsidRPr="00173C2D">
        <w:rPr>
          <w:rFonts w:ascii="Arial" w:hAnsi="Arial" w:cs="Arial"/>
          <w:b/>
        </w:rPr>
        <w:t xml:space="preserve"> </w:t>
      </w:r>
      <w:r w:rsidR="00AB0F46" w:rsidRPr="00173C2D">
        <w:rPr>
          <w:rFonts w:ascii="Arial" w:hAnsi="Arial" w:cs="Arial"/>
          <w:b/>
        </w:rPr>
        <w:t>20</w:t>
      </w:r>
      <w:r w:rsidR="00A33E93" w:rsidRPr="00173C2D">
        <w:rPr>
          <w:rFonts w:ascii="Arial" w:hAnsi="Arial" w:cs="Arial"/>
          <w:b/>
        </w:rPr>
        <w:t>2</w:t>
      </w:r>
      <w:r w:rsidR="00C66731" w:rsidRPr="00173C2D">
        <w:rPr>
          <w:rFonts w:ascii="Arial" w:hAnsi="Arial" w:cs="Arial"/>
          <w:b/>
        </w:rPr>
        <w:t>3</w:t>
      </w:r>
      <w:r w:rsidR="00F10739" w:rsidRPr="00173C2D">
        <w:rPr>
          <w:rFonts w:ascii="Arial" w:hAnsi="Arial" w:cs="Arial"/>
          <w:b/>
        </w:rPr>
        <w:t xml:space="preserve"> года</w:t>
      </w:r>
      <w:r w:rsidR="00173C2D">
        <w:rPr>
          <w:rFonts w:ascii="Arial" w:hAnsi="Arial" w:cs="Arial"/>
          <w:b/>
        </w:rPr>
        <w:t xml:space="preserve"> </w:t>
      </w:r>
      <w:r w:rsidR="00DB701A" w:rsidRPr="00173C2D">
        <w:rPr>
          <w:rFonts w:ascii="Arial" w:hAnsi="Arial" w:cs="Arial"/>
          <w:b/>
        </w:rPr>
        <w:t>г.</w:t>
      </w:r>
      <w:r w:rsidR="00C66731" w:rsidRPr="00173C2D">
        <w:rPr>
          <w:rFonts w:ascii="Arial" w:hAnsi="Arial" w:cs="Arial"/>
          <w:b/>
        </w:rPr>
        <w:t xml:space="preserve"> </w:t>
      </w:r>
      <w:r w:rsidR="00DB701A" w:rsidRPr="00173C2D">
        <w:rPr>
          <w:rFonts w:ascii="Arial" w:hAnsi="Arial" w:cs="Arial"/>
          <w:b/>
        </w:rPr>
        <w:t>Оха</w:t>
      </w:r>
    </w:p>
    <w:p w:rsidR="00935335" w:rsidRPr="00173C2D" w:rsidRDefault="00935335" w:rsidP="00173C2D">
      <w:pPr>
        <w:ind w:firstLine="0"/>
        <w:rPr>
          <w:rFonts w:ascii="Arial" w:hAnsi="Arial" w:cs="Arial"/>
        </w:rPr>
      </w:pPr>
    </w:p>
    <w:p w:rsidR="00D8307A" w:rsidRPr="00173C2D" w:rsidRDefault="00D8307A" w:rsidP="00173C2D">
      <w:pPr>
        <w:ind w:firstLine="0"/>
        <w:rPr>
          <w:rFonts w:ascii="Arial" w:hAnsi="Arial" w:cs="Arial"/>
          <w:b/>
        </w:rPr>
      </w:pPr>
      <w:r w:rsidRPr="00173C2D">
        <w:rPr>
          <w:rFonts w:ascii="Arial" w:hAnsi="Arial" w:cs="Arial"/>
          <w:b/>
        </w:rPr>
        <w:t>О бюджете муниципального образования</w:t>
      </w:r>
    </w:p>
    <w:p w:rsidR="00D8307A" w:rsidRPr="00173C2D" w:rsidRDefault="00D8307A" w:rsidP="00173C2D">
      <w:pPr>
        <w:ind w:firstLine="0"/>
        <w:rPr>
          <w:rFonts w:ascii="Arial" w:hAnsi="Arial" w:cs="Arial"/>
          <w:b/>
        </w:rPr>
      </w:pPr>
      <w:r w:rsidRPr="00173C2D">
        <w:rPr>
          <w:rFonts w:ascii="Arial" w:hAnsi="Arial" w:cs="Arial"/>
          <w:b/>
        </w:rPr>
        <w:t>городской округ «Охинский» на 20</w:t>
      </w:r>
      <w:r w:rsidR="000E421A" w:rsidRPr="00173C2D">
        <w:rPr>
          <w:rFonts w:ascii="Arial" w:hAnsi="Arial" w:cs="Arial"/>
          <w:b/>
        </w:rPr>
        <w:t>2</w:t>
      </w:r>
      <w:r w:rsidR="00C66731" w:rsidRPr="00173C2D">
        <w:rPr>
          <w:rFonts w:ascii="Arial" w:hAnsi="Arial" w:cs="Arial"/>
          <w:b/>
        </w:rPr>
        <w:t>4</w:t>
      </w:r>
      <w:r w:rsidR="002B5A19" w:rsidRPr="00173C2D">
        <w:rPr>
          <w:rFonts w:ascii="Arial" w:hAnsi="Arial" w:cs="Arial"/>
          <w:b/>
        </w:rPr>
        <w:t xml:space="preserve"> </w:t>
      </w:r>
      <w:r w:rsidRPr="00173C2D">
        <w:rPr>
          <w:rFonts w:ascii="Arial" w:hAnsi="Arial" w:cs="Arial"/>
          <w:b/>
        </w:rPr>
        <w:t>год</w:t>
      </w:r>
    </w:p>
    <w:p w:rsidR="00D8307A" w:rsidRPr="00173C2D" w:rsidRDefault="00D05B9C" w:rsidP="00173C2D">
      <w:pPr>
        <w:ind w:firstLine="0"/>
        <w:rPr>
          <w:rFonts w:ascii="Arial" w:hAnsi="Arial" w:cs="Arial"/>
          <w:b/>
        </w:rPr>
      </w:pPr>
      <w:r w:rsidRPr="00173C2D">
        <w:rPr>
          <w:rFonts w:ascii="Arial" w:hAnsi="Arial" w:cs="Arial"/>
          <w:b/>
        </w:rPr>
        <w:t>и на плановый период 20</w:t>
      </w:r>
      <w:r w:rsidR="00AB0F46" w:rsidRPr="00173C2D">
        <w:rPr>
          <w:rFonts w:ascii="Arial" w:hAnsi="Arial" w:cs="Arial"/>
          <w:b/>
        </w:rPr>
        <w:t>2</w:t>
      </w:r>
      <w:r w:rsidR="00C66731" w:rsidRPr="00173C2D">
        <w:rPr>
          <w:rFonts w:ascii="Arial" w:hAnsi="Arial" w:cs="Arial"/>
          <w:b/>
        </w:rPr>
        <w:t>5</w:t>
      </w:r>
      <w:r w:rsidR="0047302B" w:rsidRPr="00173C2D">
        <w:rPr>
          <w:rFonts w:ascii="Arial" w:hAnsi="Arial" w:cs="Arial"/>
          <w:b/>
        </w:rPr>
        <w:t xml:space="preserve"> и </w:t>
      </w:r>
      <w:r w:rsidR="002B5A19" w:rsidRPr="00173C2D">
        <w:rPr>
          <w:rFonts w:ascii="Arial" w:hAnsi="Arial" w:cs="Arial"/>
          <w:b/>
        </w:rPr>
        <w:t>20</w:t>
      </w:r>
      <w:r w:rsidR="00EC1088" w:rsidRPr="00173C2D">
        <w:rPr>
          <w:rFonts w:ascii="Arial" w:hAnsi="Arial" w:cs="Arial"/>
          <w:b/>
        </w:rPr>
        <w:t>2</w:t>
      </w:r>
      <w:r w:rsidR="00C66731" w:rsidRPr="00173C2D">
        <w:rPr>
          <w:rFonts w:ascii="Arial" w:hAnsi="Arial" w:cs="Arial"/>
          <w:b/>
        </w:rPr>
        <w:t>6</w:t>
      </w:r>
      <w:r w:rsidR="002B5A19" w:rsidRPr="00173C2D">
        <w:rPr>
          <w:rFonts w:ascii="Arial" w:hAnsi="Arial" w:cs="Arial"/>
          <w:b/>
        </w:rPr>
        <w:t xml:space="preserve"> годов</w:t>
      </w:r>
    </w:p>
    <w:p w:rsidR="00D8307A" w:rsidRPr="00173C2D" w:rsidRDefault="00D8307A" w:rsidP="00173C2D">
      <w:pPr>
        <w:rPr>
          <w:rFonts w:ascii="Arial" w:hAnsi="Arial" w:cs="Arial"/>
        </w:rPr>
      </w:pPr>
    </w:p>
    <w:p w:rsidR="00944144" w:rsidRPr="00173C2D" w:rsidRDefault="00944144" w:rsidP="00173C2D">
      <w:pPr>
        <w:ind w:firstLine="567"/>
        <w:rPr>
          <w:rFonts w:ascii="Arial" w:hAnsi="Arial" w:cs="Arial"/>
        </w:rPr>
      </w:pPr>
      <w:r w:rsidRPr="00173C2D">
        <w:rPr>
          <w:rFonts w:ascii="Arial" w:hAnsi="Arial" w:cs="Arial"/>
        </w:rPr>
        <w:t>В соответствии со статьей 35 Федерального закона от 0</w:t>
      </w:r>
      <w:r w:rsidR="005529F7" w:rsidRPr="00173C2D">
        <w:rPr>
          <w:rFonts w:ascii="Arial" w:hAnsi="Arial" w:cs="Arial"/>
        </w:rPr>
        <w:t>6.10.2003 №</w:t>
      </w:r>
      <w:r w:rsidRPr="00173C2D">
        <w:rPr>
          <w:rFonts w:ascii="Arial" w:hAnsi="Arial" w:cs="Arial"/>
        </w:rPr>
        <w:t xml:space="preserve"> 131-ФЗ </w:t>
      </w:r>
      <w:r w:rsidR="005529F7" w:rsidRPr="00173C2D">
        <w:rPr>
          <w:rFonts w:ascii="Arial" w:hAnsi="Arial" w:cs="Arial"/>
        </w:rPr>
        <w:t>«</w:t>
      </w:r>
      <w:r w:rsidRPr="00173C2D">
        <w:rPr>
          <w:rFonts w:ascii="Arial" w:hAnsi="Arial" w:cs="Arial"/>
        </w:rPr>
        <w:t>Об общих принципах организации местного самоуправления в Российской Федерации</w:t>
      </w:r>
      <w:r w:rsidR="005529F7" w:rsidRPr="00173C2D">
        <w:rPr>
          <w:rFonts w:ascii="Arial" w:hAnsi="Arial" w:cs="Arial"/>
        </w:rPr>
        <w:t>»</w:t>
      </w:r>
      <w:r w:rsidRPr="00173C2D">
        <w:rPr>
          <w:rFonts w:ascii="Arial" w:hAnsi="Arial" w:cs="Arial"/>
        </w:rPr>
        <w:t xml:space="preserve">, </w:t>
      </w:r>
      <w:r w:rsidR="005529F7" w:rsidRPr="00173C2D">
        <w:rPr>
          <w:rFonts w:ascii="Arial" w:hAnsi="Arial" w:cs="Arial"/>
        </w:rPr>
        <w:t>с Положением о бюджетном процессе в муниципальном образовании г</w:t>
      </w:r>
      <w:r w:rsidR="005529F7" w:rsidRPr="00173C2D">
        <w:rPr>
          <w:rFonts w:ascii="Arial" w:hAnsi="Arial" w:cs="Arial"/>
        </w:rPr>
        <w:t>о</w:t>
      </w:r>
      <w:r w:rsidR="005529F7" w:rsidRPr="00173C2D">
        <w:rPr>
          <w:rFonts w:ascii="Arial" w:hAnsi="Arial" w:cs="Arial"/>
        </w:rPr>
        <w:t>родской округ «Охинский», утвержденным решением Собрания муниц</w:t>
      </w:r>
      <w:r w:rsidR="005529F7" w:rsidRPr="00173C2D">
        <w:rPr>
          <w:rFonts w:ascii="Arial" w:hAnsi="Arial" w:cs="Arial"/>
        </w:rPr>
        <w:t>и</w:t>
      </w:r>
      <w:r w:rsidR="005529F7" w:rsidRPr="00173C2D">
        <w:rPr>
          <w:rFonts w:ascii="Arial" w:hAnsi="Arial" w:cs="Arial"/>
        </w:rPr>
        <w:t>пального образования городской округ «Охинский» от 30.01.2014 №</w:t>
      </w:r>
      <w:r w:rsidR="00E42B5E" w:rsidRPr="00173C2D">
        <w:rPr>
          <w:rFonts w:ascii="Arial" w:hAnsi="Arial" w:cs="Arial"/>
        </w:rPr>
        <w:t xml:space="preserve"> </w:t>
      </w:r>
      <w:r w:rsidR="005529F7" w:rsidRPr="00173C2D">
        <w:rPr>
          <w:rFonts w:ascii="Arial" w:hAnsi="Arial" w:cs="Arial"/>
        </w:rPr>
        <w:t xml:space="preserve">5.5-2, </w:t>
      </w:r>
      <w:r w:rsidRPr="00173C2D">
        <w:rPr>
          <w:rFonts w:ascii="Arial" w:hAnsi="Arial" w:cs="Arial"/>
        </w:rPr>
        <w:t>ст</w:t>
      </w:r>
      <w:r w:rsidR="005529F7" w:rsidRPr="00173C2D">
        <w:rPr>
          <w:rFonts w:ascii="Arial" w:hAnsi="Arial" w:cs="Arial"/>
        </w:rPr>
        <w:t xml:space="preserve">атьей </w:t>
      </w:r>
      <w:r w:rsidRPr="00173C2D">
        <w:rPr>
          <w:rFonts w:ascii="Arial" w:hAnsi="Arial" w:cs="Arial"/>
        </w:rPr>
        <w:t>32 Устава муниципального образова</w:t>
      </w:r>
      <w:r w:rsidR="005529F7" w:rsidRPr="00173C2D">
        <w:rPr>
          <w:rFonts w:ascii="Arial" w:hAnsi="Arial" w:cs="Arial"/>
        </w:rPr>
        <w:t>ния городской округ «Охинский»</w:t>
      </w:r>
    </w:p>
    <w:p w:rsidR="00944144" w:rsidRPr="00173C2D" w:rsidRDefault="00944144" w:rsidP="00173C2D">
      <w:pPr>
        <w:ind w:firstLine="708"/>
        <w:rPr>
          <w:rFonts w:ascii="Arial" w:hAnsi="Arial" w:cs="Arial"/>
        </w:rPr>
      </w:pPr>
    </w:p>
    <w:p w:rsidR="00944144" w:rsidRPr="00173C2D" w:rsidRDefault="00944144" w:rsidP="00173C2D">
      <w:pPr>
        <w:ind w:firstLine="0"/>
        <w:jc w:val="center"/>
        <w:rPr>
          <w:rFonts w:ascii="Arial" w:hAnsi="Arial" w:cs="Arial"/>
          <w:b/>
        </w:rPr>
      </w:pPr>
      <w:r w:rsidRPr="00173C2D">
        <w:rPr>
          <w:rFonts w:ascii="Arial" w:hAnsi="Arial" w:cs="Arial"/>
          <w:b/>
        </w:rPr>
        <w:t>Собрание РЕШИЛО:</w:t>
      </w:r>
    </w:p>
    <w:p w:rsidR="00944144" w:rsidRPr="00173C2D" w:rsidRDefault="00944144" w:rsidP="00173C2D">
      <w:pPr>
        <w:ind w:firstLine="0"/>
        <w:rPr>
          <w:rFonts w:ascii="Arial" w:hAnsi="Arial" w:cs="Arial"/>
          <w:b/>
          <w:bCs/>
          <w:iCs/>
        </w:rPr>
      </w:pPr>
    </w:p>
    <w:p w:rsidR="00E14F29" w:rsidRPr="00173C2D" w:rsidRDefault="00944144" w:rsidP="00173C2D">
      <w:pPr>
        <w:ind w:firstLineChars="236" w:firstLine="566"/>
        <w:outlineLvl w:val="1"/>
        <w:rPr>
          <w:rFonts w:ascii="Arial" w:hAnsi="Arial" w:cs="Arial"/>
        </w:rPr>
      </w:pPr>
      <w:r w:rsidRPr="00173C2D">
        <w:rPr>
          <w:rFonts w:ascii="Arial" w:hAnsi="Arial" w:cs="Arial"/>
          <w:b/>
        </w:rPr>
        <w:t xml:space="preserve">1. </w:t>
      </w:r>
      <w:r w:rsidRPr="00173C2D">
        <w:rPr>
          <w:rFonts w:ascii="Arial" w:hAnsi="Arial" w:cs="Arial"/>
        </w:rPr>
        <w:t>Утвердить основные</w:t>
      </w:r>
      <w:r w:rsidRPr="00173C2D">
        <w:rPr>
          <w:rFonts w:ascii="Arial" w:hAnsi="Arial" w:cs="Arial"/>
          <w:bCs/>
        </w:rPr>
        <w:t xml:space="preserve"> характеристики бюджета</w:t>
      </w:r>
      <w:r w:rsidR="00EC1088" w:rsidRPr="00173C2D">
        <w:rPr>
          <w:rFonts w:ascii="Arial" w:hAnsi="Arial" w:cs="Arial"/>
          <w:bCs/>
        </w:rPr>
        <w:t xml:space="preserve"> </w:t>
      </w:r>
      <w:r w:rsidR="00EC1088" w:rsidRPr="00173C2D">
        <w:rPr>
          <w:rFonts w:ascii="Arial" w:hAnsi="Arial" w:cs="Arial"/>
        </w:rPr>
        <w:t>муниц</w:t>
      </w:r>
      <w:r w:rsidR="00EC1088" w:rsidRPr="00173C2D">
        <w:rPr>
          <w:rFonts w:ascii="Arial" w:hAnsi="Arial" w:cs="Arial"/>
        </w:rPr>
        <w:t>и</w:t>
      </w:r>
      <w:r w:rsidR="00EC1088" w:rsidRPr="00173C2D">
        <w:rPr>
          <w:rFonts w:ascii="Arial" w:hAnsi="Arial" w:cs="Arial"/>
        </w:rPr>
        <w:t>пального образования городской округ «Охинский» (далее – местный бюджет)</w:t>
      </w:r>
      <w:r w:rsidRPr="00173C2D">
        <w:rPr>
          <w:rFonts w:ascii="Arial" w:hAnsi="Arial" w:cs="Arial"/>
          <w:bCs/>
        </w:rPr>
        <w:t xml:space="preserve"> </w:t>
      </w:r>
      <w:r w:rsidR="00E14F29" w:rsidRPr="00173C2D">
        <w:rPr>
          <w:rFonts w:ascii="Arial" w:hAnsi="Arial" w:cs="Arial"/>
          <w:bCs/>
        </w:rPr>
        <w:t>на 20</w:t>
      </w:r>
      <w:r w:rsidR="000E421A" w:rsidRPr="00173C2D">
        <w:rPr>
          <w:rFonts w:ascii="Arial" w:hAnsi="Arial" w:cs="Arial"/>
          <w:bCs/>
        </w:rPr>
        <w:t>2</w:t>
      </w:r>
      <w:r w:rsidR="00CD7A76" w:rsidRPr="00173C2D">
        <w:rPr>
          <w:rFonts w:ascii="Arial" w:hAnsi="Arial" w:cs="Arial"/>
          <w:bCs/>
        </w:rPr>
        <w:t>4</w:t>
      </w:r>
      <w:r w:rsidR="00E14F29" w:rsidRPr="00173C2D">
        <w:rPr>
          <w:rFonts w:ascii="Arial" w:hAnsi="Arial" w:cs="Arial"/>
          <w:bCs/>
        </w:rPr>
        <w:t xml:space="preserve"> год</w:t>
      </w:r>
      <w:r w:rsidRPr="00173C2D">
        <w:rPr>
          <w:rFonts w:ascii="Arial" w:hAnsi="Arial" w:cs="Arial"/>
          <w:bCs/>
        </w:rPr>
        <w:t>:</w:t>
      </w:r>
      <w:r w:rsidR="00E14F29" w:rsidRPr="00173C2D">
        <w:rPr>
          <w:rFonts w:ascii="Arial" w:hAnsi="Arial" w:cs="Arial"/>
          <w:bCs/>
        </w:rPr>
        <w:t xml:space="preserve"> </w:t>
      </w:r>
    </w:p>
    <w:p w:rsidR="00E14F29" w:rsidRPr="00173C2D" w:rsidRDefault="00E14F29" w:rsidP="00173C2D">
      <w:pPr>
        <w:overflowPunct/>
        <w:ind w:firstLineChars="236" w:firstLine="566"/>
        <w:textAlignment w:val="auto"/>
        <w:rPr>
          <w:rFonts w:ascii="Arial" w:hAnsi="Arial" w:cs="Arial"/>
        </w:rPr>
      </w:pPr>
      <w:r w:rsidRPr="00173C2D">
        <w:rPr>
          <w:rFonts w:ascii="Arial" w:hAnsi="Arial" w:cs="Arial"/>
        </w:rPr>
        <w:t xml:space="preserve">1) прогнозируемый общий объем доходов местного бюджета в сумме </w:t>
      </w:r>
      <w:r w:rsidR="00CD7A76" w:rsidRPr="00173C2D">
        <w:rPr>
          <w:rFonts w:ascii="Arial" w:hAnsi="Arial" w:cs="Arial"/>
        </w:rPr>
        <w:t>5</w:t>
      </w:r>
      <w:r w:rsidR="00583056" w:rsidRPr="00173C2D">
        <w:rPr>
          <w:rFonts w:ascii="Arial" w:hAnsi="Arial" w:cs="Arial"/>
          <w:lang w:val="en-US"/>
        </w:rPr>
        <w:t> </w:t>
      </w:r>
      <w:r w:rsidR="00583056" w:rsidRPr="00173C2D">
        <w:rPr>
          <w:rFonts w:ascii="Arial" w:hAnsi="Arial" w:cs="Arial"/>
        </w:rPr>
        <w:t>208</w:t>
      </w:r>
      <w:r w:rsidR="00583056" w:rsidRPr="00173C2D">
        <w:rPr>
          <w:rFonts w:ascii="Arial" w:hAnsi="Arial" w:cs="Arial"/>
          <w:lang w:val="en-US"/>
        </w:rPr>
        <w:t> </w:t>
      </w:r>
      <w:r w:rsidR="00583056" w:rsidRPr="00173C2D">
        <w:rPr>
          <w:rFonts w:ascii="Arial" w:hAnsi="Arial" w:cs="Arial"/>
        </w:rPr>
        <w:t>782,1</w:t>
      </w:r>
      <w:r w:rsidR="00746D99" w:rsidRPr="00173C2D">
        <w:rPr>
          <w:rFonts w:ascii="Arial" w:hAnsi="Arial" w:cs="Arial"/>
        </w:rPr>
        <w:t xml:space="preserve"> </w:t>
      </w:r>
      <w:r w:rsidRPr="00173C2D">
        <w:rPr>
          <w:rFonts w:ascii="Arial" w:hAnsi="Arial" w:cs="Arial"/>
        </w:rPr>
        <w:t>тыс. рублей;</w:t>
      </w:r>
    </w:p>
    <w:p w:rsidR="00E14F29" w:rsidRPr="00173C2D" w:rsidRDefault="00E14F29" w:rsidP="00173C2D">
      <w:pPr>
        <w:overflowPunct/>
        <w:ind w:firstLineChars="236" w:firstLine="566"/>
        <w:textAlignment w:val="auto"/>
        <w:rPr>
          <w:rFonts w:ascii="Arial" w:hAnsi="Arial" w:cs="Arial"/>
        </w:rPr>
      </w:pPr>
      <w:r w:rsidRPr="00173C2D">
        <w:rPr>
          <w:rFonts w:ascii="Arial" w:hAnsi="Arial" w:cs="Arial"/>
        </w:rPr>
        <w:t xml:space="preserve">2) общий объем расходов местного бюджета в сумме </w:t>
      </w:r>
      <w:r w:rsidR="00CD7A76" w:rsidRPr="00173C2D">
        <w:rPr>
          <w:rFonts w:ascii="Arial" w:hAnsi="Arial" w:cs="Arial"/>
        </w:rPr>
        <w:t>5</w:t>
      </w:r>
      <w:r w:rsidR="00583056" w:rsidRPr="00173C2D">
        <w:rPr>
          <w:rFonts w:ascii="Arial" w:hAnsi="Arial" w:cs="Arial"/>
        </w:rPr>
        <w:t> </w:t>
      </w:r>
      <w:r w:rsidR="006F56ED" w:rsidRPr="00173C2D">
        <w:rPr>
          <w:rFonts w:ascii="Arial" w:hAnsi="Arial" w:cs="Arial"/>
        </w:rPr>
        <w:t>2</w:t>
      </w:r>
      <w:r w:rsidR="00583056" w:rsidRPr="00173C2D">
        <w:rPr>
          <w:rFonts w:ascii="Arial" w:hAnsi="Arial" w:cs="Arial"/>
        </w:rPr>
        <w:t>84 982,1</w:t>
      </w:r>
      <w:r w:rsidR="000E421A" w:rsidRPr="00173C2D">
        <w:rPr>
          <w:rFonts w:ascii="Arial" w:hAnsi="Arial" w:cs="Arial"/>
        </w:rPr>
        <w:t xml:space="preserve"> </w:t>
      </w:r>
      <w:r w:rsidRPr="00173C2D">
        <w:rPr>
          <w:rFonts w:ascii="Arial" w:hAnsi="Arial" w:cs="Arial"/>
        </w:rPr>
        <w:t>тыс. рублей;</w:t>
      </w:r>
    </w:p>
    <w:p w:rsidR="00E14F29" w:rsidRPr="00173C2D" w:rsidRDefault="00E14F29" w:rsidP="00173C2D">
      <w:pPr>
        <w:overflowPunct/>
        <w:ind w:firstLineChars="236" w:firstLine="566"/>
        <w:textAlignment w:val="auto"/>
        <w:rPr>
          <w:rFonts w:ascii="Arial" w:hAnsi="Arial" w:cs="Arial"/>
        </w:rPr>
      </w:pPr>
      <w:r w:rsidRPr="00173C2D">
        <w:rPr>
          <w:rFonts w:ascii="Arial" w:hAnsi="Arial" w:cs="Arial"/>
        </w:rPr>
        <w:t xml:space="preserve">3) </w:t>
      </w:r>
      <w:r w:rsidR="00944144" w:rsidRPr="00173C2D">
        <w:rPr>
          <w:rFonts w:ascii="Arial" w:hAnsi="Arial" w:cs="Arial"/>
        </w:rPr>
        <w:t>де</w:t>
      </w:r>
      <w:r w:rsidRPr="00173C2D">
        <w:rPr>
          <w:rFonts w:ascii="Arial" w:hAnsi="Arial" w:cs="Arial"/>
        </w:rPr>
        <w:t xml:space="preserve">фицит местного бюджета в сумме </w:t>
      </w:r>
      <w:r w:rsidR="00716D71" w:rsidRPr="00173C2D">
        <w:rPr>
          <w:rFonts w:ascii="Arial" w:hAnsi="Arial" w:cs="Arial"/>
        </w:rPr>
        <w:t>7</w:t>
      </w:r>
      <w:r w:rsidR="00C420BB" w:rsidRPr="00173C2D">
        <w:rPr>
          <w:rFonts w:ascii="Arial" w:hAnsi="Arial" w:cs="Arial"/>
        </w:rPr>
        <w:t>6</w:t>
      </w:r>
      <w:r w:rsidR="00CD7A76" w:rsidRPr="00173C2D">
        <w:rPr>
          <w:rFonts w:ascii="Arial" w:hAnsi="Arial" w:cs="Arial"/>
        </w:rPr>
        <w:t> 2</w:t>
      </w:r>
      <w:r w:rsidR="004D28E1" w:rsidRPr="00173C2D">
        <w:rPr>
          <w:rFonts w:ascii="Arial" w:hAnsi="Arial" w:cs="Arial"/>
        </w:rPr>
        <w:t>00</w:t>
      </w:r>
      <w:r w:rsidR="00944144" w:rsidRPr="00173C2D">
        <w:rPr>
          <w:rFonts w:ascii="Arial" w:hAnsi="Arial" w:cs="Arial"/>
        </w:rPr>
        <w:t>,0</w:t>
      </w:r>
      <w:r w:rsidRPr="00173C2D">
        <w:rPr>
          <w:rFonts w:ascii="Arial" w:hAnsi="Arial" w:cs="Arial"/>
        </w:rPr>
        <w:t xml:space="preserve"> тыс. рублей, или </w:t>
      </w:r>
      <w:r w:rsidR="000E421A" w:rsidRPr="00173C2D">
        <w:rPr>
          <w:rFonts w:ascii="Arial" w:hAnsi="Arial" w:cs="Arial"/>
        </w:rPr>
        <w:t>10</w:t>
      </w:r>
      <w:r w:rsidRPr="00173C2D">
        <w:rPr>
          <w:rFonts w:ascii="Arial" w:hAnsi="Arial" w:cs="Arial"/>
        </w:rPr>
        <w:t xml:space="preserve"> процентов от общего объема доходов местного бюджета </w:t>
      </w:r>
      <w:r w:rsidR="00790347" w:rsidRPr="00173C2D">
        <w:rPr>
          <w:rFonts w:ascii="Arial" w:hAnsi="Arial" w:cs="Arial"/>
        </w:rPr>
        <w:t xml:space="preserve">без учета безвозмездных поступлений </w:t>
      </w:r>
      <w:r w:rsidRPr="00173C2D">
        <w:rPr>
          <w:rFonts w:ascii="Arial" w:hAnsi="Arial" w:cs="Arial"/>
        </w:rPr>
        <w:t>из областного бюджета</w:t>
      </w:r>
      <w:r w:rsidR="00211292" w:rsidRPr="00173C2D">
        <w:rPr>
          <w:rFonts w:ascii="Arial" w:hAnsi="Arial" w:cs="Arial"/>
        </w:rPr>
        <w:t>.</w:t>
      </w:r>
    </w:p>
    <w:p w:rsidR="00583B1F" w:rsidRPr="00173C2D" w:rsidRDefault="00583B1F" w:rsidP="00173C2D">
      <w:pPr>
        <w:overflowPunct/>
        <w:ind w:firstLineChars="236" w:firstLine="566"/>
        <w:textAlignment w:val="auto"/>
        <w:rPr>
          <w:rFonts w:ascii="Arial" w:hAnsi="Arial" w:cs="Arial"/>
        </w:rPr>
      </w:pPr>
    </w:p>
    <w:p w:rsidR="00E14F29" w:rsidRPr="00173C2D" w:rsidRDefault="00E14F29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  <w:b/>
        </w:rPr>
        <w:t>2.</w:t>
      </w:r>
      <w:r w:rsidRPr="00173C2D">
        <w:rPr>
          <w:rFonts w:ascii="Arial" w:hAnsi="Arial" w:cs="Arial"/>
        </w:rPr>
        <w:t xml:space="preserve"> Утвердить основные характеристики местного бюджета на плановый период 20</w:t>
      </w:r>
      <w:r w:rsidR="00AB0F46" w:rsidRPr="00173C2D">
        <w:rPr>
          <w:rFonts w:ascii="Arial" w:hAnsi="Arial" w:cs="Arial"/>
        </w:rPr>
        <w:t>2</w:t>
      </w:r>
      <w:r w:rsidR="00CD7A76" w:rsidRPr="00173C2D">
        <w:rPr>
          <w:rFonts w:ascii="Arial" w:hAnsi="Arial" w:cs="Arial"/>
        </w:rPr>
        <w:t>5</w:t>
      </w:r>
      <w:r w:rsidRPr="00173C2D">
        <w:rPr>
          <w:rFonts w:ascii="Arial" w:hAnsi="Arial" w:cs="Arial"/>
        </w:rPr>
        <w:t xml:space="preserve"> и 20</w:t>
      </w:r>
      <w:r w:rsidR="00EC1088" w:rsidRPr="00173C2D">
        <w:rPr>
          <w:rFonts w:ascii="Arial" w:hAnsi="Arial" w:cs="Arial"/>
        </w:rPr>
        <w:t>2</w:t>
      </w:r>
      <w:r w:rsidR="00CD7A76" w:rsidRPr="00173C2D">
        <w:rPr>
          <w:rFonts w:ascii="Arial" w:hAnsi="Arial" w:cs="Arial"/>
        </w:rPr>
        <w:t>6</w:t>
      </w:r>
      <w:r w:rsidRPr="00173C2D">
        <w:rPr>
          <w:rFonts w:ascii="Arial" w:hAnsi="Arial" w:cs="Arial"/>
        </w:rPr>
        <w:t xml:space="preserve"> годов:</w:t>
      </w:r>
    </w:p>
    <w:p w:rsidR="00E14F29" w:rsidRPr="00173C2D" w:rsidRDefault="00E14F29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>1) прогнозируемый общий объем доходов местного бюджета на 20</w:t>
      </w:r>
      <w:r w:rsidR="00AB0F46" w:rsidRPr="00173C2D">
        <w:rPr>
          <w:rFonts w:ascii="Arial" w:hAnsi="Arial" w:cs="Arial"/>
        </w:rPr>
        <w:t>2</w:t>
      </w:r>
      <w:r w:rsidR="00CD7A76" w:rsidRPr="00173C2D">
        <w:rPr>
          <w:rFonts w:ascii="Arial" w:hAnsi="Arial" w:cs="Arial"/>
        </w:rPr>
        <w:t>5</w:t>
      </w:r>
      <w:r w:rsidRPr="00173C2D">
        <w:rPr>
          <w:rFonts w:ascii="Arial" w:hAnsi="Arial" w:cs="Arial"/>
        </w:rPr>
        <w:t xml:space="preserve"> год в сумме </w:t>
      </w:r>
      <w:r w:rsidR="00CD7A76" w:rsidRPr="00173C2D">
        <w:rPr>
          <w:rFonts w:ascii="Arial" w:hAnsi="Arial" w:cs="Arial"/>
        </w:rPr>
        <w:t>3 384 316,4</w:t>
      </w:r>
      <w:r w:rsidRPr="00173C2D">
        <w:rPr>
          <w:rFonts w:ascii="Arial" w:hAnsi="Arial" w:cs="Arial"/>
        </w:rPr>
        <w:t xml:space="preserve"> тыс. рублей и на 20</w:t>
      </w:r>
      <w:r w:rsidR="00EC1088" w:rsidRPr="00173C2D">
        <w:rPr>
          <w:rFonts w:ascii="Arial" w:hAnsi="Arial" w:cs="Arial"/>
        </w:rPr>
        <w:t>2</w:t>
      </w:r>
      <w:r w:rsidR="00CD7A76" w:rsidRPr="00173C2D">
        <w:rPr>
          <w:rFonts w:ascii="Arial" w:hAnsi="Arial" w:cs="Arial"/>
        </w:rPr>
        <w:t>6</w:t>
      </w:r>
      <w:r w:rsidRPr="00173C2D">
        <w:rPr>
          <w:rFonts w:ascii="Arial" w:hAnsi="Arial" w:cs="Arial"/>
        </w:rPr>
        <w:t xml:space="preserve"> год в сумме </w:t>
      </w:r>
      <w:r w:rsidR="00CD7A76" w:rsidRPr="00173C2D">
        <w:rPr>
          <w:rFonts w:ascii="Arial" w:hAnsi="Arial" w:cs="Arial"/>
        </w:rPr>
        <w:t>3 307 735,5</w:t>
      </w:r>
      <w:r w:rsidRPr="00173C2D">
        <w:rPr>
          <w:rFonts w:ascii="Arial" w:hAnsi="Arial" w:cs="Arial"/>
        </w:rPr>
        <w:t xml:space="preserve"> тыс. рублей;</w:t>
      </w:r>
    </w:p>
    <w:p w:rsidR="00AB0F46" w:rsidRPr="00173C2D" w:rsidRDefault="00E14F29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>2) общий объем расходов местного бюджета на 20</w:t>
      </w:r>
      <w:r w:rsidR="00AB0F46" w:rsidRPr="00173C2D">
        <w:rPr>
          <w:rFonts w:ascii="Arial" w:hAnsi="Arial" w:cs="Arial"/>
        </w:rPr>
        <w:t>2</w:t>
      </w:r>
      <w:r w:rsidR="00CD7A76" w:rsidRPr="00173C2D">
        <w:rPr>
          <w:rFonts w:ascii="Arial" w:hAnsi="Arial" w:cs="Arial"/>
        </w:rPr>
        <w:t>5</w:t>
      </w:r>
      <w:r w:rsidRPr="00173C2D">
        <w:rPr>
          <w:rFonts w:ascii="Arial" w:hAnsi="Arial" w:cs="Arial"/>
        </w:rPr>
        <w:t xml:space="preserve"> год в сумме</w:t>
      </w:r>
      <w:r w:rsidR="00173C2D">
        <w:rPr>
          <w:rFonts w:ascii="Arial" w:hAnsi="Arial" w:cs="Arial"/>
        </w:rPr>
        <w:t xml:space="preserve"> </w:t>
      </w:r>
      <w:r w:rsidR="00CD7A76" w:rsidRPr="00173C2D">
        <w:rPr>
          <w:rFonts w:ascii="Arial" w:hAnsi="Arial" w:cs="Arial"/>
        </w:rPr>
        <w:t>3 462 616,4</w:t>
      </w:r>
      <w:r w:rsidR="00F64D0F" w:rsidRPr="00173C2D">
        <w:rPr>
          <w:rFonts w:ascii="Arial" w:hAnsi="Arial" w:cs="Arial"/>
        </w:rPr>
        <w:t xml:space="preserve"> </w:t>
      </w:r>
      <w:r w:rsidRPr="00173C2D">
        <w:rPr>
          <w:rFonts w:ascii="Arial" w:hAnsi="Arial" w:cs="Arial"/>
        </w:rPr>
        <w:t>тыс.</w:t>
      </w:r>
      <w:r w:rsidR="00BC3438" w:rsidRPr="00173C2D">
        <w:rPr>
          <w:rFonts w:ascii="Arial" w:hAnsi="Arial" w:cs="Arial"/>
        </w:rPr>
        <w:t xml:space="preserve"> рублей</w:t>
      </w:r>
      <w:r w:rsidR="00AB0F46" w:rsidRPr="00173C2D">
        <w:rPr>
          <w:rFonts w:ascii="Arial" w:hAnsi="Arial" w:cs="Arial"/>
        </w:rPr>
        <w:t>, в том числе условно утвержденные расходы в сумме</w:t>
      </w:r>
      <w:r w:rsidR="00173C2D">
        <w:rPr>
          <w:rFonts w:ascii="Arial" w:hAnsi="Arial" w:cs="Arial"/>
        </w:rPr>
        <w:t xml:space="preserve"> </w:t>
      </w:r>
      <w:r w:rsidR="00C420BB" w:rsidRPr="00173C2D">
        <w:rPr>
          <w:rFonts w:ascii="Arial" w:hAnsi="Arial" w:cs="Arial"/>
        </w:rPr>
        <w:t>32</w:t>
      </w:r>
      <w:r w:rsidR="00CD7A76" w:rsidRPr="00173C2D">
        <w:rPr>
          <w:rFonts w:ascii="Arial" w:hAnsi="Arial" w:cs="Arial"/>
        </w:rPr>
        <w:t> </w:t>
      </w:r>
      <w:r w:rsidR="00C420BB" w:rsidRPr="00173C2D">
        <w:rPr>
          <w:rFonts w:ascii="Arial" w:hAnsi="Arial" w:cs="Arial"/>
        </w:rPr>
        <w:t>7</w:t>
      </w:r>
      <w:r w:rsidR="00CD7A76" w:rsidRPr="00173C2D">
        <w:rPr>
          <w:rFonts w:ascii="Arial" w:hAnsi="Arial" w:cs="Arial"/>
        </w:rPr>
        <w:t>5</w:t>
      </w:r>
      <w:r w:rsidR="00C420BB" w:rsidRPr="00173C2D">
        <w:rPr>
          <w:rFonts w:ascii="Arial" w:hAnsi="Arial" w:cs="Arial"/>
        </w:rPr>
        <w:t>7</w:t>
      </w:r>
      <w:r w:rsidR="00CD7A76" w:rsidRPr="00173C2D">
        <w:rPr>
          <w:rFonts w:ascii="Arial" w:hAnsi="Arial" w:cs="Arial"/>
        </w:rPr>
        <w:t>,1</w:t>
      </w:r>
      <w:r w:rsidR="00AB0F46" w:rsidRPr="00173C2D">
        <w:rPr>
          <w:rFonts w:ascii="Arial" w:hAnsi="Arial" w:cs="Arial"/>
        </w:rPr>
        <w:t xml:space="preserve"> тыс. рублей</w:t>
      </w:r>
      <w:r w:rsidR="00BC3438" w:rsidRPr="00173C2D">
        <w:rPr>
          <w:rFonts w:ascii="Arial" w:hAnsi="Arial" w:cs="Arial"/>
        </w:rPr>
        <w:t xml:space="preserve"> </w:t>
      </w:r>
      <w:r w:rsidRPr="00173C2D">
        <w:rPr>
          <w:rFonts w:ascii="Arial" w:hAnsi="Arial" w:cs="Arial"/>
        </w:rPr>
        <w:t>и на 20</w:t>
      </w:r>
      <w:r w:rsidR="00EC1088" w:rsidRPr="00173C2D">
        <w:rPr>
          <w:rFonts w:ascii="Arial" w:hAnsi="Arial" w:cs="Arial"/>
        </w:rPr>
        <w:t>2</w:t>
      </w:r>
      <w:r w:rsidR="00CD7A76" w:rsidRPr="00173C2D">
        <w:rPr>
          <w:rFonts w:ascii="Arial" w:hAnsi="Arial" w:cs="Arial"/>
        </w:rPr>
        <w:t>6</w:t>
      </w:r>
      <w:r w:rsidRPr="00173C2D">
        <w:rPr>
          <w:rFonts w:ascii="Arial" w:hAnsi="Arial" w:cs="Arial"/>
        </w:rPr>
        <w:t xml:space="preserve"> год в сумме </w:t>
      </w:r>
      <w:r w:rsidR="00CD7A76" w:rsidRPr="00173C2D">
        <w:rPr>
          <w:rFonts w:ascii="Arial" w:hAnsi="Arial" w:cs="Arial"/>
        </w:rPr>
        <w:t>3 388 335,5</w:t>
      </w:r>
      <w:r w:rsidR="00BC3438" w:rsidRPr="00173C2D">
        <w:rPr>
          <w:rFonts w:ascii="Arial" w:hAnsi="Arial" w:cs="Arial"/>
        </w:rPr>
        <w:t xml:space="preserve"> тыс. рублей</w:t>
      </w:r>
      <w:r w:rsidR="00AB0F46" w:rsidRPr="00173C2D">
        <w:rPr>
          <w:rFonts w:ascii="Arial" w:hAnsi="Arial" w:cs="Arial"/>
        </w:rPr>
        <w:t>, в том числе условно утвержденные расходы в су</w:t>
      </w:r>
      <w:r w:rsidR="00AB0F46" w:rsidRPr="00173C2D">
        <w:rPr>
          <w:rFonts w:ascii="Arial" w:hAnsi="Arial" w:cs="Arial"/>
        </w:rPr>
        <w:t>м</w:t>
      </w:r>
      <w:r w:rsidR="00AB0F46" w:rsidRPr="00173C2D">
        <w:rPr>
          <w:rFonts w:ascii="Arial" w:hAnsi="Arial" w:cs="Arial"/>
        </w:rPr>
        <w:t xml:space="preserve">ме </w:t>
      </w:r>
      <w:r w:rsidR="00C420BB" w:rsidRPr="00173C2D">
        <w:rPr>
          <w:rFonts w:ascii="Arial" w:hAnsi="Arial" w:cs="Arial"/>
        </w:rPr>
        <w:t>5</w:t>
      </w:r>
      <w:r w:rsidR="00CD7A76" w:rsidRPr="00173C2D">
        <w:rPr>
          <w:rFonts w:ascii="Arial" w:hAnsi="Arial" w:cs="Arial"/>
        </w:rPr>
        <w:t>9 410,8</w:t>
      </w:r>
      <w:r w:rsidR="00AB0F46" w:rsidRPr="00173C2D">
        <w:rPr>
          <w:rFonts w:ascii="Arial" w:hAnsi="Arial" w:cs="Arial"/>
        </w:rPr>
        <w:t xml:space="preserve"> тыс. рублей;</w:t>
      </w:r>
    </w:p>
    <w:p w:rsidR="00E14F29" w:rsidRPr="00173C2D" w:rsidRDefault="00E14F29" w:rsidP="00173C2D">
      <w:pPr>
        <w:overflowPunct/>
        <w:ind w:firstLineChars="236" w:firstLine="566"/>
        <w:textAlignment w:val="auto"/>
        <w:rPr>
          <w:rFonts w:ascii="Arial" w:hAnsi="Arial" w:cs="Arial"/>
        </w:rPr>
      </w:pPr>
      <w:r w:rsidRPr="00173C2D">
        <w:rPr>
          <w:rFonts w:ascii="Arial" w:hAnsi="Arial" w:cs="Arial"/>
        </w:rPr>
        <w:t>3) дефицит местного бюджета на 20</w:t>
      </w:r>
      <w:r w:rsidR="00AB0F46" w:rsidRPr="00173C2D">
        <w:rPr>
          <w:rFonts w:ascii="Arial" w:hAnsi="Arial" w:cs="Arial"/>
        </w:rPr>
        <w:t>2</w:t>
      </w:r>
      <w:r w:rsidR="00922C33" w:rsidRPr="00173C2D">
        <w:rPr>
          <w:rFonts w:ascii="Arial" w:hAnsi="Arial" w:cs="Arial"/>
        </w:rPr>
        <w:t>5</w:t>
      </w:r>
      <w:r w:rsidRPr="00173C2D">
        <w:rPr>
          <w:rFonts w:ascii="Arial" w:hAnsi="Arial" w:cs="Arial"/>
        </w:rPr>
        <w:t xml:space="preserve"> год в сумме</w:t>
      </w:r>
      <w:r w:rsidR="0088670D" w:rsidRPr="00173C2D">
        <w:rPr>
          <w:rFonts w:ascii="Arial" w:hAnsi="Arial" w:cs="Arial"/>
        </w:rPr>
        <w:t xml:space="preserve"> </w:t>
      </w:r>
      <w:r w:rsidR="00922C33" w:rsidRPr="00173C2D">
        <w:rPr>
          <w:rFonts w:ascii="Arial" w:hAnsi="Arial" w:cs="Arial"/>
        </w:rPr>
        <w:t>78 300,0</w:t>
      </w:r>
      <w:r w:rsidRPr="00173C2D">
        <w:rPr>
          <w:rFonts w:ascii="Arial" w:hAnsi="Arial" w:cs="Arial"/>
        </w:rPr>
        <w:t xml:space="preserve"> тыс. рублей или</w:t>
      </w:r>
      <w:r w:rsidR="00173C2D">
        <w:rPr>
          <w:rFonts w:ascii="Arial" w:hAnsi="Arial" w:cs="Arial"/>
        </w:rPr>
        <w:t xml:space="preserve"> </w:t>
      </w:r>
      <w:r w:rsidR="006130C8" w:rsidRPr="00173C2D">
        <w:rPr>
          <w:rFonts w:ascii="Arial" w:hAnsi="Arial" w:cs="Arial"/>
        </w:rPr>
        <w:t>1</w:t>
      </w:r>
      <w:r w:rsidRPr="00173C2D">
        <w:rPr>
          <w:rFonts w:ascii="Arial" w:hAnsi="Arial" w:cs="Arial"/>
        </w:rPr>
        <w:t xml:space="preserve">0 процентов </w:t>
      </w:r>
      <w:r w:rsidR="004D6847" w:rsidRPr="00173C2D">
        <w:rPr>
          <w:rFonts w:ascii="Arial" w:hAnsi="Arial" w:cs="Arial"/>
        </w:rPr>
        <w:t xml:space="preserve">от общего объема доходов местного бюджета без учета </w:t>
      </w:r>
      <w:r w:rsidR="008C0485" w:rsidRPr="00173C2D">
        <w:rPr>
          <w:rFonts w:ascii="Arial" w:hAnsi="Arial" w:cs="Arial"/>
        </w:rPr>
        <w:t xml:space="preserve">безвозмездных поступлений </w:t>
      </w:r>
      <w:r w:rsidR="004D6847" w:rsidRPr="00173C2D">
        <w:rPr>
          <w:rFonts w:ascii="Arial" w:hAnsi="Arial" w:cs="Arial"/>
        </w:rPr>
        <w:t xml:space="preserve">из областного бюджета </w:t>
      </w:r>
      <w:r w:rsidRPr="00173C2D">
        <w:rPr>
          <w:rFonts w:ascii="Arial" w:hAnsi="Arial" w:cs="Arial"/>
        </w:rPr>
        <w:t>и на 20</w:t>
      </w:r>
      <w:r w:rsidR="00EC1088" w:rsidRPr="00173C2D">
        <w:rPr>
          <w:rFonts w:ascii="Arial" w:hAnsi="Arial" w:cs="Arial"/>
        </w:rPr>
        <w:t>2</w:t>
      </w:r>
      <w:r w:rsidR="00922C33" w:rsidRPr="00173C2D">
        <w:rPr>
          <w:rFonts w:ascii="Arial" w:hAnsi="Arial" w:cs="Arial"/>
        </w:rPr>
        <w:t>6</w:t>
      </w:r>
      <w:r w:rsidRPr="00173C2D">
        <w:rPr>
          <w:rFonts w:ascii="Arial" w:hAnsi="Arial" w:cs="Arial"/>
        </w:rPr>
        <w:t xml:space="preserve"> год в сумме </w:t>
      </w:r>
      <w:r w:rsidR="00922C33" w:rsidRPr="00173C2D">
        <w:rPr>
          <w:rFonts w:ascii="Arial" w:hAnsi="Arial" w:cs="Arial"/>
        </w:rPr>
        <w:t>80 600,0</w:t>
      </w:r>
      <w:r w:rsidR="004D6847" w:rsidRPr="00173C2D">
        <w:rPr>
          <w:rFonts w:ascii="Arial" w:hAnsi="Arial" w:cs="Arial"/>
        </w:rPr>
        <w:t xml:space="preserve"> тыс. рублей или </w:t>
      </w:r>
      <w:r w:rsidR="006130C8" w:rsidRPr="00173C2D">
        <w:rPr>
          <w:rFonts w:ascii="Arial" w:hAnsi="Arial" w:cs="Arial"/>
        </w:rPr>
        <w:t>1</w:t>
      </w:r>
      <w:r w:rsidR="004D6847" w:rsidRPr="00173C2D">
        <w:rPr>
          <w:rFonts w:ascii="Arial" w:hAnsi="Arial" w:cs="Arial"/>
        </w:rPr>
        <w:t xml:space="preserve">0 процентов от общего объема доходов местного бюджета без учета </w:t>
      </w:r>
      <w:r w:rsidR="00790347" w:rsidRPr="00173C2D">
        <w:rPr>
          <w:rFonts w:ascii="Arial" w:hAnsi="Arial" w:cs="Arial"/>
        </w:rPr>
        <w:t xml:space="preserve">безвозмездных поступлений </w:t>
      </w:r>
      <w:r w:rsidR="004D6847" w:rsidRPr="00173C2D">
        <w:rPr>
          <w:rFonts w:ascii="Arial" w:hAnsi="Arial" w:cs="Arial"/>
        </w:rPr>
        <w:t>из областного бюджета.</w:t>
      </w:r>
    </w:p>
    <w:p w:rsidR="00583B1F" w:rsidRPr="00173C2D" w:rsidRDefault="00583B1F" w:rsidP="00173C2D">
      <w:pPr>
        <w:overflowPunct/>
        <w:ind w:firstLineChars="236" w:firstLine="566"/>
        <w:textAlignment w:val="auto"/>
        <w:rPr>
          <w:rFonts w:ascii="Arial" w:hAnsi="Arial" w:cs="Arial"/>
        </w:rPr>
      </w:pPr>
    </w:p>
    <w:p w:rsidR="00D8307A" w:rsidRPr="00173C2D" w:rsidRDefault="006130C8" w:rsidP="00173C2D">
      <w:pPr>
        <w:overflowPunct/>
        <w:ind w:firstLineChars="236" w:firstLine="566"/>
        <w:textAlignment w:val="auto"/>
        <w:rPr>
          <w:rFonts w:ascii="Arial" w:hAnsi="Arial" w:cs="Arial"/>
        </w:rPr>
      </w:pPr>
      <w:r w:rsidRPr="00173C2D">
        <w:rPr>
          <w:rFonts w:ascii="Arial" w:hAnsi="Arial" w:cs="Arial"/>
          <w:b/>
        </w:rPr>
        <w:t>3</w:t>
      </w:r>
      <w:r w:rsidR="00D8307A" w:rsidRPr="00173C2D">
        <w:rPr>
          <w:rFonts w:ascii="Arial" w:hAnsi="Arial" w:cs="Arial"/>
          <w:b/>
        </w:rPr>
        <w:t>.</w:t>
      </w:r>
      <w:r w:rsidR="00D8307A" w:rsidRPr="00173C2D">
        <w:rPr>
          <w:rFonts w:ascii="Arial" w:hAnsi="Arial" w:cs="Arial"/>
        </w:rPr>
        <w:t xml:space="preserve"> </w:t>
      </w:r>
      <w:r w:rsidRPr="00173C2D">
        <w:rPr>
          <w:rFonts w:ascii="Arial" w:hAnsi="Arial" w:cs="Arial"/>
        </w:rPr>
        <w:t>Установить о</w:t>
      </w:r>
      <w:r w:rsidR="002E1520" w:rsidRPr="00173C2D">
        <w:rPr>
          <w:rFonts w:ascii="Arial" w:hAnsi="Arial" w:cs="Arial"/>
        </w:rPr>
        <w:t xml:space="preserve">бъем межбюджетных трансфертов, получаемых из </w:t>
      </w:r>
      <w:r w:rsidR="00715366" w:rsidRPr="00173C2D">
        <w:rPr>
          <w:rFonts w:ascii="Arial" w:hAnsi="Arial" w:cs="Arial"/>
        </w:rPr>
        <w:t>других бюджетов</w:t>
      </w:r>
      <w:r w:rsidR="00757C9F" w:rsidRPr="00173C2D">
        <w:rPr>
          <w:rFonts w:ascii="Arial" w:hAnsi="Arial" w:cs="Arial"/>
        </w:rPr>
        <w:t xml:space="preserve"> бюджетной системы Российской Федерации</w:t>
      </w:r>
      <w:r w:rsidR="00D8307A" w:rsidRPr="00173C2D">
        <w:rPr>
          <w:rFonts w:ascii="Arial" w:hAnsi="Arial" w:cs="Arial"/>
        </w:rPr>
        <w:t>:</w:t>
      </w:r>
    </w:p>
    <w:p w:rsidR="00D8307A" w:rsidRPr="00173C2D" w:rsidRDefault="00466444" w:rsidP="00173C2D">
      <w:pPr>
        <w:overflowPunct/>
        <w:ind w:firstLineChars="236" w:firstLine="566"/>
        <w:textAlignment w:val="auto"/>
        <w:rPr>
          <w:rFonts w:ascii="Arial" w:hAnsi="Arial" w:cs="Arial"/>
        </w:rPr>
      </w:pPr>
      <w:r w:rsidRPr="00173C2D">
        <w:rPr>
          <w:rFonts w:ascii="Arial" w:hAnsi="Arial" w:cs="Arial"/>
        </w:rPr>
        <w:t>1</w:t>
      </w:r>
      <w:r w:rsidR="004D6847" w:rsidRPr="00173C2D">
        <w:rPr>
          <w:rFonts w:ascii="Arial" w:hAnsi="Arial" w:cs="Arial"/>
        </w:rPr>
        <w:t>) на</w:t>
      </w:r>
      <w:r w:rsidR="00D8307A" w:rsidRPr="00173C2D">
        <w:rPr>
          <w:rFonts w:ascii="Arial" w:hAnsi="Arial" w:cs="Arial"/>
        </w:rPr>
        <w:t xml:space="preserve"> 20</w:t>
      </w:r>
      <w:r w:rsidR="00790347" w:rsidRPr="00173C2D">
        <w:rPr>
          <w:rFonts w:ascii="Arial" w:hAnsi="Arial" w:cs="Arial"/>
        </w:rPr>
        <w:t>2</w:t>
      </w:r>
      <w:r w:rsidR="00922C33" w:rsidRPr="00173C2D">
        <w:rPr>
          <w:rFonts w:ascii="Arial" w:hAnsi="Arial" w:cs="Arial"/>
        </w:rPr>
        <w:t>4</w:t>
      </w:r>
      <w:r w:rsidR="00D8307A" w:rsidRPr="00173C2D">
        <w:rPr>
          <w:rFonts w:ascii="Arial" w:hAnsi="Arial" w:cs="Arial"/>
        </w:rPr>
        <w:t xml:space="preserve"> год в сумме </w:t>
      </w:r>
      <w:r w:rsidR="00922C33" w:rsidRPr="00173C2D">
        <w:rPr>
          <w:rFonts w:ascii="Arial" w:hAnsi="Arial" w:cs="Arial"/>
        </w:rPr>
        <w:t>4</w:t>
      </w:r>
      <w:r w:rsidR="00583056" w:rsidRPr="00173C2D">
        <w:rPr>
          <w:rFonts w:ascii="Arial" w:hAnsi="Arial" w:cs="Arial"/>
        </w:rPr>
        <w:t> </w:t>
      </w:r>
      <w:r w:rsidR="00504743" w:rsidRPr="00173C2D">
        <w:rPr>
          <w:rFonts w:ascii="Arial" w:hAnsi="Arial" w:cs="Arial"/>
        </w:rPr>
        <w:t>4</w:t>
      </w:r>
      <w:r w:rsidR="00583056" w:rsidRPr="00173C2D">
        <w:rPr>
          <w:rFonts w:ascii="Arial" w:hAnsi="Arial" w:cs="Arial"/>
        </w:rPr>
        <w:t>46 782,1</w:t>
      </w:r>
      <w:r w:rsidR="00C91529" w:rsidRPr="00173C2D">
        <w:rPr>
          <w:rFonts w:ascii="Arial" w:hAnsi="Arial" w:cs="Arial"/>
        </w:rPr>
        <w:t xml:space="preserve"> </w:t>
      </w:r>
      <w:r w:rsidR="00D8307A" w:rsidRPr="00173C2D">
        <w:rPr>
          <w:rFonts w:ascii="Arial" w:hAnsi="Arial" w:cs="Arial"/>
        </w:rPr>
        <w:t>тыс. рублей;</w:t>
      </w:r>
    </w:p>
    <w:p w:rsidR="004D6847" w:rsidRPr="00173C2D" w:rsidRDefault="00466444" w:rsidP="00173C2D">
      <w:pPr>
        <w:ind w:firstLineChars="236" w:firstLine="566"/>
        <w:outlineLvl w:val="1"/>
        <w:rPr>
          <w:rFonts w:ascii="Arial" w:hAnsi="Arial" w:cs="Arial"/>
        </w:rPr>
      </w:pPr>
      <w:r w:rsidRPr="00173C2D">
        <w:rPr>
          <w:rFonts w:ascii="Arial" w:hAnsi="Arial" w:cs="Arial"/>
        </w:rPr>
        <w:t>2</w:t>
      </w:r>
      <w:r w:rsidR="004D6847" w:rsidRPr="00173C2D">
        <w:rPr>
          <w:rFonts w:ascii="Arial" w:hAnsi="Arial" w:cs="Arial"/>
        </w:rPr>
        <w:t xml:space="preserve">) на плановый период: </w:t>
      </w:r>
    </w:p>
    <w:p w:rsidR="004D6847" w:rsidRPr="00173C2D" w:rsidRDefault="004D6847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>а) на 20</w:t>
      </w:r>
      <w:r w:rsidR="00790347" w:rsidRPr="00173C2D">
        <w:rPr>
          <w:rFonts w:ascii="Arial" w:hAnsi="Arial" w:cs="Arial"/>
        </w:rPr>
        <w:t>2</w:t>
      </w:r>
      <w:r w:rsidR="00922C33" w:rsidRPr="00173C2D">
        <w:rPr>
          <w:rFonts w:ascii="Arial" w:hAnsi="Arial" w:cs="Arial"/>
        </w:rPr>
        <w:t>5</w:t>
      </w:r>
      <w:r w:rsidRPr="00173C2D">
        <w:rPr>
          <w:rFonts w:ascii="Arial" w:hAnsi="Arial" w:cs="Arial"/>
        </w:rPr>
        <w:t xml:space="preserve"> год в сумме </w:t>
      </w:r>
      <w:r w:rsidR="00922C33" w:rsidRPr="00173C2D">
        <w:rPr>
          <w:rFonts w:ascii="Arial" w:hAnsi="Arial" w:cs="Arial"/>
        </w:rPr>
        <w:t>2 600 666,4</w:t>
      </w:r>
      <w:r w:rsidRPr="00173C2D">
        <w:rPr>
          <w:rFonts w:ascii="Arial" w:hAnsi="Arial" w:cs="Arial"/>
          <w:bCs/>
        </w:rPr>
        <w:t xml:space="preserve"> </w:t>
      </w:r>
      <w:r w:rsidRPr="00173C2D">
        <w:rPr>
          <w:rFonts w:ascii="Arial" w:hAnsi="Arial" w:cs="Arial"/>
        </w:rPr>
        <w:t>тыс. рублей;</w:t>
      </w:r>
    </w:p>
    <w:p w:rsidR="004D6847" w:rsidRPr="00173C2D" w:rsidRDefault="004D6847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>б) на 20</w:t>
      </w:r>
      <w:r w:rsidR="00AB0F46" w:rsidRPr="00173C2D">
        <w:rPr>
          <w:rFonts w:ascii="Arial" w:hAnsi="Arial" w:cs="Arial"/>
        </w:rPr>
        <w:t>2</w:t>
      </w:r>
      <w:r w:rsidR="00922C33" w:rsidRPr="00173C2D">
        <w:rPr>
          <w:rFonts w:ascii="Arial" w:hAnsi="Arial" w:cs="Arial"/>
        </w:rPr>
        <w:t>6</w:t>
      </w:r>
      <w:r w:rsidRPr="00173C2D">
        <w:rPr>
          <w:rFonts w:ascii="Arial" w:hAnsi="Arial" w:cs="Arial"/>
        </w:rPr>
        <w:t xml:space="preserve"> год в сумме </w:t>
      </w:r>
      <w:r w:rsidR="00922C33" w:rsidRPr="00173C2D">
        <w:rPr>
          <w:rFonts w:ascii="Arial" w:hAnsi="Arial" w:cs="Arial"/>
        </w:rPr>
        <w:t>2 501 485,5</w:t>
      </w:r>
      <w:r w:rsidR="00EC1088" w:rsidRPr="00173C2D">
        <w:rPr>
          <w:rFonts w:ascii="Arial" w:hAnsi="Arial" w:cs="Arial"/>
        </w:rPr>
        <w:t xml:space="preserve"> </w:t>
      </w:r>
      <w:r w:rsidRPr="00173C2D">
        <w:rPr>
          <w:rFonts w:ascii="Arial" w:hAnsi="Arial" w:cs="Arial"/>
        </w:rPr>
        <w:t>тыс. рублей.</w:t>
      </w:r>
    </w:p>
    <w:p w:rsidR="00255F53" w:rsidRPr="00173C2D" w:rsidRDefault="00255F53" w:rsidP="00173C2D">
      <w:pPr>
        <w:ind w:firstLineChars="236" w:firstLine="566"/>
        <w:rPr>
          <w:rFonts w:ascii="Arial" w:hAnsi="Arial" w:cs="Arial"/>
          <w:b/>
        </w:rPr>
      </w:pPr>
    </w:p>
    <w:p w:rsidR="003729A8" w:rsidRPr="00173C2D" w:rsidRDefault="008F0C8B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  <w:b/>
        </w:rPr>
        <w:t>4</w:t>
      </w:r>
      <w:r w:rsidR="009335C5" w:rsidRPr="00173C2D">
        <w:rPr>
          <w:rFonts w:ascii="Arial" w:hAnsi="Arial" w:cs="Arial"/>
          <w:b/>
        </w:rPr>
        <w:t>.</w:t>
      </w:r>
      <w:r w:rsidR="003729A8" w:rsidRPr="00173C2D">
        <w:rPr>
          <w:rFonts w:ascii="Arial" w:hAnsi="Arial" w:cs="Arial"/>
        </w:rPr>
        <w:t xml:space="preserve"> Утвердить поступление доходов по группам, подгруппам и статьям классифик</w:t>
      </w:r>
      <w:r w:rsidR="003729A8" w:rsidRPr="00173C2D">
        <w:rPr>
          <w:rFonts w:ascii="Arial" w:hAnsi="Arial" w:cs="Arial"/>
        </w:rPr>
        <w:t>а</w:t>
      </w:r>
      <w:r w:rsidR="003729A8" w:rsidRPr="00173C2D">
        <w:rPr>
          <w:rFonts w:ascii="Arial" w:hAnsi="Arial" w:cs="Arial"/>
        </w:rPr>
        <w:t>ции доходов бюджетов бюджетной системы Российской Федерации согласно приложению 1 к настоящему решению.</w:t>
      </w:r>
    </w:p>
    <w:p w:rsidR="003729A8" w:rsidRPr="00173C2D" w:rsidRDefault="003729A8" w:rsidP="00173C2D">
      <w:pPr>
        <w:ind w:firstLineChars="236" w:firstLine="566"/>
        <w:rPr>
          <w:rFonts w:ascii="Arial" w:hAnsi="Arial" w:cs="Arial"/>
        </w:rPr>
      </w:pPr>
    </w:p>
    <w:p w:rsidR="00583B1F" w:rsidRPr="00173C2D" w:rsidRDefault="00883E46" w:rsidP="00173C2D">
      <w:pPr>
        <w:pStyle w:val="ConsNormal"/>
        <w:ind w:firstLineChars="236" w:firstLine="566"/>
        <w:jc w:val="both"/>
        <w:rPr>
          <w:sz w:val="24"/>
          <w:szCs w:val="24"/>
        </w:rPr>
      </w:pPr>
      <w:r w:rsidRPr="00173C2D">
        <w:rPr>
          <w:b/>
          <w:bCs/>
          <w:sz w:val="24"/>
          <w:szCs w:val="24"/>
        </w:rPr>
        <w:t>5</w:t>
      </w:r>
      <w:r w:rsidR="00583B1F" w:rsidRPr="00173C2D">
        <w:rPr>
          <w:b/>
          <w:bCs/>
          <w:sz w:val="24"/>
          <w:szCs w:val="24"/>
        </w:rPr>
        <w:t>.</w:t>
      </w:r>
      <w:r w:rsidR="00583B1F" w:rsidRPr="00173C2D">
        <w:rPr>
          <w:bCs/>
          <w:sz w:val="24"/>
          <w:szCs w:val="24"/>
        </w:rPr>
        <w:t xml:space="preserve"> Утвердить нормативы распределения доходов в бюджет </w:t>
      </w:r>
      <w:r w:rsidR="00583B1F" w:rsidRPr="00173C2D">
        <w:rPr>
          <w:sz w:val="24"/>
          <w:szCs w:val="24"/>
        </w:rPr>
        <w:t>муниципального образования городской округ «Охинский» на 20</w:t>
      </w:r>
      <w:r w:rsidR="00790347" w:rsidRPr="00173C2D">
        <w:rPr>
          <w:sz w:val="24"/>
          <w:szCs w:val="24"/>
        </w:rPr>
        <w:t>2</w:t>
      </w:r>
      <w:r w:rsidR="00922C33" w:rsidRPr="00173C2D">
        <w:rPr>
          <w:sz w:val="24"/>
          <w:szCs w:val="24"/>
        </w:rPr>
        <w:t>4</w:t>
      </w:r>
      <w:r w:rsidR="00583B1F" w:rsidRPr="00173C2D">
        <w:rPr>
          <w:sz w:val="24"/>
          <w:szCs w:val="24"/>
        </w:rPr>
        <w:t xml:space="preserve"> год и на плановый период 20</w:t>
      </w:r>
      <w:r w:rsidR="00DA5B6C" w:rsidRPr="00173C2D">
        <w:rPr>
          <w:sz w:val="24"/>
          <w:szCs w:val="24"/>
        </w:rPr>
        <w:t>2</w:t>
      </w:r>
      <w:r w:rsidR="00922C33" w:rsidRPr="00173C2D">
        <w:rPr>
          <w:sz w:val="24"/>
          <w:szCs w:val="24"/>
        </w:rPr>
        <w:t>5</w:t>
      </w:r>
      <w:r w:rsidR="00583B1F" w:rsidRPr="00173C2D">
        <w:rPr>
          <w:sz w:val="24"/>
          <w:szCs w:val="24"/>
        </w:rPr>
        <w:t xml:space="preserve"> и 20</w:t>
      </w:r>
      <w:r w:rsidR="003729A8" w:rsidRPr="00173C2D">
        <w:rPr>
          <w:sz w:val="24"/>
          <w:szCs w:val="24"/>
        </w:rPr>
        <w:t>2</w:t>
      </w:r>
      <w:r w:rsidR="00922C33" w:rsidRPr="00173C2D">
        <w:rPr>
          <w:sz w:val="24"/>
          <w:szCs w:val="24"/>
        </w:rPr>
        <w:t>6</w:t>
      </w:r>
      <w:r w:rsidR="00583B1F" w:rsidRPr="00173C2D">
        <w:rPr>
          <w:sz w:val="24"/>
          <w:szCs w:val="24"/>
        </w:rPr>
        <w:t xml:space="preserve"> годов согласно приложению </w:t>
      </w:r>
      <w:r w:rsidRPr="00173C2D">
        <w:rPr>
          <w:sz w:val="24"/>
          <w:szCs w:val="24"/>
        </w:rPr>
        <w:t>2</w:t>
      </w:r>
      <w:r w:rsidR="00583B1F" w:rsidRPr="00173C2D">
        <w:rPr>
          <w:sz w:val="24"/>
          <w:szCs w:val="24"/>
        </w:rPr>
        <w:t xml:space="preserve"> к настоящему решению.</w:t>
      </w:r>
    </w:p>
    <w:p w:rsidR="00583B1F" w:rsidRPr="00173C2D" w:rsidRDefault="00583B1F" w:rsidP="00173C2D">
      <w:pPr>
        <w:ind w:firstLineChars="236" w:firstLine="566"/>
        <w:rPr>
          <w:rFonts w:ascii="Arial" w:hAnsi="Arial" w:cs="Arial"/>
          <w:b/>
        </w:rPr>
      </w:pPr>
    </w:p>
    <w:p w:rsidR="004F59D9" w:rsidRPr="00173C2D" w:rsidRDefault="00883E46" w:rsidP="00173C2D">
      <w:pPr>
        <w:pStyle w:val="2"/>
        <w:spacing w:after="0" w:line="240" w:lineRule="auto"/>
        <w:ind w:left="0"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  <w:b/>
        </w:rPr>
        <w:t>6</w:t>
      </w:r>
      <w:r w:rsidR="00B7443D" w:rsidRPr="00173C2D">
        <w:rPr>
          <w:rFonts w:ascii="Arial" w:hAnsi="Arial" w:cs="Arial"/>
          <w:b/>
        </w:rPr>
        <w:t>.</w:t>
      </w:r>
      <w:r w:rsidR="005C68FA" w:rsidRPr="00173C2D">
        <w:rPr>
          <w:rFonts w:ascii="Arial" w:hAnsi="Arial" w:cs="Arial"/>
        </w:rPr>
        <w:t xml:space="preserve"> </w:t>
      </w:r>
      <w:r w:rsidR="004F59D9" w:rsidRPr="00173C2D">
        <w:rPr>
          <w:rFonts w:ascii="Arial" w:hAnsi="Arial" w:cs="Arial"/>
        </w:rPr>
        <w:t>Утвердить общий объем бюджетных ассигнований, направляемых на исполнение публичных нормативных обязательств</w:t>
      </w:r>
      <w:r w:rsidR="00231F66" w:rsidRPr="00173C2D">
        <w:rPr>
          <w:rFonts w:ascii="Arial" w:hAnsi="Arial" w:cs="Arial"/>
        </w:rPr>
        <w:t>:</w:t>
      </w:r>
    </w:p>
    <w:p w:rsidR="0096658D" w:rsidRPr="00173C2D" w:rsidRDefault="0096658D" w:rsidP="00173C2D">
      <w:pPr>
        <w:pStyle w:val="2"/>
        <w:spacing w:after="0" w:line="240" w:lineRule="auto"/>
        <w:ind w:left="0"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>1) на 20</w:t>
      </w:r>
      <w:r w:rsidR="00EA49B7" w:rsidRPr="00173C2D">
        <w:rPr>
          <w:rFonts w:ascii="Arial" w:hAnsi="Arial" w:cs="Arial"/>
        </w:rPr>
        <w:t>2</w:t>
      </w:r>
      <w:r w:rsidR="00922C33" w:rsidRPr="00173C2D">
        <w:rPr>
          <w:rFonts w:ascii="Arial" w:hAnsi="Arial" w:cs="Arial"/>
        </w:rPr>
        <w:t>4</w:t>
      </w:r>
      <w:r w:rsidRPr="00173C2D">
        <w:rPr>
          <w:rFonts w:ascii="Arial" w:hAnsi="Arial" w:cs="Arial"/>
        </w:rPr>
        <w:t xml:space="preserve"> год в сумме </w:t>
      </w:r>
      <w:r w:rsidR="008F0EC5" w:rsidRPr="00173C2D">
        <w:rPr>
          <w:rFonts w:ascii="Arial" w:hAnsi="Arial" w:cs="Arial"/>
        </w:rPr>
        <w:t xml:space="preserve">21 245,9 </w:t>
      </w:r>
      <w:r w:rsidR="00F5397E" w:rsidRPr="00173C2D">
        <w:rPr>
          <w:rFonts w:ascii="Arial" w:hAnsi="Arial" w:cs="Arial"/>
        </w:rPr>
        <w:t>тыс. рублей;</w:t>
      </w:r>
    </w:p>
    <w:p w:rsidR="0096658D" w:rsidRPr="00173C2D" w:rsidRDefault="005C68FA" w:rsidP="00173C2D">
      <w:pPr>
        <w:ind w:firstLineChars="236" w:firstLine="566"/>
        <w:outlineLvl w:val="1"/>
        <w:rPr>
          <w:rFonts w:ascii="Arial" w:hAnsi="Arial" w:cs="Arial"/>
          <w:highlight w:val="magenta"/>
        </w:rPr>
      </w:pPr>
      <w:r w:rsidRPr="00173C2D">
        <w:rPr>
          <w:rFonts w:ascii="Arial" w:hAnsi="Arial" w:cs="Arial"/>
        </w:rPr>
        <w:t>2</w:t>
      </w:r>
      <w:r w:rsidR="0096658D" w:rsidRPr="00173C2D">
        <w:rPr>
          <w:rFonts w:ascii="Arial" w:hAnsi="Arial" w:cs="Arial"/>
        </w:rPr>
        <w:t>) на плановый период:</w:t>
      </w:r>
    </w:p>
    <w:p w:rsidR="0096658D" w:rsidRPr="00173C2D" w:rsidRDefault="0096658D" w:rsidP="00173C2D">
      <w:pPr>
        <w:pStyle w:val="2"/>
        <w:spacing w:after="0" w:line="240" w:lineRule="auto"/>
        <w:ind w:left="0"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>а) на 20</w:t>
      </w:r>
      <w:r w:rsidR="00DA5B6C" w:rsidRPr="00173C2D">
        <w:rPr>
          <w:rFonts w:ascii="Arial" w:hAnsi="Arial" w:cs="Arial"/>
        </w:rPr>
        <w:t>2</w:t>
      </w:r>
      <w:r w:rsidR="00922C33" w:rsidRPr="00173C2D">
        <w:rPr>
          <w:rFonts w:ascii="Arial" w:hAnsi="Arial" w:cs="Arial"/>
        </w:rPr>
        <w:t>5</w:t>
      </w:r>
      <w:r w:rsidRPr="00173C2D">
        <w:rPr>
          <w:rFonts w:ascii="Arial" w:hAnsi="Arial" w:cs="Arial"/>
        </w:rPr>
        <w:t xml:space="preserve"> год в сумме </w:t>
      </w:r>
      <w:r w:rsidR="008F0EC5" w:rsidRPr="00173C2D">
        <w:rPr>
          <w:rFonts w:ascii="Arial" w:hAnsi="Arial" w:cs="Arial"/>
        </w:rPr>
        <w:t xml:space="preserve">21 245,9 </w:t>
      </w:r>
      <w:r w:rsidRPr="00173C2D">
        <w:rPr>
          <w:rFonts w:ascii="Arial" w:hAnsi="Arial" w:cs="Arial"/>
        </w:rPr>
        <w:t>тыс. рублей;</w:t>
      </w:r>
    </w:p>
    <w:p w:rsidR="0096658D" w:rsidRPr="00173C2D" w:rsidRDefault="0096658D" w:rsidP="00173C2D">
      <w:pPr>
        <w:pStyle w:val="2"/>
        <w:spacing w:after="0" w:line="240" w:lineRule="auto"/>
        <w:ind w:left="0"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>б) на 20</w:t>
      </w:r>
      <w:r w:rsidR="00DA5B6C" w:rsidRPr="00173C2D">
        <w:rPr>
          <w:rFonts w:ascii="Arial" w:hAnsi="Arial" w:cs="Arial"/>
        </w:rPr>
        <w:t>2</w:t>
      </w:r>
      <w:r w:rsidR="00922C33" w:rsidRPr="00173C2D">
        <w:rPr>
          <w:rFonts w:ascii="Arial" w:hAnsi="Arial" w:cs="Arial"/>
        </w:rPr>
        <w:t>6</w:t>
      </w:r>
      <w:r w:rsidRPr="00173C2D">
        <w:rPr>
          <w:rFonts w:ascii="Arial" w:hAnsi="Arial" w:cs="Arial"/>
        </w:rPr>
        <w:t xml:space="preserve"> год в сумме </w:t>
      </w:r>
      <w:r w:rsidR="008F0EC5" w:rsidRPr="00173C2D">
        <w:rPr>
          <w:rFonts w:ascii="Arial" w:hAnsi="Arial" w:cs="Arial"/>
        </w:rPr>
        <w:t xml:space="preserve">21 245,9 </w:t>
      </w:r>
      <w:r w:rsidRPr="00173C2D">
        <w:rPr>
          <w:rFonts w:ascii="Arial" w:hAnsi="Arial" w:cs="Arial"/>
        </w:rPr>
        <w:t>тыс. рублей.</w:t>
      </w:r>
    </w:p>
    <w:p w:rsidR="00583B1F" w:rsidRPr="00173C2D" w:rsidRDefault="00583B1F" w:rsidP="00173C2D">
      <w:pPr>
        <w:pStyle w:val="2"/>
        <w:spacing w:after="0" w:line="240" w:lineRule="auto"/>
        <w:ind w:left="0" w:firstLineChars="236" w:firstLine="566"/>
        <w:rPr>
          <w:rFonts w:ascii="Arial" w:hAnsi="Arial" w:cs="Arial"/>
        </w:rPr>
      </w:pPr>
    </w:p>
    <w:p w:rsidR="0096658D" w:rsidRPr="00173C2D" w:rsidRDefault="00883E46" w:rsidP="00173C2D">
      <w:pPr>
        <w:pStyle w:val="2"/>
        <w:spacing w:after="0" w:line="240" w:lineRule="auto"/>
        <w:ind w:left="0"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  <w:b/>
        </w:rPr>
        <w:t>7</w:t>
      </w:r>
      <w:r w:rsidR="006C0467" w:rsidRPr="00173C2D">
        <w:rPr>
          <w:rFonts w:ascii="Arial" w:hAnsi="Arial" w:cs="Arial"/>
          <w:b/>
        </w:rPr>
        <w:t>.</w:t>
      </w:r>
      <w:r w:rsidR="00C9027C" w:rsidRPr="00173C2D">
        <w:rPr>
          <w:rFonts w:ascii="Arial" w:hAnsi="Arial" w:cs="Arial"/>
        </w:rPr>
        <w:t xml:space="preserve"> </w:t>
      </w:r>
      <w:r w:rsidR="006422A5" w:rsidRPr="00173C2D">
        <w:rPr>
          <w:rFonts w:ascii="Arial" w:hAnsi="Arial" w:cs="Arial"/>
        </w:rPr>
        <w:t>У</w:t>
      </w:r>
      <w:r w:rsidR="00C9027C" w:rsidRPr="00173C2D">
        <w:rPr>
          <w:rFonts w:ascii="Arial" w:hAnsi="Arial" w:cs="Arial"/>
        </w:rPr>
        <w:t xml:space="preserve">твердить </w:t>
      </w:r>
      <w:hyperlink r:id="rId7" w:history="1">
        <w:r w:rsidR="0066121A" w:rsidRPr="00173C2D">
          <w:rPr>
            <w:rFonts w:ascii="Arial" w:hAnsi="Arial" w:cs="Arial"/>
          </w:rPr>
          <w:t>р</w:t>
        </w:r>
        <w:r w:rsidR="0096658D" w:rsidRPr="00173C2D">
          <w:rPr>
            <w:rFonts w:ascii="Arial" w:hAnsi="Arial" w:cs="Arial"/>
          </w:rPr>
          <w:t>аспределение</w:t>
        </w:r>
      </w:hyperlink>
      <w:r w:rsidR="0096658D" w:rsidRPr="00173C2D">
        <w:rPr>
          <w:rFonts w:ascii="Arial" w:hAnsi="Arial" w:cs="Arial"/>
        </w:rPr>
        <w:t xml:space="preserve"> бюджетных ассигнований по разделам, подразделам, целевым статьям </w:t>
      </w:r>
      <w:r w:rsidR="00D03D71" w:rsidRPr="00173C2D">
        <w:rPr>
          <w:rFonts w:ascii="Arial" w:hAnsi="Arial" w:cs="Arial"/>
        </w:rPr>
        <w:t>(</w:t>
      </w:r>
      <w:r w:rsidR="00E07865" w:rsidRPr="00173C2D">
        <w:rPr>
          <w:rFonts w:ascii="Arial" w:hAnsi="Arial" w:cs="Arial"/>
        </w:rPr>
        <w:t>муниципальным программам</w:t>
      </w:r>
      <w:r w:rsidR="0066121A" w:rsidRPr="00173C2D">
        <w:rPr>
          <w:rFonts w:ascii="Arial" w:hAnsi="Arial" w:cs="Arial"/>
        </w:rPr>
        <w:t xml:space="preserve"> и непрограммным направлениям деятельности</w:t>
      </w:r>
      <w:r w:rsidR="00E07865" w:rsidRPr="00173C2D">
        <w:rPr>
          <w:rFonts w:ascii="Arial" w:hAnsi="Arial" w:cs="Arial"/>
        </w:rPr>
        <w:t>) группам (группам и подгруппам) видов</w:t>
      </w:r>
      <w:r w:rsidR="0096658D" w:rsidRPr="00173C2D">
        <w:rPr>
          <w:rFonts w:ascii="Arial" w:hAnsi="Arial" w:cs="Arial"/>
        </w:rPr>
        <w:t xml:space="preserve"> расходов классификации расходов</w:t>
      </w:r>
      <w:r w:rsidR="00173C2D">
        <w:rPr>
          <w:rFonts w:ascii="Arial" w:hAnsi="Arial" w:cs="Arial"/>
        </w:rPr>
        <w:t xml:space="preserve"> </w:t>
      </w:r>
      <w:r w:rsidR="0096658D" w:rsidRPr="00173C2D">
        <w:rPr>
          <w:rFonts w:ascii="Arial" w:hAnsi="Arial" w:cs="Arial"/>
        </w:rPr>
        <w:t>бюджета</w:t>
      </w:r>
      <w:r w:rsidR="0082617B" w:rsidRPr="00173C2D">
        <w:rPr>
          <w:rFonts w:ascii="Arial" w:hAnsi="Arial" w:cs="Arial"/>
        </w:rPr>
        <w:t xml:space="preserve"> муниципального образования городской округ «Охинский»</w:t>
      </w:r>
      <w:r w:rsidR="00EA49B7" w:rsidRPr="00173C2D">
        <w:rPr>
          <w:rFonts w:ascii="Arial" w:hAnsi="Arial" w:cs="Arial"/>
        </w:rPr>
        <w:t xml:space="preserve"> на 202</w:t>
      </w:r>
      <w:r w:rsidR="008F0EC5" w:rsidRPr="00173C2D">
        <w:rPr>
          <w:rFonts w:ascii="Arial" w:hAnsi="Arial" w:cs="Arial"/>
        </w:rPr>
        <w:t>4</w:t>
      </w:r>
      <w:r w:rsidR="00EA49B7" w:rsidRPr="00173C2D">
        <w:rPr>
          <w:rFonts w:ascii="Arial" w:hAnsi="Arial" w:cs="Arial"/>
        </w:rPr>
        <w:t xml:space="preserve"> год и на плановый период 202</w:t>
      </w:r>
      <w:r w:rsidR="008F0EC5" w:rsidRPr="00173C2D">
        <w:rPr>
          <w:rFonts w:ascii="Arial" w:hAnsi="Arial" w:cs="Arial"/>
        </w:rPr>
        <w:t>5</w:t>
      </w:r>
      <w:r w:rsidR="00EA49B7" w:rsidRPr="00173C2D">
        <w:rPr>
          <w:rFonts w:ascii="Arial" w:hAnsi="Arial" w:cs="Arial"/>
        </w:rPr>
        <w:t xml:space="preserve"> и 202</w:t>
      </w:r>
      <w:r w:rsidR="008F0EC5" w:rsidRPr="00173C2D">
        <w:rPr>
          <w:rFonts w:ascii="Arial" w:hAnsi="Arial" w:cs="Arial"/>
        </w:rPr>
        <w:t>6</w:t>
      </w:r>
      <w:r w:rsidR="00EA49B7" w:rsidRPr="00173C2D">
        <w:rPr>
          <w:rFonts w:ascii="Arial" w:hAnsi="Arial" w:cs="Arial"/>
        </w:rPr>
        <w:t xml:space="preserve"> годов согласно приложению </w:t>
      </w:r>
      <w:r w:rsidRPr="00173C2D">
        <w:rPr>
          <w:rFonts w:ascii="Arial" w:hAnsi="Arial" w:cs="Arial"/>
        </w:rPr>
        <w:t>3</w:t>
      </w:r>
      <w:r w:rsidR="00EA49B7" w:rsidRPr="00173C2D">
        <w:rPr>
          <w:rFonts w:ascii="Arial" w:hAnsi="Arial" w:cs="Arial"/>
          <w:bCs/>
        </w:rPr>
        <w:t xml:space="preserve"> </w:t>
      </w:r>
      <w:r w:rsidR="00EA49B7" w:rsidRPr="00173C2D">
        <w:rPr>
          <w:rFonts w:ascii="Arial" w:hAnsi="Arial" w:cs="Arial"/>
        </w:rPr>
        <w:t>к настоящему решению.</w:t>
      </w:r>
    </w:p>
    <w:p w:rsidR="0066121A" w:rsidRPr="00173C2D" w:rsidRDefault="0066121A" w:rsidP="00173C2D">
      <w:pPr>
        <w:ind w:firstLineChars="236" w:firstLine="566"/>
        <w:rPr>
          <w:rFonts w:ascii="Arial" w:hAnsi="Arial" w:cs="Arial"/>
        </w:rPr>
      </w:pPr>
    </w:p>
    <w:p w:rsidR="0066121A" w:rsidRPr="00173C2D" w:rsidRDefault="00883E46" w:rsidP="00173C2D">
      <w:pPr>
        <w:ind w:firstLineChars="236" w:firstLine="566"/>
        <w:outlineLvl w:val="1"/>
        <w:rPr>
          <w:rFonts w:ascii="Arial" w:hAnsi="Arial" w:cs="Arial"/>
        </w:rPr>
      </w:pPr>
      <w:r w:rsidRPr="00173C2D">
        <w:rPr>
          <w:rFonts w:ascii="Arial" w:hAnsi="Arial" w:cs="Arial"/>
          <w:b/>
        </w:rPr>
        <w:t>8</w:t>
      </w:r>
      <w:r w:rsidR="0066121A" w:rsidRPr="00173C2D">
        <w:rPr>
          <w:rFonts w:ascii="Arial" w:hAnsi="Arial" w:cs="Arial"/>
          <w:b/>
        </w:rPr>
        <w:t>.</w:t>
      </w:r>
      <w:r w:rsidR="0066121A" w:rsidRPr="00173C2D">
        <w:rPr>
          <w:rFonts w:ascii="Arial" w:hAnsi="Arial" w:cs="Arial"/>
        </w:rPr>
        <w:t xml:space="preserve"> Утвердить </w:t>
      </w:r>
      <w:hyperlink r:id="rId8" w:history="1">
        <w:r w:rsidR="0066121A" w:rsidRPr="00173C2D">
          <w:rPr>
            <w:rStyle w:val="ab"/>
            <w:rFonts w:ascii="Arial" w:hAnsi="Arial" w:cs="Arial"/>
            <w:color w:val="auto"/>
            <w:u w:val="none"/>
          </w:rPr>
          <w:t>распределение</w:t>
        </w:r>
      </w:hyperlink>
      <w:r w:rsidR="0066121A" w:rsidRPr="00173C2D">
        <w:rPr>
          <w:rFonts w:ascii="Arial" w:hAnsi="Arial" w:cs="Arial"/>
        </w:rPr>
        <w:t xml:space="preserve">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муниципального образования городской округ «Охинский»</w:t>
      </w:r>
      <w:r w:rsidR="00EA49B7" w:rsidRPr="00173C2D">
        <w:rPr>
          <w:rFonts w:ascii="Arial" w:hAnsi="Arial" w:cs="Arial"/>
        </w:rPr>
        <w:t xml:space="preserve"> на 202</w:t>
      </w:r>
      <w:r w:rsidR="008F0EC5" w:rsidRPr="00173C2D">
        <w:rPr>
          <w:rFonts w:ascii="Arial" w:hAnsi="Arial" w:cs="Arial"/>
        </w:rPr>
        <w:t>4</w:t>
      </w:r>
      <w:r w:rsidR="00EA49B7" w:rsidRPr="00173C2D">
        <w:rPr>
          <w:rFonts w:ascii="Arial" w:hAnsi="Arial" w:cs="Arial"/>
        </w:rPr>
        <w:t xml:space="preserve"> год и на плановый период 202</w:t>
      </w:r>
      <w:r w:rsidR="008F0EC5" w:rsidRPr="00173C2D">
        <w:rPr>
          <w:rFonts w:ascii="Arial" w:hAnsi="Arial" w:cs="Arial"/>
        </w:rPr>
        <w:t>5</w:t>
      </w:r>
      <w:r w:rsidR="00EA49B7" w:rsidRPr="00173C2D">
        <w:rPr>
          <w:rFonts w:ascii="Arial" w:hAnsi="Arial" w:cs="Arial"/>
        </w:rPr>
        <w:t xml:space="preserve"> и 202</w:t>
      </w:r>
      <w:r w:rsidR="008F0EC5" w:rsidRPr="00173C2D">
        <w:rPr>
          <w:rFonts w:ascii="Arial" w:hAnsi="Arial" w:cs="Arial"/>
        </w:rPr>
        <w:t>6</w:t>
      </w:r>
      <w:r w:rsidR="00EA49B7" w:rsidRPr="00173C2D">
        <w:rPr>
          <w:rFonts w:ascii="Arial" w:hAnsi="Arial" w:cs="Arial"/>
        </w:rPr>
        <w:t xml:space="preserve"> годов </w:t>
      </w:r>
      <w:r w:rsidR="0066121A" w:rsidRPr="00173C2D">
        <w:rPr>
          <w:rFonts w:ascii="Arial" w:hAnsi="Arial" w:cs="Arial"/>
        </w:rPr>
        <w:t xml:space="preserve">согласно приложению </w:t>
      </w:r>
      <w:r w:rsidRPr="00173C2D">
        <w:rPr>
          <w:rFonts w:ascii="Arial" w:hAnsi="Arial" w:cs="Arial"/>
        </w:rPr>
        <w:t>4</w:t>
      </w:r>
      <w:r w:rsidR="0066121A" w:rsidRPr="00173C2D">
        <w:rPr>
          <w:rFonts w:ascii="Arial" w:hAnsi="Arial" w:cs="Arial"/>
        </w:rPr>
        <w:t xml:space="preserve"> к настоящему решению</w:t>
      </w:r>
      <w:r w:rsidR="00EA49B7" w:rsidRPr="00173C2D">
        <w:rPr>
          <w:rFonts w:ascii="Arial" w:hAnsi="Arial" w:cs="Arial"/>
        </w:rPr>
        <w:t>.</w:t>
      </w:r>
      <w:r w:rsidR="0066121A" w:rsidRPr="00173C2D">
        <w:rPr>
          <w:rFonts w:ascii="Arial" w:hAnsi="Arial" w:cs="Arial"/>
          <w:highlight w:val="red"/>
        </w:rPr>
        <w:t xml:space="preserve"> </w:t>
      </w:r>
    </w:p>
    <w:p w:rsidR="0066121A" w:rsidRPr="00173C2D" w:rsidRDefault="0066121A" w:rsidP="00173C2D">
      <w:pPr>
        <w:ind w:firstLineChars="236" w:firstLine="566"/>
        <w:rPr>
          <w:rFonts w:ascii="Arial" w:hAnsi="Arial" w:cs="Arial"/>
        </w:rPr>
      </w:pPr>
    </w:p>
    <w:p w:rsidR="0096658D" w:rsidRPr="00173C2D" w:rsidRDefault="00883E46" w:rsidP="00173C2D">
      <w:pPr>
        <w:overflowPunct/>
        <w:ind w:firstLineChars="236" w:firstLine="566"/>
        <w:textAlignment w:val="auto"/>
        <w:outlineLvl w:val="1"/>
        <w:rPr>
          <w:rFonts w:ascii="Arial" w:hAnsi="Arial" w:cs="Arial"/>
          <w:strike/>
        </w:rPr>
      </w:pPr>
      <w:r w:rsidRPr="00173C2D">
        <w:rPr>
          <w:rFonts w:ascii="Arial" w:hAnsi="Arial" w:cs="Arial"/>
          <w:b/>
        </w:rPr>
        <w:t>9</w:t>
      </w:r>
      <w:r w:rsidR="000C66E2" w:rsidRPr="00173C2D">
        <w:rPr>
          <w:rFonts w:ascii="Arial" w:hAnsi="Arial" w:cs="Arial"/>
          <w:b/>
        </w:rPr>
        <w:t>.</w:t>
      </w:r>
      <w:r w:rsidR="000C66E2" w:rsidRPr="00173C2D">
        <w:rPr>
          <w:rFonts w:ascii="Arial" w:hAnsi="Arial" w:cs="Arial"/>
        </w:rPr>
        <w:t xml:space="preserve"> Утвердить в</w:t>
      </w:r>
      <w:r w:rsidR="0096658D" w:rsidRPr="00173C2D">
        <w:rPr>
          <w:rFonts w:ascii="Arial" w:hAnsi="Arial" w:cs="Arial"/>
        </w:rPr>
        <w:t>едомственную структуру расходов бюджета</w:t>
      </w:r>
      <w:r w:rsidR="0082617B" w:rsidRPr="00173C2D">
        <w:rPr>
          <w:rFonts w:ascii="Arial" w:hAnsi="Arial" w:cs="Arial"/>
        </w:rPr>
        <w:t xml:space="preserve"> муниципального образования городской округ «Охинский»</w:t>
      </w:r>
      <w:r w:rsidR="00EA49B7" w:rsidRPr="00173C2D">
        <w:rPr>
          <w:rFonts w:ascii="Arial" w:hAnsi="Arial" w:cs="Arial"/>
        </w:rPr>
        <w:t xml:space="preserve"> на 202</w:t>
      </w:r>
      <w:r w:rsidR="008F0EC5" w:rsidRPr="00173C2D">
        <w:rPr>
          <w:rFonts w:ascii="Arial" w:hAnsi="Arial" w:cs="Arial"/>
        </w:rPr>
        <w:t>4</w:t>
      </w:r>
      <w:r w:rsidR="00EA49B7" w:rsidRPr="00173C2D">
        <w:rPr>
          <w:rFonts w:ascii="Arial" w:hAnsi="Arial" w:cs="Arial"/>
        </w:rPr>
        <w:t xml:space="preserve"> год и на плановый период 202</w:t>
      </w:r>
      <w:r w:rsidR="008F0EC5" w:rsidRPr="00173C2D">
        <w:rPr>
          <w:rFonts w:ascii="Arial" w:hAnsi="Arial" w:cs="Arial"/>
        </w:rPr>
        <w:t>5</w:t>
      </w:r>
      <w:r w:rsidR="00EA49B7" w:rsidRPr="00173C2D">
        <w:rPr>
          <w:rFonts w:ascii="Arial" w:hAnsi="Arial" w:cs="Arial"/>
        </w:rPr>
        <w:t xml:space="preserve"> и 202</w:t>
      </w:r>
      <w:r w:rsidR="008F0EC5" w:rsidRPr="00173C2D">
        <w:rPr>
          <w:rFonts w:ascii="Arial" w:hAnsi="Arial" w:cs="Arial"/>
        </w:rPr>
        <w:t>6</w:t>
      </w:r>
      <w:r w:rsidR="00EA49B7" w:rsidRPr="00173C2D">
        <w:rPr>
          <w:rFonts w:ascii="Arial" w:hAnsi="Arial" w:cs="Arial"/>
        </w:rPr>
        <w:t xml:space="preserve"> годов согласно приложению </w:t>
      </w:r>
      <w:r w:rsidRPr="00173C2D">
        <w:rPr>
          <w:rFonts w:ascii="Arial" w:hAnsi="Arial" w:cs="Arial"/>
        </w:rPr>
        <w:t>5</w:t>
      </w:r>
      <w:r w:rsidR="00EA49B7" w:rsidRPr="00173C2D">
        <w:rPr>
          <w:rFonts w:ascii="Arial" w:hAnsi="Arial" w:cs="Arial"/>
        </w:rPr>
        <w:t xml:space="preserve"> к настоящему решению.</w:t>
      </w:r>
    </w:p>
    <w:p w:rsidR="00EA49B7" w:rsidRPr="00173C2D" w:rsidRDefault="00EA49B7" w:rsidP="00173C2D">
      <w:pPr>
        <w:ind w:firstLineChars="236" w:firstLine="566"/>
        <w:rPr>
          <w:rFonts w:ascii="Arial" w:hAnsi="Arial" w:cs="Arial"/>
        </w:rPr>
      </w:pPr>
    </w:p>
    <w:p w:rsidR="0096658D" w:rsidRPr="00173C2D" w:rsidRDefault="0066121A" w:rsidP="00173C2D">
      <w:pPr>
        <w:overflowPunct/>
        <w:ind w:firstLineChars="236" w:firstLine="566"/>
        <w:textAlignment w:val="auto"/>
        <w:rPr>
          <w:rFonts w:ascii="Arial" w:hAnsi="Arial" w:cs="Arial"/>
        </w:rPr>
      </w:pPr>
      <w:r w:rsidRPr="00173C2D">
        <w:rPr>
          <w:rFonts w:ascii="Arial" w:hAnsi="Arial" w:cs="Arial"/>
          <w:b/>
        </w:rPr>
        <w:t>1</w:t>
      </w:r>
      <w:r w:rsidR="00883E46" w:rsidRPr="00173C2D">
        <w:rPr>
          <w:rFonts w:ascii="Arial" w:hAnsi="Arial" w:cs="Arial"/>
          <w:b/>
        </w:rPr>
        <w:t>0</w:t>
      </w:r>
      <w:r w:rsidR="00D40E7F" w:rsidRPr="00173C2D">
        <w:rPr>
          <w:rFonts w:ascii="Arial" w:hAnsi="Arial" w:cs="Arial"/>
          <w:b/>
        </w:rPr>
        <w:t>.</w:t>
      </w:r>
      <w:r w:rsidR="00D40E7F" w:rsidRPr="00173C2D">
        <w:rPr>
          <w:rFonts w:ascii="Arial" w:hAnsi="Arial" w:cs="Arial"/>
        </w:rPr>
        <w:t xml:space="preserve"> </w:t>
      </w:r>
      <w:r w:rsidR="00B35A40" w:rsidRPr="00173C2D">
        <w:rPr>
          <w:rFonts w:ascii="Arial" w:hAnsi="Arial" w:cs="Arial"/>
        </w:rPr>
        <w:t>Утвердить р</w:t>
      </w:r>
      <w:r w:rsidR="00D40E7F" w:rsidRPr="00173C2D">
        <w:rPr>
          <w:rFonts w:ascii="Arial" w:hAnsi="Arial" w:cs="Arial"/>
        </w:rPr>
        <w:t>азмер резервного фонда муниципального образования городской округ «Охинский»</w:t>
      </w:r>
      <w:r w:rsidR="0033291B" w:rsidRPr="00173C2D">
        <w:rPr>
          <w:rFonts w:ascii="Arial" w:hAnsi="Arial" w:cs="Arial"/>
        </w:rPr>
        <w:t>:</w:t>
      </w:r>
    </w:p>
    <w:p w:rsidR="0033291B" w:rsidRPr="00173C2D" w:rsidRDefault="0033291B" w:rsidP="00173C2D">
      <w:pPr>
        <w:overflowPunct/>
        <w:ind w:firstLineChars="236" w:firstLine="566"/>
        <w:textAlignment w:val="auto"/>
        <w:rPr>
          <w:rFonts w:ascii="Arial" w:hAnsi="Arial" w:cs="Arial"/>
        </w:rPr>
      </w:pPr>
      <w:r w:rsidRPr="00173C2D">
        <w:rPr>
          <w:rFonts w:ascii="Arial" w:hAnsi="Arial" w:cs="Arial"/>
        </w:rPr>
        <w:t>1) на 20</w:t>
      </w:r>
      <w:r w:rsidR="00EA49B7" w:rsidRPr="00173C2D">
        <w:rPr>
          <w:rFonts w:ascii="Arial" w:hAnsi="Arial" w:cs="Arial"/>
        </w:rPr>
        <w:t>2</w:t>
      </w:r>
      <w:r w:rsidR="008F0EC5" w:rsidRPr="00173C2D">
        <w:rPr>
          <w:rFonts w:ascii="Arial" w:hAnsi="Arial" w:cs="Arial"/>
        </w:rPr>
        <w:t>4</w:t>
      </w:r>
      <w:r w:rsidRPr="00173C2D">
        <w:rPr>
          <w:rFonts w:ascii="Arial" w:hAnsi="Arial" w:cs="Arial"/>
        </w:rPr>
        <w:t xml:space="preserve"> год в сумме </w:t>
      </w:r>
      <w:r w:rsidR="00883E46" w:rsidRPr="00173C2D">
        <w:rPr>
          <w:rFonts w:ascii="Arial" w:hAnsi="Arial" w:cs="Arial"/>
        </w:rPr>
        <w:t>3</w:t>
      </w:r>
      <w:r w:rsidR="004B1FDA" w:rsidRPr="00173C2D">
        <w:rPr>
          <w:rFonts w:ascii="Arial" w:hAnsi="Arial" w:cs="Arial"/>
        </w:rPr>
        <w:t> </w:t>
      </w:r>
      <w:r w:rsidR="00EA49B7" w:rsidRPr="00173C2D">
        <w:rPr>
          <w:rFonts w:ascii="Arial" w:hAnsi="Arial" w:cs="Arial"/>
        </w:rPr>
        <w:t>000</w:t>
      </w:r>
      <w:r w:rsidR="004B1FDA" w:rsidRPr="00173C2D">
        <w:rPr>
          <w:rFonts w:ascii="Arial" w:hAnsi="Arial" w:cs="Arial"/>
        </w:rPr>
        <w:t>,0</w:t>
      </w:r>
      <w:r w:rsidRPr="00173C2D">
        <w:rPr>
          <w:rFonts w:ascii="Arial" w:hAnsi="Arial" w:cs="Arial"/>
        </w:rPr>
        <w:t xml:space="preserve"> тыс.</w:t>
      </w:r>
      <w:r w:rsidR="008F0EC5" w:rsidRPr="00173C2D">
        <w:rPr>
          <w:rFonts w:ascii="Arial" w:hAnsi="Arial" w:cs="Arial"/>
        </w:rPr>
        <w:t xml:space="preserve"> </w:t>
      </w:r>
      <w:r w:rsidRPr="00173C2D">
        <w:rPr>
          <w:rFonts w:ascii="Arial" w:hAnsi="Arial" w:cs="Arial"/>
        </w:rPr>
        <w:t>рублей;</w:t>
      </w:r>
    </w:p>
    <w:p w:rsidR="0033291B" w:rsidRPr="00173C2D" w:rsidRDefault="00A13398" w:rsidP="00173C2D">
      <w:pPr>
        <w:overflowPunct/>
        <w:ind w:firstLineChars="236" w:firstLine="566"/>
        <w:textAlignment w:val="auto"/>
        <w:rPr>
          <w:rFonts w:ascii="Arial" w:hAnsi="Arial" w:cs="Arial"/>
        </w:rPr>
      </w:pPr>
      <w:r w:rsidRPr="00173C2D">
        <w:rPr>
          <w:rFonts w:ascii="Arial" w:hAnsi="Arial" w:cs="Arial"/>
        </w:rPr>
        <w:t>2)</w:t>
      </w:r>
      <w:r w:rsidR="001E471F" w:rsidRPr="00173C2D">
        <w:rPr>
          <w:rFonts w:ascii="Arial" w:hAnsi="Arial" w:cs="Arial"/>
        </w:rPr>
        <w:t xml:space="preserve"> </w:t>
      </w:r>
      <w:r w:rsidRPr="00173C2D">
        <w:rPr>
          <w:rFonts w:ascii="Arial" w:hAnsi="Arial" w:cs="Arial"/>
        </w:rPr>
        <w:t>на</w:t>
      </w:r>
      <w:r w:rsidR="0033291B" w:rsidRPr="00173C2D">
        <w:rPr>
          <w:rFonts w:ascii="Arial" w:hAnsi="Arial" w:cs="Arial"/>
        </w:rPr>
        <w:t xml:space="preserve"> </w:t>
      </w:r>
      <w:r w:rsidRPr="00173C2D">
        <w:rPr>
          <w:rFonts w:ascii="Arial" w:hAnsi="Arial" w:cs="Arial"/>
        </w:rPr>
        <w:t>плановый период:</w:t>
      </w:r>
    </w:p>
    <w:p w:rsidR="00C25651" w:rsidRPr="00173C2D" w:rsidRDefault="00C25651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>а) на 20</w:t>
      </w:r>
      <w:r w:rsidR="00DA5B6C" w:rsidRPr="00173C2D">
        <w:rPr>
          <w:rFonts w:ascii="Arial" w:hAnsi="Arial" w:cs="Arial"/>
        </w:rPr>
        <w:t>2</w:t>
      </w:r>
      <w:r w:rsidR="008F0EC5" w:rsidRPr="00173C2D">
        <w:rPr>
          <w:rFonts w:ascii="Arial" w:hAnsi="Arial" w:cs="Arial"/>
        </w:rPr>
        <w:t>5</w:t>
      </w:r>
      <w:r w:rsidR="00883E46" w:rsidRPr="00173C2D">
        <w:rPr>
          <w:rFonts w:ascii="Arial" w:hAnsi="Arial" w:cs="Arial"/>
        </w:rPr>
        <w:t xml:space="preserve"> </w:t>
      </w:r>
      <w:r w:rsidRPr="00173C2D">
        <w:rPr>
          <w:rFonts w:ascii="Arial" w:hAnsi="Arial" w:cs="Arial"/>
        </w:rPr>
        <w:t xml:space="preserve">год </w:t>
      </w:r>
      <w:r w:rsidR="00EE549B" w:rsidRPr="00173C2D">
        <w:rPr>
          <w:rFonts w:ascii="Arial" w:hAnsi="Arial" w:cs="Arial"/>
        </w:rPr>
        <w:t xml:space="preserve">в сумме </w:t>
      </w:r>
      <w:r w:rsidR="000A69E6" w:rsidRPr="00173C2D">
        <w:rPr>
          <w:rFonts w:ascii="Arial" w:hAnsi="Arial" w:cs="Arial"/>
        </w:rPr>
        <w:t>3</w:t>
      </w:r>
      <w:r w:rsidR="0066121A" w:rsidRPr="00173C2D">
        <w:rPr>
          <w:rFonts w:ascii="Arial" w:hAnsi="Arial" w:cs="Arial"/>
        </w:rPr>
        <w:t xml:space="preserve"> 000</w:t>
      </w:r>
      <w:r w:rsidR="004B1FDA" w:rsidRPr="00173C2D">
        <w:rPr>
          <w:rFonts w:ascii="Arial" w:hAnsi="Arial" w:cs="Arial"/>
        </w:rPr>
        <w:t>,0</w:t>
      </w:r>
      <w:r w:rsidR="00EE549B" w:rsidRPr="00173C2D">
        <w:rPr>
          <w:rFonts w:ascii="Arial" w:hAnsi="Arial" w:cs="Arial"/>
        </w:rPr>
        <w:t xml:space="preserve"> тыс.</w:t>
      </w:r>
      <w:r w:rsidR="008F0EC5" w:rsidRPr="00173C2D">
        <w:rPr>
          <w:rFonts w:ascii="Arial" w:hAnsi="Arial" w:cs="Arial"/>
        </w:rPr>
        <w:t xml:space="preserve"> </w:t>
      </w:r>
      <w:r w:rsidR="00EE549B" w:rsidRPr="00173C2D">
        <w:rPr>
          <w:rFonts w:ascii="Arial" w:hAnsi="Arial" w:cs="Arial"/>
        </w:rPr>
        <w:t>рублей</w:t>
      </w:r>
      <w:r w:rsidRPr="00173C2D">
        <w:rPr>
          <w:rFonts w:ascii="Arial" w:hAnsi="Arial" w:cs="Arial"/>
        </w:rPr>
        <w:t>;</w:t>
      </w:r>
    </w:p>
    <w:p w:rsidR="00C25651" w:rsidRPr="00173C2D" w:rsidRDefault="00A33E93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>б) на 202</w:t>
      </w:r>
      <w:r w:rsidR="008F0EC5" w:rsidRPr="00173C2D">
        <w:rPr>
          <w:rFonts w:ascii="Arial" w:hAnsi="Arial" w:cs="Arial"/>
        </w:rPr>
        <w:t>6</w:t>
      </w:r>
      <w:r w:rsidR="003236FC" w:rsidRPr="00173C2D">
        <w:rPr>
          <w:rFonts w:ascii="Arial" w:hAnsi="Arial" w:cs="Arial"/>
        </w:rPr>
        <w:t xml:space="preserve"> </w:t>
      </w:r>
      <w:r w:rsidR="00C25651" w:rsidRPr="00173C2D">
        <w:rPr>
          <w:rFonts w:ascii="Arial" w:hAnsi="Arial" w:cs="Arial"/>
        </w:rPr>
        <w:t xml:space="preserve">год </w:t>
      </w:r>
      <w:r w:rsidR="00EE549B" w:rsidRPr="00173C2D">
        <w:rPr>
          <w:rFonts w:ascii="Arial" w:hAnsi="Arial" w:cs="Arial"/>
        </w:rPr>
        <w:t xml:space="preserve">в сумме </w:t>
      </w:r>
      <w:r w:rsidR="0072251C" w:rsidRPr="00173C2D">
        <w:rPr>
          <w:rFonts w:ascii="Arial" w:hAnsi="Arial" w:cs="Arial"/>
        </w:rPr>
        <w:t>3</w:t>
      </w:r>
      <w:r w:rsidR="004B1FDA" w:rsidRPr="00173C2D">
        <w:rPr>
          <w:rFonts w:ascii="Arial" w:hAnsi="Arial" w:cs="Arial"/>
        </w:rPr>
        <w:t> </w:t>
      </w:r>
      <w:r w:rsidR="0066121A" w:rsidRPr="00173C2D">
        <w:rPr>
          <w:rFonts w:ascii="Arial" w:hAnsi="Arial" w:cs="Arial"/>
        </w:rPr>
        <w:t>000</w:t>
      </w:r>
      <w:r w:rsidR="004B1FDA" w:rsidRPr="00173C2D">
        <w:rPr>
          <w:rFonts w:ascii="Arial" w:hAnsi="Arial" w:cs="Arial"/>
        </w:rPr>
        <w:t>,</w:t>
      </w:r>
      <w:r w:rsidR="0066121A" w:rsidRPr="00173C2D">
        <w:rPr>
          <w:rFonts w:ascii="Arial" w:hAnsi="Arial" w:cs="Arial"/>
        </w:rPr>
        <w:t>0</w:t>
      </w:r>
      <w:r w:rsidR="00B35A40" w:rsidRPr="00173C2D">
        <w:rPr>
          <w:rFonts w:ascii="Arial" w:hAnsi="Arial" w:cs="Arial"/>
        </w:rPr>
        <w:t xml:space="preserve"> </w:t>
      </w:r>
      <w:r w:rsidR="00EE549B" w:rsidRPr="00173C2D">
        <w:rPr>
          <w:rFonts w:ascii="Arial" w:hAnsi="Arial" w:cs="Arial"/>
        </w:rPr>
        <w:t>тыс.</w:t>
      </w:r>
      <w:r w:rsidR="008F0EC5" w:rsidRPr="00173C2D">
        <w:rPr>
          <w:rFonts w:ascii="Arial" w:hAnsi="Arial" w:cs="Arial"/>
        </w:rPr>
        <w:t xml:space="preserve"> </w:t>
      </w:r>
      <w:r w:rsidR="00EE549B" w:rsidRPr="00173C2D">
        <w:rPr>
          <w:rFonts w:ascii="Arial" w:hAnsi="Arial" w:cs="Arial"/>
        </w:rPr>
        <w:t>рублей</w:t>
      </w:r>
      <w:r w:rsidR="00C25651" w:rsidRPr="00173C2D">
        <w:rPr>
          <w:rFonts w:ascii="Arial" w:hAnsi="Arial" w:cs="Arial"/>
        </w:rPr>
        <w:t>.</w:t>
      </w:r>
    </w:p>
    <w:p w:rsidR="0066121A" w:rsidRPr="00173C2D" w:rsidRDefault="0066121A" w:rsidP="00173C2D">
      <w:pPr>
        <w:ind w:firstLineChars="236" w:firstLine="566"/>
        <w:rPr>
          <w:rFonts w:ascii="Arial" w:hAnsi="Arial" w:cs="Arial"/>
        </w:rPr>
      </w:pPr>
    </w:p>
    <w:p w:rsidR="003C0E7D" w:rsidRPr="00173C2D" w:rsidRDefault="0066121A" w:rsidP="00173C2D">
      <w:pPr>
        <w:overflowPunct/>
        <w:ind w:firstLineChars="236" w:firstLine="566"/>
        <w:textAlignment w:val="auto"/>
        <w:rPr>
          <w:rFonts w:ascii="Arial" w:hAnsi="Arial" w:cs="Arial"/>
        </w:rPr>
      </w:pPr>
      <w:r w:rsidRPr="00173C2D">
        <w:rPr>
          <w:rFonts w:ascii="Arial" w:hAnsi="Arial" w:cs="Arial"/>
          <w:b/>
        </w:rPr>
        <w:t>1</w:t>
      </w:r>
      <w:r w:rsidR="00883E46" w:rsidRPr="00173C2D">
        <w:rPr>
          <w:rFonts w:ascii="Arial" w:hAnsi="Arial" w:cs="Arial"/>
          <w:b/>
        </w:rPr>
        <w:t>1</w:t>
      </w:r>
      <w:r w:rsidR="00E22507" w:rsidRPr="00173C2D">
        <w:rPr>
          <w:rFonts w:ascii="Arial" w:hAnsi="Arial" w:cs="Arial"/>
          <w:b/>
        </w:rPr>
        <w:t>.</w:t>
      </w:r>
      <w:r w:rsidR="00E22507" w:rsidRPr="00173C2D">
        <w:rPr>
          <w:rFonts w:ascii="Arial" w:hAnsi="Arial" w:cs="Arial"/>
        </w:rPr>
        <w:t xml:space="preserve"> </w:t>
      </w:r>
      <w:r w:rsidR="00BE230F" w:rsidRPr="00173C2D">
        <w:rPr>
          <w:rFonts w:ascii="Arial" w:hAnsi="Arial" w:cs="Arial"/>
        </w:rPr>
        <w:t xml:space="preserve">Установить, что в составе доходов и расходов местного бюджета учтены межбюджетные трансферты, получаемые из </w:t>
      </w:r>
      <w:r w:rsidR="0074011C" w:rsidRPr="00173C2D">
        <w:rPr>
          <w:rFonts w:ascii="Arial" w:hAnsi="Arial" w:cs="Arial"/>
        </w:rPr>
        <w:t>других бюджетов бюджетной системы Российской Федерации</w:t>
      </w:r>
      <w:r w:rsidR="00EA49B7" w:rsidRPr="00173C2D">
        <w:rPr>
          <w:rFonts w:ascii="Arial" w:hAnsi="Arial" w:cs="Arial"/>
        </w:rPr>
        <w:t xml:space="preserve"> на 202</w:t>
      </w:r>
      <w:r w:rsidR="008F0EC5" w:rsidRPr="00173C2D">
        <w:rPr>
          <w:rFonts w:ascii="Arial" w:hAnsi="Arial" w:cs="Arial"/>
        </w:rPr>
        <w:t>4</w:t>
      </w:r>
      <w:r w:rsidR="00EA49B7" w:rsidRPr="00173C2D">
        <w:rPr>
          <w:rFonts w:ascii="Arial" w:hAnsi="Arial" w:cs="Arial"/>
        </w:rPr>
        <w:t xml:space="preserve"> год и на плановый период 202</w:t>
      </w:r>
      <w:r w:rsidR="008F0EC5" w:rsidRPr="00173C2D">
        <w:rPr>
          <w:rFonts w:ascii="Arial" w:hAnsi="Arial" w:cs="Arial"/>
        </w:rPr>
        <w:t>5</w:t>
      </w:r>
      <w:r w:rsidR="00EA49B7" w:rsidRPr="00173C2D">
        <w:rPr>
          <w:rFonts w:ascii="Arial" w:hAnsi="Arial" w:cs="Arial"/>
        </w:rPr>
        <w:t xml:space="preserve"> и 202</w:t>
      </w:r>
      <w:r w:rsidR="008F0EC5" w:rsidRPr="00173C2D">
        <w:rPr>
          <w:rFonts w:ascii="Arial" w:hAnsi="Arial" w:cs="Arial"/>
        </w:rPr>
        <w:t>6</w:t>
      </w:r>
      <w:r w:rsidR="00EA49B7" w:rsidRPr="00173C2D">
        <w:rPr>
          <w:rFonts w:ascii="Arial" w:hAnsi="Arial" w:cs="Arial"/>
        </w:rPr>
        <w:t xml:space="preserve"> годов согласно приложению </w:t>
      </w:r>
      <w:r w:rsidR="00883E46" w:rsidRPr="00173C2D">
        <w:rPr>
          <w:rFonts w:ascii="Arial" w:hAnsi="Arial" w:cs="Arial"/>
        </w:rPr>
        <w:t>6</w:t>
      </w:r>
      <w:r w:rsidR="00EA49B7" w:rsidRPr="00173C2D">
        <w:rPr>
          <w:rFonts w:ascii="Arial" w:hAnsi="Arial" w:cs="Arial"/>
        </w:rPr>
        <w:t xml:space="preserve"> к настоящему решению.</w:t>
      </w:r>
    </w:p>
    <w:p w:rsidR="00EA49B7" w:rsidRPr="00173C2D" w:rsidRDefault="00EA49B7" w:rsidP="00173C2D">
      <w:pPr>
        <w:overflowPunct/>
        <w:ind w:firstLineChars="236" w:firstLine="566"/>
        <w:textAlignment w:val="auto"/>
        <w:rPr>
          <w:rFonts w:ascii="Arial" w:hAnsi="Arial" w:cs="Arial"/>
        </w:rPr>
      </w:pPr>
    </w:p>
    <w:p w:rsidR="00EA49B7" w:rsidRPr="00173C2D" w:rsidRDefault="003C0E7D" w:rsidP="00173C2D">
      <w:pPr>
        <w:overflowPunct/>
        <w:ind w:firstLineChars="236" w:firstLine="566"/>
        <w:textAlignment w:val="auto"/>
        <w:rPr>
          <w:rFonts w:ascii="Arial" w:hAnsi="Arial" w:cs="Arial"/>
        </w:rPr>
      </w:pPr>
      <w:r w:rsidRPr="00173C2D">
        <w:rPr>
          <w:rFonts w:ascii="Arial" w:hAnsi="Arial" w:cs="Arial"/>
          <w:b/>
        </w:rPr>
        <w:t>1</w:t>
      </w:r>
      <w:r w:rsidR="00883E46" w:rsidRPr="00173C2D">
        <w:rPr>
          <w:rFonts w:ascii="Arial" w:hAnsi="Arial" w:cs="Arial"/>
          <w:b/>
        </w:rPr>
        <w:t>2</w:t>
      </w:r>
      <w:r w:rsidR="007A2267" w:rsidRPr="00173C2D">
        <w:rPr>
          <w:rFonts w:ascii="Arial" w:hAnsi="Arial" w:cs="Arial"/>
          <w:b/>
        </w:rPr>
        <w:t>.</w:t>
      </w:r>
      <w:r w:rsidR="007A2267" w:rsidRPr="00173C2D">
        <w:rPr>
          <w:rFonts w:ascii="Arial" w:hAnsi="Arial" w:cs="Arial"/>
        </w:rPr>
        <w:t xml:space="preserve"> Утвердить объем бюджетных ассигнований на осуществление бюджетных инвестиций в разрезе получателей бюджетных средств</w:t>
      </w:r>
      <w:r w:rsidR="00EA49B7" w:rsidRPr="00173C2D">
        <w:rPr>
          <w:rFonts w:ascii="Arial" w:hAnsi="Arial" w:cs="Arial"/>
        </w:rPr>
        <w:t xml:space="preserve"> </w:t>
      </w:r>
      <w:r w:rsidR="00A33E93" w:rsidRPr="00173C2D">
        <w:rPr>
          <w:rFonts w:ascii="Arial" w:hAnsi="Arial" w:cs="Arial"/>
        </w:rPr>
        <w:t>на 202</w:t>
      </w:r>
      <w:r w:rsidR="008F0EC5" w:rsidRPr="00173C2D">
        <w:rPr>
          <w:rFonts w:ascii="Arial" w:hAnsi="Arial" w:cs="Arial"/>
        </w:rPr>
        <w:t>4</w:t>
      </w:r>
      <w:r w:rsidR="00EA49B7" w:rsidRPr="00173C2D">
        <w:rPr>
          <w:rFonts w:ascii="Arial" w:hAnsi="Arial" w:cs="Arial"/>
        </w:rPr>
        <w:t xml:space="preserve"> год и на плановый период 202</w:t>
      </w:r>
      <w:r w:rsidR="008F0EC5" w:rsidRPr="00173C2D">
        <w:rPr>
          <w:rFonts w:ascii="Arial" w:hAnsi="Arial" w:cs="Arial"/>
        </w:rPr>
        <w:t>5</w:t>
      </w:r>
      <w:r w:rsidR="00EA49B7" w:rsidRPr="00173C2D">
        <w:rPr>
          <w:rFonts w:ascii="Arial" w:hAnsi="Arial" w:cs="Arial"/>
        </w:rPr>
        <w:t xml:space="preserve"> и 202</w:t>
      </w:r>
      <w:r w:rsidR="008F0EC5" w:rsidRPr="00173C2D">
        <w:rPr>
          <w:rFonts w:ascii="Arial" w:hAnsi="Arial" w:cs="Arial"/>
        </w:rPr>
        <w:t>6</w:t>
      </w:r>
      <w:r w:rsidR="00EA49B7" w:rsidRPr="00173C2D">
        <w:rPr>
          <w:rFonts w:ascii="Arial" w:hAnsi="Arial" w:cs="Arial"/>
        </w:rPr>
        <w:t xml:space="preserve"> годов согласно приложению </w:t>
      </w:r>
      <w:r w:rsidR="00883E46" w:rsidRPr="00173C2D">
        <w:rPr>
          <w:rFonts w:ascii="Arial" w:hAnsi="Arial" w:cs="Arial"/>
        </w:rPr>
        <w:t>7</w:t>
      </w:r>
      <w:r w:rsidR="00EA49B7" w:rsidRPr="00173C2D">
        <w:rPr>
          <w:rFonts w:ascii="Arial" w:hAnsi="Arial" w:cs="Arial"/>
        </w:rPr>
        <w:t xml:space="preserve"> к настоящему решению.</w:t>
      </w:r>
    </w:p>
    <w:p w:rsidR="003C0E7D" w:rsidRPr="00173C2D" w:rsidRDefault="003C0E7D" w:rsidP="00173C2D">
      <w:pPr>
        <w:overflowPunct/>
        <w:ind w:firstLineChars="236" w:firstLine="566"/>
        <w:textAlignment w:val="auto"/>
        <w:outlineLvl w:val="1"/>
        <w:rPr>
          <w:rFonts w:ascii="Arial" w:hAnsi="Arial" w:cs="Arial"/>
        </w:rPr>
      </w:pPr>
    </w:p>
    <w:p w:rsidR="004B3F03" w:rsidRPr="00173C2D" w:rsidRDefault="003C0E7D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  <w:b/>
        </w:rPr>
        <w:t>1</w:t>
      </w:r>
      <w:r w:rsidR="00883E46" w:rsidRPr="00173C2D">
        <w:rPr>
          <w:rFonts w:ascii="Arial" w:hAnsi="Arial" w:cs="Arial"/>
          <w:b/>
        </w:rPr>
        <w:t>3</w:t>
      </w:r>
      <w:r w:rsidR="004B3F03" w:rsidRPr="00173C2D">
        <w:rPr>
          <w:rFonts w:ascii="Arial" w:hAnsi="Arial" w:cs="Arial"/>
          <w:b/>
        </w:rPr>
        <w:t>.</w:t>
      </w:r>
      <w:r w:rsidR="004B3F03" w:rsidRPr="00173C2D">
        <w:rPr>
          <w:rFonts w:ascii="Arial" w:hAnsi="Arial" w:cs="Arial"/>
        </w:rPr>
        <w:t xml:space="preserve"> Утвердить объем бюджетных ассигнований дорожного фонда муниципального образования городской округ «Охинский»:</w:t>
      </w:r>
    </w:p>
    <w:p w:rsidR="004B3F03" w:rsidRPr="00173C2D" w:rsidRDefault="004B3F03" w:rsidP="00173C2D">
      <w:pPr>
        <w:overflowPunct/>
        <w:ind w:firstLineChars="236" w:firstLine="566"/>
        <w:textAlignment w:val="auto"/>
        <w:rPr>
          <w:rFonts w:ascii="Arial" w:hAnsi="Arial" w:cs="Arial"/>
        </w:rPr>
      </w:pPr>
      <w:r w:rsidRPr="00173C2D">
        <w:rPr>
          <w:rFonts w:ascii="Arial" w:hAnsi="Arial" w:cs="Arial"/>
        </w:rPr>
        <w:t>1) на 20</w:t>
      </w:r>
      <w:r w:rsidR="00EA49B7" w:rsidRPr="00173C2D">
        <w:rPr>
          <w:rFonts w:ascii="Arial" w:hAnsi="Arial" w:cs="Arial"/>
        </w:rPr>
        <w:t>2</w:t>
      </w:r>
      <w:r w:rsidR="008F0EC5" w:rsidRPr="00173C2D">
        <w:rPr>
          <w:rFonts w:ascii="Arial" w:hAnsi="Arial" w:cs="Arial"/>
        </w:rPr>
        <w:t>4</w:t>
      </w:r>
      <w:r w:rsidRPr="00173C2D">
        <w:rPr>
          <w:rFonts w:ascii="Arial" w:hAnsi="Arial" w:cs="Arial"/>
        </w:rPr>
        <w:t xml:space="preserve"> год в сумме </w:t>
      </w:r>
      <w:r w:rsidR="008F0EC5" w:rsidRPr="00173C2D">
        <w:rPr>
          <w:rFonts w:ascii="Arial" w:hAnsi="Arial" w:cs="Arial"/>
        </w:rPr>
        <w:t>372 167,0</w:t>
      </w:r>
      <w:r w:rsidRPr="00173C2D">
        <w:rPr>
          <w:rFonts w:ascii="Arial" w:hAnsi="Arial" w:cs="Arial"/>
        </w:rPr>
        <w:t xml:space="preserve"> тыс.</w:t>
      </w:r>
      <w:r w:rsidR="008F0EC5" w:rsidRPr="00173C2D">
        <w:rPr>
          <w:rFonts w:ascii="Arial" w:hAnsi="Arial" w:cs="Arial"/>
        </w:rPr>
        <w:t xml:space="preserve"> </w:t>
      </w:r>
      <w:r w:rsidRPr="00173C2D">
        <w:rPr>
          <w:rFonts w:ascii="Arial" w:hAnsi="Arial" w:cs="Arial"/>
        </w:rPr>
        <w:t>рублей;</w:t>
      </w:r>
    </w:p>
    <w:p w:rsidR="004B3F03" w:rsidRPr="00173C2D" w:rsidRDefault="003C0E7D" w:rsidP="00173C2D">
      <w:pPr>
        <w:overflowPunct/>
        <w:ind w:firstLineChars="236" w:firstLine="566"/>
        <w:textAlignment w:val="auto"/>
        <w:rPr>
          <w:rFonts w:ascii="Arial" w:hAnsi="Arial" w:cs="Arial"/>
        </w:rPr>
      </w:pPr>
      <w:r w:rsidRPr="00173C2D">
        <w:rPr>
          <w:rFonts w:ascii="Arial" w:hAnsi="Arial" w:cs="Arial"/>
        </w:rPr>
        <w:t>2) на плановый период</w:t>
      </w:r>
      <w:r w:rsidR="004B3F03" w:rsidRPr="00173C2D">
        <w:rPr>
          <w:rFonts w:ascii="Arial" w:hAnsi="Arial" w:cs="Arial"/>
        </w:rPr>
        <w:t>:</w:t>
      </w:r>
    </w:p>
    <w:p w:rsidR="004B3F03" w:rsidRPr="00173C2D" w:rsidRDefault="004B3F03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>а) на 20</w:t>
      </w:r>
      <w:r w:rsidR="00A33E93" w:rsidRPr="00173C2D">
        <w:rPr>
          <w:rFonts w:ascii="Arial" w:hAnsi="Arial" w:cs="Arial"/>
        </w:rPr>
        <w:t>2</w:t>
      </w:r>
      <w:r w:rsidR="008F0EC5" w:rsidRPr="00173C2D">
        <w:rPr>
          <w:rFonts w:ascii="Arial" w:hAnsi="Arial" w:cs="Arial"/>
        </w:rPr>
        <w:t>5</w:t>
      </w:r>
      <w:r w:rsidRPr="00173C2D">
        <w:rPr>
          <w:rFonts w:ascii="Arial" w:hAnsi="Arial" w:cs="Arial"/>
        </w:rPr>
        <w:t xml:space="preserve"> год в сумме </w:t>
      </w:r>
      <w:r w:rsidR="008F0EC5" w:rsidRPr="00173C2D">
        <w:rPr>
          <w:rFonts w:ascii="Arial" w:hAnsi="Arial" w:cs="Arial"/>
        </w:rPr>
        <w:t>202 355,5</w:t>
      </w:r>
      <w:r w:rsidRPr="00173C2D">
        <w:rPr>
          <w:rFonts w:ascii="Arial" w:hAnsi="Arial" w:cs="Arial"/>
        </w:rPr>
        <w:t xml:space="preserve"> тыс.</w:t>
      </w:r>
      <w:r w:rsidR="008F0EC5" w:rsidRPr="00173C2D">
        <w:rPr>
          <w:rFonts w:ascii="Arial" w:hAnsi="Arial" w:cs="Arial"/>
        </w:rPr>
        <w:t xml:space="preserve"> </w:t>
      </w:r>
      <w:r w:rsidRPr="00173C2D">
        <w:rPr>
          <w:rFonts w:ascii="Arial" w:hAnsi="Arial" w:cs="Arial"/>
        </w:rPr>
        <w:t>рублей;</w:t>
      </w:r>
    </w:p>
    <w:p w:rsidR="004B3F03" w:rsidRPr="00173C2D" w:rsidRDefault="004B3F03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>б) на 20</w:t>
      </w:r>
      <w:r w:rsidR="00DA5B6C" w:rsidRPr="00173C2D">
        <w:rPr>
          <w:rFonts w:ascii="Arial" w:hAnsi="Arial" w:cs="Arial"/>
        </w:rPr>
        <w:t>2</w:t>
      </w:r>
      <w:r w:rsidR="008F0EC5" w:rsidRPr="00173C2D">
        <w:rPr>
          <w:rFonts w:ascii="Arial" w:hAnsi="Arial" w:cs="Arial"/>
        </w:rPr>
        <w:t>6</w:t>
      </w:r>
      <w:r w:rsidRPr="00173C2D">
        <w:rPr>
          <w:rFonts w:ascii="Arial" w:hAnsi="Arial" w:cs="Arial"/>
        </w:rPr>
        <w:t xml:space="preserve"> год в сумме </w:t>
      </w:r>
      <w:r w:rsidR="008F0EC5" w:rsidRPr="00173C2D">
        <w:rPr>
          <w:rFonts w:ascii="Arial" w:hAnsi="Arial" w:cs="Arial"/>
        </w:rPr>
        <w:t>195 458,0</w:t>
      </w:r>
      <w:r w:rsidRPr="00173C2D">
        <w:rPr>
          <w:rFonts w:ascii="Arial" w:hAnsi="Arial" w:cs="Arial"/>
        </w:rPr>
        <w:t xml:space="preserve"> тыс.</w:t>
      </w:r>
      <w:r w:rsidR="008F0EC5" w:rsidRPr="00173C2D">
        <w:rPr>
          <w:rFonts w:ascii="Arial" w:hAnsi="Arial" w:cs="Arial"/>
        </w:rPr>
        <w:t xml:space="preserve"> </w:t>
      </w:r>
      <w:r w:rsidRPr="00173C2D">
        <w:rPr>
          <w:rFonts w:ascii="Arial" w:hAnsi="Arial" w:cs="Arial"/>
        </w:rPr>
        <w:t>рублей.</w:t>
      </w:r>
    </w:p>
    <w:p w:rsidR="003C0E7D" w:rsidRPr="00173C2D" w:rsidRDefault="003C0E7D" w:rsidP="00173C2D">
      <w:pPr>
        <w:ind w:firstLineChars="236" w:firstLine="566"/>
        <w:rPr>
          <w:rFonts w:ascii="Arial" w:hAnsi="Arial" w:cs="Arial"/>
        </w:rPr>
      </w:pPr>
    </w:p>
    <w:p w:rsidR="003236FC" w:rsidRPr="00173C2D" w:rsidRDefault="003C0E7D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  <w:b/>
        </w:rPr>
        <w:t>1</w:t>
      </w:r>
      <w:r w:rsidR="00883E46" w:rsidRPr="00173C2D">
        <w:rPr>
          <w:rFonts w:ascii="Arial" w:hAnsi="Arial" w:cs="Arial"/>
          <w:b/>
        </w:rPr>
        <w:t>4</w:t>
      </w:r>
      <w:r w:rsidR="00D46672" w:rsidRPr="00173C2D">
        <w:rPr>
          <w:rFonts w:ascii="Arial" w:hAnsi="Arial" w:cs="Arial"/>
          <w:b/>
        </w:rPr>
        <w:t>.</w:t>
      </w:r>
      <w:r w:rsidR="00D46672" w:rsidRPr="00173C2D">
        <w:rPr>
          <w:rFonts w:ascii="Arial" w:hAnsi="Arial" w:cs="Arial"/>
        </w:rPr>
        <w:t xml:space="preserve"> </w:t>
      </w:r>
      <w:r w:rsidR="003236FC" w:rsidRPr="00173C2D">
        <w:rPr>
          <w:rFonts w:ascii="Arial" w:hAnsi="Arial" w:cs="Arial"/>
        </w:rPr>
        <w:t>Установить, что в соответствии с пунктом 2 Порядка формирования и использования муниципального дорожного фонда муниципального образования городской округ «Охинский», утвержденного решением Собрания муниципального образования городской округ «Охинский» от 28.11.2013 №5.2-2 «О создании муниципального дорожного фонда» источником формирования дорожного фонда муниципального образования городской округ «Охинский» является часть общих доходов местного бюджета:</w:t>
      </w:r>
    </w:p>
    <w:p w:rsidR="00D46672" w:rsidRPr="00173C2D" w:rsidRDefault="0069578A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>1) на 20</w:t>
      </w:r>
      <w:r w:rsidR="00EA49B7" w:rsidRPr="00173C2D">
        <w:rPr>
          <w:rFonts w:ascii="Arial" w:hAnsi="Arial" w:cs="Arial"/>
        </w:rPr>
        <w:t>2</w:t>
      </w:r>
      <w:r w:rsidR="00FC7CB3" w:rsidRPr="00173C2D">
        <w:rPr>
          <w:rFonts w:ascii="Arial" w:hAnsi="Arial" w:cs="Arial"/>
        </w:rPr>
        <w:t>4</w:t>
      </w:r>
      <w:r w:rsidR="00D46672" w:rsidRPr="00173C2D">
        <w:rPr>
          <w:rFonts w:ascii="Arial" w:hAnsi="Arial" w:cs="Arial"/>
        </w:rPr>
        <w:t xml:space="preserve"> год в сумме </w:t>
      </w:r>
      <w:r w:rsidR="00E06C0B" w:rsidRPr="00173C2D">
        <w:rPr>
          <w:rFonts w:ascii="Arial" w:hAnsi="Arial" w:cs="Arial"/>
        </w:rPr>
        <w:t>0</w:t>
      </w:r>
      <w:r w:rsidR="006044F8" w:rsidRPr="00173C2D">
        <w:rPr>
          <w:rFonts w:ascii="Arial" w:hAnsi="Arial" w:cs="Arial"/>
        </w:rPr>
        <w:t>,0</w:t>
      </w:r>
      <w:r w:rsidR="00836FAA" w:rsidRPr="00173C2D">
        <w:rPr>
          <w:rFonts w:ascii="Arial" w:hAnsi="Arial" w:cs="Arial"/>
        </w:rPr>
        <w:t xml:space="preserve"> тыс.</w:t>
      </w:r>
      <w:r w:rsidR="008F0EC5" w:rsidRPr="00173C2D">
        <w:rPr>
          <w:rFonts w:ascii="Arial" w:hAnsi="Arial" w:cs="Arial"/>
        </w:rPr>
        <w:t xml:space="preserve"> </w:t>
      </w:r>
      <w:r w:rsidR="00836FAA" w:rsidRPr="00173C2D">
        <w:rPr>
          <w:rFonts w:ascii="Arial" w:hAnsi="Arial" w:cs="Arial"/>
        </w:rPr>
        <w:t>рублей</w:t>
      </w:r>
      <w:r w:rsidR="00D46672" w:rsidRPr="00173C2D">
        <w:rPr>
          <w:rFonts w:ascii="Arial" w:hAnsi="Arial" w:cs="Arial"/>
        </w:rPr>
        <w:t>;</w:t>
      </w:r>
    </w:p>
    <w:p w:rsidR="00D46672" w:rsidRPr="00173C2D" w:rsidRDefault="00D46672" w:rsidP="00173C2D">
      <w:pPr>
        <w:overflowPunct/>
        <w:ind w:firstLineChars="236" w:firstLine="566"/>
        <w:textAlignment w:val="auto"/>
        <w:rPr>
          <w:rFonts w:ascii="Arial" w:hAnsi="Arial" w:cs="Arial"/>
        </w:rPr>
      </w:pPr>
      <w:r w:rsidRPr="00173C2D">
        <w:rPr>
          <w:rFonts w:ascii="Arial" w:hAnsi="Arial" w:cs="Arial"/>
        </w:rPr>
        <w:t>2) на плановый период:</w:t>
      </w:r>
    </w:p>
    <w:p w:rsidR="006044F8" w:rsidRPr="00173C2D" w:rsidRDefault="003236FC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>а) на 20</w:t>
      </w:r>
      <w:r w:rsidR="00C52A42" w:rsidRPr="00173C2D">
        <w:rPr>
          <w:rFonts w:ascii="Arial" w:hAnsi="Arial" w:cs="Arial"/>
        </w:rPr>
        <w:t>2</w:t>
      </w:r>
      <w:r w:rsidR="00FC7CB3" w:rsidRPr="00173C2D">
        <w:rPr>
          <w:rFonts w:ascii="Arial" w:hAnsi="Arial" w:cs="Arial"/>
        </w:rPr>
        <w:t>5</w:t>
      </w:r>
      <w:r w:rsidR="006044F8" w:rsidRPr="00173C2D">
        <w:rPr>
          <w:rFonts w:ascii="Arial" w:hAnsi="Arial" w:cs="Arial"/>
        </w:rPr>
        <w:t xml:space="preserve"> год в сумме </w:t>
      </w:r>
      <w:r w:rsidR="00E06C0B" w:rsidRPr="00173C2D">
        <w:rPr>
          <w:rFonts w:ascii="Arial" w:hAnsi="Arial" w:cs="Arial"/>
        </w:rPr>
        <w:t>0</w:t>
      </w:r>
      <w:r w:rsidR="006044F8" w:rsidRPr="00173C2D">
        <w:rPr>
          <w:rFonts w:ascii="Arial" w:hAnsi="Arial" w:cs="Arial"/>
        </w:rPr>
        <w:t>,0 тыс.</w:t>
      </w:r>
      <w:r w:rsidR="008F0EC5" w:rsidRPr="00173C2D">
        <w:rPr>
          <w:rFonts w:ascii="Arial" w:hAnsi="Arial" w:cs="Arial"/>
        </w:rPr>
        <w:t xml:space="preserve"> </w:t>
      </w:r>
      <w:r w:rsidR="006044F8" w:rsidRPr="00173C2D">
        <w:rPr>
          <w:rFonts w:ascii="Arial" w:hAnsi="Arial" w:cs="Arial"/>
        </w:rPr>
        <w:t>рублей;</w:t>
      </w:r>
    </w:p>
    <w:p w:rsidR="006044F8" w:rsidRPr="00173C2D" w:rsidRDefault="006044F8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>б) на 20</w:t>
      </w:r>
      <w:r w:rsidR="00C52A42" w:rsidRPr="00173C2D">
        <w:rPr>
          <w:rFonts w:ascii="Arial" w:hAnsi="Arial" w:cs="Arial"/>
        </w:rPr>
        <w:t>2</w:t>
      </w:r>
      <w:r w:rsidR="00FC7CB3" w:rsidRPr="00173C2D">
        <w:rPr>
          <w:rFonts w:ascii="Arial" w:hAnsi="Arial" w:cs="Arial"/>
        </w:rPr>
        <w:t>6</w:t>
      </w:r>
      <w:r w:rsidRPr="00173C2D">
        <w:rPr>
          <w:rFonts w:ascii="Arial" w:hAnsi="Arial" w:cs="Arial"/>
        </w:rPr>
        <w:t xml:space="preserve"> год в сумме </w:t>
      </w:r>
      <w:r w:rsidR="00E06C0B" w:rsidRPr="00173C2D">
        <w:rPr>
          <w:rFonts w:ascii="Arial" w:hAnsi="Arial" w:cs="Arial"/>
        </w:rPr>
        <w:t>0</w:t>
      </w:r>
      <w:r w:rsidRPr="00173C2D">
        <w:rPr>
          <w:rFonts w:ascii="Arial" w:hAnsi="Arial" w:cs="Arial"/>
        </w:rPr>
        <w:t>,0 тыс.</w:t>
      </w:r>
      <w:r w:rsidR="008F0EC5" w:rsidRPr="00173C2D">
        <w:rPr>
          <w:rFonts w:ascii="Arial" w:hAnsi="Arial" w:cs="Arial"/>
        </w:rPr>
        <w:t xml:space="preserve"> </w:t>
      </w:r>
      <w:r w:rsidRPr="00173C2D">
        <w:rPr>
          <w:rFonts w:ascii="Arial" w:hAnsi="Arial" w:cs="Arial"/>
        </w:rPr>
        <w:t>рублей.</w:t>
      </w:r>
    </w:p>
    <w:p w:rsidR="00A44DEE" w:rsidRPr="00173C2D" w:rsidRDefault="00A44DEE" w:rsidP="00173C2D">
      <w:pPr>
        <w:ind w:firstLineChars="236" w:firstLine="566"/>
        <w:rPr>
          <w:rFonts w:ascii="Arial" w:hAnsi="Arial" w:cs="Arial"/>
        </w:rPr>
      </w:pPr>
    </w:p>
    <w:p w:rsidR="000B4DA7" w:rsidRPr="00173C2D" w:rsidRDefault="00D02EF6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  <w:b/>
        </w:rPr>
        <w:t>1</w:t>
      </w:r>
      <w:r w:rsidR="00883E46" w:rsidRPr="00173C2D">
        <w:rPr>
          <w:rFonts w:ascii="Arial" w:hAnsi="Arial" w:cs="Arial"/>
          <w:b/>
        </w:rPr>
        <w:t>5</w:t>
      </w:r>
      <w:r w:rsidR="003D0FEE" w:rsidRPr="00173C2D">
        <w:rPr>
          <w:rFonts w:ascii="Arial" w:hAnsi="Arial" w:cs="Arial"/>
          <w:b/>
        </w:rPr>
        <w:t>.</w:t>
      </w:r>
      <w:r w:rsidR="00A44DEE" w:rsidRPr="00173C2D">
        <w:rPr>
          <w:rFonts w:ascii="Arial" w:hAnsi="Arial" w:cs="Arial"/>
        </w:rPr>
        <w:t xml:space="preserve"> </w:t>
      </w:r>
      <w:r w:rsidR="002D7CD5" w:rsidRPr="00173C2D">
        <w:rPr>
          <w:rFonts w:ascii="Arial" w:hAnsi="Arial" w:cs="Arial"/>
        </w:rPr>
        <w:t xml:space="preserve">Установить, что юридическим лицам - производителям товаров, работ, услуг в целях возмещения недополученных доходов и (или) финансового обеспечения (возмещения) затрат, в связи с производством (реализацией) товаров, выполнением работ, оказанием услуг </w:t>
      </w:r>
      <w:r w:rsidR="00E86EC9" w:rsidRPr="00173C2D">
        <w:rPr>
          <w:rFonts w:ascii="Arial" w:hAnsi="Arial" w:cs="Arial"/>
        </w:rPr>
        <w:t xml:space="preserve">предоставляются в рамках реализации муниципальной программы «Совершенствование системы управления муниципальным имуществом в муниципальном образовании городской округ «Охинский» </w:t>
      </w:r>
      <w:r w:rsidR="002D7CD5" w:rsidRPr="00173C2D">
        <w:rPr>
          <w:rFonts w:ascii="Arial" w:hAnsi="Arial" w:cs="Arial"/>
        </w:rPr>
        <w:t>субсиди</w:t>
      </w:r>
      <w:r w:rsidR="00415BCB" w:rsidRPr="00173C2D">
        <w:rPr>
          <w:rFonts w:ascii="Arial" w:hAnsi="Arial" w:cs="Arial"/>
        </w:rPr>
        <w:t>и</w:t>
      </w:r>
      <w:r w:rsidR="002D7CD5" w:rsidRPr="00173C2D">
        <w:rPr>
          <w:rFonts w:ascii="Arial" w:hAnsi="Arial" w:cs="Arial"/>
        </w:rPr>
        <w:t xml:space="preserve"> из бюджета муниципального образования городской округ «Охинский»:</w:t>
      </w:r>
      <w:r w:rsidR="000B4DA7" w:rsidRPr="00173C2D">
        <w:rPr>
          <w:rFonts w:ascii="Arial" w:hAnsi="Arial" w:cs="Arial"/>
        </w:rPr>
        <w:t xml:space="preserve"> </w:t>
      </w:r>
    </w:p>
    <w:p w:rsidR="00A33E93" w:rsidRPr="00173C2D" w:rsidRDefault="00ED5B4B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 xml:space="preserve">а) </w:t>
      </w:r>
      <w:r w:rsidR="00A33E93" w:rsidRPr="00173C2D">
        <w:rPr>
          <w:rFonts w:ascii="Arial" w:hAnsi="Arial" w:cs="Arial"/>
        </w:rPr>
        <w:t>на возмещение и (или) финансовое обеспечение затрат, связанных с производством (реализацией) товаров, выполнением работ и оказанием услуг в сфере жилищно-коммунального хозяйства</w:t>
      </w:r>
      <w:r w:rsidRPr="00173C2D">
        <w:rPr>
          <w:rFonts w:ascii="Arial" w:hAnsi="Arial" w:cs="Arial"/>
        </w:rPr>
        <w:t>;</w:t>
      </w:r>
      <w:r w:rsidR="00A33E93" w:rsidRPr="00173C2D">
        <w:rPr>
          <w:rFonts w:ascii="Arial" w:hAnsi="Arial" w:cs="Arial"/>
        </w:rPr>
        <w:t xml:space="preserve"> </w:t>
      </w:r>
    </w:p>
    <w:p w:rsidR="00A24F9C" w:rsidRPr="00173C2D" w:rsidRDefault="00ED5B4B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 xml:space="preserve">б) </w:t>
      </w:r>
      <w:r w:rsidR="00A24F9C" w:rsidRPr="00173C2D">
        <w:rPr>
          <w:rFonts w:ascii="Arial" w:hAnsi="Arial" w:cs="Arial"/>
        </w:rPr>
        <w:t>на возмещение части экономически обоснованных затрат по содержанию муниципального имущества</w:t>
      </w:r>
      <w:r w:rsidR="00FB1D9B" w:rsidRPr="00173C2D">
        <w:rPr>
          <w:rFonts w:ascii="Arial" w:hAnsi="Arial" w:cs="Arial"/>
        </w:rPr>
        <w:t>.</w:t>
      </w:r>
    </w:p>
    <w:p w:rsidR="00C430A6" w:rsidRPr="00173C2D" w:rsidRDefault="00C430A6" w:rsidP="00173C2D">
      <w:pPr>
        <w:ind w:firstLineChars="236" w:firstLine="566"/>
        <w:outlineLvl w:val="1"/>
        <w:rPr>
          <w:rFonts w:ascii="Arial" w:hAnsi="Arial" w:cs="Arial"/>
        </w:rPr>
      </w:pPr>
      <w:r w:rsidRPr="00173C2D">
        <w:rPr>
          <w:rFonts w:ascii="Arial" w:hAnsi="Arial" w:cs="Arial"/>
        </w:rPr>
        <w:t>Порядок предоставления субсидий, предусмотренных настоящим пунктом, и их возврата (в случае нарушения условий предоставления) устанавливается нормативными правовыми актами администрации муниципального образования городской округ «Охинский».</w:t>
      </w:r>
    </w:p>
    <w:p w:rsidR="00DA38D8" w:rsidRPr="00173C2D" w:rsidRDefault="00DA38D8" w:rsidP="00173C2D">
      <w:pPr>
        <w:ind w:firstLineChars="236" w:firstLine="566"/>
        <w:outlineLvl w:val="1"/>
        <w:rPr>
          <w:rFonts w:ascii="Arial" w:hAnsi="Arial" w:cs="Arial"/>
        </w:rPr>
      </w:pPr>
    </w:p>
    <w:p w:rsidR="00C94C0D" w:rsidRPr="00173C2D" w:rsidRDefault="00C94C0D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  <w:b/>
        </w:rPr>
        <w:t>1</w:t>
      </w:r>
      <w:r w:rsidR="00FB1D9B" w:rsidRPr="00173C2D">
        <w:rPr>
          <w:rFonts w:ascii="Arial" w:hAnsi="Arial" w:cs="Arial"/>
          <w:b/>
        </w:rPr>
        <w:t>6</w:t>
      </w:r>
      <w:r w:rsidRPr="00173C2D">
        <w:rPr>
          <w:rFonts w:ascii="Arial" w:hAnsi="Arial" w:cs="Arial"/>
          <w:b/>
        </w:rPr>
        <w:t>.</w:t>
      </w:r>
      <w:r w:rsidRPr="00173C2D">
        <w:rPr>
          <w:rFonts w:ascii="Arial" w:hAnsi="Arial" w:cs="Arial"/>
        </w:rPr>
        <w:t xml:space="preserve"> Установить, что юридическим лицам </w:t>
      </w:r>
      <w:r w:rsidR="00C94CAA" w:rsidRPr="00173C2D">
        <w:rPr>
          <w:rFonts w:ascii="Arial" w:hAnsi="Arial" w:cs="Arial"/>
        </w:rPr>
        <w:t xml:space="preserve">(за исключением </w:t>
      </w:r>
      <w:r w:rsidR="006651C5" w:rsidRPr="00173C2D">
        <w:rPr>
          <w:rFonts w:ascii="Arial" w:hAnsi="Arial" w:cs="Arial"/>
        </w:rPr>
        <w:t xml:space="preserve">государственных (муниципальных) </w:t>
      </w:r>
      <w:r w:rsidR="00C94CAA" w:rsidRPr="00173C2D">
        <w:rPr>
          <w:rFonts w:ascii="Arial" w:hAnsi="Arial" w:cs="Arial"/>
        </w:rPr>
        <w:t>учреждени</w:t>
      </w:r>
      <w:r w:rsidR="006651C5" w:rsidRPr="00173C2D">
        <w:rPr>
          <w:rFonts w:ascii="Arial" w:hAnsi="Arial" w:cs="Arial"/>
        </w:rPr>
        <w:t>й</w:t>
      </w:r>
      <w:r w:rsidR="00C94CAA" w:rsidRPr="00173C2D">
        <w:rPr>
          <w:rFonts w:ascii="Arial" w:hAnsi="Arial" w:cs="Arial"/>
        </w:rPr>
        <w:t>)</w:t>
      </w:r>
      <w:r w:rsidR="006651C5" w:rsidRPr="00173C2D">
        <w:rPr>
          <w:rFonts w:ascii="Arial" w:hAnsi="Arial" w:cs="Arial"/>
        </w:rPr>
        <w:t xml:space="preserve">, индивидуальным </w:t>
      </w:r>
      <w:r w:rsidR="0047777B" w:rsidRPr="00173C2D">
        <w:rPr>
          <w:rFonts w:ascii="Arial" w:hAnsi="Arial" w:cs="Arial"/>
        </w:rPr>
        <w:t>предпринимателям, физическим лицам</w:t>
      </w:r>
      <w:r w:rsidR="00C94CAA" w:rsidRPr="00173C2D">
        <w:rPr>
          <w:rFonts w:ascii="Arial" w:hAnsi="Arial" w:cs="Arial"/>
        </w:rPr>
        <w:t xml:space="preserve"> </w:t>
      </w:r>
      <w:r w:rsidRPr="00173C2D">
        <w:rPr>
          <w:rFonts w:ascii="Arial" w:hAnsi="Arial" w:cs="Arial"/>
        </w:rPr>
        <w:t xml:space="preserve">- производителям услуг в целях возмещения недополученных доходов и (или) финансового обеспечения (возмещения) затрат, в связи с оказанием услуг </w:t>
      </w:r>
      <w:r w:rsidR="00E86EC9" w:rsidRPr="00173C2D">
        <w:rPr>
          <w:rFonts w:ascii="Arial" w:hAnsi="Arial" w:cs="Arial"/>
        </w:rPr>
        <w:t xml:space="preserve">предоставляются в рамках реализации муниципальной программы муниципального образования городской округ «Охинский» «Совершенствование муниципального управления» </w:t>
      </w:r>
      <w:r w:rsidRPr="00173C2D">
        <w:rPr>
          <w:rFonts w:ascii="Arial" w:hAnsi="Arial" w:cs="Arial"/>
        </w:rPr>
        <w:t xml:space="preserve">субсидии из бюджета муниципального образования городской округ «Охинский»: </w:t>
      </w:r>
    </w:p>
    <w:p w:rsidR="00C94C0D" w:rsidRPr="00173C2D" w:rsidRDefault="00C94C0D" w:rsidP="00173C2D">
      <w:pPr>
        <w:autoSpaceDE/>
        <w:autoSpaceDN/>
        <w:adjustRightInd/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>а) на возмещение затрат в связи с оказанием услуг при осуществлении перевозок пассажиров автомобильным</w:t>
      </w:r>
      <w:r w:rsidR="00B90E0F" w:rsidRPr="00173C2D">
        <w:rPr>
          <w:rFonts w:ascii="Arial" w:hAnsi="Arial" w:cs="Arial"/>
        </w:rPr>
        <w:t xml:space="preserve"> транспортом общего пользования.</w:t>
      </w:r>
      <w:r w:rsidRPr="00173C2D">
        <w:rPr>
          <w:rFonts w:ascii="Arial" w:hAnsi="Arial" w:cs="Arial"/>
        </w:rPr>
        <w:t xml:space="preserve"> </w:t>
      </w:r>
    </w:p>
    <w:p w:rsidR="00C430A6" w:rsidRPr="00173C2D" w:rsidRDefault="00C430A6" w:rsidP="00173C2D">
      <w:pPr>
        <w:ind w:firstLineChars="236" w:firstLine="566"/>
        <w:outlineLvl w:val="1"/>
        <w:rPr>
          <w:rFonts w:ascii="Arial" w:hAnsi="Arial" w:cs="Arial"/>
        </w:rPr>
      </w:pPr>
      <w:r w:rsidRPr="00173C2D">
        <w:rPr>
          <w:rFonts w:ascii="Arial" w:hAnsi="Arial" w:cs="Arial"/>
        </w:rPr>
        <w:t>Порядок предоставления субсидий, предусмотренных настоящим пунктом, и их возврата (в случае нарушения условий предоставления) устанавливается нормативными правовыми актами администрации муниципального образования городской округ «Охинский».</w:t>
      </w:r>
    </w:p>
    <w:p w:rsidR="002D7CD5" w:rsidRPr="00173C2D" w:rsidRDefault="002D7CD5" w:rsidP="00173C2D">
      <w:pPr>
        <w:ind w:firstLineChars="236" w:firstLine="566"/>
        <w:rPr>
          <w:rFonts w:ascii="Arial" w:hAnsi="Arial" w:cs="Arial"/>
          <w:b/>
        </w:rPr>
      </w:pPr>
    </w:p>
    <w:p w:rsidR="00C94CAA" w:rsidRPr="00173C2D" w:rsidRDefault="00FB1D9B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  <w:b/>
        </w:rPr>
        <w:t>17</w:t>
      </w:r>
      <w:r w:rsidR="00C94CAA" w:rsidRPr="00173C2D">
        <w:rPr>
          <w:rFonts w:ascii="Arial" w:hAnsi="Arial" w:cs="Arial"/>
          <w:b/>
        </w:rPr>
        <w:t xml:space="preserve">. </w:t>
      </w:r>
      <w:r w:rsidR="00C94CAA" w:rsidRPr="00173C2D">
        <w:rPr>
          <w:rFonts w:ascii="Arial" w:hAnsi="Arial" w:cs="Arial"/>
        </w:rPr>
        <w:t xml:space="preserve">Установить, что юридическим лицам </w:t>
      </w:r>
      <w:r w:rsidR="00D95C4C" w:rsidRPr="00173C2D">
        <w:rPr>
          <w:rFonts w:ascii="Arial" w:hAnsi="Arial" w:cs="Arial"/>
        </w:rPr>
        <w:t>(за исключением государственных (муниципальных) учреждений), индивидуальным предпринимателям</w:t>
      </w:r>
      <w:r w:rsidR="00C430A6" w:rsidRPr="00173C2D">
        <w:rPr>
          <w:rFonts w:ascii="Arial" w:hAnsi="Arial" w:cs="Arial"/>
        </w:rPr>
        <w:t xml:space="preserve"> </w:t>
      </w:r>
      <w:r w:rsidR="00C94CAA" w:rsidRPr="00173C2D">
        <w:rPr>
          <w:rFonts w:ascii="Arial" w:hAnsi="Arial" w:cs="Arial"/>
        </w:rPr>
        <w:t xml:space="preserve">- производителям товаров, работ, услуг в целях возмещения недополученных доходов и (или) финансового обеспечения (возмещения) затрат, в связи </w:t>
      </w:r>
      <w:r w:rsidR="00C430A6" w:rsidRPr="00173C2D">
        <w:rPr>
          <w:rFonts w:ascii="Arial" w:hAnsi="Arial" w:cs="Arial"/>
        </w:rPr>
        <w:t xml:space="preserve">с производством (реализацией) товаров, выполнением работ, оказанием услуг </w:t>
      </w:r>
      <w:r w:rsidR="00E86EC9" w:rsidRPr="00173C2D">
        <w:rPr>
          <w:rFonts w:ascii="Arial" w:hAnsi="Arial" w:cs="Arial"/>
        </w:rPr>
        <w:t xml:space="preserve">предоставляются в рамках реализации муниципальной программы муниципального образования городской округ «Охинский» «Обеспечение населения муниципального образования городской округ «Охинский» качественными услугами жилищно-коммунального хозяйства» </w:t>
      </w:r>
      <w:r w:rsidR="00C94CAA" w:rsidRPr="00173C2D">
        <w:rPr>
          <w:rFonts w:ascii="Arial" w:hAnsi="Arial" w:cs="Arial"/>
        </w:rPr>
        <w:t xml:space="preserve">субсидии из бюджета муниципального образования городской округ «Охинский»: </w:t>
      </w:r>
    </w:p>
    <w:p w:rsidR="00C94CAA" w:rsidRPr="00173C2D" w:rsidRDefault="00C94CAA" w:rsidP="00173C2D">
      <w:pPr>
        <w:autoSpaceDE/>
        <w:autoSpaceDN/>
        <w:adjustRightInd/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 xml:space="preserve">а) </w:t>
      </w:r>
      <w:r w:rsidR="00ED5B4B" w:rsidRPr="00173C2D">
        <w:rPr>
          <w:rFonts w:ascii="Arial" w:hAnsi="Arial" w:cs="Arial"/>
        </w:rPr>
        <w:t>на осуществление мероприятий по повышению качества предоставляемых жилищно-коммунальных услуг</w:t>
      </w:r>
      <w:r w:rsidRPr="00173C2D">
        <w:rPr>
          <w:rFonts w:ascii="Arial" w:hAnsi="Arial" w:cs="Arial"/>
        </w:rPr>
        <w:t xml:space="preserve">; </w:t>
      </w:r>
    </w:p>
    <w:p w:rsidR="00C94CAA" w:rsidRPr="00173C2D" w:rsidRDefault="00C94CAA" w:rsidP="00173C2D">
      <w:pPr>
        <w:autoSpaceDE/>
        <w:autoSpaceDN/>
        <w:adjustRightInd/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>б) на проведение капитального ремонта общего имущества в многоквартирных домах, расположенных на территории муниципального образования городской округ «Охинский» некоммерческим организациям;</w:t>
      </w:r>
    </w:p>
    <w:p w:rsidR="00ED5B4B" w:rsidRPr="00173C2D" w:rsidRDefault="00C94CAA" w:rsidP="00173C2D">
      <w:pPr>
        <w:autoSpaceDE/>
        <w:autoSpaceDN/>
        <w:adjustRightInd/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 xml:space="preserve">в) </w:t>
      </w:r>
      <w:r w:rsidR="00ED5B4B" w:rsidRPr="00173C2D">
        <w:rPr>
          <w:rFonts w:ascii="Arial" w:hAnsi="Arial" w:cs="Arial"/>
          <w:bCs/>
        </w:rPr>
        <w:t xml:space="preserve">на возмещение затрат или недополученных доходов </w:t>
      </w:r>
      <w:r w:rsidR="00ED5B4B" w:rsidRPr="00173C2D">
        <w:rPr>
          <w:rFonts w:ascii="Arial" w:hAnsi="Arial" w:cs="Arial"/>
        </w:rPr>
        <w:t>в связи с производством (реализацией) товаров, выполнением работ, услуг в сфере жилищно-коммунального хозяйства на территории муниципального образов</w:t>
      </w:r>
      <w:r w:rsidR="00FB1D9B" w:rsidRPr="00173C2D">
        <w:rPr>
          <w:rFonts w:ascii="Arial" w:hAnsi="Arial" w:cs="Arial"/>
        </w:rPr>
        <w:t>ания городской округ «Охинский».</w:t>
      </w:r>
    </w:p>
    <w:p w:rsidR="00E06C0B" w:rsidRPr="00173C2D" w:rsidRDefault="00E06C0B" w:rsidP="00173C2D">
      <w:pPr>
        <w:ind w:firstLineChars="236" w:firstLine="566"/>
        <w:outlineLvl w:val="1"/>
        <w:rPr>
          <w:rFonts w:ascii="Arial" w:hAnsi="Arial" w:cs="Arial"/>
        </w:rPr>
      </w:pPr>
      <w:r w:rsidRPr="00173C2D">
        <w:rPr>
          <w:rFonts w:ascii="Arial" w:hAnsi="Arial" w:cs="Arial"/>
        </w:rPr>
        <w:t>Порядок предоставления субсидий, предусмотренных настоящим пунктом, и их возврата (в случае нарушения условий предоставления) устанавливается нормативными правовыми актами администрации муниципального образования городской округ «Охинский».</w:t>
      </w:r>
    </w:p>
    <w:p w:rsidR="00E06C0B" w:rsidRPr="00173C2D" w:rsidRDefault="00E06C0B" w:rsidP="00173C2D">
      <w:pPr>
        <w:ind w:firstLineChars="236" w:firstLine="566"/>
        <w:outlineLvl w:val="1"/>
        <w:rPr>
          <w:rFonts w:ascii="Arial" w:hAnsi="Arial" w:cs="Arial"/>
        </w:rPr>
      </w:pPr>
    </w:p>
    <w:p w:rsidR="003D0FEE" w:rsidRPr="00173C2D" w:rsidRDefault="00C430A6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  <w:b/>
        </w:rPr>
        <w:t>1</w:t>
      </w:r>
      <w:r w:rsidR="008247E4" w:rsidRPr="00173C2D">
        <w:rPr>
          <w:rFonts w:ascii="Arial" w:hAnsi="Arial" w:cs="Arial"/>
          <w:b/>
        </w:rPr>
        <w:t>8</w:t>
      </w:r>
      <w:r w:rsidR="003D0FEE" w:rsidRPr="00173C2D">
        <w:rPr>
          <w:rFonts w:ascii="Arial" w:hAnsi="Arial" w:cs="Arial"/>
          <w:b/>
        </w:rPr>
        <w:t xml:space="preserve">. </w:t>
      </w:r>
      <w:r w:rsidR="003D0FEE" w:rsidRPr="00173C2D">
        <w:rPr>
          <w:rFonts w:ascii="Arial" w:hAnsi="Arial" w:cs="Arial"/>
        </w:rPr>
        <w:t>Установить, что юридическим лицам</w:t>
      </w:r>
      <w:r w:rsidR="008B0082" w:rsidRPr="00173C2D">
        <w:rPr>
          <w:rFonts w:ascii="Arial" w:hAnsi="Arial" w:cs="Arial"/>
        </w:rPr>
        <w:t xml:space="preserve"> (за исключением государственных (муниципальных) учреждений)</w:t>
      </w:r>
      <w:r w:rsidR="003D0FEE" w:rsidRPr="00173C2D">
        <w:rPr>
          <w:rFonts w:ascii="Arial" w:hAnsi="Arial" w:cs="Arial"/>
        </w:rPr>
        <w:t xml:space="preserve">, индивидуальным предпринимателям, крестьянским (фермерским) хозяйствам - производителям товаров, работ и услуг, </w:t>
      </w:r>
      <w:r w:rsidR="00F44A15" w:rsidRPr="00173C2D">
        <w:rPr>
          <w:rFonts w:ascii="Arial" w:hAnsi="Arial" w:cs="Arial"/>
        </w:rPr>
        <w:t xml:space="preserve">являющимся субъектами малого и среднего предпринимательства, </w:t>
      </w:r>
      <w:r w:rsidR="003D0FEE" w:rsidRPr="00173C2D">
        <w:rPr>
          <w:rFonts w:ascii="Arial" w:hAnsi="Arial" w:cs="Arial"/>
        </w:rPr>
        <w:t xml:space="preserve">осуществляющим свою деятельность на территории муниципального образования городской округ «Охинский» предоставляются </w:t>
      </w:r>
      <w:r w:rsidRPr="00173C2D">
        <w:rPr>
          <w:rFonts w:ascii="Arial" w:hAnsi="Arial" w:cs="Arial"/>
        </w:rPr>
        <w:t xml:space="preserve">в рамках реализации муниципальной программы «Поддержка и развитие малого и среднего предпринимательства в муниципальном образовании городской округ «Охинский» </w:t>
      </w:r>
      <w:r w:rsidR="003D0FEE" w:rsidRPr="00173C2D">
        <w:rPr>
          <w:rFonts w:ascii="Arial" w:hAnsi="Arial" w:cs="Arial"/>
        </w:rPr>
        <w:t>субсидии</w:t>
      </w:r>
      <w:r w:rsidR="00F44A15" w:rsidRPr="00173C2D">
        <w:rPr>
          <w:rFonts w:ascii="Arial" w:hAnsi="Arial" w:cs="Arial"/>
        </w:rPr>
        <w:t xml:space="preserve"> из бюджета муниципального образования городской округ «Охинский»</w:t>
      </w:r>
      <w:r w:rsidR="003D0FEE" w:rsidRPr="00173C2D">
        <w:rPr>
          <w:rFonts w:ascii="Arial" w:hAnsi="Arial" w:cs="Arial"/>
        </w:rPr>
        <w:t xml:space="preserve">: </w:t>
      </w:r>
    </w:p>
    <w:p w:rsidR="003D0FEE" w:rsidRPr="00173C2D" w:rsidRDefault="00F44A15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>а</w:t>
      </w:r>
      <w:r w:rsidR="003D0FEE" w:rsidRPr="00173C2D">
        <w:rPr>
          <w:rFonts w:ascii="Arial" w:hAnsi="Arial" w:cs="Arial"/>
        </w:rPr>
        <w:t>)</w:t>
      </w:r>
      <w:r w:rsidR="003D0FEE" w:rsidRPr="00173C2D">
        <w:rPr>
          <w:rFonts w:ascii="Arial" w:hAnsi="Arial" w:cs="Arial"/>
          <w:b/>
        </w:rPr>
        <w:t xml:space="preserve"> </w:t>
      </w:r>
      <w:r w:rsidR="008247E4" w:rsidRPr="00173C2D">
        <w:rPr>
          <w:rFonts w:ascii="Arial" w:hAnsi="Arial" w:cs="Arial"/>
        </w:rPr>
        <w:t>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</w:t>
      </w:r>
      <w:r w:rsidR="00ED5B4B" w:rsidRPr="00173C2D">
        <w:rPr>
          <w:rFonts w:ascii="Arial" w:hAnsi="Arial" w:cs="Arial"/>
        </w:rPr>
        <w:t>.</w:t>
      </w:r>
    </w:p>
    <w:p w:rsidR="003D0FEE" w:rsidRPr="00173C2D" w:rsidRDefault="003D0FEE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>Критерии отбора субъектов малого и среднего предпринимательства, порядок предоставления субсидий, предусмотренных настоящим пунктом, и их возврата (в случае нарушения условий, установленных при предоставлении) устанавливается нормативными правовыми актами администрации муниципального образования городской округ «Охинский».</w:t>
      </w:r>
    </w:p>
    <w:p w:rsidR="00445661" w:rsidRPr="00173C2D" w:rsidRDefault="00445661" w:rsidP="00173C2D">
      <w:pPr>
        <w:ind w:firstLineChars="236" w:firstLine="566"/>
        <w:rPr>
          <w:rFonts w:ascii="Arial" w:hAnsi="Arial" w:cs="Arial"/>
        </w:rPr>
      </w:pPr>
    </w:p>
    <w:p w:rsidR="00A24F9C" w:rsidRPr="00173C2D" w:rsidRDefault="008247E4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  <w:b/>
        </w:rPr>
        <w:t>19</w:t>
      </w:r>
      <w:r w:rsidR="003D0FEE" w:rsidRPr="00173C2D">
        <w:rPr>
          <w:rFonts w:ascii="Arial" w:hAnsi="Arial" w:cs="Arial"/>
          <w:b/>
        </w:rPr>
        <w:t xml:space="preserve">. </w:t>
      </w:r>
      <w:r w:rsidR="00A24F9C" w:rsidRPr="00173C2D">
        <w:rPr>
          <w:rFonts w:ascii="Arial" w:hAnsi="Arial" w:cs="Arial"/>
        </w:rPr>
        <w:t>Установить, что юридическим лицам (за исключением муниципальных учреждений), индивидуальным предпринимат</w:t>
      </w:r>
      <w:bookmarkStart w:id="0" w:name="_GoBack"/>
      <w:bookmarkEnd w:id="0"/>
      <w:r w:rsidR="00A24F9C" w:rsidRPr="00173C2D">
        <w:rPr>
          <w:rFonts w:ascii="Arial" w:hAnsi="Arial" w:cs="Arial"/>
        </w:rPr>
        <w:t>елям – производителям товаров, работ и услуг, физическим лицам – гражданам, ведущим личные подсобные хозяйства на территории муниципального образования городской округ «Охинский в целях финансового обеспечения (возмещения) затрат, в связи с производством (реализацией) товаров, выполнением работ, оказанием услуг предоставляются в рамках реализации муниципальной программы «Развитие сельского хозяйства муниципального образования городской округ «Охинский» субсидии из бюджета муниципального образования городской округ «Охинский» на развитие агропромышленного комплекса, в том числе:</w:t>
      </w:r>
    </w:p>
    <w:p w:rsidR="00A24F9C" w:rsidRPr="00173C2D" w:rsidRDefault="00A24F9C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 xml:space="preserve">а) на возмещение затрат гражданам, ведущим личные подсобные хозяйства, на содержание коров; </w:t>
      </w:r>
    </w:p>
    <w:p w:rsidR="00A24F9C" w:rsidRPr="00173C2D" w:rsidRDefault="008669FC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>б) на возмещение</w:t>
      </w:r>
      <w:r w:rsidR="00A24F9C" w:rsidRPr="00173C2D">
        <w:rPr>
          <w:rFonts w:ascii="Arial" w:hAnsi="Arial" w:cs="Arial"/>
        </w:rPr>
        <w:t xml:space="preserve"> затрат, связанных с поставкой в централизованном порядке для личных подсобных хозяйств муниципального образования городской округ «Охинский» комбикормов для крупного рогатого скота, свиней и птицы, а также фуражного зерна для птицы.</w:t>
      </w:r>
    </w:p>
    <w:p w:rsidR="00090EE0" w:rsidRPr="00173C2D" w:rsidRDefault="00090EE0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>Порядок предоставления субсиди</w:t>
      </w:r>
      <w:r w:rsidR="004A2E26" w:rsidRPr="00173C2D">
        <w:rPr>
          <w:rFonts w:ascii="Arial" w:hAnsi="Arial" w:cs="Arial"/>
        </w:rPr>
        <w:t>й</w:t>
      </w:r>
      <w:r w:rsidRPr="00173C2D">
        <w:rPr>
          <w:rFonts w:ascii="Arial" w:hAnsi="Arial" w:cs="Arial"/>
        </w:rPr>
        <w:t>, предусмотренн</w:t>
      </w:r>
      <w:r w:rsidR="004A2E26" w:rsidRPr="00173C2D">
        <w:rPr>
          <w:rFonts w:ascii="Arial" w:hAnsi="Arial" w:cs="Arial"/>
        </w:rPr>
        <w:t>ых</w:t>
      </w:r>
      <w:r w:rsidRPr="00173C2D">
        <w:rPr>
          <w:rFonts w:ascii="Arial" w:hAnsi="Arial" w:cs="Arial"/>
        </w:rPr>
        <w:t xml:space="preserve"> настоящим пунктом, и их возврата (в случае нарушения условий предоставления) устанавливается нормативными правовыми актами администрации муниципального образова</w:t>
      </w:r>
      <w:r w:rsidR="008669FC" w:rsidRPr="00173C2D">
        <w:rPr>
          <w:rFonts w:ascii="Arial" w:hAnsi="Arial" w:cs="Arial"/>
        </w:rPr>
        <w:t>ния городской округ «Охинский».</w:t>
      </w:r>
    </w:p>
    <w:p w:rsidR="00D85B68" w:rsidRPr="00173C2D" w:rsidRDefault="00D85B68" w:rsidP="00173C2D">
      <w:pPr>
        <w:ind w:firstLineChars="236" w:firstLine="566"/>
        <w:outlineLvl w:val="1"/>
        <w:rPr>
          <w:rFonts w:ascii="Arial" w:hAnsi="Arial" w:cs="Arial"/>
        </w:rPr>
      </w:pPr>
    </w:p>
    <w:p w:rsidR="009E520F" w:rsidRPr="00173C2D" w:rsidRDefault="00D85B68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  <w:b/>
        </w:rPr>
        <w:t>2</w:t>
      </w:r>
      <w:r w:rsidR="008247E4" w:rsidRPr="00173C2D">
        <w:rPr>
          <w:rFonts w:ascii="Arial" w:hAnsi="Arial" w:cs="Arial"/>
          <w:b/>
        </w:rPr>
        <w:t>0</w:t>
      </w:r>
      <w:r w:rsidRPr="00173C2D">
        <w:rPr>
          <w:rFonts w:ascii="Arial" w:hAnsi="Arial" w:cs="Arial"/>
          <w:b/>
        </w:rPr>
        <w:t>.</w:t>
      </w:r>
      <w:r w:rsidRPr="00173C2D">
        <w:rPr>
          <w:rFonts w:ascii="Arial" w:hAnsi="Arial" w:cs="Arial"/>
        </w:rPr>
        <w:t xml:space="preserve"> Установить, что юридическим лицам </w:t>
      </w:r>
      <w:r w:rsidR="00B5666F" w:rsidRPr="00173C2D">
        <w:rPr>
          <w:rFonts w:ascii="Arial" w:hAnsi="Arial" w:cs="Arial"/>
        </w:rPr>
        <w:t>за исключением государственных (муниципальных) учреждений)</w:t>
      </w:r>
      <w:r w:rsidRPr="00173C2D">
        <w:rPr>
          <w:rFonts w:ascii="Arial" w:hAnsi="Arial" w:cs="Arial"/>
        </w:rPr>
        <w:t xml:space="preserve"> и индивидуальным предпринимателям - производителям работ (услуг)</w:t>
      </w:r>
      <w:r w:rsidR="00011DB7" w:rsidRPr="00173C2D">
        <w:rPr>
          <w:rFonts w:ascii="Arial" w:hAnsi="Arial" w:cs="Arial"/>
        </w:rPr>
        <w:t xml:space="preserve"> в целях</w:t>
      </w:r>
      <w:r w:rsidR="009E520F" w:rsidRPr="00173C2D">
        <w:rPr>
          <w:rFonts w:ascii="Arial" w:hAnsi="Arial" w:cs="Arial"/>
        </w:rPr>
        <w:t xml:space="preserve"> возмещения недополученных доходов и (или) финансового обеспечения (возмещения) затрат, в связи с производством (реализацией) товаров, выполнением работ, оказанием услуг предоставляются в рамках реализации муниципальной программы «Формирование современной городской среды на территории муниципального образования городской округ «Охинский» субсидии из бюджета муниципального образования городской округ «Охинский»:</w:t>
      </w:r>
    </w:p>
    <w:p w:rsidR="00D85B68" w:rsidRPr="00173C2D" w:rsidRDefault="009E520F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 xml:space="preserve">а) на </w:t>
      </w:r>
      <w:r w:rsidR="00D85B68" w:rsidRPr="00173C2D">
        <w:rPr>
          <w:rFonts w:ascii="Arial" w:hAnsi="Arial" w:cs="Arial"/>
        </w:rPr>
        <w:t>возмещени</w:t>
      </w:r>
      <w:r w:rsidRPr="00173C2D">
        <w:rPr>
          <w:rFonts w:ascii="Arial" w:hAnsi="Arial" w:cs="Arial"/>
        </w:rPr>
        <w:t>е</w:t>
      </w:r>
      <w:r w:rsidR="00D85B68" w:rsidRPr="00173C2D">
        <w:rPr>
          <w:rFonts w:ascii="Arial" w:hAnsi="Arial" w:cs="Arial"/>
        </w:rPr>
        <w:t xml:space="preserve"> затрат, связанных с содержанием и обеспечением безопасной эксплуатации детских, спортивных, игровых площадок, расположенных на придомовых территориях многоквартирных жилых домов городского округа «Охинский»</w:t>
      </w:r>
      <w:r w:rsidRPr="00173C2D">
        <w:rPr>
          <w:rFonts w:ascii="Arial" w:hAnsi="Arial" w:cs="Arial"/>
        </w:rPr>
        <w:t>;</w:t>
      </w:r>
    </w:p>
    <w:p w:rsidR="009E520F" w:rsidRPr="00173C2D" w:rsidRDefault="009E520F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>б) на финансовое обеспечение затрат, связанных с осуществлением деятельности в сфере жилищно-коммунального хозяйства, дорожного хозяйства и благоустройства.</w:t>
      </w:r>
    </w:p>
    <w:p w:rsidR="00D85B68" w:rsidRPr="00173C2D" w:rsidRDefault="00D85B68" w:rsidP="00173C2D">
      <w:pPr>
        <w:ind w:firstLineChars="236" w:firstLine="566"/>
        <w:outlineLvl w:val="1"/>
        <w:rPr>
          <w:rFonts w:ascii="Arial" w:hAnsi="Arial" w:cs="Arial"/>
        </w:rPr>
      </w:pPr>
      <w:r w:rsidRPr="00173C2D">
        <w:rPr>
          <w:rFonts w:ascii="Arial" w:hAnsi="Arial" w:cs="Arial"/>
        </w:rPr>
        <w:t>Порядок предоставления субсидий, предусмотренных настоящим пунктом, и их возврата (в случае нарушения условий предоставления) устанавливается нормативными правовыми актами администрации муниципального образования городской округ «Охинский».</w:t>
      </w:r>
    </w:p>
    <w:p w:rsidR="00D85B68" w:rsidRPr="00173C2D" w:rsidRDefault="00D85B68" w:rsidP="00173C2D">
      <w:pPr>
        <w:ind w:firstLineChars="236" w:firstLine="566"/>
        <w:rPr>
          <w:rFonts w:ascii="Arial" w:hAnsi="Arial" w:cs="Arial"/>
        </w:rPr>
      </w:pPr>
    </w:p>
    <w:p w:rsidR="00D85B68" w:rsidRPr="00173C2D" w:rsidRDefault="00D85B68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  <w:b/>
        </w:rPr>
        <w:t>2</w:t>
      </w:r>
      <w:r w:rsidR="008247E4" w:rsidRPr="00173C2D">
        <w:rPr>
          <w:rFonts w:ascii="Arial" w:hAnsi="Arial" w:cs="Arial"/>
          <w:b/>
        </w:rPr>
        <w:t>1</w:t>
      </w:r>
      <w:r w:rsidRPr="00173C2D">
        <w:rPr>
          <w:rFonts w:ascii="Arial" w:hAnsi="Arial" w:cs="Arial"/>
          <w:b/>
        </w:rPr>
        <w:t>.</w:t>
      </w:r>
      <w:r w:rsidRPr="00173C2D">
        <w:rPr>
          <w:rFonts w:ascii="Arial" w:hAnsi="Arial" w:cs="Arial"/>
        </w:rPr>
        <w:t xml:space="preserve"> Установить, что юридическим лица</w:t>
      </w:r>
      <w:r w:rsidR="003D7CC6" w:rsidRPr="00173C2D">
        <w:rPr>
          <w:rFonts w:ascii="Arial" w:hAnsi="Arial" w:cs="Arial"/>
        </w:rPr>
        <w:t>м (за исключением государственных (муниципальных) учреждений)</w:t>
      </w:r>
      <w:r w:rsidRPr="00173C2D">
        <w:rPr>
          <w:rFonts w:ascii="Arial" w:hAnsi="Arial" w:cs="Arial"/>
        </w:rPr>
        <w:t xml:space="preserve"> и индивидуальным предпринимателям</w:t>
      </w:r>
      <w:r w:rsidR="003D7CC6" w:rsidRPr="00173C2D">
        <w:rPr>
          <w:rFonts w:ascii="Arial" w:hAnsi="Arial" w:cs="Arial"/>
        </w:rPr>
        <w:t>, физическим лицам</w:t>
      </w:r>
      <w:r w:rsidRPr="00173C2D">
        <w:rPr>
          <w:rFonts w:ascii="Arial" w:hAnsi="Arial" w:cs="Arial"/>
        </w:rPr>
        <w:t xml:space="preserve"> - производителям </w:t>
      </w:r>
      <w:r w:rsidR="003D7CC6" w:rsidRPr="00173C2D">
        <w:rPr>
          <w:rFonts w:ascii="Arial" w:hAnsi="Arial" w:cs="Arial"/>
        </w:rPr>
        <w:t xml:space="preserve">товаров, </w:t>
      </w:r>
      <w:r w:rsidRPr="00173C2D">
        <w:rPr>
          <w:rFonts w:ascii="Arial" w:hAnsi="Arial" w:cs="Arial"/>
        </w:rPr>
        <w:t>работ, услуг в целях возмещения затрат, связанных с созданием временных рабочих мест для трудоустройства несовершеннолетних граждан в возрасте от 14 до 18 лет в свободное от учебы время предоставляются в рамках реализации муниципальной программы муниципального образования городской округ «Охинский» «Развитие физической культуры, спорта</w:t>
      </w:r>
      <w:r w:rsidR="00173C2D">
        <w:rPr>
          <w:rFonts w:ascii="Arial" w:hAnsi="Arial" w:cs="Arial"/>
        </w:rPr>
        <w:t xml:space="preserve"> </w:t>
      </w:r>
      <w:r w:rsidRPr="00173C2D">
        <w:rPr>
          <w:rFonts w:ascii="Arial" w:hAnsi="Arial" w:cs="Arial"/>
        </w:rPr>
        <w:t>и повышение эффективности молодежной политики в муниципальном образовании городской округ «Охинский» субсидии из бюджета муниципального образования городской округ «Охинский.</w:t>
      </w:r>
    </w:p>
    <w:p w:rsidR="00D85B68" w:rsidRPr="00173C2D" w:rsidRDefault="00D85B68" w:rsidP="00173C2D">
      <w:pPr>
        <w:ind w:firstLineChars="236" w:firstLine="566"/>
        <w:outlineLvl w:val="1"/>
        <w:rPr>
          <w:rFonts w:ascii="Arial" w:hAnsi="Arial" w:cs="Arial"/>
        </w:rPr>
      </w:pPr>
      <w:r w:rsidRPr="00173C2D">
        <w:rPr>
          <w:rFonts w:ascii="Arial" w:hAnsi="Arial" w:cs="Arial"/>
        </w:rPr>
        <w:t>Порядок предоставления субсидий, предусмотренных настоящим пунктом, и их возврата (в случае нарушения условий предоставления) устанавливается нормативными правовыми актами администрации муниципального образования городской округ «Охинский».</w:t>
      </w:r>
    </w:p>
    <w:p w:rsidR="00654139" w:rsidRPr="00173C2D" w:rsidRDefault="00654139" w:rsidP="00173C2D">
      <w:pPr>
        <w:ind w:firstLineChars="236" w:firstLine="566"/>
        <w:outlineLvl w:val="1"/>
        <w:rPr>
          <w:rFonts w:ascii="Arial" w:hAnsi="Arial" w:cs="Arial"/>
        </w:rPr>
      </w:pPr>
    </w:p>
    <w:p w:rsidR="00011DB7" w:rsidRPr="00173C2D" w:rsidRDefault="00695F5D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  <w:b/>
        </w:rPr>
        <w:t>22</w:t>
      </w:r>
      <w:r w:rsidR="00901400" w:rsidRPr="00173C2D">
        <w:rPr>
          <w:rFonts w:ascii="Arial" w:hAnsi="Arial" w:cs="Arial"/>
          <w:b/>
        </w:rPr>
        <w:t>.</w:t>
      </w:r>
      <w:r w:rsidR="00011DB7" w:rsidRPr="00173C2D">
        <w:rPr>
          <w:rFonts w:ascii="Arial" w:hAnsi="Arial" w:cs="Arial"/>
        </w:rPr>
        <w:t xml:space="preserve"> Установить, что юридическим лицам </w:t>
      </w:r>
      <w:r w:rsidR="003D7CC6" w:rsidRPr="00173C2D">
        <w:rPr>
          <w:rFonts w:ascii="Arial" w:hAnsi="Arial" w:cs="Arial"/>
        </w:rPr>
        <w:t xml:space="preserve">(за исключением государственных (муниципальных) учреждений) </w:t>
      </w:r>
      <w:r w:rsidR="00011DB7" w:rsidRPr="00173C2D">
        <w:rPr>
          <w:rFonts w:ascii="Arial" w:hAnsi="Arial" w:cs="Arial"/>
        </w:rPr>
        <w:t xml:space="preserve">- производителям </w:t>
      </w:r>
      <w:r w:rsidR="006651C5" w:rsidRPr="00173C2D">
        <w:rPr>
          <w:rFonts w:ascii="Arial" w:hAnsi="Arial" w:cs="Arial"/>
        </w:rPr>
        <w:t xml:space="preserve">работ, услуг </w:t>
      </w:r>
      <w:r w:rsidR="00011DB7" w:rsidRPr="00173C2D">
        <w:rPr>
          <w:rFonts w:ascii="Arial" w:hAnsi="Arial" w:cs="Arial"/>
        </w:rPr>
        <w:t xml:space="preserve">в целях возмещения недополученных доходов и (или) финансового обеспечения (возмещения) затрат, в связи с оказанием </w:t>
      </w:r>
      <w:r w:rsidR="00B5666F" w:rsidRPr="00173C2D">
        <w:rPr>
          <w:rFonts w:ascii="Arial" w:hAnsi="Arial" w:cs="Arial"/>
        </w:rPr>
        <w:t xml:space="preserve">работ, </w:t>
      </w:r>
      <w:r w:rsidR="00011DB7" w:rsidRPr="00173C2D">
        <w:rPr>
          <w:rFonts w:ascii="Arial" w:hAnsi="Arial" w:cs="Arial"/>
        </w:rPr>
        <w:t>услуг предоставляются в рамках реализации муниципальной программы муниципального образования городской округ «Охинский» «</w:t>
      </w:r>
      <w:r w:rsidR="006651C5" w:rsidRPr="00173C2D">
        <w:rPr>
          <w:rFonts w:ascii="Arial" w:hAnsi="Arial" w:cs="Arial"/>
        </w:rPr>
        <w:t>Совершенствование и развитие дорожного хозяйства, повышение безопасности дорожного движения в муниципальном образовании городской округ «Охинский»</w:t>
      </w:r>
      <w:r w:rsidR="00011DB7" w:rsidRPr="00173C2D">
        <w:rPr>
          <w:rFonts w:ascii="Arial" w:hAnsi="Arial" w:cs="Arial"/>
        </w:rPr>
        <w:t xml:space="preserve"> субсидии из бюджета муниципального образования городской округ «Охинский»: </w:t>
      </w:r>
    </w:p>
    <w:p w:rsidR="006651C5" w:rsidRPr="00173C2D" w:rsidRDefault="00011DB7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 xml:space="preserve">а) </w:t>
      </w:r>
      <w:r w:rsidR="006651C5" w:rsidRPr="00173C2D">
        <w:rPr>
          <w:rFonts w:ascii="Arial" w:hAnsi="Arial" w:cs="Arial"/>
        </w:rPr>
        <w:t>на финансовое обеспечение затрат, связанных с осуществлением деятельности в сфере жилищно-коммунального хозяйства, дорожного хозяйства и благоустройства.</w:t>
      </w:r>
    </w:p>
    <w:p w:rsidR="00011DB7" w:rsidRPr="00173C2D" w:rsidRDefault="00011DB7" w:rsidP="00173C2D">
      <w:pPr>
        <w:ind w:firstLineChars="236" w:firstLine="566"/>
        <w:outlineLvl w:val="1"/>
        <w:rPr>
          <w:rFonts w:ascii="Arial" w:hAnsi="Arial" w:cs="Arial"/>
        </w:rPr>
      </w:pPr>
      <w:r w:rsidRPr="00173C2D">
        <w:rPr>
          <w:rFonts w:ascii="Arial" w:hAnsi="Arial" w:cs="Arial"/>
        </w:rPr>
        <w:t>Порядок предоставления субсидий, предусмотренных настоящим пунктом, и их возврата (в случае нарушения условий предоставления) устанавливается нормативными правовыми актами администрации муниципального образования городской округ «Охинский».</w:t>
      </w:r>
    </w:p>
    <w:p w:rsidR="00654139" w:rsidRPr="00173C2D" w:rsidRDefault="00654139" w:rsidP="00173C2D">
      <w:pPr>
        <w:ind w:firstLineChars="236" w:firstLine="566"/>
        <w:outlineLvl w:val="1"/>
        <w:rPr>
          <w:rFonts w:ascii="Arial" w:hAnsi="Arial" w:cs="Arial"/>
        </w:rPr>
      </w:pPr>
    </w:p>
    <w:p w:rsidR="00FB0EF0" w:rsidRPr="00173C2D" w:rsidRDefault="00FB0EF0" w:rsidP="00173C2D">
      <w:pPr>
        <w:ind w:firstLineChars="236" w:firstLine="566"/>
        <w:outlineLvl w:val="1"/>
        <w:rPr>
          <w:rFonts w:ascii="Arial" w:hAnsi="Arial" w:cs="Arial"/>
          <w:b/>
        </w:rPr>
      </w:pPr>
    </w:p>
    <w:p w:rsidR="00654139" w:rsidRPr="00173C2D" w:rsidRDefault="00654139" w:rsidP="00173C2D">
      <w:pPr>
        <w:ind w:firstLineChars="236" w:firstLine="566"/>
        <w:outlineLvl w:val="1"/>
        <w:rPr>
          <w:rFonts w:ascii="Arial" w:hAnsi="Arial" w:cs="Arial"/>
        </w:rPr>
      </w:pPr>
      <w:r w:rsidRPr="00173C2D">
        <w:rPr>
          <w:rFonts w:ascii="Arial" w:hAnsi="Arial" w:cs="Arial"/>
          <w:b/>
        </w:rPr>
        <w:t>2</w:t>
      </w:r>
      <w:r w:rsidR="00695F5D" w:rsidRPr="00173C2D">
        <w:rPr>
          <w:rFonts w:ascii="Arial" w:hAnsi="Arial" w:cs="Arial"/>
          <w:b/>
        </w:rPr>
        <w:t>3</w:t>
      </w:r>
      <w:r w:rsidRPr="00173C2D">
        <w:rPr>
          <w:rFonts w:ascii="Arial" w:hAnsi="Arial" w:cs="Arial"/>
          <w:b/>
        </w:rPr>
        <w:t>.</w:t>
      </w:r>
      <w:r w:rsidRPr="00173C2D">
        <w:rPr>
          <w:rFonts w:ascii="Arial" w:hAnsi="Arial" w:cs="Arial"/>
        </w:rPr>
        <w:t xml:space="preserve"> </w:t>
      </w:r>
      <w:r w:rsidR="00D72BA4" w:rsidRPr="00173C2D">
        <w:rPr>
          <w:rFonts w:ascii="Arial" w:hAnsi="Arial" w:cs="Arial"/>
        </w:rPr>
        <w:t xml:space="preserve">Установить, что </w:t>
      </w:r>
      <w:r w:rsidR="00E715A6" w:rsidRPr="00173C2D">
        <w:rPr>
          <w:rFonts w:ascii="Arial" w:hAnsi="Arial" w:cs="Arial"/>
        </w:rPr>
        <w:t xml:space="preserve">юридическим лицам, индивидуальным предпринимателям </w:t>
      </w:r>
      <w:r w:rsidR="004F28B0" w:rsidRPr="00173C2D">
        <w:rPr>
          <w:rFonts w:ascii="Arial" w:hAnsi="Arial" w:cs="Arial"/>
        </w:rPr>
        <w:t xml:space="preserve">на оплату соглашения о финансовом обеспечении затрат, связанных с оказанием муниципальных услуг </w:t>
      </w:r>
      <w:r w:rsidR="00E715A6" w:rsidRPr="00173C2D">
        <w:rPr>
          <w:rFonts w:ascii="Arial" w:hAnsi="Arial" w:cs="Arial"/>
        </w:rPr>
        <w:t xml:space="preserve">в социальной сфере </w:t>
      </w:r>
      <w:r w:rsidR="00234163" w:rsidRPr="00173C2D">
        <w:rPr>
          <w:rFonts w:ascii="Arial" w:hAnsi="Arial" w:cs="Arial"/>
        </w:rPr>
        <w:t>по направлению деятельности «реализация дополнительных общеразвивающих программ для детей»</w:t>
      </w:r>
      <w:r w:rsidR="004F28B0" w:rsidRPr="00173C2D">
        <w:rPr>
          <w:rFonts w:ascii="Arial" w:hAnsi="Arial" w:cs="Arial"/>
        </w:rPr>
        <w:t xml:space="preserve">, в соответствии с социальным сертификатом на получение муниципальной услуги в социальной сфере </w:t>
      </w:r>
      <w:r w:rsidR="00061072" w:rsidRPr="00173C2D">
        <w:rPr>
          <w:rFonts w:ascii="Arial" w:hAnsi="Arial" w:cs="Arial"/>
        </w:rPr>
        <w:t>предоставля</w:t>
      </w:r>
      <w:r w:rsidR="00BA4693" w:rsidRPr="00173C2D">
        <w:rPr>
          <w:rFonts w:ascii="Arial" w:hAnsi="Arial" w:cs="Arial"/>
        </w:rPr>
        <w:t>е</w:t>
      </w:r>
      <w:r w:rsidR="00061072" w:rsidRPr="00173C2D">
        <w:rPr>
          <w:rFonts w:ascii="Arial" w:hAnsi="Arial" w:cs="Arial"/>
        </w:rPr>
        <w:t>тся в рамках реализации муниципальной программы муниципального образования городской округ «Охинский» «Развитие образования в муниципальном образовании городской округ «Охинский» субсиди</w:t>
      </w:r>
      <w:r w:rsidR="00BA4693" w:rsidRPr="00173C2D">
        <w:rPr>
          <w:rFonts w:ascii="Arial" w:hAnsi="Arial" w:cs="Arial"/>
        </w:rPr>
        <w:t>я</w:t>
      </w:r>
      <w:r w:rsidR="00061072" w:rsidRPr="00173C2D">
        <w:rPr>
          <w:rFonts w:ascii="Arial" w:hAnsi="Arial" w:cs="Arial"/>
        </w:rPr>
        <w:t xml:space="preserve"> из бюджета муниципального образования городской округ «Охинский»</w:t>
      </w:r>
      <w:r w:rsidR="00F777D4" w:rsidRPr="00173C2D">
        <w:rPr>
          <w:rFonts w:ascii="Arial" w:hAnsi="Arial" w:cs="Arial"/>
        </w:rPr>
        <w:t>.</w:t>
      </w:r>
    </w:p>
    <w:p w:rsidR="00061072" w:rsidRPr="00173C2D" w:rsidRDefault="00061072" w:rsidP="00173C2D">
      <w:pPr>
        <w:ind w:firstLineChars="236" w:firstLine="566"/>
        <w:outlineLvl w:val="1"/>
        <w:rPr>
          <w:rFonts w:ascii="Arial" w:hAnsi="Arial" w:cs="Arial"/>
        </w:rPr>
      </w:pPr>
      <w:r w:rsidRPr="00173C2D">
        <w:rPr>
          <w:rFonts w:ascii="Arial" w:hAnsi="Arial" w:cs="Arial"/>
        </w:rPr>
        <w:t>Порядок предоставления субсидий, предусмотренных настоящим пунктом, и их возврата (в случае нарушения условий предоставления) устанавливается нормативными правовыми актами администрации муниципального образования городской округ «Охинский»</w:t>
      </w:r>
      <w:r w:rsidR="0007713E" w:rsidRPr="00173C2D">
        <w:rPr>
          <w:rFonts w:ascii="Arial" w:hAnsi="Arial" w:cs="Arial"/>
        </w:rPr>
        <w:t>.</w:t>
      </w:r>
    </w:p>
    <w:p w:rsidR="00AD1C37" w:rsidRPr="00173C2D" w:rsidRDefault="00AD1C37" w:rsidP="00173C2D">
      <w:pPr>
        <w:ind w:firstLineChars="236" w:firstLine="566"/>
        <w:outlineLvl w:val="1"/>
        <w:rPr>
          <w:rFonts w:ascii="Arial" w:hAnsi="Arial" w:cs="Arial"/>
        </w:rPr>
      </w:pPr>
    </w:p>
    <w:p w:rsidR="00836FAA" w:rsidRPr="00173C2D" w:rsidRDefault="00C4592F" w:rsidP="00173C2D">
      <w:pPr>
        <w:overflowPunct/>
        <w:ind w:firstLineChars="236" w:firstLine="566"/>
        <w:textAlignment w:val="auto"/>
        <w:rPr>
          <w:rFonts w:ascii="Arial" w:hAnsi="Arial" w:cs="Arial"/>
          <w:bCs/>
        </w:rPr>
      </w:pPr>
      <w:r w:rsidRPr="00173C2D">
        <w:rPr>
          <w:rFonts w:ascii="Arial" w:hAnsi="Arial" w:cs="Arial"/>
          <w:b/>
          <w:color w:val="000000"/>
        </w:rPr>
        <w:t>2</w:t>
      </w:r>
      <w:r w:rsidR="00695F5D" w:rsidRPr="00173C2D">
        <w:rPr>
          <w:rFonts w:ascii="Arial" w:hAnsi="Arial" w:cs="Arial"/>
          <w:b/>
          <w:color w:val="000000"/>
        </w:rPr>
        <w:t>4</w:t>
      </w:r>
      <w:r w:rsidR="00B77689" w:rsidRPr="00173C2D">
        <w:rPr>
          <w:rFonts w:ascii="Arial" w:hAnsi="Arial" w:cs="Arial"/>
          <w:b/>
          <w:color w:val="000000"/>
        </w:rPr>
        <w:t>.</w:t>
      </w:r>
      <w:r w:rsidR="00B77689" w:rsidRPr="00173C2D">
        <w:rPr>
          <w:rFonts w:ascii="Arial" w:hAnsi="Arial" w:cs="Arial"/>
          <w:color w:val="000000"/>
        </w:rPr>
        <w:t xml:space="preserve"> </w:t>
      </w:r>
      <w:r w:rsidR="00836FAA" w:rsidRPr="00173C2D">
        <w:rPr>
          <w:rFonts w:ascii="Arial" w:hAnsi="Arial" w:cs="Arial"/>
          <w:bCs/>
        </w:rPr>
        <w:t xml:space="preserve">Установить, что муниципальным бюджетным и автономным учреждениям предоставляются субсидии из бюджета </w:t>
      </w:r>
      <w:r w:rsidR="00836FAA" w:rsidRPr="00173C2D">
        <w:rPr>
          <w:rFonts w:ascii="Arial" w:hAnsi="Arial" w:cs="Arial"/>
        </w:rPr>
        <w:t xml:space="preserve">муниципального образования городской округ «Охинский» </w:t>
      </w:r>
      <w:r w:rsidR="00836FAA" w:rsidRPr="00173C2D">
        <w:rPr>
          <w:rFonts w:ascii="Arial" w:hAnsi="Arial" w:cs="Arial"/>
          <w:bCs/>
        </w:rPr>
        <w:t>в следующем порядке:</w:t>
      </w:r>
    </w:p>
    <w:p w:rsidR="00B77689" w:rsidRPr="00173C2D" w:rsidRDefault="00836FAA" w:rsidP="00173C2D">
      <w:pPr>
        <w:shd w:val="clear" w:color="auto" w:fill="FFFFFF"/>
        <w:tabs>
          <w:tab w:val="num" w:pos="0"/>
        </w:tabs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  <w:color w:val="000000"/>
        </w:rPr>
        <w:t>1)</w:t>
      </w:r>
      <w:r w:rsidR="00B77689" w:rsidRPr="00173C2D">
        <w:rPr>
          <w:rFonts w:ascii="Arial" w:hAnsi="Arial" w:cs="Arial"/>
        </w:rPr>
        <w:t xml:space="preserve"> предоставление субсидий муниципальному учреждению осуществляется </w:t>
      </w:r>
      <w:r w:rsidR="000D4021" w:rsidRPr="00173C2D">
        <w:rPr>
          <w:rFonts w:ascii="Arial" w:hAnsi="Arial" w:cs="Arial"/>
        </w:rPr>
        <w:t>органом, осуществляющим функции и полномочия учредителя в отношении муниципальных учреждений (далее - учредитель)</w:t>
      </w:r>
      <w:r w:rsidR="00B77689" w:rsidRPr="00173C2D">
        <w:rPr>
          <w:rFonts w:ascii="Arial" w:hAnsi="Arial" w:cs="Arial"/>
        </w:rPr>
        <w:t xml:space="preserve"> в пределах средств, предусмотренных на эти цели в бюджете муниципального образования городской округ «Охинский» на </w:t>
      </w:r>
      <w:r w:rsidRPr="00173C2D">
        <w:rPr>
          <w:rFonts w:ascii="Arial" w:hAnsi="Arial" w:cs="Arial"/>
        </w:rPr>
        <w:t>соответствующий финансовый</w:t>
      </w:r>
      <w:r w:rsidR="000D4021" w:rsidRPr="00173C2D">
        <w:rPr>
          <w:rFonts w:ascii="Arial" w:hAnsi="Arial" w:cs="Arial"/>
        </w:rPr>
        <w:t xml:space="preserve"> год</w:t>
      </w:r>
      <w:r w:rsidRPr="00173C2D">
        <w:rPr>
          <w:rFonts w:ascii="Arial" w:hAnsi="Arial" w:cs="Arial"/>
        </w:rPr>
        <w:t xml:space="preserve"> и</w:t>
      </w:r>
      <w:r w:rsidR="00B77689" w:rsidRPr="00173C2D">
        <w:rPr>
          <w:rFonts w:ascii="Arial" w:hAnsi="Arial" w:cs="Arial"/>
        </w:rPr>
        <w:t xml:space="preserve"> используется учреждением в </w:t>
      </w:r>
      <w:r w:rsidR="00C4592F" w:rsidRPr="00173C2D">
        <w:rPr>
          <w:rFonts w:ascii="Arial" w:hAnsi="Arial" w:cs="Arial"/>
        </w:rPr>
        <w:t>текуще</w:t>
      </w:r>
      <w:r w:rsidR="00B77689" w:rsidRPr="00173C2D">
        <w:rPr>
          <w:rFonts w:ascii="Arial" w:hAnsi="Arial" w:cs="Arial"/>
        </w:rPr>
        <w:t>м финансовом году;</w:t>
      </w:r>
    </w:p>
    <w:p w:rsidR="00B77689" w:rsidRPr="00173C2D" w:rsidRDefault="00836FAA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>2)</w:t>
      </w:r>
      <w:r w:rsidR="00B77689" w:rsidRPr="00173C2D">
        <w:rPr>
          <w:rFonts w:ascii="Arial" w:hAnsi="Arial" w:cs="Arial"/>
        </w:rPr>
        <w:t xml:space="preserve"> предоставление субсидий осуществляется на основании соглашения, заключенного между учредителем и муниципальным учреждением;</w:t>
      </w:r>
    </w:p>
    <w:p w:rsidR="00B77689" w:rsidRPr="00173C2D" w:rsidRDefault="00836FAA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 xml:space="preserve">3) </w:t>
      </w:r>
      <w:r w:rsidR="00B77689" w:rsidRPr="00173C2D">
        <w:rPr>
          <w:rFonts w:ascii="Arial" w:hAnsi="Arial" w:cs="Arial"/>
        </w:rPr>
        <w:t>контроль за целевым использованием средств субсидий осуществляет учредитель;</w:t>
      </w:r>
    </w:p>
    <w:p w:rsidR="00B77689" w:rsidRPr="00173C2D" w:rsidRDefault="00836FAA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>4)</w:t>
      </w:r>
      <w:r w:rsidR="00B77689" w:rsidRPr="00173C2D">
        <w:rPr>
          <w:rFonts w:ascii="Arial" w:hAnsi="Arial" w:cs="Arial"/>
        </w:rPr>
        <w:t xml:space="preserve"> порядок определения объема и условий предоставления субсидий определяются нормативными правовыми актами администрации муниципального образования городской округ «Охинский».</w:t>
      </w:r>
    </w:p>
    <w:p w:rsidR="008A1FF6" w:rsidRPr="00173C2D" w:rsidRDefault="008A1FF6" w:rsidP="00173C2D">
      <w:pPr>
        <w:ind w:firstLineChars="236" w:firstLine="566"/>
        <w:rPr>
          <w:rFonts w:ascii="Arial" w:hAnsi="Arial" w:cs="Arial"/>
          <w:b/>
        </w:rPr>
      </w:pPr>
    </w:p>
    <w:p w:rsidR="00A80703" w:rsidRPr="00173C2D" w:rsidRDefault="00C4592F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  <w:b/>
        </w:rPr>
        <w:t>2</w:t>
      </w:r>
      <w:r w:rsidR="00695F5D" w:rsidRPr="00173C2D">
        <w:rPr>
          <w:rFonts w:ascii="Arial" w:hAnsi="Arial" w:cs="Arial"/>
          <w:b/>
        </w:rPr>
        <w:t>5</w:t>
      </w:r>
      <w:r w:rsidR="00B77689" w:rsidRPr="00173C2D">
        <w:rPr>
          <w:rFonts w:ascii="Arial" w:hAnsi="Arial" w:cs="Arial"/>
          <w:b/>
        </w:rPr>
        <w:t>.</w:t>
      </w:r>
      <w:r w:rsidR="00B77689" w:rsidRPr="00173C2D">
        <w:rPr>
          <w:rFonts w:ascii="Arial" w:hAnsi="Arial" w:cs="Arial"/>
        </w:rPr>
        <w:t xml:space="preserve"> </w:t>
      </w:r>
      <w:r w:rsidRPr="00173C2D">
        <w:rPr>
          <w:rFonts w:ascii="Arial" w:hAnsi="Arial" w:cs="Arial"/>
          <w:bCs/>
        </w:rPr>
        <w:t>Установить, что м</w:t>
      </w:r>
      <w:r w:rsidR="00B77689" w:rsidRPr="00173C2D">
        <w:rPr>
          <w:rFonts w:ascii="Arial" w:hAnsi="Arial" w:cs="Arial"/>
        </w:rPr>
        <w:t>униципальным бюджетным и автономным учреждениям из бюджета муниципального образования городской округ «Охинский», в том числе за счет межбюджетных трансфертов (субсидий, субвенций и иных межбюджетных трансфертов) могут предоставляться субсидии на иные цели</w:t>
      </w:r>
      <w:r w:rsidR="00A80703" w:rsidRPr="00173C2D">
        <w:rPr>
          <w:rFonts w:ascii="Arial" w:hAnsi="Arial" w:cs="Arial"/>
        </w:rPr>
        <w:t>.</w:t>
      </w:r>
    </w:p>
    <w:p w:rsidR="00A80703" w:rsidRPr="00173C2D" w:rsidRDefault="00A80703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>Порядок определения объема и условий предоставления субсидий определяются нормативными правовыми актами администрации муниципального образования городской округ «Охинский».</w:t>
      </w:r>
    </w:p>
    <w:p w:rsidR="006651C5" w:rsidRPr="00173C2D" w:rsidRDefault="006651C5" w:rsidP="00173C2D">
      <w:pPr>
        <w:ind w:firstLineChars="236" w:firstLine="566"/>
        <w:rPr>
          <w:rFonts w:ascii="Arial" w:hAnsi="Arial" w:cs="Arial"/>
          <w:b/>
        </w:rPr>
      </w:pPr>
    </w:p>
    <w:p w:rsidR="00E51A06" w:rsidRPr="00173C2D" w:rsidRDefault="008A1FF6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  <w:b/>
        </w:rPr>
        <w:t>2</w:t>
      </w:r>
      <w:r w:rsidR="00695F5D" w:rsidRPr="00173C2D">
        <w:rPr>
          <w:rFonts w:ascii="Arial" w:hAnsi="Arial" w:cs="Arial"/>
          <w:b/>
        </w:rPr>
        <w:t>6</w:t>
      </w:r>
      <w:r w:rsidR="00E51A06" w:rsidRPr="00173C2D">
        <w:rPr>
          <w:rFonts w:ascii="Arial" w:hAnsi="Arial" w:cs="Arial"/>
          <w:b/>
        </w:rPr>
        <w:t>.</w:t>
      </w:r>
      <w:r w:rsidR="00E51A06" w:rsidRPr="00173C2D">
        <w:rPr>
          <w:rFonts w:ascii="Arial" w:hAnsi="Arial" w:cs="Arial"/>
        </w:rPr>
        <w:t xml:space="preserve"> Утвердить верхний предел муниципального внутреннего долга муниципального образования городской округ «Охинский»:</w:t>
      </w:r>
    </w:p>
    <w:p w:rsidR="00E51A06" w:rsidRPr="00173C2D" w:rsidRDefault="00F87E3E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>1</w:t>
      </w:r>
      <w:r w:rsidR="00E51A06" w:rsidRPr="00173C2D">
        <w:rPr>
          <w:rFonts w:ascii="Arial" w:hAnsi="Arial" w:cs="Arial"/>
        </w:rPr>
        <w:t>) на 1 января 20</w:t>
      </w:r>
      <w:r w:rsidR="00D85B68" w:rsidRPr="00173C2D">
        <w:rPr>
          <w:rFonts w:ascii="Arial" w:hAnsi="Arial" w:cs="Arial"/>
        </w:rPr>
        <w:t>2</w:t>
      </w:r>
      <w:r w:rsidR="006541FB" w:rsidRPr="00173C2D">
        <w:rPr>
          <w:rFonts w:ascii="Arial" w:hAnsi="Arial" w:cs="Arial"/>
        </w:rPr>
        <w:t>5</w:t>
      </w:r>
      <w:r w:rsidR="00E51A06" w:rsidRPr="00173C2D">
        <w:rPr>
          <w:rFonts w:ascii="Arial" w:hAnsi="Arial" w:cs="Arial"/>
        </w:rPr>
        <w:t xml:space="preserve"> года в сумме </w:t>
      </w:r>
      <w:r w:rsidR="006541FB" w:rsidRPr="00173C2D">
        <w:rPr>
          <w:rFonts w:ascii="Arial" w:hAnsi="Arial" w:cs="Arial"/>
        </w:rPr>
        <w:t>171 700,0</w:t>
      </w:r>
      <w:r w:rsidR="00E51A06" w:rsidRPr="00173C2D">
        <w:rPr>
          <w:rFonts w:ascii="Arial" w:hAnsi="Arial" w:cs="Arial"/>
        </w:rPr>
        <w:t xml:space="preserve"> тыс. рублей, в том числе верхний предел долга по муниципальным гарантиям </w:t>
      </w:r>
      <w:r w:rsidR="00E41341" w:rsidRPr="00173C2D">
        <w:rPr>
          <w:rFonts w:ascii="Arial" w:hAnsi="Arial" w:cs="Arial"/>
        </w:rPr>
        <w:t xml:space="preserve">муниципального образования городской округ «Охинский» </w:t>
      </w:r>
      <w:r w:rsidR="00E51A06" w:rsidRPr="00173C2D">
        <w:rPr>
          <w:rFonts w:ascii="Arial" w:hAnsi="Arial" w:cs="Arial"/>
        </w:rPr>
        <w:t>на 1 января 20</w:t>
      </w:r>
      <w:r w:rsidR="00D85B68" w:rsidRPr="00173C2D">
        <w:rPr>
          <w:rFonts w:ascii="Arial" w:hAnsi="Arial" w:cs="Arial"/>
        </w:rPr>
        <w:t>2</w:t>
      </w:r>
      <w:r w:rsidR="006541FB" w:rsidRPr="00173C2D">
        <w:rPr>
          <w:rFonts w:ascii="Arial" w:hAnsi="Arial" w:cs="Arial"/>
        </w:rPr>
        <w:t>5</w:t>
      </w:r>
      <w:r w:rsidR="00E51A06" w:rsidRPr="00173C2D">
        <w:rPr>
          <w:rFonts w:ascii="Arial" w:hAnsi="Arial" w:cs="Arial"/>
        </w:rPr>
        <w:t xml:space="preserve"> года в сумме </w:t>
      </w:r>
      <w:r w:rsidR="00C6196A" w:rsidRPr="00173C2D">
        <w:rPr>
          <w:rFonts w:ascii="Arial" w:hAnsi="Arial" w:cs="Arial"/>
        </w:rPr>
        <w:t>0,</w:t>
      </w:r>
      <w:r w:rsidR="00E51A06" w:rsidRPr="00173C2D">
        <w:rPr>
          <w:rFonts w:ascii="Arial" w:hAnsi="Arial" w:cs="Arial"/>
        </w:rPr>
        <w:t>0 тыс. рублей;</w:t>
      </w:r>
    </w:p>
    <w:p w:rsidR="00E51A06" w:rsidRPr="00173C2D" w:rsidRDefault="00E51A06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>2) на 1 января 20</w:t>
      </w:r>
      <w:r w:rsidR="000D4021" w:rsidRPr="00173C2D">
        <w:rPr>
          <w:rFonts w:ascii="Arial" w:hAnsi="Arial" w:cs="Arial"/>
        </w:rPr>
        <w:t>2</w:t>
      </w:r>
      <w:r w:rsidR="006541FB" w:rsidRPr="00173C2D">
        <w:rPr>
          <w:rFonts w:ascii="Arial" w:hAnsi="Arial" w:cs="Arial"/>
        </w:rPr>
        <w:t>6</w:t>
      </w:r>
      <w:r w:rsidRPr="00173C2D">
        <w:rPr>
          <w:rFonts w:ascii="Arial" w:hAnsi="Arial" w:cs="Arial"/>
        </w:rPr>
        <w:t xml:space="preserve"> года в сумме </w:t>
      </w:r>
      <w:r w:rsidR="00530D24" w:rsidRPr="00173C2D">
        <w:rPr>
          <w:rFonts w:ascii="Arial" w:hAnsi="Arial" w:cs="Arial"/>
        </w:rPr>
        <w:t>159 200,0</w:t>
      </w:r>
      <w:r w:rsidRPr="00173C2D">
        <w:rPr>
          <w:rFonts w:ascii="Arial" w:hAnsi="Arial" w:cs="Arial"/>
        </w:rPr>
        <w:t xml:space="preserve"> тыс. рублей, в том числе верхний предел </w:t>
      </w:r>
      <w:r w:rsidR="00E41341" w:rsidRPr="00173C2D">
        <w:rPr>
          <w:rFonts w:ascii="Arial" w:hAnsi="Arial" w:cs="Arial"/>
        </w:rPr>
        <w:t xml:space="preserve">долга по муниципальным гарантиям муниципального образования городской округ «Охинский» </w:t>
      </w:r>
      <w:r w:rsidRPr="00173C2D">
        <w:rPr>
          <w:rFonts w:ascii="Arial" w:hAnsi="Arial" w:cs="Arial"/>
        </w:rPr>
        <w:t>на 1 января 20</w:t>
      </w:r>
      <w:r w:rsidR="000D4021" w:rsidRPr="00173C2D">
        <w:rPr>
          <w:rFonts w:ascii="Arial" w:hAnsi="Arial" w:cs="Arial"/>
        </w:rPr>
        <w:t>2</w:t>
      </w:r>
      <w:r w:rsidR="006541FB" w:rsidRPr="00173C2D">
        <w:rPr>
          <w:rFonts w:ascii="Arial" w:hAnsi="Arial" w:cs="Arial"/>
        </w:rPr>
        <w:t>6</w:t>
      </w:r>
      <w:r w:rsidRPr="00173C2D">
        <w:rPr>
          <w:rFonts w:ascii="Arial" w:hAnsi="Arial" w:cs="Arial"/>
        </w:rPr>
        <w:t xml:space="preserve"> года в сумме 0</w:t>
      </w:r>
      <w:r w:rsidR="00C706DF" w:rsidRPr="00173C2D">
        <w:rPr>
          <w:rFonts w:ascii="Arial" w:hAnsi="Arial" w:cs="Arial"/>
        </w:rPr>
        <w:t>,0</w:t>
      </w:r>
      <w:r w:rsidRPr="00173C2D">
        <w:rPr>
          <w:rFonts w:ascii="Arial" w:hAnsi="Arial" w:cs="Arial"/>
        </w:rPr>
        <w:t xml:space="preserve"> тыс. рублей;</w:t>
      </w:r>
    </w:p>
    <w:p w:rsidR="00E51A06" w:rsidRPr="00173C2D" w:rsidRDefault="00E51A06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>3) на 1 января 20</w:t>
      </w:r>
      <w:r w:rsidR="00E41341" w:rsidRPr="00173C2D">
        <w:rPr>
          <w:rFonts w:ascii="Arial" w:hAnsi="Arial" w:cs="Arial"/>
        </w:rPr>
        <w:t>2</w:t>
      </w:r>
      <w:r w:rsidR="006541FB" w:rsidRPr="00173C2D">
        <w:rPr>
          <w:rFonts w:ascii="Arial" w:hAnsi="Arial" w:cs="Arial"/>
        </w:rPr>
        <w:t>7</w:t>
      </w:r>
      <w:r w:rsidRPr="00173C2D">
        <w:rPr>
          <w:rFonts w:ascii="Arial" w:hAnsi="Arial" w:cs="Arial"/>
        </w:rPr>
        <w:t xml:space="preserve"> года в сумме </w:t>
      </w:r>
      <w:r w:rsidR="00530D24" w:rsidRPr="00173C2D">
        <w:rPr>
          <w:rFonts w:ascii="Arial" w:hAnsi="Arial" w:cs="Arial"/>
        </w:rPr>
        <w:t xml:space="preserve">159 200,0 </w:t>
      </w:r>
      <w:r w:rsidRPr="00173C2D">
        <w:rPr>
          <w:rFonts w:ascii="Arial" w:hAnsi="Arial" w:cs="Arial"/>
        </w:rPr>
        <w:t xml:space="preserve">тыс. рублей, в том </w:t>
      </w:r>
      <w:r w:rsidR="00E41341" w:rsidRPr="00173C2D">
        <w:rPr>
          <w:rFonts w:ascii="Arial" w:hAnsi="Arial" w:cs="Arial"/>
        </w:rPr>
        <w:t xml:space="preserve">числе верхний предел долга по муниципальным гарантиям муниципального образования городской округ «Охинский» </w:t>
      </w:r>
      <w:r w:rsidRPr="00173C2D">
        <w:rPr>
          <w:rFonts w:ascii="Arial" w:hAnsi="Arial" w:cs="Arial"/>
        </w:rPr>
        <w:t>на 1 января 20</w:t>
      </w:r>
      <w:r w:rsidR="00E41341" w:rsidRPr="00173C2D">
        <w:rPr>
          <w:rFonts w:ascii="Arial" w:hAnsi="Arial" w:cs="Arial"/>
        </w:rPr>
        <w:t>2</w:t>
      </w:r>
      <w:r w:rsidR="006541FB" w:rsidRPr="00173C2D">
        <w:rPr>
          <w:rFonts w:ascii="Arial" w:hAnsi="Arial" w:cs="Arial"/>
        </w:rPr>
        <w:t>7</w:t>
      </w:r>
      <w:r w:rsidRPr="00173C2D">
        <w:rPr>
          <w:rFonts w:ascii="Arial" w:hAnsi="Arial" w:cs="Arial"/>
        </w:rPr>
        <w:t xml:space="preserve"> года в сумме </w:t>
      </w:r>
      <w:r w:rsidR="00C706DF" w:rsidRPr="00173C2D">
        <w:rPr>
          <w:rFonts w:ascii="Arial" w:hAnsi="Arial" w:cs="Arial"/>
        </w:rPr>
        <w:t>0,</w:t>
      </w:r>
      <w:r w:rsidR="00E41341" w:rsidRPr="00173C2D">
        <w:rPr>
          <w:rFonts w:ascii="Arial" w:hAnsi="Arial" w:cs="Arial"/>
        </w:rPr>
        <w:t>0 тыс. рублей.</w:t>
      </w:r>
    </w:p>
    <w:p w:rsidR="00E41341" w:rsidRPr="00173C2D" w:rsidRDefault="00E41341" w:rsidP="00173C2D">
      <w:pPr>
        <w:ind w:firstLineChars="236" w:firstLine="566"/>
        <w:rPr>
          <w:rFonts w:ascii="Arial" w:hAnsi="Arial" w:cs="Arial"/>
        </w:rPr>
      </w:pPr>
    </w:p>
    <w:p w:rsidR="009C3198" w:rsidRPr="00173C2D" w:rsidRDefault="00F87E3E" w:rsidP="00173C2D">
      <w:pPr>
        <w:overflowPunct/>
        <w:ind w:firstLineChars="236" w:firstLine="566"/>
        <w:textAlignment w:val="auto"/>
        <w:rPr>
          <w:rFonts w:ascii="Arial" w:hAnsi="Arial" w:cs="Arial"/>
        </w:rPr>
      </w:pPr>
      <w:r w:rsidRPr="00173C2D">
        <w:rPr>
          <w:rFonts w:ascii="Arial" w:hAnsi="Arial" w:cs="Arial"/>
          <w:b/>
        </w:rPr>
        <w:t>2</w:t>
      </w:r>
      <w:r w:rsidR="004E5C07" w:rsidRPr="00173C2D">
        <w:rPr>
          <w:rFonts w:ascii="Arial" w:hAnsi="Arial" w:cs="Arial"/>
          <w:b/>
        </w:rPr>
        <w:t>7</w:t>
      </w:r>
      <w:r w:rsidR="00466444" w:rsidRPr="00173C2D">
        <w:rPr>
          <w:rFonts w:ascii="Arial" w:hAnsi="Arial" w:cs="Arial"/>
          <w:b/>
        </w:rPr>
        <w:t>.</w:t>
      </w:r>
      <w:r w:rsidR="00E51A06" w:rsidRPr="00173C2D">
        <w:rPr>
          <w:rFonts w:ascii="Arial" w:hAnsi="Arial" w:cs="Arial"/>
        </w:rPr>
        <w:t xml:space="preserve"> </w:t>
      </w:r>
      <w:r w:rsidR="00466444" w:rsidRPr="00173C2D">
        <w:rPr>
          <w:rFonts w:ascii="Arial" w:hAnsi="Arial" w:cs="Arial"/>
        </w:rPr>
        <w:t xml:space="preserve">Утвердить </w:t>
      </w:r>
      <w:r w:rsidR="00E51A06" w:rsidRPr="00173C2D">
        <w:rPr>
          <w:rFonts w:ascii="Arial" w:hAnsi="Arial" w:cs="Arial"/>
        </w:rPr>
        <w:t>предельный объем расходов на обслуживание муниципального долга муниципального образования городской округ «Охинский»</w:t>
      </w:r>
      <w:r w:rsidR="009C3198" w:rsidRPr="00173C2D">
        <w:rPr>
          <w:rFonts w:ascii="Arial" w:hAnsi="Arial" w:cs="Arial"/>
        </w:rPr>
        <w:t>:</w:t>
      </w:r>
    </w:p>
    <w:p w:rsidR="009C3198" w:rsidRPr="00173C2D" w:rsidRDefault="009C3198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>1) на 20</w:t>
      </w:r>
      <w:r w:rsidR="007F5128" w:rsidRPr="00173C2D">
        <w:rPr>
          <w:rFonts w:ascii="Arial" w:hAnsi="Arial" w:cs="Arial"/>
        </w:rPr>
        <w:t>2</w:t>
      </w:r>
      <w:r w:rsidR="00890221" w:rsidRPr="00173C2D">
        <w:rPr>
          <w:rFonts w:ascii="Arial" w:hAnsi="Arial" w:cs="Arial"/>
        </w:rPr>
        <w:t>4</w:t>
      </w:r>
      <w:r w:rsidRPr="00173C2D">
        <w:rPr>
          <w:rFonts w:ascii="Arial" w:hAnsi="Arial" w:cs="Arial"/>
        </w:rPr>
        <w:t xml:space="preserve"> год в сумме </w:t>
      </w:r>
      <w:r w:rsidR="007F5128" w:rsidRPr="00173C2D">
        <w:rPr>
          <w:rFonts w:ascii="Arial" w:hAnsi="Arial" w:cs="Arial"/>
        </w:rPr>
        <w:t>5</w:t>
      </w:r>
      <w:r w:rsidRPr="00173C2D">
        <w:rPr>
          <w:rFonts w:ascii="Arial" w:hAnsi="Arial" w:cs="Arial"/>
        </w:rPr>
        <w:t>00,0 тыс. рублей;</w:t>
      </w:r>
    </w:p>
    <w:p w:rsidR="009C3198" w:rsidRPr="00173C2D" w:rsidRDefault="009C3198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>2) на плановый период:</w:t>
      </w:r>
    </w:p>
    <w:p w:rsidR="009C3198" w:rsidRPr="00173C2D" w:rsidRDefault="009C3198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>а) на 20</w:t>
      </w:r>
      <w:r w:rsidR="0019441D" w:rsidRPr="00173C2D">
        <w:rPr>
          <w:rFonts w:ascii="Arial" w:hAnsi="Arial" w:cs="Arial"/>
        </w:rPr>
        <w:t>2</w:t>
      </w:r>
      <w:r w:rsidR="00890221" w:rsidRPr="00173C2D">
        <w:rPr>
          <w:rFonts w:ascii="Arial" w:hAnsi="Arial" w:cs="Arial"/>
        </w:rPr>
        <w:t>5</w:t>
      </w:r>
      <w:r w:rsidRPr="00173C2D">
        <w:rPr>
          <w:rFonts w:ascii="Arial" w:hAnsi="Arial" w:cs="Arial"/>
        </w:rPr>
        <w:t xml:space="preserve"> год в сумме </w:t>
      </w:r>
      <w:r w:rsidR="00D97BCB" w:rsidRPr="00173C2D">
        <w:rPr>
          <w:rFonts w:ascii="Arial" w:hAnsi="Arial" w:cs="Arial"/>
        </w:rPr>
        <w:t>5</w:t>
      </w:r>
      <w:r w:rsidRPr="00173C2D">
        <w:rPr>
          <w:rFonts w:ascii="Arial" w:hAnsi="Arial" w:cs="Arial"/>
        </w:rPr>
        <w:t>00,0 тыс. рублей;</w:t>
      </w:r>
    </w:p>
    <w:p w:rsidR="009C3198" w:rsidRPr="00173C2D" w:rsidRDefault="009C3198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>б) на 20</w:t>
      </w:r>
      <w:r w:rsidR="0019441D" w:rsidRPr="00173C2D">
        <w:rPr>
          <w:rFonts w:ascii="Arial" w:hAnsi="Arial" w:cs="Arial"/>
        </w:rPr>
        <w:t>2</w:t>
      </w:r>
      <w:r w:rsidR="00890221" w:rsidRPr="00173C2D">
        <w:rPr>
          <w:rFonts w:ascii="Arial" w:hAnsi="Arial" w:cs="Arial"/>
        </w:rPr>
        <w:t>6</w:t>
      </w:r>
      <w:r w:rsidRPr="00173C2D">
        <w:rPr>
          <w:rFonts w:ascii="Arial" w:hAnsi="Arial" w:cs="Arial"/>
        </w:rPr>
        <w:t xml:space="preserve"> год в сумме 500,0 тыс. рублей.</w:t>
      </w:r>
    </w:p>
    <w:p w:rsidR="00FB0EF0" w:rsidRPr="00173C2D" w:rsidRDefault="00FB0EF0" w:rsidP="00173C2D">
      <w:pPr>
        <w:pStyle w:val="ConsNormal"/>
        <w:tabs>
          <w:tab w:val="left" w:pos="1309"/>
        </w:tabs>
        <w:ind w:firstLineChars="236" w:firstLine="566"/>
        <w:jc w:val="both"/>
        <w:rPr>
          <w:b/>
          <w:sz w:val="24"/>
          <w:szCs w:val="24"/>
        </w:rPr>
      </w:pPr>
    </w:p>
    <w:p w:rsidR="00E77F19" w:rsidRPr="00173C2D" w:rsidRDefault="004E5C07" w:rsidP="00173C2D">
      <w:pPr>
        <w:pStyle w:val="ConsNormal"/>
        <w:tabs>
          <w:tab w:val="left" w:pos="1309"/>
        </w:tabs>
        <w:ind w:firstLineChars="236" w:firstLine="566"/>
        <w:jc w:val="both"/>
        <w:rPr>
          <w:sz w:val="24"/>
          <w:szCs w:val="24"/>
        </w:rPr>
      </w:pPr>
      <w:r w:rsidRPr="00173C2D">
        <w:rPr>
          <w:b/>
          <w:sz w:val="24"/>
          <w:szCs w:val="24"/>
        </w:rPr>
        <w:t>28</w:t>
      </w:r>
      <w:r w:rsidR="00E77F19" w:rsidRPr="00173C2D">
        <w:rPr>
          <w:b/>
          <w:sz w:val="24"/>
          <w:szCs w:val="24"/>
        </w:rPr>
        <w:t>.</w:t>
      </w:r>
      <w:r w:rsidR="00F87E3E" w:rsidRPr="00173C2D">
        <w:rPr>
          <w:sz w:val="24"/>
          <w:szCs w:val="24"/>
        </w:rPr>
        <w:t xml:space="preserve"> </w:t>
      </w:r>
      <w:r w:rsidR="00E77F19" w:rsidRPr="00173C2D">
        <w:rPr>
          <w:sz w:val="24"/>
          <w:szCs w:val="24"/>
        </w:rPr>
        <w:t xml:space="preserve">Утвердить Программу </w:t>
      </w:r>
      <w:r w:rsidR="00DA27E2" w:rsidRPr="00173C2D">
        <w:rPr>
          <w:sz w:val="24"/>
          <w:szCs w:val="24"/>
        </w:rPr>
        <w:t xml:space="preserve">внутренних заимствований </w:t>
      </w:r>
      <w:r w:rsidR="00E77F19" w:rsidRPr="00173C2D">
        <w:rPr>
          <w:sz w:val="24"/>
          <w:szCs w:val="24"/>
        </w:rPr>
        <w:t>муниципального образования городской округ «Охинский» на 20</w:t>
      </w:r>
      <w:r w:rsidR="007F5128" w:rsidRPr="00173C2D">
        <w:rPr>
          <w:sz w:val="24"/>
          <w:szCs w:val="24"/>
        </w:rPr>
        <w:t>2</w:t>
      </w:r>
      <w:r w:rsidR="00890221" w:rsidRPr="00173C2D">
        <w:rPr>
          <w:sz w:val="24"/>
          <w:szCs w:val="24"/>
        </w:rPr>
        <w:t>4</w:t>
      </w:r>
      <w:r w:rsidR="00E77F19" w:rsidRPr="00173C2D">
        <w:rPr>
          <w:sz w:val="24"/>
          <w:szCs w:val="24"/>
        </w:rPr>
        <w:t xml:space="preserve"> год </w:t>
      </w:r>
      <w:r w:rsidR="00703431" w:rsidRPr="00173C2D">
        <w:rPr>
          <w:sz w:val="24"/>
          <w:szCs w:val="24"/>
        </w:rPr>
        <w:t xml:space="preserve">и </w:t>
      </w:r>
      <w:r w:rsidR="00E77F19" w:rsidRPr="00173C2D">
        <w:rPr>
          <w:sz w:val="24"/>
          <w:szCs w:val="24"/>
        </w:rPr>
        <w:t>на плановый период 20</w:t>
      </w:r>
      <w:r w:rsidR="007F5128" w:rsidRPr="00173C2D">
        <w:rPr>
          <w:sz w:val="24"/>
          <w:szCs w:val="24"/>
        </w:rPr>
        <w:t>2</w:t>
      </w:r>
      <w:r w:rsidR="00890221" w:rsidRPr="00173C2D">
        <w:rPr>
          <w:sz w:val="24"/>
          <w:szCs w:val="24"/>
        </w:rPr>
        <w:t>5</w:t>
      </w:r>
      <w:r w:rsidR="00E77F19" w:rsidRPr="00173C2D">
        <w:rPr>
          <w:sz w:val="24"/>
          <w:szCs w:val="24"/>
        </w:rPr>
        <w:t xml:space="preserve"> и 20</w:t>
      </w:r>
      <w:r w:rsidR="004D15B1" w:rsidRPr="00173C2D">
        <w:rPr>
          <w:sz w:val="24"/>
          <w:szCs w:val="24"/>
        </w:rPr>
        <w:t>2</w:t>
      </w:r>
      <w:r w:rsidR="00890221" w:rsidRPr="00173C2D">
        <w:rPr>
          <w:sz w:val="24"/>
          <w:szCs w:val="24"/>
        </w:rPr>
        <w:t>6</w:t>
      </w:r>
      <w:r w:rsidR="00E77F19" w:rsidRPr="00173C2D">
        <w:rPr>
          <w:sz w:val="24"/>
          <w:szCs w:val="24"/>
        </w:rPr>
        <w:t xml:space="preserve"> годов согласно приложению </w:t>
      </w:r>
      <w:r w:rsidRPr="00173C2D">
        <w:rPr>
          <w:sz w:val="24"/>
          <w:szCs w:val="24"/>
        </w:rPr>
        <w:t>8</w:t>
      </w:r>
      <w:r w:rsidR="00E77F19" w:rsidRPr="00173C2D">
        <w:rPr>
          <w:sz w:val="24"/>
          <w:szCs w:val="24"/>
        </w:rPr>
        <w:t xml:space="preserve"> к настоящему решению.</w:t>
      </w:r>
    </w:p>
    <w:p w:rsidR="00703431" w:rsidRPr="00173C2D" w:rsidRDefault="00703431" w:rsidP="00173C2D">
      <w:pPr>
        <w:overflowPunct/>
        <w:ind w:firstLineChars="236" w:firstLine="566"/>
        <w:textAlignment w:val="auto"/>
        <w:rPr>
          <w:rFonts w:ascii="Arial" w:hAnsi="Arial" w:cs="Arial"/>
        </w:rPr>
      </w:pPr>
    </w:p>
    <w:p w:rsidR="00F87E3E" w:rsidRPr="00173C2D" w:rsidRDefault="004E5C07" w:rsidP="00173C2D">
      <w:pPr>
        <w:pStyle w:val="ConsNormal"/>
        <w:tabs>
          <w:tab w:val="left" w:pos="1309"/>
        </w:tabs>
        <w:ind w:firstLineChars="236" w:firstLine="566"/>
        <w:jc w:val="both"/>
        <w:rPr>
          <w:sz w:val="24"/>
          <w:szCs w:val="24"/>
        </w:rPr>
      </w:pPr>
      <w:r w:rsidRPr="00173C2D">
        <w:rPr>
          <w:b/>
          <w:sz w:val="24"/>
          <w:szCs w:val="24"/>
        </w:rPr>
        <w:t>29</w:t>
      </w:r>
      <w:r w:rsidR="00B917E4" w:rsidRPr="00173C2D">
        <w:rPr>
          <w:b/>
          <w:sz w:val="24"/>
          <w:szCs w:val="24"/>
        </w:rPr>
        <w:t>.</w:t>
      </w:r>
      <w:r w:rsidR="00B917E4" w:rsidRPr="00173C2D">
        <w:rPr>
          <w:sz w:val="24"/>
          <w:szCs w:val="24"/>
        </w:rPr>
        <w:t xml:space="preserve"> </w:t>
      </w:r>
      <w:r w:rsidR="00F87E3E" w:rsidRPr="00173C2D">
        <w:rPr>
          <w:sz w:val="24"/>
          <w:szCs w:val="24"/>
        </w:rPr>
        <w:t xml:space="preserve">Утвердить источники финансирования дефицита бюджета муниципального образования городской округ «Охинский» </w:t>
      </w:r>
      <w:r w:rsidR="008A6637" w:rsidRPr="00173C2D">
        <w:rPr>
          <w:sz w:val="24"/>
          <w:szCs w:val="24"/>
        </w:rPr>
        <w:t>на 202</w:t>
      </w:r>
      <w:r w:rsidR="00890221" w:rsidRPr="00173C2D">
        <w:rPr>
          <w:sz w:val="24"/>
          <w:szCs w:val="24"/>
        </w:rPr>
        <w:t>4</w:t>
      </w:r>
      <w:r w:rsidR="008A6637" w:rsidRPr="00173C2D">
        <w:rPr>
          <w:sz w:val="24"/>
          <w:szCs w:val="24"/>
        </w:rPr>
        <w:t xml:space="preserve"> год и на плановый период 202</w:t>
      </w:r>
      <w:r w:rsidR="00890221" w:rsidRPr="00173C2D">
        <w:rPr>
          <w:sz w:val="24"/>
          <w:szCs w:val="24"/>
        </w:rPr>
        <w:t>5</w:t>
      </w:r>
      <w:r w:rsidR="008A6637" w:rsidRPr="00173C2D">
        <w:rPr>
          <w:sz w:val="24"/>
          <w:szCs w:val="24"/>
        </w:rPr>
        <w:t xml:space="preserve"> и 202</w:t>
      </w:r>
      <w:r w:rsidR="00890221" w:rsidRPr="00173C2D">
        <w:rPr>
          <w:sz w:val="24"/>
          <w:szCs w:val="24"/>
        </w:rPr>
        <w:t>6</w:t>
      </w:r>
      <w:r w:rsidR="008A6637" w:rsidRPr="00173C2D">
        <w:rPr>
          <w:sz w:val="24"/>
          <w:szCs w:val="24"/>
        </w:rPr>
        <w:t xml:space="preserve"> годов </w:t>
      </w:r>
      <w:r w:rsidR="00F87E3E" w:rsidRPr="00173C2D">
        <w:rPr>
          <w:sz w:val="24"/>
          <w:szCs w:val="24"/>
        </w:rPr>
        <w:t xml:space="preserve">согласно приложению </w:t>
      </w:r>
      <w:r w:rsidRPr="00173C2D">
        <w:rPr>
          <w:sz w:val="24"/>
          <w:szCs w:val="24"/>
        </w:rPr>
        <w:t>9</w:t>
      </w:r>
      <w:r w:rsidR="00F87E3E" w:rsidRPr="00173C2D">
        <w:rPr>
          <w:sz w:val="24"/>
          <w:szCs w:val="24"/>
        </w:rPr>
        <w:t xml:space="preserve"> к настоящему решению.</w:t>
      </w:r>
    </w:p>
    <w:p w:rsidR="00CB31FD" w:rsidRPr="00173C2D" w:rsidRDefault="00CB31FD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>Остатки средств местного бюджета на начало текущего финансового года могут направляться в текущем финансовом году на покрытие временных кассовых разрывов и на увеличение бюджетных ассигнований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цели.</w:t>
      </w:r>
    </w:p>
    <w:p w:rsidR="00CB31FD" w:rsidRPr="00173C2D" w:rsidRDefault="00CB31FD" w:rsidP="00173C2D">
      <w:pPr>
        <w:pStyle w:val="ConsNonformat"/>
        <w:ind w:firstLineChars="236" w:firstLine="566"/>
        <w:jc w:val="both"/>
        <w:rPr>
          <w:rFonts w:ascii="Arial" w:hAnsi="Arial" w:cs="Arial"/>
          <w:sz w:val="24"/>
          <w:szCs w:val="24"/>
        </w:rPr>
      </w:pPr>
      <w:r w:rsidRPr="00173C2D">
        <w:rPr>
          <w:rFonts w:ascii="Arial" w:hAnsi="Arial" w:cs="Arial"/>
          <w:sz w:val="24"/>
          <w:szCs w:val="24"/>
        </w:rPr>
        <w:t>Утвердить источниками погашения бю</w:t>
      </w:r>
      <w:r w:rsidR="004D15B1" w:rsidRPr="00173C2D">
        <w:rPr>
          <w:rFonts w:ascii="Arial" w:hAnsi="Arial" w:cs="Arial"/>
          <w:sz w:val="24"/>
          <w:szCs w:val="24"/>
        </w:rPr>
        <w:t>джетных кредитов, получаемых</w:t>
      </w:r>
      <w:r w:rsidRPr="00173C2D">
        <w:rPr>
          <w:rFonts w:ascii="Arial" w:hAnsi="Arial" w:cs="Arial"/>
          <w:sz w:val="24"/>
          <w:szCs w:val="24"/>
        </w:rPr>
        <w:t xml:space="preserve"> из областного бюджета на текущий финансовый год, налоговые и неналоговые поступления в бюджет муниципального образования городской округ «Охинский».</w:t>
      </w:r>
    </w:p>
    <w:p w:rsidR="00CB31FD" w:rsidRPr="00173C2D" w:rsidRDefault="00CB31FD" w:rsidP="00173C2D">
      <w:pPr>
        <w:overflowPunct/>
        <w:ind w:firstLineChars="236" w:firstLine="566"/>
        <w:textAlignment w:val="auto"/>
        <w:rPr>
          <w:rFonts w:ascii="Arial" w:hAnsi="Arial" w:cs="Arial"/>
        </w:rPr>
      </w:pPr>
    </w:p>
    <w:p w:rsidR="00F87E3E" w:rsidRPr="00173C2D" w:rsidRDefault="00502780" w:rsidP="00173C2D">
      <w:pPr>
        <w:overflowPunct/>
        <w:ind w:firstLineChars="236" w:firstLine="566"/>
        <w:textAlignment w:val="auto"/>
        <w:rPr>
          <w:rFonts w:ascii="Arial" w:hAnsi="Arial" w:cs="Arial"/>
        </w:rPr>
      </w:pPr>
      <w:r w:rsidRPr="00173C2D">
        <w:rPr>
          <w:rFonts w:ascii="Arial" w:hAnsi="Arial" w:cs="Arial"/>
          <w:b/>
        </w:rPr>
        <w:t>3</w:t>
      </w:r>
      <w:r w:rsidR="003B6517" w:rsidRPr="00173C2D">
        <w:rPr>
          <w:rFonts w:ascii="Arial" w:hAnsi="Arial" w:cs="Arial"/>
          <w:b/>
        </w:rPr>
        <w:t>0</w:t>
      </w:r>
      <w:r w:rsidR="00F87E3E" w:rsidRPr="00173C2D">
        <w:rPr>
          <w:rFonts w:ascii="Arial" w:hAnsi="Arial" w:cs="Arial"/>
          <w:b/>
        </w:rPr>
        <w:t>.</w:t>
      </w:r>
      <w:r w:rsidR="00F87E3E" w:rsidRPr="00173C2D">
        <w:rPr>
          <w:rFonts w:ascii="Arial" w:hAnsi="Arial" w:cs="Arial"/>
        </w:rPr>
        <w:t xml:space="preserve"> Установить, что в случае принятия нормативного правового акта, предусматривающего увеличение расходных обязательств по существующим видам расходных обязательств или введение новых видов расходных обязательств, указанный нормативный правовой акт должен содержать нормы, определяющие источники и порядок исполнения новых видов расходных обязательств.</w:t>
      </w:r>
    </w:p>
    <w:p w:rsidR="00F87E3E" w:rsidRPr="00173C2D" w:rsidRDefault="00F87E3E" w:rsidP="00173C2D">
      <w:pPr>
        <w:overflowPunct/>
        <w:ind w:firstLineChars="236" w:firstLine="566"/>
        <w:textAlignment w:val="auto"/>
        <w:rPr>
          <w:rFonts w:ascii="Arial" w:hAnsi="Arial" w:cs="Arial"/>
        </w:rPr>
      </w:pPr>
      <w:r w:rsidRPr="00173C2D">
        <w:rPr>
          <w:rFonts w:ascii="Arial" w:hAnsi="Arial" w:cs="Arial"/>
        </w:rPr>
        <w:t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о бюджете</w:t>
      </w:r>
      <w:r w:rsidR="00CB31FD" w:rsidRPr="00173C2D">
        <w:rPr>
          <w:rFonts w:ascii="Arial" w:hAnsi="Arial" w:cs="Arial"/>
        </w:rPr>
        <w:t>,</w:t>
      </w:r>
      <w:r w:rsidRPr="00173C2D">
        <w:rPr>
          <w:rFonts w:ascii="Arial" w:hAnsi="Arial" w:cs="Arial"/>
        </w:rPr>
        <w:t xml:space="preserve"> либо в текущем финансовом году после внесения соответствующих изменений в настоящее решение при наличии соответствующих источников дополнительных поступлений в бюджет и (или) при сокращении бюджетных ассигнований по отдельным статьям расходов бюджета.</w:t>
      </w:r>
    </w:p>
    <w:p w:rsidR="00F87E3E" w:rsidRPr="00173C2D" w:rsidRDefault="00F87E3E" w:rsidP="00173C2D">
      <w:pPr>
        <w:pStyle w:val="ConsNormal"/>
        <w:tabs>
          <w:tab w:val="left" w:pos="1309"/>
        </w:tabs>
        <w:ind w:firstLineChars="236" w:firstLine="566"/>
        <w:jc w:val="both"/>
        <w:rPr>
          <w:sz w:val="24"/>
          <w:szCs w:val="24"/>
        </w:rPr>
      </w:pPr>
    </w:p>
    <w:p w:rsidR="00ED5B4B" w:rsidRPr="00173C2D" w:rsidRDefault="00900144" w:rsidP="00173C2D">
      <w:pPr>
        <w:widowControl w:val="0"/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  <w:b/>
        </w:rPr>
        <w:t>3</w:t>
      </w:r>
      <w:r w:rsidR="003B6517" w:rsidRPr="00173C2D">
        <w:rPr>
          <w:rFonts w:ascii="Arial" w:hAnsi="Arial" w:cs="Arial"/>
          <w:b/>
        </w:rPr>
        <w:t>1</w:t>
      </w:r>
      <w:r w:rsidR="00D8307A" w:rsidRPr="00173C2D">
        <w:rPr>
          <w:rFonts w:ascii="Arial" w:hAnsi="Arial" w:cs="Arial"/>
          <w:b/>
        </w:rPr>
        <w:t>.</w:t>
      </w:r>
      <w:r w:rsidRPr="00173C2D">
        <w:rPr>
          <w:rFonts w:ascii="Arial" w:hAnsi="Arial" w:cs="Arial"/>
        </w:rPr>
        <w:t xml:space="preserve"> </w:t>
      </w:r>
      <w:r w:rsidR="00ED5B4B" w:rsidRPr="00173C2D">
        <w:rPr>
          <w:rFonts w:ascii="Arial" w:hAnsi="Arial" w:cs="Arial"/>
        </w:rPr>
        <w:t xml:space="preserve">Установить в соответствии с </w:t>
      </w:r>
      <w:hyperlink r:id="rId9" w:history="1">
        <w:r w:rsidR="00ED5B4B" w:rsidRPr="00173C2D">
          <w:rPr>
            <w:rStyle w:val="ab"/>
            <w:rFonts w:ascii="Arial" w:hAnsi="Arial" w:cs="Arial"/>
            <w:color w:val="000000"/>
            <w:u w:val="none"/>
          </w:rPr>
          <w:t xml:space="preserve">пунктом 2 статьи </w:t>
        </w:r>
      </w:hyperlink>
      <w:r w:rsidR="00ED5B4B" w:rsidRPr="00173C2D">
        <w:rPr>
          <w:rFonts w:ascii="Arial" w:hAnsi="Arial" w:cs="Arial"/>
          <w:color w:val="000000"/>
        </w:rPr>
        <w:t>8</w:t>
      </w:r>
      <w:r w:rsidR="00ED5B4B" w:rsidRPr="00173C2D">
        <w:rPr>
          <w:rFonts w:ascii="Arial" w:hAnsi="Arial" w:cs="Arial"/>
        </w:rPr>
        <w:t xml:space="preserve"> Решения Собрания муниципального образования городской округ «Охинский» от 30.01.2014 № 5.5-2 «Об утверждении Положения о бюджетном процессе в муниципальном образовании городской округ «Охинский», следующие дополнительные основания</w:t>
      </w:r>
      <w:r w:rsidR="00ED5B4B" w:rsidRPr="00173C2D">
        <w:rPr>
          <w:rFonts w:ascii="Arial" w:hAnsi="Arial" w:cs="Arial"/>
          <w:b/>
        </w:rPr>
        <w:t xml:space="preserve"> </w:t>
      </w:r>
      <w:r w:rsidR="00ED5B4B" w:rsidRPr="00173C2D">
        <w:rPr>
          <w:rFonts w:ascii="Arial" w:hAnsi="Arial" w:cs="Arial"/>
        </w:rPr>
        <w:t>для внесения в 20</w:t>
      </w:r>
      <w:r w:rsidR="0050570E" w:rsidRPr="00173C2D">
        <w:rPr>
          <w:rFonts w:ascii="Arial" w:hAnsi="Arial" w:cs="Arial"/>
        </w:rPr>
        <w:t>2</w:t>
      </w:r>
      <w:r w:rsidR="005E3478" w:rsidRPr="00173C2D">
        <w:rPr>
          <w:rFonts w:ascii="Arial" w:hAnsi="Arial" w:cs="Arial"/>
        </w:rPr>
        <w:t>4</w:t>
      </w:r>
      <w:r w:rsidR="00ED5B4B" w:rsidRPr="00173C2D">
        <w:rPr>
          <w:rFonts w:ascii="Arial" w:hAnsi="Arial" w:cs="Arial"/>
        </w:rPr>
        <w:t xml:space="preserve"> году изменений в показатели сводной бюджетной росписи бюджета муниципального образования городской округ «Охинский» без внесения изменений в настоящее решение о бюджете, либо с последующим внесением изменений в настоящее решение о бюджете, связанные с особенностями исполнения местного бюджета и (или) перераспределения бюджетных ассигнований между главными распорядителями средств местного бюджета:</w:t>
      </w:r>
    </w:p>
    <w:p w:rsidR="00ED5B4B" w:rsidRPr="00173C2D" w:rsidRDefault="00ED5B4B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>1) перераспределение бюджетных ассигнований, предусмотренных главному распорядителю бюджетных средств, на расходы по уплате штрафов (в том числе административных), пеней (в том числе за несвоевременную уплату налогов и сборов);</w:t>
      </w:r>
    </w:p>
    <w:p w:rsidR="00ED5B4B" w:rsidRPr="00173C2D" w:rsidRDefault="00ED5B4B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 xml:space="preserve">2) </w:t>
      </w:r>
      <w:r w:rsidR="005B7D66" w:rsidRPr="00173C2D">
        <w:rPr>
          <w:rFonts w:ascii="Arial" w:hAnsi="Arial" w:cs="Arial"/>
        </w:rPr>
        <w:t>изменения, вносимые в случае перераспределения субвенций из областного бюджета между главными распорядителями бюджетных средств</w:t>
      </w:r>
      <w:r w:rsidRPr="00173C2D">
        <w:rPr>
          <w:rFonts w:ascii="Arial" w:hAnsi="Arial" w:cs="Arial"/>
        </w:rPr>
        <w:t>;</w:t>
      </w:r>
    </w:p>
    <w:p w:rsidR="00ED5B4B" w:rsidRPr="00173C2D" w:rsidRDefault="00ED5B4B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>3) увеличение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ассигнований в пределах общего объема бюджетных ассигнований, предусмотренных главному распорядителю бюджетных средств в текущем финансовом году, при условии, что увеличение бюджетных ассигнований по соответствующей бюджетной классификации (раздел, подраздел, целевая статья и вид расходов бюджета) не превышает 10 процентов;</w:t>
      </w:r>
    </w:p>
    <w:p w:rsidR="00ED5B4B" w:rsidRPr="00173C2D" w:rsidRDefault="00ED5B4B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>4) перераспределение расходов между главными распорядителями бюджетных средств местного бюджета по их ходатайству в случае образования экономии при условии, что увеличение бюджетных ассигнований по главному распорядителю бюджетных средств не превышает 15 процентов средств, предусмотренных ему решением о бюджете;</w:t>
      </w:r>
    </w:p>
    <w:p w:rsidR="00ED5B4B" w:rsidRPr="00173C2D" w:rsidRDefault="00ED5B4B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>5) перераспределение бюджетных ассигнований в пределах, предусмотренных главным распорядителям средств областного бюджета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 и (или) субсидий на иные цели;</w:t>
      </w:r>
    </w:p>
    <w:p w:rsidR="00ED5B4B" w:rsidRPr="00173C2D" w:rsidRDefault="00ED5B4B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>6) перераспределение бюджетных ассигнований на финансовое обеспечение соответствующего расходного обязательства, в целях софинансирования которого предоставляется субсидия из областного бюджета, между разделами, подразделами, целевыми статьями, видами расходов бюджета</w:t>
      </w:r>
      <w:r w:rsidR="00A079EA" w:rsidRPr="00173C2D">
        <w:rPr>
          <w:rFonts w:ascii="Arial" w:hAnsi="Arial" w:cs="Arial"/>
        </w:rPr>
        <w:t xml:space="preserve"> в пределах ассигнований, предусмотренных главному распорядителю средств бюджетных средств</w:t>
      </w:r>
      <w:r w:rsidRPr="00173C2D">
        <w:rPr>
          <w:rFonts w:ascii="Arial" w:hAnsi="Arial" w:cs="Arial"/>
        </w:rPr>
        <w:t>;</w:t>
      </w:r>
    </w:p>
    <w:p w:rsidR="00ED5B4B" w:rsidRPr="00173C2D" w:rsidRDefault="00ED5B4B" w:rsidP="00173C2D">
      <w:pPr>
        <w:ind w:firstLineChars="236" w:firstLine="566"/>
        <w:rPr>
          <w:rFonts w:ascii="Arial" w:hAnsi="Arial" w:cs="Arial"/>
          <w:spacing w:val="-1"/>
        </w:rPr>
      </w:pPr>
      <w:r w:rsidRPr="00173C2D">
        <w:rPr>
          <w:rFonts w:ascii="Arial" w:hAnsi="Arial" w:cs="Arial"/>
        </w:rPr>
        <w:t xml:space="preserve">7) перераспределение </w:t>
      </w:r>
      <w:r w:rsidRPr="00173C2D">
        <w:rPr>
          <w:rFonts w:ascii="Arial" w:hAnsi="Arial" w:cs="Arial"/>
          <w:spacing w:val="-1"/>
        </w:rPr>
        <w:t>бюджетных ассигнований по главным распорядителям бюджетных средств, по муниципальным программам и непрограммным направлениям деятельности - в случае передачи полномочий по финансированию отдельных учреждений, мероприятий или видов расходов;</w:t>
      </w:r>
    </w:p>
    <w:p w:rsidR="00ED5B4B" w:rsidRPr="00173C2D" w:rsidRDefault="00ED5B4B" w:rsidP="00173C2D">
      <w:pPr>
        <w:ind w:firstLineChars="236" w:firstLine="564"/>
        <w:rPr>
          <w:rFonts w:ascii="Arial" w:hAnsi="Arial" w:cs="Arial"/>
        </w:rPr>
      </w:pPr>
      <w:r w:rsidRPr="00173C2D">
        <w:rPr>
          <w:rFonts w:ascii="Arial" w:hAnsi="Arial" w:cs="Arial"/>
          <w:spacing w:val="-1"/>
        </w:rPr>
        <w:t xml:space="preserve">8) </w:t>
      </w:r>
      <w:r w:rsidRPr="00173C2D">
        <w:rPr>
          <w:rFonts w:ascii="Arial" w:hAnsi="Arial" w:cs="Arial"/>
        </w:rPr>
        <w:t>перераспределение бюджетных ассигнований, предусмотренных главному распорядителю бюджетных средств, на финансовое обеспечение гарантий и компенсаций, связанных с расторжением служебного контракта (трудового договора) с лицами, замещающими муниципальные должности муниципального образования городской округ «Охинский», муниципальными служащими муниципального образования городской округ «Охинский», работниками органов местного самоуправления муниципального образования городской округ «Охинский» и муниципальных казенных учреждений;</w:t>
      </w:r>
    </w:p>
    <w:p w:rsidR="00ED5B4B" w:rsidRPr="00173C2D" w:rsidRDefault="00ED5B4B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>9) изменение бюджетной классификации, в том числе наименования и (или) кода целевой статьи, дополнительной классификации и объекта капитального строительства, укрупненного мероприятия, объекта недвижимого имущества, включенного в адресную инвестиционную программу Сахалинской области;</w:t>
      </w:r>
    </w:p>
    <w:p w:rsidR="00ED5B4B" w:rsidRPr="00173C2D" w:rsidRDefault="00ED5B4B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>10) перераспределение бюджетных ассигнований в части бюджетных инвестиций и капитального ремонта объектов социально-культурной сферы на основании нормативных правовых актов Правительства Сахалинской области и администрации муниципального образования городской округ «Охинский» в случае перемещения бюджетных ассигнований с объектов с низкой степенью готовности в объекты с высокой степенью готовности в целях их завершения;</w:t>
      </w:r>
    </w:p>
    <w:p w:rsidR="00ED5B4B" w:rsidRPr="00173C2D" w:rsidRDefault="00ED5B4B" w:rsidP="00173C2D">
      <w:pPr>
        <w:ind w:firstLineChars="236" w:firstLine="566"/>
        <w:rPr>
          <w:rFonts w:ascii="Arial" w:hAnsi="Arial" w:cs="Arial"/>
          <w:spacing w:val="-1"/>
        </w:rPr>
      </w:pPr>
      <w:r w:rsidRPr="00173C2D">
        <w:rPr>
          <w:rFonts w:ascii="Arial" w:hAnsi="Arial" w:cs="Arial"/>
        </w:rPr>
        <w:t xml:space="preserve">11) </w:t>
      </w:r>
      <w:r w:rsidRPr="00173C2D">
        <w:rPr>
          <w:rFonts w:ascii="Arial" w:hAnsi="Arial" w:cs="Arial"/>
          <w:spacing w:val="-1"/>
        </w:rPr>
        <w:t xml:space="preserve">перераспределение бюджетных ассигнований бюджета по главным распорядителям бюджетных средств, по муниципальным программам и непрограммным направлениям деятельности путем уменьшения ассигнований на сумму, используемую не по целевому назначению, в том числе по представлениям и предписаниям контрольно-счетной палаты </w:t>
      </w:r>
      <w:r w:rsidRPr="00173C2D">
        <w:rPr>
          <w:rFonts w:ascii="Arial" w:hAnsi="Arial" w:cs="Arial"/>
        </w:rPr>
        <w:t xml:space="preserve">муниципального образования городской округ «Охинский» </w:t>
      </w:r>
      <w:r w:rsidRPr="00173C2D">
        <w:rPr>
          <w:rFonts w:ascii="Arial" w:hAnsi="Arial" w:cs="Arial"/>
          <w:spacing w:val="-1"/>
        </w:rPr>
        <w:t xml:space="preserve">и контрольно ревизионной группы администрации </w:t>
      </w:r>
      <w:r w:rsidRPr="00173C2D">
        <w:rPr>
          <w:rFonts w:ascii="Arial" w:hAnsi="Arial" w:cs="Arial"/>
        </w:rPr>
        <w:t>муниципального образования городской округ «Охинский»</w:t>
      </w:r>
      <w:r w:rsidRPr="00173C2D">
        <w:rPr>
          <w:rFonts w:ascii="Arial" w:hAnsi="Arial" w:cs="Arial"/>
          <w:spacing w:val="-1"/>
        </w:rPr>
        <w:t>, обладающих контрольными функциями;</w:t>
      </w:r>
    </w:p>
    <w:p w:rsidR="00ED5B4B" w:rsidRPr="00173C2D" w:rsidRDefault="00ED5B4B" w:rsidP="00173C2D">
      <w:pPr>
        <w:ind w:firstLineChars="236" w:firstLine="566"/>
        <w:rPr>
          <w:rFonts w:ascii="Arial" w:hAnsi="Arial" w:cs="Arial"/>
          <w:spacing w:val="-1"/>
        </w:rPr>
      </w:pPr>
      <w:r w:rsidRPr="00173C2D">
        <w:rPr>
          <w:rFonts w:ascii="Arial" w:hAnsi="Arial" w:cs="Arial"/>
        </w:rPr>
        <w:t>12) пере</w:t>
      </w:r>
      <w:r w:rsidRPr="00173C2D">
        <w:rPr>
          <w:rFonts w:ascii="Arial" w:hAnsi="Arial" w:cs="Arial"/>
          <w:spacing w:val="-1"/>
        </w:rPr>
        <w:t xml:space="preserve">распределение бюджетных ассигнований бюджета </w:t>
      </w:r>
      <w:r w:rsidRPr="00173C2D">
        <w:rPr>
          <w:rFonts w:ascii="Arial" w:hAnsi="Arial" w:cs="Arial"/>
        </w:rPr>
        <w:t xml:space="preserve">по главным распорядителям бюджетных средств, по муниципальным </w:t>
      </w:r>
      <w:r w:rsidRPr="00173C2D">
        <w:rPr>
          <w:rFonts w:ascii="Arial" w:hAnsi="Arial" w:cs="Arial"/>
          <w:spacing w:val="-1"/>
        </w:rPr>
        <w:t>программам и непрограммным направлениям деятельности в рамках исполнения муниципального дорожного фонда;</w:t>
      </w:r>
    </w:p>
    <w:p w:rsidR="00145335" w:rsidRPr="00173C2D" w:rsidRDefault="00ED5B4B" w:rsidP="00173C2D">
      <w:pPr>
        <w:ind w:firstLineChars="236" w:firstLine="564"/>
        <w:rPr>
          <w:rFonts w:ascii="Arial" w:hAnsi="Arial" w:cs="Arial"/>
          <w:spacing w:val="-1"/>
        </w:rPr>
      </w:pPr>
      <w:r w:rsidRPr="00173C2D">
        <w:rPr>
          <w:rFonts w:ascii="Arial" w:hAnsi="Arial" w:cs="Arial"/>
          <w:spacing w:val="-1"/>
        </w:rPr>
        <w:t xml:space="preserve">13) </w:t>
      </w:r>
      <w:r w:rsidR="00145335" w:rsidRPr="00173C2D">
        <w:rPr>
          <w:rFonts w:ascii="Arial" w:hAnsi="Arial" w:cs="Arial"/>
        </w:rPr>
        <w:t>пере</w:t>
      </w:r>
      <w:r w:rsidR="00145335" w:rsidRPr="00173C2D">
        <w:rPr>
          <w:rFonts w:ascii="Arial" w:hAnsi="Arial" w:cs="Arial"/>
          <w:spacing w:val="-1"/>
        </w:rPr>
        <w:t xml:space="preserve">распределение бюджетных ассигнований бюджета по средствам из областного бюджета и доли софинансирования, установленной для бюджета </w:t>
      </w:r>
      <w:r w:rsidR="00145335" w:rsidRPr="00173C2D">
        <w:rPr>
          <w:rFonts w:ascii="Arial" w:hAnsi="Arial" w:cs="Arial"/>
        </w:rPr>
        <w:t xml:space="preserve">муниципального образования городской округ «Охинский» </w:t>
      </w:r>
      <w:r w:rsidR="00145335" w:rsidRPr="00173C2D">
        <w:rPr>
          <w:rFonts w:ascii="Arial" w:hAnsi="Arial" w:cs="Arial"/>
          <w:spacing w:val="-1"/>
        </w:rPr>
        <w:t>в случае необходимости перераспределения между главными распорядителями бюджетных средств и (или) муниципальными программами, непрограммными направлениями деятельности, видами расходов;</w:t>
      </w:r>
    </w:p>
    <w:p w:rsidR="00ED5B4B" w:rsidRPr="00173C2D" w:rsidRDefault="00ED5B4B" w:rsidP="00173C2D">
      <w:pPr>
        <w:ind w:firstLineChars="236" w:firstLine="564"/>
        <w:rPr>
          <w:rFonts w:ascii="Arial" w:hAnsi="Arial" w:cs="Arial"/>
        </w:rPr>
      </w:pPr>
      <w:r w:rsidRPr="00173C2D">
        <w:rPr>
          <w:rFonts w:ascii="Arial" w:hAnsi="Arial" w:cs="Arial"/>
          <w:spacing w:val="-1"/>
        </w:rPr>
        <w:t xml:space="preserve">14) </w:t>
      </w:r>
      <w:r w:rsidRPr="00173C2D">
        <w:rPr>
          <w:rFonts w:ascii="Arial" w:hAnsi="Arial" w:cs="Arial"/>
        </w:rPr>
        <w:t>пере</w:t>
      </w:r>
      <w:r w:rsidRPr="00173C2D">
        <w:rPr>
          <w:rFonts w:ascii="Arial" w:hAnsi="Arial" w:cs="Arial"/>
          <w:spacing w:val="-1"/>
        </w:rPr>
        <w:t>распределение</w:t>
      </w:r>
      <w:r w:rsidRPr="00173C2D">
        <w:rPr>
          <w:rFonts w:ascii="Arial" w:hAnsi="Arial" w:cs="Arial"/>
        </w:rPr>
        <w:t xml:space="preserve"> бюджетных ассигнований с целью выполнения условий софинансирования для получения субсидий из областного бюджета в пределах бюджетных ассигнований</w:t>
      </w:r>
      <w:r w:rsidR="00890221" w:rsidRPr="00173C2D">
        <w:rPr>
          <w:rFonts w:ascii="Arial" w:hAnsi="Arial" w:cs="Arial"/>
        </w:rPr>
        <w:t>,</w:t>
      </w:r>
      <w:r w:rsidRPr="00173C2D">
        <w:rPr>
          <w:rFonts w:ascii="Arial" w:hAnsi="Arial" w:cs="Arial"/>
        </w:rPr>
        <w:t xml:space="preserve"> предусмотренных главному распорядителю бюджетных средств;</w:t>
      </w:r>
    </w:p>
    <w:p w:rsidR="00ED5B4B" w:rsidRPr="00173C2D" w:rsidRDefault="00ED5B4B" w:rsidP="00173C2D">
      <w:pPr>
        <w:ind w:firstLineChars="236" w:firstLine="566"/>
        <w:rPr>
          <w:rFonts w:ascii="Arial" w:hAnsi="Arial" w:cs="Arial"/>
          <w:spacing w:val="-1"/>
        </w:rPr>
      </w:pPr>
      <w:r w:rsidRPr="00173C2D">
        <w:rPr>
          <w:rFonts w:ascii="Arial" w:hAnsi="Arial" w:cs="Arial"/>
        </w:rPr>
        <w:t>15) изменения, вносимые на суммы остатков средств местного бюджета, субсидий, иных межбюджетных трансфертов, имеющих целевое назначение, прошлых лет, для финансового обеспечения расходов бюджета, соответствующих целям предоставления указанных средств.</w:t>
      </w:r>
    </w:p>
    <w:p w:rsidR="00BA0039" w:rsidRPr="00173C2D" w:rsidRDefault="00BA0039" w:rsidP="00173C2D">
      <w:pPr>
        <w:widowControl w:val="0"/>
        <w:ind w:firstLineChars="236" w:firstLine="566"/>
        <w:rPr>
          <w:rFonts w:ascii="Arial" w:hAnsi="Arial" w:cs="Arial"/>
        </w:rPr>
      </w:pPr>
    </w:p>
    <w:p w:rsidR="00900144" w:rsidRPr="00173C2D" w:rsidRDefault="00BA0039" w:rsidP="00173C2D">
      <w:pPr>
        <w:ind w:firstLineChars="236" w:firstLine="566"/>
        <w:outlineLvl w:val="0"/>
        <w:rPr>
          <w:rFonts w:ascii="Arial" w:hAnsi="Arial" w:cs="Arial"/>
        </w:rPr>
      </w:pPr>
      <w:r w:rsidRPr="00173C2D">
        <w:rPr>
          <w:rFonts w:ascii="Arial" w:hAnsi="Arial" w:cs="Arial"/>
          <w:b/>
        </w:rPr>
        <w:t>3</w:t>
      </w:r>
      <w:r w:rsidR="002475B5" w:rsidRPr="00173C2D">
        <w:rPr>
          <w:rFonts w:ascii="Arial" w:hAnsi="Arial" w:cs="Arial"/>
          <w:b/>
        </w:rPr>
        <w:t>2</w:t>
      </w:r>
      <w:r w:rsidR="00900144" w:rsidRPr="00173C2D">
        <w:rPr>
          <w:rFonts w:ascii="Arial" w:hAnsi="Arial" w:cs="Arial"/>
          <w:b/>
        </w:rPr>
        <w:t>.</w:t>
      </w:r>
      <w:r w:rsidR="00900144" w:rsidRPr="00173C2D">
        <w:rPr>
          <w:rFonts w:ascii="Arial" w:hAnsi="Arial" w:cs="Arial"/>
        </w:rPr>
        <w:t xml:space="preserve"> Установить, что исполнение судебных актов по искам к муниципальному образованию городской округ «Охинский» о возмещении вреда, причиненного гражданину или юридическому лицу в результате незаконных действий (бездействия) органов местного самоуправления либо дол</w:t>
      </w:r>
      <w:r w:rsidR="00D82799" w:rsidRPr="00173C2D">
        <w:rPr>
          <w:rFonts w:ascii="Arial" w:hAnsi="Arial" w:cs="Arial"/>
        </w:rPr>
        <w:t>жностных лиц этих органов</w:t>
      </w:r>
      <w:r w:rsidR="002C486B" w:rsidRPr="00173C2D">
        <w:rPr>
          <w:rFonts w:ascii="Arial" w:hAnsi="Arial" w:cs="Arial"/>
        </w:rPr>
        <w:t xml:space="preserve"> </w:t>
      </w:r>
      <w:r w:rsidR="00900144" w:rsidRPr="00173C2D">
        <w:rPr>
          <w:rFonts w:ascii="Arial" w:hAnsi="Arial" w:cs="Arial"/>
        </w:rPr>
        <w:t xml:space="preserve">производится </w:t>
      </w:r>
      <w:r w:rsidR="002C486B" w:rsidRPr="00173C2D">
        <w:rPr>
          <w:rFonts w:ascii="Arial" w:hAnsi="Arial" w:cs="Arial"/>
        </w:rPr>
        <w:t>в 20</w:t>
      </w:r>
      <w:r w:rsidR="002475B5" w:rsidRPr="00173C2D">
        <w:rPr>
          <w:rFonts w:ascii="Arial" w:hAnsi="Arial" w:cs="Arial"/>
        </w:rPr>
        <w:t>2</w:t>
      </w:r>
      <w:r w:rsidR="00890221" w:rsidRPr="00173C2D">
        <w:rPr>
          <w:rFonts w:ascii="Arial" w:hAnsi="Arial" w:cs="Arial"/>
        </w:rPr>
        <w:t>4</w:t>
      </w:r>
      <w:r w:rsidR="002C486B" w:rsidRPr="00173C2D">
        <w:rPr>
          <w:rFonts w:ascii="Arial" w:hAnsi="Arial" w:cs="Arial"/>
        </w:rPr>
        <w:t xml:space="preserve"> году </w:t>
      </w:r>
      <w:r w:rsidR="00900144" w:rsidRPr="00173C2D">
        <w:rPr>
          <w:rFonts w:ascii="Arial" w:hAnsi="Arial" w:cs="Arial"/>
        </w:rPr>
        <w:t xml:space="preserve">за счет общего объема бюджетных ассигнований, предусмотренных </w:t>
      </w:r>
      <w:hyperlink r:id="rId10" w:history="1">
        <w:r w:rsidR="00900144" w:rsidRPr="00173C2D">
          <w:rPr>
            <w:rStyle w:val="ab"/>
            <w:rFonts w:ascii="Arial" w:hAnsi="Arial" w:cs="Arial"/>
            <w:color w:val="auto"/>
            <w:u w:val="none"/>
          </w:rPr>
          <w:t xml:space="preserve">приложением </w:t>
        </w:r>
      </w:hyperlink>
      <w:r w:rsidR="002475B5" w:rsidRPr="00173C2D">
        <w:rPr>
          <w:rFonts w:ascii="Arial" w:hAnsi="Arial" w:cs="Arial"/>
        </w:rPr>
        <w:t>5</w:t>
      </w:r>
      <w:r w:rsidR="00900144" w:rsidRPr="00173C2D">
        <w:rPr>
          <w:rFonts w:ascii="Arial" w:hAnsi="Arial" w:cs="Arial"/>
        </w:rPr>
        <w:t xml:space="preserve"> к настоящему решению, каждому главному распорядителю бюджетных средств, допустившему причинение вреда, с внесением соответствующих изменений в сводную бюджетную роспись.</w:t>
      </w:r>
    </w:p>
    <w:p w:rsidR="00900144" w:rsidRPr="00173C2D" w:rsidRDefault="00900144" w:rsidP="00173C2D">
      <w:pPr>
        <w:ind w:firstLineChars="236" w:firstLine="566"/>
        <w:outlineLvl w:val="0"/>
        <w:rPr>
          <w:rFonts w:ascii="Arial" w:hAnsi="Arial" w:cs="Arial"/>
        </w:rPr>
      </w:pPr>
      <w:r w:rsidRPr="00173C2D">
        <w:rPr>
          <w:rFonts w:ascii="Arial" w:hAnsi="Arial" w:cs="Arial"/>
        </w:rPr>
        <w:t>В случае предъявления иска к казне муниципального образования городской округ «Охинский» бюджетные ассигнования на исполнение судебного решения выделяются за счет средств резервного фонда муниципального образования городской округ «Охинский».</w:t>
      </w:r>
    </w:p>
    <w:p w:rsidR="005A45A4" w:rsidRPr="00173C2D" w:rsidRDefault="005A45A4" w:rsidP="00173C2D">
      <w:pPr>
        <w:ind w:firstLineChars="236" w:firstLine="566"/>
        <w:rPr>
          <w:rFonts w:ascii="Arial" w:hAnsi="Arial" w:cs="Arial"/>
        </w:rPr>
      </w:pPr>
    </w:p>
    <w:p w:rsidR="003B76DD" w:rsidRPr="00173C2D" w:rsidRDefault="005A45A4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  <w:b/>
        </w:rPr>
        <w:t>3</w:t>
      </w:r>
      <w:r w:rsidR="002475B5" w:rsidRPr="00173C2D">
        <w:rPr>
          <w:rFonts w:ascii="Arial" w:hAnsi="Arial" w:cs="Arial"/>
          <w:b/>
        </w:rPr>
        <w:t>3</w:t>
      </w:r>
      <w:r w:rsidR="00900144" w:rsidRPr="00173C2D">
        <w:rPr>
          <w:rFonts w:ascii="Arial" w:hAnsi="Arial" w:cs="Arial"/>
          <w:b/>
        </w:rPr>
        <w:t>.</w:t>
      </w:r>
      <w:r w:rsidR="00900144" w:rsidRPr="00173C2D">
        <w:rPr>
          <w:rFonts w:ascii="Arial" w:hAnsi="Arial" w:cs="Arial"/>
        </w:rPr>
        <w:t xml:space="preserve"> Установить, что приоритетными статьями расходов бюджета муниципального образования городской округ «Охинский» в пределах бюджетных </w:t>
      </w:r>
      <w:hyperlink r:id="rId11" w:history="1">
        <w:r w:rsidR="00900144" w:rsidRPr="00173C2D">
          <w:rPr>
            <w:rStyle w:val="ab"/>
            <w:rFonts w:ascii="Arial" w:hAnsi="Arial" w:cs="Arial"/>
            <w:color w:val="auto"/>
            <w:u w:val="none"/>
          </w:rPr>
          <w:t>ассигнований</w:t>
        </w:r>
      </w:hyperlink>
      <w:r w:rsidR="00900144" w:rsidRPr="00173C2D">
        <w:rPr>
          <w:rFonts w:ascii="Arial" w:hAnsi="Arial" w:cs="Arial"/>
        </w:rPr>
        <w:t>, утвержденных на 20</w:t>
      </w:r>
      <w:r w:rsidR="00DE07E6" w:rsidRPr="00173C2D">
        <w:rPr>
          <w:rFonts w:ascii="Arial" w:hAnsi="Arial" w:cs="Arial"/>
        </w:rPr>
        <w:t>2</w:t>
      </w:r>
      <w:r w:rsidR="00890221" w:rsidRPr="00173C2D">
        <w:rPr>
          <w:rFonts w:ascii="Arial" w:hAnsi="Arial" w:cs="Arial"/>
        </w:rPr>
        <w:t>4</w:t>
      </w:r>
      <w:r w:rsidR="00900144" w:rsidRPr="00173C2D">
        <w:rPr>
          <w:rFonts w:ascii="Arial" w:hAnsi="Arial" w:cs="Arial"/>
        </w:rPr>
        <w:t xml:space="preserve"> год каждому главному распорядителю бюджетных средств в соответствии с приложением </w:t>
      </w:r>
      <w:r w:rsidR="002475B5" w:rsidRPr="00173C2D">
        <w:rPr>
          <w:rFonts w:ascii="Arial" w:hAnsi="Arial" w:cs="Arial"/>
        </w:rPr>
        <w:t>5</w:t>
      </w:r>
      <w:r w:rsidR="00900144" w:rsidRPr="00173C2D">
        <w:rPr>
          <w:rFonts w:ascii="Arial" w:hAnsi="Arial" w:cs="Arial"/>
        </w:rPr>
        <w:t xml:space="preserve"> к настоящему решению, являются заработная плата работников бюджетной сферы, начисления на заработную плату, коммунальные услуги муниципальных учреждений (тепло-, электроэнергия, водоснабжение, водоотведение, газоснабжение), расходы</w:t>
      </w:r>
      <w:r w:rsidR="00A20AA1" w:rsidRPr="00173C2D">
        <w:rPr>
          <w:rFonts w:ascii="Arial" w:hAnsi="Arial" w:cs="Arial"/>
          <w:spacing w:val="-1"/>
        </w:rPr>
        <w:t xml:space="preserve"> по оплате налоговых платежей учреждений, расходы</w:t>
      </w:r>
      <w:r w:rsidR="00900144" w:rsidRPr="00173C2D">
        <w:rPr>
          <w:rFonts w:ascii="Arial" w:hAnsi="Arial" w:cs="Arial"/>
        </w:rPr>
        <w:t xml:space="preserve"> на приобретение продуктов питания.</w:t>
      </w:r>
    </w:p>
    <w:p w:rsidR="003B76DD" w:rsidRPr="00173C2D" w:rsidRDefault="003B76DD" w:rsidP="00173C2D">
      <w:pPr>
        <w:ind w:firstLineChars="236" w:firstLine="566"/>
        <w:rPr>
          <w:rFonts w:ascii="Arial" w:hAnsi="Arial" w:cs="Arial"/>
        </w:rPr>
      </w:pPr>
    </w:p>
    <w:p w:rsidR="00900144" w:rsidRPr="00173C2D" w:rsidRDefault="005A45A4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  <w:b/>
        </w:rPr>
        <w:t>3</w:t>
      </w:r>
      <w:r w:rsidR="002475B5" w:rsidRPr="00173C2D">
        <w:rPr>
          <w:rFonts w:ascii="Arial" w:hAnsi="Arial" w:cs="Arial"/>
          <w:b/>
        </w:rPr>
        <w:t>4</w:t>
      </w:r>
      <w:r w:rsidR="00900144" w:rsidRPr="00173C2D">
        <w:rPr>
          <w:rFonts w:ascii="Arial" w:hAnsi="Arial" w:cs="Arial"/>
          <w:b/>
        </w:rPr>
        <w:t>.</w:t>
      </w:r>
      <w:r w:rsidR="00900144" w:rsidRPr="00173C2D">
        <w:rPr>
          <w:rFonts w:ascii="Arial" w:hAnsi="Arial" w:cs="Arial"/>
        </w:rPr>
        <w:t xml:space="preserve"> Установить, что средства в валюте Российской Федерации, поступающие во временное распоряжение органов местного самоуправления, муниципальных казенных учреждений, в соответствии с законодательными и иными нормативными правовыми актами Российской Федерации, нормативными правовыми актами субъекта Российской Федерации и органов местного самоуправления, учитываются на лицевых счетах, открытых в финансовом управлении муниципального образования городской округ «Охинский», в порядке, установленном финансовым управлением муниципального образования городской округ «Охинский».</w:t>
      </w:r>
    </w:p>
    <w:p w:rsidR="00900144" w:rsidRPr="00173C2D" w:rsidRDefault="00900144" w:rsidP="00173C2D">
      <w:pPr>
        <w:tabs>
          <w:tab w:val="left" w:pos="4590"/>
        </w:tabs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 xml:space="preserve">Операции со средствами, поступающими во временное распоряжение органов местного самоуправления, муниципальных казенных учреждений осуществляются, финансовым управлением муниципального образования городской округ «Охинский» на </w:t>
      </w:r>
      <w:r w:rsidR="008958C8" w:rsidRPr="00173C2D">
        <w:rPr>
          <w:rFonts w:ascii="Arial" w:hAnsi="Arial" w:cs="Arial"/>
        </w:rPr>
        <w:t xml:space="preserve">лицевом </w:t>
      </w:r>
      <w:r w:rsidRPr="00173C2D">
        <w:rPr>
          <w:rFonts w:ascii="Arial" w:hAnsi="Arial" w:cs="Arial"/>
        </w:rPr>
        <w:t>счете</w:t>
      </w:r>
      <w:r w:rsidR="00890221" w:rsidRPr="00173C2D">
        <w:rPr>
          <w:rFonts w:ascii="Arial" w:hAnsi="Arial" w:cs="Arial"/>
        </w:rPr>
        <w:t>,</w:t>
      </w:r>
      <w:r w:rsidRPr="00173C2D">
        <w:rPr>
          <w:rFonts w:ascii="Arial" w:hAnsi="Arial" w:cs="Arial"/>
        </w:rPr>
        <w:t xml:space="preserve"> открытом ему в </w:t>
      </w:r>
      <w:r w:rsidR="008958C8" w:rsidRPr="00173C2D">
        <w:rPr>
          <w:rFonts w:ascii="Arial" w:hAnsi="Arial" w:cs="Arial"/>
        </w:rPr>
        <w:t xml:space="preserve">Управлении Федерального казначейства </w:t>
      </w:r>
      <w:r w:rsidRPr="00173C2D">
        <w:rPr>
          <w:rFonts w:ascii="Arial" w:hAnsi="Arial" w:cs="Arial"/>
        </w:rPr>
        <w:t>по Сахалинской области.</w:t>
      </w:r>
    </w:p>
    <w:p w:rsidR="00900144" w:rsidRPr="00173C2D" w:rsidRDefault="00900144" w:rsidP="00173C2D">
      <w:pPr>
        <w:tabs>
          <w:tab w:val="left" w:pos="4590"/>
        </w:tabs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>Операции со средствами, поступающими во временное распоряжение муниципальных бюджетных и автономных учреждений осуществляются на лицевых счетах для учета операций со средствами бюджетных и автономных учреждений с кодом лицевого счета 20 и 30.</w:t>
      </w:r>
    </w:p>
    <w:p w:rsidR="005A45A4" w:rsidRPr="00173C2D" w:rsidRDefault="005A45A4" w:rsidP="00173C2D">
      <w:pPr>
        <w:tabs>
          <w:tab w:val="left" w:pos="4590"/>
        </w:tabs>
        <w:ind w:firstLineChars="236" w:firstLine="566"/>
        <w:rPr>
          <w:rFonts w:ascii="Arial" w:hAnsi="Arial" w:cs="Arial"/>
        </w:rPr>
      </w:pPr>
    </w:p>
    <w:p w:rsidR="00900144" w:rsidRPr="00173C2D" w:rsidRDefault="005A45A4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  <w:b/>
        </w:rPr>
        <w:t>3</w:t>
      </w:r>
      <w:r w:rsidR="002475B5" w:rsidRPr="00173C2D">
        <w:rPr>
          <w:rFonts w:ascii="Arial" w:hAnsi="Arial" w:cs="Arial"/>
          <w:b/>
        </w:rPr>
        <w:t>5</w:t>
      </w:r>
      <w:r w:rsidR="00900144" w:rsidRPr="00173C2D">
        <w:rPr>
          <w:rFonts w:ascii="Arial" w:hAnsi="Arial" w:cs="Arial"/>
          <w:b/>
        </w:rPr>
        <w:t>.</w:t>
      </w:r>
      <w:r w:rsidR="00900144" w:rsidRPr="00173C2D">
        <w:rPr>
          <w:rFonts w:ascii="Arial" w:hAnsi="Arial" w:cs="Arial"/>
        </w:rPr>
        <w:t xml:space="preserve"> Установить, что главный распорядитель, распорядитель бюджетных средств муниципального образования городской округ «Охинский» вправе направлять в 20</w:t>
      </w:r>
      <w:r w:rsidR="00DE07E6" w:rsidRPr="00173C2D">
        <w:rPr>
          <w:rFonts w:ascii="Arial" w:hAnsi="Arial" w:cs="Arial"/>
        </w:rPr>
        <w:t>2</w:t>
      </w:r>
      <w:r w:rsidR="00890221" w:rsidRPr="00173C2D">
        <w:rPr>
          <w:rFonts w:ascii="Arial" w:hAnsi="Arial" w:cs="Arial"/>
        </w:rPr>
        <w:t>4</w:t>
      </w:r>
      <w:r w:rsidR="00900144" w:rsidRPr="00173C2D">
        <w:rPr>
          <w:rFonts w:ascii="Arial" w:hAnsi="Arial" w:cs="Arial"/>
        </w:rPr>
        <w:t xml:space="preserve"> году остатки средств целевой финансовой помощи, переданной в местный бюджет из других бюджетов бюджетной системы Российской Федерации, сложившиеся по состоянию на</w:t>
      </w:r>
      <w:r w:rsidR="00173C2D">
        <w:rPr>
          <w:rFonts w:ascii="Arial" w:hAnsi="Arial" w:cs="Arial"/>
        </w:rPr>
        <w:t xml:space="preserve"> </w:t>
      </w:r>
      <w:r w:rsidR="00900144" w:rsidRPr="00173C2D">
        <w:rPr>
          <w:rFonts w:ascii="Arial" w:hAnsi="Arial" w:cs="Arial"/>
        </w:rPr>
        <w:t>1 января 20</w:t>
      </w:r>
      <w:r w:rsidR="00DE07E6" w:rsidRPr="00173C2D">
        <w:rPr>
          <w:rFonts w:ascii="Arial" w:hAnsi="Arial" w:cs="Arial"/>
        </w:rPr>
        <w:t>2</w:t>
      </w:r>
      <w:r w:rsidR="00890221" w:rsidRPr="00173C2D">
        <w:rPr>
          <w:rFonts w:ascii="Arial" w:hAnsi="Arial" w:cs="Arial"/>
        </w:rPr>
        <w:t>4</w:t>
      </w:r>
      <w:r w:rsidR="00900144" w:rsidRPr="00173C2D">
        <w:rPr>
          <w:rFonts w:ascii="Arial" w:hAnsi="Arial" w:cs="Arial"/>
        </w:rPr>
        <w:t xml:space="preserve"> года на счете бюджета муниципального образования городской округ «Охинский», на те же цели, в порядке, установленном законодательством, с последующим внесением изменений в настоящее решение.</w:t>
      </w:r>
    </w:p>
    <w:p w:rsidR="00900144" w:rsidRPr="00173C2D" w:rsidRDefault="00900144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>Остатки средств целевой финансовой помощи, сложившиеся по состоянию на</w:t>
      </w:r>
      <w:r w:rsidR="00173C2D">
        <w:rPr>
          <w:rFonts w:ascii="Arial" w:hAnsi="Arial" w:cs="Arial"/>
        </w:rPr>
        <w:t xml:space="preserve"> </w:t>
      </w:r>
      <w:r w:rsidRPr="00173C2D">
        <w:rPr>
          <w:rFonts w:ascii="Arial" w:hAnsi="Arial" w:cs="Arial"/>
        </w:rPr>
        <w:t>1 января 20</w:t>
      </w:r>
      <w:r w:rsidR="00161AB8" w:rsidRPr="00173C2D">
        <w:rPr>
          <w:rFonts w:ascii="Arial" w:hAnsi="Arial" w:cs="Arial"/>
        </w:rPr>
        <w:t>2</w:t>
      </w:r>
      <w:r w:rsidR="005D05BF" w:rsidRPr="00173C2D">
        <w:rPr>
          <w:rFonts w:ascii="Arial" w:hAnsi="Arial" w:cs="Arial"/>
        </w:rPr>
        <w:t>4</w:t>
      </w:r>
      <w:r w:rsidRPr="00173C2D">
        <w:rPr>
          <w:rFonts w:ascii="Arial" w:hAnsi="Arial" w:cs="Arial"/>
        </w:rPr>
        <w:t xml:space="preserve"> года при исполнении муниципальных программ в отчетном финансовом году, направляются получателями бюджетных средств в текущем финансовом году на те же цели и мероприятия, предусмотренные Программами в отчетном финансовом году, без внесения изменений в утвержденные Программы.</w:t>
      </w:r>
    </w:p>
    <w:p w:rsidR="001C4FEC" w:rsidRPr="00173C2D" w:rsidRDefault="001C4FEC" w:rsidP="00173C2D">
      <w:pPr>
        <w:ind w:firstLineChars="236" w:firstLine="566"/>
        <w:rPr>
          <w:rFonts w:ascii="Arial" w:hAnsi="Arial" w:cs="Arial"/>
          <w:b/>
        </w:rPr>
      </w:pPr>
    </w:p>
    <w:p w:rsidR="00900144" w:rsidRPr="00173C2D" w:rsidRDefault="00FD419B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  <w:b/>
        </w:rPr>
        <w:t>3</w:t>
      </w:r>
      <w:r w:rsidR="002475B5" w:rsidRPr="00173C2D">
        <w:rPr>
          <w:rFonts w:ascii="Arial" w:hAnsi="Arial" w:cs="Arial"/>
          <w:b/>
        </w:rPr>
        <w:t>6</w:t>
      </w:r>
      <w:r w:rsidR="00900144" w:rsidRPr="00173C2D">
        <w:rPr>
          <w:rFonts w:ascii="Arial" w:hAnsi="Arial" w:cs="Arial"/>
          <w:b/>
        </w:rPr>
        <w:t>.</w:t>
      </w:r>
      <w:r w:rsidR="00900144" w:rsidRPr="00173C2D">
        <w:rPr>
          <w:rFonts w:ascii="Arial" w:hAnsi="Arial" w:cs="Arial"/>
        </w:rPr>
        <w:t xml:space="preserve"> Установить, что изменения бюджетных ассигнований, внесенные в течение декабря текущего года в сводную бюджетную роспись по решению руководителя финансового управления муниципального образования городской округ «Охинский» в соответствии со </w:t>
      </w:r>
      <w:hyperlink r:id="rId12" w:history="1">
        <w:r w:rsidR="00900144" w:rsidRPr="00173C2D">
          <w:rPr>
            <w:rStyle w:val="ab"/>
            <w:rFonts w:ascii="Arial" w:hAnsi="Arial" w:cs="Arial"/>
            <w:color w:val="auto"/>
            <w:u w:val="none"/>
          </w:rPr>
          <w:t>статьей 217</w:t>
        </w:r>
      </w:hyperlink>
      <w:r w:rsidR="00900144" w:rsidRPr="00173C2D">
        <w:rPr>
          <w:rFonts w:ascii="Arial" w:hAnsi="Arial" w:cs="Arial"/>
        </w:rPr>
        <w:t xml:space="preserve"> Бюджетного кодекса РФ и согласно пункта </w:t>
      </w:r>
      <w:r w:rsidRPr="00173C2D">
        <w:rPr>
          <w:rFonts w:ascii="Arial" w:hAnsi="Arial" w:cs="Arial"/>
        </w:rPr>
        <w:t>31</w:t>
      </w:r>
      <w:r w:rsidR="00900144" w:rsidRPr="00173C2D">
        <w:rPr>
          <w:rFonts w:ascii="Arial" w:hAnsi="Arial" w:cs="Arial"/>
        </w:rPr>
        <w:t xml:space="preserve"> настоящего решения, а также заключительными оборотами налоговых и неналоговых поступлений от юридических и физических лиц, министерств, агентств, управлений Сахалинской области, не включенные в решение о бюджете на 20</w:t>
      </w:r>
      <w:r w:rsidR="00161AB8" w:rsidRPr="00173C2D">
        <w:rPr>
          <w:rFonts w:ascii="Arial" w:hAnsi="Arial" w:cs="Arial"/>
        </w:rPr>
        <w:t>2</w:t>
      </w:r>
      <w:r w:rsidR="005D05BF" w:rsidRPr="00173C2D">
        <w:rPr>
          <w:rFonts w:ascii="Arial" w:hAnsi="Arial" w:cs="Arial"/>
        </w:rPr>
        <w:t>4</w:t>
      </w:r>
      <w:r w:rsidR="00900144" w:rsidRPr="00173C2D">
        <w:rPr>
          <w:rFonts w:ascii="Arial" w:hAnsi="Arial" w:cs="Arial"/>
        </w:rPr>
        <w:t xml:space="preserve"> год, отражаются в пояснительной записке к годовому отчету об исполнении бюджета муниципального образования городской округ «Охинский» за 20</w:t>
      </w:r>
      <w:r w:rsidR="00DE07E6" w:rsidRPr="00173C2D">
        <w:rPr>
          <w:rFonts w:ascii="Arial" w:hAnsi="Arial" w:cs="Arial"/>
        </w:rPr>
        <w:t>2</w:t>
      </w:r>
      <w:r w:rsidR="005D05BF" w:rsidRPr="00173C2D">
        <w:rPr>
          <w:rFonts w:ascii="Arial" w:hAnsi="Arial" w:cs="Arial"/>
        </w:rPr>
        <w:t>4</w:t>
      </w:r>
      <w:r w:rsidR="00900144" w:rsidRPr="00173C2D">
        <w:rPr>
          <w:rFonts w:ascii="Arial" w:hAnsi="Arial" w:cs="Arial"/>
        </w:rPr>
        <w:t xml:space="preserve"> год в разрезе главных распорядителей бюджетных средств.</w:t>
      </w:r>
    </w:p>
    <w:p w:rsidR="00900144" w:rsidRPr="00173C2D" w:rsidRDefault="00900144" w:rsidP="00173C2D">
      <w:pPr>
        <w:ind w:firstLineChars="236" w:firstLine="566"/>
        <w:rPr>
          <w:rFonts w:ascii="Arial" w:hAnsi="Arial" w:cs="Arial"/>
        </w:rPr>
      </w:pPr>
    </w:p>
    <w:p w:rsidR="00900144" w:rsidRPr="00173C2D" w:rsidRDefault="00251C1C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  <w:b/>
        </w:rPr>
        <w:t>37</w:t>
      </w:r>
      <w:r w:rsidR="00FD419B" w:rsidRPr="00173C2D">
        <w:rPr>
          <w:rFonts w:ascii="Arial" w:hAnsi="Arial" w:cs="Arial"/>
          <w:b/>
        </w:rPr>
        <w:t>.</w:t>
      </w:r>
      <w:r w:rsidR="00FD419B" w:rsidRPr="00173C2D">
        <w:rPr>
          <w:rFonts w:ascii="Arial" w:hAnsi="Arial" w:cs="Arial"/>
        </w:rPr>
        <w:t xml:space="preserve"> Установить, что о</w:t>
      </w:r>
      <w:r w:rsidR="00900144" w:rsidRPr="00173C2D">
        <w:rPr>
          <w:rFonts w:ascii="Arial" w:hAnsi="Arial" w:cs="Arial"/>
        </w:rPr>
        <w:t>рганы местного самоуправления муниципального образования городской округ «Охинский», руководители муниципальных учреждений не вправе принимать решения, приводящие к увеличению численности работников бюджетной сферы и органов местного самоуправления, за исключением случаев</w:t>
      </w:r>
      <w:r w:rsidR="005D05BF" w:rsidRPr="00173C2D">
        <w:rPr>
          <w:rFonts w:ascii="Arial" w:hAnsi="Arial" w:cs="Arial"/>
        </w:rPr>
        <w:t>,</w:t>
      </w:r>
      <w:r w:rsidR="00900144" w:rsidRPr="00173C2D">
        <w:rPr>
          <w:rFonts w:ascii="Arial" w:hAnsi="Arial" w:cs="Arial"/>
        </w:rPr>
        <w:t xml:space="preserve"> когда увеличение численности работников бюджетной сферы и органов местного самоуправления необходимо:</w:t>
      </w:r>
    </w:p>
    <w:p w:rsidR="00900144" w:rsidRPr="00173C2D" w:rsidRDefault="00900144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>- для реализации переданных муниципальному образованию городской округ «Охинский» государственных полномочий и федеральных законов, предусмат</w:t>
      </w:r>
      <w:r w:rsidR="005D05BF" w:rsidRPr="00173C2D">
        <w:rPr>
          <w:rFonts w:ascii="Arial" w:hAnsi="Arial" w:cs="Arial"/>
        </w:rPr>
        <w:t xml:space="preserve">ривающих расширение полномочий </w:t>
      </w:r>
      <w:r w:rsidRPr="00173C2D">
        <w:rPr>
          <w:rFonts w:ascii="Arial" w:hAnsi="Arial" w:cs="Arial"/>
        </w:rPr>
        <w:t>органов местного самоуправления;</w:t>
      </w:r>
    </w:p>
    <w:p w:rsidR="00900144" w:rsidRPr="00173C2D" w:rsidRDefault="00900144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>- для расширения сети муниципальных учреждений в связи с введением в эксплуатацию объектов социально-культурной сферы и (или) дополнительных групп в действующих муниципальных учреждениях дошкольного образования;</w:t>
      </w:r>
    </w:p>
    <w:p w:rsidR="00900144" w:rsidRPr="00173C2D" w:rsidRDefault="00900144" w:rsidP="00173C2D">
      <w:pPr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</w:rPr>
        <w:t>- для выполнения требований федерального государственного образовательного стандарта в сфере образования.</w:t>
      </w:r>
    </w:p>
    <w:p w:rsidR="00C97EA9" w:rsidRPr="00173C2D" w:rsidRDefault="00C97EA9" w:rsidP="00173C2D">
      <w:pPr>
        <w:ind w:firstLineChars="236" w:firstLine="566"/>
        <w:rPr>
          <w:rFonts w:ascii="Arial" w:hAnsi="Arial" w:cs="Arial"/>
        </w:rPr>
      </w:pPr>
    </w:p>
    <w:p w:rsidR="00900144" w:rsidRPr="00173C2D" w:rsidRDefault="00251C1C" w:rsidP="00173C2D">
      <w:pPr>
        <w:overflowPunct/>
        <w:ind w:firstLineChars="236" w:firstLine="566"/>
        <w:textAlignment w:val="auto"/>
        <w:rPr>
          <w:rFonts w:ascii="Arial" w:hAnsi="Arial" w:cs="Arial"/>
        </w:rPr>
      </w:pPr>
      <w:r w:rsidRPr="00173C2D">
        <w:rPr>
          <w:rFonts w:ascii="Arial" w:hAnsi="Arial" w:cs="Arial"/>
          <w:b/>
        </w:rPr>
        <w:t>38</w:t>
      </w:r>
      <w:r w:rsidR="00C97EA9" w:rsidRPr="00173C2D">
        <w:rPr>
          <w:rFonts w:ascii="Arial" w:hAnsi="Arial" w:cs="Arial"/>
          <w:b/>
        </w:rPr>
        <w:t xml:space="preserve">. </w:t>
      </w:r>
      <w:r w:rsidR="00FD419B" w:rsidRPr="00173C2D">
        <w:rPr>
          <w:rFonts w:ascii="Arial" w:hAnsi="Arial" w:cs="Arial"/>
        </w:rPr>
        <w:t>Установить, что г</w:t>
      </w:r>
      <w:r w:rsidR="00900144" w:rsidRPr="00173C2D">
        <w:rPr>
          <w:rFonts w:ascii="Arial" w:hAnsi="Arial" w:cs="Arial"/>
        </w:rPr>
        <w:t>лавным распорядителям бюджетных средств - исполнителям мероприятий муниципальных программ в срок до 2</w:t>
      </w:r>
      <w:r w:rsidR="00715DE8" w:rsidRPr="00173C2D">
        <w:rPr>
          <w:rFonts w:ascii="Arial" w:hAnsi="Arial" w:cs="Arial"/>
        </w:rPr>
        <w:t>6</w:t>
      </w:r>
      <w:r w:rsidR="00900144" w:rsidRPr="00173C2D">
        <w:rPr>
          <w:rFonts w:ascii="Arial" w:hAnsi="Arial" w:cs="Arial"/>
        </w:rPr>
        <w:t xml:space="preserve"> декабря 20</w:t>
      </w:r>
      <w:r w:rsidR="00161AB8" w:rsidRPr="00173C2D">
        <w:rPr>
          <w:rFonts w:ascii="Arial" w:hAnsi="Arial" w:cs="Arial"/>
        </w:rPr>
        <w:t>2</w:t>
      </w:r>
      <w:r w:rsidR="005D05BF" w:rsidRPr="00173C2D">
        <w:rPr>
          <w:rFonts w:ascii="Arial" w:hAnsi="Arial" w:cs="Arial"/>
        </w:rPr>
        <w:t>3</w:t>
      </w:r>
      <w:r w:rsidR="00900144" w:rsidRPr="00173C2D">
        <w:rPr>
          <w:rFonts w:ascii="Arial" w:hAnsi="Arial" w:cs="Arial"/>
        </w:rPr>
        <w:t xml:space="preserve"> года внести изменения в муниципальные правовые акты о Программах, в части внесения изменений в содержание и ресурсное обеспечение Программ для расстановки приоритетов под фактически планируемые </w:t>
      </w:r>
      <w:hyperlink r:id="rId13" w:history="1">
        <w:r w:rsidR="00900144" w:rsidRPr="00173C2D">
          <w:rPr>
            <w:rStyle w:val="ab"/>
            <w:rFonts w:ascii="Arial" w:hAnsi="Arial" w:cs="Arial"/>
            <w:color w:val="auto"/>
            <w:u w:val="none"/>
          </w:rPr>
          <w:t>объемы</w:t>
        </w:r>
      </w:hyperlink>
      <w:r w:rsidR="00900144" w:rsidRPr="00173C2D">
        <w:rPr>
          <w:rFonts w:ascii="Arial" w:hAnsi="Arial" w:cs="Arial"/>
        </w:rPr>
        <w:t xml:space="preserve"> финансирования, согласно приложению </w:t>
      </w:r>
      <w:r w:rsidRPr="00173C2D">
        <w:rPr>
          <w:rFonts w:ascii="Arial" w:hAnsi="Arial" w:cs="Arial"/>
        </w:rPr>
        <w:t>5</w:t>
      </w:r>
      <w:r w:rsidR="00900144" w:rsidRPr="00173C2D">
        <w:rPr>
          <w:rFonts w:ascii="Arial" w:hAnsi="Arial" w:cs="Arial"/>
        </w:rPr>
        <w:t xml:space="preserve"> к настоящему решению.</w:t>
      </w:r>
    </w:p>
    <w:p w:rsidR="00900144" w:rsidRPr="00173C2D" w:rsidRDefault="00900144" w:rsidP="00173C2D">
      <w:pPr>
        <w:ind w:firstLineChars="236" w:firstLine="566"/>
        <w:rPr>
          <w:rFonts w:ascii="Arial" w:hAnsi="Arial" w:cs="Arial"/>
        </w:rPr>
      </w:pPr>
    </w:p>
    <w:p w:rsidR="00DE07E6" w:rsidRPr="00173C2D" w:rsidRDefault="00715DE8" w:rsidP="00173C2D">
      <w:pPr>
        <w:autoSpaceDE/>
        <w:autoSpaceDN/>
        <w:adjustRightInd/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  <w:b/>
        </w:rPr>
        <w:t>39</w:t>
      </w:r>
      <w:r w:rsidR="00DE07E6" w:rsidRPr="00173C2D">
        <w:rPr>
          <w:rFonts w:ascii="Arial" w:hAnsi="Arial" w:cs="Arial"/>
          <w:b/>
        </w:rPr>
        <w:t xml:space="preserve">. </w:t>
      </w:r>
      <w:r w:rsidR="00DE07E6" w:rsidRPr="00173C2D">
        <w:rPr>
          <w:rFonts w:ascii="Arial" w:hAnsi="Arial" w:cs="Arial"/>
        </w:rPr>
        <w:t xml:space="preserve">Настоящее решение направить главе муниципального образования </w:t>
      </w:r>
      <w:r w:rsidRPr="00173C2D">
        <w:rPr>
          <w:rFonts w:ascii="Arial" w:hAnsi="Arial" w:cs="Arial"/>
        </w:rPr>
        <w:t>городской округ «Охинский»</w:t>
      </w:r>
      <w:r w:rsidR="00DE07E6" w:rsidRPr="00173C2D">
        <w:rPr>
          <w:rFonts w:ascii="Arial" w:hAnsi="Arial" w:cs="Arial"/>
        </w:rPr>
        <w:t xml:space="preserve"> для подписания и последующего опубликования в газете «Сахалинский нефтяник». </w:t>
      </w:r>
    </w:p>
    <w:p w:rsidR="00DE07E6" w:rsidRPr="00173C2D" w:rsidRDefault="00DE07E6" w:rsidP="00173C2D">
      <w:pPr>
        <w:autoSpaceDE/>
        <w:autoSpaceDN/>
        <w:adjustRightInd/>
        <w:ind w:firstLineChars="236" w:firstLine="566"/>
        <w:rPr>
          <w:rFonts w:ascii="Arial" w:hAnsi="Arial" w:cs="Arial"/>
        </w:rPr>
      </w:pPr>
    </w:p>
    <w:p w:rsidR="00DE07E6" w:rsidRPr="00173C2D" w:rsidRDefault="00DE07E6" w:rsidP="00173C2D">
      <w:pPr>
        <w:autoSpaceDE/>
        <w:autoSpaceDN/>
        <w:adjustRightInd/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  <w:b/>
        </w:rPr>
        <w:t>4</w:t>
      </w:r>
      <w:r w:rsidR="00715DE8" w:rsidRPr="00173C2D">
        <w:rPr>
          <w:rFonts w:ascii="Arial" w:hAnsi="Arial" w:cs="Arial"/>
          <w:b/>
        </w:rPr>
        <w:t>0</w:t>
      </w:r>
      <w:r w:rsidRPr="00173C2D">
        <w:rPr>
          <w:rFonts w:ascii="Arial" w:hAnsi="Arial" w:cs="Arial"/>
          <w:b/>
        </w:rPr>
        <w:t>.</w:t>
      </w:r>
      <w:r w:rsidRPr="00173C2D">
        <w:rPr>
          <w:rFonts w:ascii="Arial" w:hAnsi="Arial" w:cs="Arial"/>
        </w:rPr>
        <w:t xml:space="preserve"> Настоящее решение вступает в силу с 1 января 202</w:t>
      </w:r>
      <w:r w:rsidR="00E404E5" w:rsidRPr="00173C2D">
        <w:rPr>
          <w:rFonts w:ascii="Arial" w:hAnsi="Arial" w:cs="Arial"/>
        </w:rPr>
        <w:t>4</w:t>
      </w:r>
      <w:r w:rsidRPr="00173C2D">
        <w:rPr>
          <w:rFonts w:ascii="Arial" w:hAnsi="Arial" w:cs="Arial"/>
        </w:rPr>
        <w:t xml:space="preserve"> года</w:t>
      </w:r>
      <w:r w:rsidR="0049110A" w:rsidRPr="00173C2D">
        <w:rPr>
          <w:rFonts w:ascii="Arial" w:hAnsi="Arial" w:cs="Arial"/>
        </w:rPr>
        <w:t xml:space="preserve">, за исключением пункта </w:t>
      </w:r>
      <w:r w:rsidR="00715DE8" w:rsidRPr="00173C2D">
        <w:rPr>
          <w:rFonts w:ascii="Arial" w:hAnsi="Arial" w:cs="Arial"/>
        </w:rPr>
        <w:t>38</w:t>
      </w:r>
      <w:r w:rsidR="0049110A" w:rsidRPr="00173C2D">
        <w:rPr>
          <w:rFonts w:ascii="Arial" w:hAnsi="Arial" w:cs="Arial"/>
        </w:rPr>
        <w:t xml:space="preserve"> настоящего Решения</w:t>
      </w:r>
      <w:r w:rsidR="000E4845" w:rsidRPr="00173C2D">
        <w:rPr>
          <w:rFonts w:ascii="Arial" w:hAnsi="Arial" w:cs="Arial"/>
        </w:rPr>
        <w:t>, вступающего силу со дня принятия настоящего Решения.</w:t>
      </w:r>
      <w:r w:rsidRPr="00173C2D">
        <w:rPr>
          <w:rFonts w:ascii="Arial" w:hAnsi="Arial" w:cs="Arial"/>
        </w:rPr>
        <w:t xml:space="preserve"> </w:t>
      </w:r>
    </w:p>
    <w:p w:rsidR="008D742F" w:rsidRPr="00173C2D" w:rsidRDefault="008D742F" w:rsidP="00173C2D">
      <w:pPr>
        <w:autoSpaceDE/>
        <w:autoSpaceDN/>
        <w:adjustRightInd/>
        <w:ind w:firstLineChars="236" w:firstLine="566"/>
        <w:rPr>
          <w:rFonts w:ascii="Arial" w:hAnsi="Arial" w:cs="Arial"/>
        </w:rPr>
      </w:pPr>
    </w:p>
    <w:p w:rsidR="00DE07E6" w:rsidRPr="00173C2D" w:rsidRDefault="00DE07E6" w:rsidP="00173C2D">
      <w:pPr>
        <w:autoSpaceDE/>
        <w:autoSpaceDN/>
        <w:adjustRightInd/>
        <w:ind w:firstLineChars="236" w:firstLine="566"/>
        <w:rPr>
          <w:rFonts w:ascii="Arial" w:hAnsi="Arial" w:cs="Arial"/>
        </w:rPr>
      </w:pPr>
      <w:r w:rsidRPr="00173C2D">
        <w:rPr>
          <w:rFonts w:ascii="Arial" w:hAnsi="Arial" w:cs="Arial"/>
          <w:b/>
        </w:rPr>
        <w:t>4</w:t>
      </w:r>
      <w:r w:rsidR="00255F53" w:rsidRPr="00173C2D">
        <w:rPr>
          <w:rFonts w:ascii="Arial" w:hAnsi="Arial" w:cs="Arial"/>
          <w:b/>
        </w:rPr>
        <w:t>1</w:t>
      </w:r>
      <w:r w:rsidRPr="00173C2D">
        <w:rPr>
          <w:rFonts w:ascii="Arial" w:hAnsi="Arial" w:cs="Arial"/>
          <w:b/>
        </w:rPr>
        <w:t>.</w:t>
      </w:r>
      <w:r w:rsidRPr="00173C2D">
        <w:rPr>
          <w:rFonts w:ascii="Arial" w:hAnsi="Arial" w:cs="Arial"/>
        </w:rPr>
        <w:t xml:space="preserve"> Настоящее решение разместить на официальном сайте администрации муниципального образования городской округ «Охинский» </w:t>
      </w:r>
      <w:hyperlink r:id="rId14" w:history="1">
        <w:r w:rsidRPr="00173C2D">
          <w:rPr>
            <w:rFonts w:ascii="Arial" w:hAnsi="Arial" w:cs="Arial"/>
            <w:u w:val="single"/>
            <w:lang w:val="en-US"/>
          </w:rPr>
          <w:t>www</w:t>
        </w:r>
        <w:r w:rsidRPr="00173C2D">
          <w:rPr>
            <w:rFonts w:ascii="Arial" w:hAnsi="Arial" w:cs="Arial"/>
            <w:u w:val="single"/>
          </w:rPr>
          <w:t>.</w:t>
        </w:r>
        <w:r w:rsidRPr="00173C2D">
          <w:rPr>
            <w:rFonts w:ascii="Arial" w:hAnsi="Arial" w:cs="Arial"/>
            <w:u w:val="single"/>
            <w:lang w:val="en-US"/>
          </w:rPr>
          <w:t>adm</w:t>
        </w:r>
        <w:r w:rsidRPr="00173C2D">
          <w:rPr>
            <w:rFonts w:ascii="Arial" w:hAnsi="Arial" w:cs="Arial"/>
            <w:u w:val="single"/>
          </w:rPr>
          <w:t>-</w:t>
        </w:r>
        <w:r w:rsidRPr="00173C2D">
          <w:rPr>
            <w:rFonts w:ascii="Arial" w:hAnsi="Arial" w:cs="Arial"/>
            <w:u w:val="single"/>
            <w:lang w:val="en-US"/>
          </w:rPr>
          <w:t>okha</w:t>
        </w:r>
        <w:r w:rsidRPr="00173C2D">
          <w:rPr>
            <w:rFonts w:ascii="Arial" w:hAnsi="Arial" w:cs="Arial"/>
            <w:u w:val="single"/>
          </w:rPr>
          <w:t>.</w:t>
        </w:r>
        <w:r w:rsidRPr="00173C2D">
          <w:rPr>
            <w:rFonts w:ascii="Arial" w:hAnsi="Arial" w:cs="Arial"/>
            <w:u w:val="single"/>
            <w:lang w:val="en-US"/>
          </w:rPr>
          <w:t>ru</w:t>
        </w:r>
      </w:hyperlink>
      <w:r w:rsidRPr="00173C2D">
        <w:rPr>
          <w:rFonts w:ascii="Arial" w:hAnsi="Arial" w:cs="Arial"/>
        </w:rPr>
        <w:t>.</w:t>
      </w:r>
    </w:p>
    <w:p w:rsidR="00D8307A" w:rsidRPr="00173C2D" w:rsidRDefault="00D8307A" w:rsidP="00173C2D">
      <w:pPr>
        <w:rPr>
          <w:rFonts w:ascii="Arial" w:hAnsi="Arial" w:cs="Arial"/>
        </w:rPr>
      </w:pPr>
    </w:p>
    <w:p w:rsidR="00D8307A" w:rsidRPr="00173C2D" w:rsidRDefault="00D8307A" w:rsidP="00173C2D">
      <w:pPr>
        <w:rPr>
          <w:rFonts w:ascii="Arial" w:hAnsi="Arial" w:cs="Arial"/>
        </w:rPr>
      </w:pPr>
    </w:p>
    <w:p w:rsidR="00DE07E6" w:rsidRPr="00173C2D" w:rsidRDefault="00DE07E6" w:rsidP="00173C2D">
      <w:pPr>
        <w:ind w:firstLine="0"/>
        <w:rPr>
          <w:rFonts w:ascii="Arial" w:hAnsi="Arial" w:cs="Arial"/>
        </w:rPr>
      </w:pPr>
      <w:r w:rsidRPr="00173C2D">
        <w:rPr>
          <w:rFonts w:ascii="Arial" w:hAnsi="Arial" w:cs="Arial"/>
        </w:rPr>
        <w:t>Председатель Собрания</w:t>
      </w:r>
      <w:r w:rsidR="00173C2D">
        <w:rPr>
          <w:rFonts w:ascii="Arial" w:hAnsi="Arial" w:cs="Arial"/>
        </w:rPr>
        <w:t xml:space="preserve"> </w:t>
      </w:r>
      <w:r w:rsidR="00E404E5" w:rsidRPr="00173C2D">
        <w:rPr>
          <w:rFonts w:ascii="Arial" w:hAnsi="Arial" w:cs="Arial"/>
        </w:rPr>
        <w:t>Г</w:t>
      </w:r>
      <w:r w:rsidR="000D56DA" w:rsidRPr="00173C2D">
        <w:rPr>
          <w:rFonts w:ascii="Arial" w:hAnsi="Arial" w:cs="Arial"/>
        </w:rPr>
        <w:t>л</w:t>
      </w:r>
      <w:r w:rsidRPr="00173C2D">
        <w:rPr>
          <w:rFonts w:ascii="Arial" w:hAnsi="Arial" w:cs="Arial"/>
        </w:rPr>
        <w:t>ав</w:t>
      </w:r>
      <w:r w:rsidR="00E404E5" w:rsidRPr="00173C2D">
        <w:rPr>
          <w:rFonts w:ascii="Arial" w:hAnsi="Arial" w:cs="Arial"/>
        </w:rPr>
        <w:t>а</w:t>
      </w:r>
    </w:p>
    <w:p w:rsidR="00DE07E6" w:rsidRPr="00173C2D" w:rsidRDefault="00DE07E6" w:rsidP="00173C2D">
      <w:pPr>
        <w:ind w:firstLine="0"/>
        <w:rPr>
          <w:rFonts w:ascii="Arial" w:hAnsi="Arial" w:cs="Arial"/>
        </w:rPr>
      </w:pPr>
      <w:r w:rsidRPr="00173C2D">
        <w:rPr>
          <w:rFonts w:ascii="Arial" w:hAnsi="Arial" w:cs="Arial"/>
        </w:rPr>
        <w:t>муниципального образования</w:t>
      </w:r>
      <w:r w:rsidR="00173C2D">
        <w:rPr>
          <w:rFonts w:ascii="Arial" w:hAnsi="Arial" w:cs="Arial"/>
        </w:rPr>
        <w:t xml:space="preserve"> </w:t>
      </w:r>
      <w:r w:rsidRPr="00173C2D">
        <w:rPr>
          <w:rFonts w:ascii="Arial" w:hAnsi="Arial" w:cs="Arial"/>
        </w:rPr>
        <w:t>муниципального образования</w:t>
      </w:r>
    </w:p>
    <w:p w:rsidR="00DE07E6" w:rsidRPr="00173C2D" w:rsidRDefault="00DE07E6" w:rsidP="00173C2D">
      <w:pPr>
        <w:ind w:firstLine="0"/>
        <w:rPr>
          <w:rFonts w:ascii="Arial" w:hAnsi="Arial" w:cs="Arial"/>
        </w:rPr>
      </w:pPr>
      <w:r w:rsidRPr="00173C2D">
        <w:rPr>
          <w:rFonts w:ascii="Arial" w:hAnsi="Arial" w:cs="Arial"/>
        </w:rPr>
        <w:t>городской округ «Охинский»</w:t>
      </w:r>
      <w:r w:rsidR="00173C2D">
        <w:rPr>
          <w:rFonts w:ascii="Arial" w:hAnsi="Arial" w:cs="Arial"/>
        </w:rPr>
        <w:t xml:space="preserve"> </w:t>
      </w:r>
      <w:r w:rsidRPr="00173C2D">
        <w:rPr>
          <w:rFonts w:ascii="Arial" w:hAnsi="Arial" w:cs="Arial"/>
        </w:rPr>
        <w:t>городской округ «Охинский»</w:t>
      </w:r>
    </w:p>
    <w:p w:rsidR="00DE07E6" w:rsidRPr="00173C2D" w:rsidRDefault="00DE07E6" w:rsidP="00173C2D">
      <w:pPr>
        <w:ind w:firstLine="0"/>
        <w:rPr>
          <w:rFonts w:ascii="Arial" w:hAnsi="Arial" w:cs="Arial"/>
        </w:rPr>
      </w:pPr>
    </w:p>
    <w:p w:rsidR="00DE07E6" w:rsidRPr="00173C2D" w:rsidRDefault="00DE07E6" w:rsidP="00173C2D">
      <w:pPr>
        <w:ind w:firstLine="0"/>
        <w:rPr>
          <w:rFonts w:ascii="Arial" w:hAnsi="Arial" w:cs="Arial"/>
        </w:rPr>
      </w:pPr>
    </w:p>
    <w:p w:rsidR="00BB7F44" w:rsidRPr="00173C2D" w:rsidRDefault="00E404E5" w:rsidP="00173C2D">
      <w:pPr>
        <w:ind w:left="1416" w:firstLine="708"/>
        <w:rPr>
          <w:rFonts w:ascii="Arial" w:hAnsi="Arial" w:cs="Arial"/>
        </w:rPr>
        <w:sectPr w:rsidR="00BB7F44" w:rsidRPr="00173C2D" w:rsidSect="0083010B">
          <w:headerReference w:type="even" r:id="rId15"/>
          <w:headerReference w:type="default" r:id="rId16"/>
          <w:footerReference w:type="even" r:id="rId17"/>
          <w:footerReference w:type="default" r:id="rId18"/>
          <w:footerReference w:type="first" r:id="rId19"/>
          <w:pgSz w:w="11907" w:h="16840" w:code="9"/>
          <w:pgMar w:top="1134" w:right="851" w:bottom="1134" w:left="1701" w:header="720" w:footer="794" w:gutter="0"/>
          <w:cols w:space="720"/>
          <w:formProt w:val="0"/>
          <w:titlePg/>
        </w:sectPr>
      </w:pPr>
      <w:r w:rsidRPr="00173C2D">
        <w:rPr>
          <w:rFonts w:ascii="Arial" w:hAnsi="Arial" w:cs="Arial"/>
        </w:rPr>
        <w:t>Н</w:t>
      </w:r>
      <w:r w:rsidR="00DE07E6" w:rsidRPr="00173C2D">
        <w:rPr>
          <w:rFonts w:ascii="Arial" w:hAnsi="Arial" w:cs="Arial"/>
        </w:rPr>
        <w:t>.</w:t>
      </w:r>
      <w:r w:rsidRPr="00173C2D">
        <w:rPr>
          <w:rFonts w:ascii="Arial" w:hAnsi="Arial" w:cs="Arial"/>
        </w:rPr>
        <w:t>И</w:t>
      </w:r>
      <w:r w:rsidR="00DE07E6" w:rsidRPr="00173C2D">
        <w:rPr>
          <w:rFonts w:ascii="Arial" w:hAnsi="Arial" w:cs="Arial"/>
        </w:rPr>
        <w:t xml:space="preserve">. </w:t>
      </w:r>
      <w:r w:rsidRPr="00173C2D">
        <w:rPr>
          <w:rFonts w:ascii="Arial" w:hAnsi="Arial" w:cs="Arial"/>
        </w:rPr>
        <w:t>Бибик</w:t>
      </w:r>
      <w:r w:rsidR="00173C2D">
        <w:rPr>
          <w:rFonts w:ascii="Arial" w:hAnsi="Arial" w:cs="Arial"/>
        </w:rPr>
        <w:t xml:space="preserve"> </w:t>
      </w:r>
      <w:r w:rsidR="00251C1C" w:rsidRPr="00173C2D">
        <w:rPr>
          <w:rFonts w:ascii="Arial" w:hAnsi="Arial" w:cs="Arial"/>
        </w:rPr>
        <w:t xml:space="preserve">Е.Н. </w:t>
      </w:r>
      <w:r w:rsidR="00255F53" w:rsidRPr="00173C2D">
        <w:rPr>
          <w:rFonts w:ascii="Arial" w:hAnsi="Arial" w:cs="Arial"/>
        </w:rPr>
        <w:t>Михлик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83"/>
        <w:gridCol w:w="1985"/>
        <w:gridCol w:w="1078"/>
        <w:gridCol w:w="1531"/>
        <w:gridCol w:w="1978"/>
      </w:tblGrid>
      <w:tr w:rsidR="00BB7F44" w:rsidRPr="00173C2D" w:rsidTr="00BB7F44">
        <w:trPr>
          <w:trHeight w:val="300"/>
        </w:trPr>
        <w:tc>
          <w:tcPr>
            <w:tcW w:w="1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Приложение № 1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</w:tr>
      <w:tr w:rsidR="00BB7F44" w:rsidRPr="00173C2D" w:rsidTr="00BB7F44">
        <w:trPr>
          <w:trHeight w:val="300"/>
        </w:trPr>
        <w:tc>
          <w:tcPr>
            <w:tcW w:w="1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5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к решению Собрания муниципального</w:t>
            </w:r>
          </w:p>
        </w:tc>
      </w:tr>
      <w:tr w:rsidR="00BB7F44" w:rsidRPr="00173C2D" w:rsidTr="00BB7F44">
        <w:trPr>
          <w:trHeight w:val="300"/>
        </w:trPr>
        <w:tc>
          <w:tcPr>
            <w:tcW w:w="1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5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образования городской округ "Охинский"</w:t>
            </w:r>
          </w:p>
        </w:tc>
      </w:tr>
      <w:tr w:rsidR="00BB7F44" w:rsidRPr="00173C2D" w:rsidTr="00BB7F44">
        <w:trPr>
          <w:trHeight w:val="300"/>
        </w:trPr>
        <w:tc>
          <w:tcPr>
            <w:tcW w:w="1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5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 xml:space="preserve">"О бюджете муниципального образования </w:t>
            </w:r>
          </w:p>
        </w:tc>
      </w:tr>
      <w:tr w:rsidR="00BB7F44" w:rsidRPr="00173C2D" w:rsidTr="00BB7F44">
        <w:trPr>
          <w:trHeight w:val="300"/>
        </w:trPr>
        <w:tc>
          <w:tcPr>
            <w:tcW w:w="1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5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городской округ "Охинский" на 2024 год и</w:t>
            </w:r>
          </w:p>
        </w:tc>
      </w:tr>
      <w:tr w:rsidR="00BB7F44" w:rsidRPr="00173C2D" w:rsidTr="00BB7F44">
        <w:trPr>
          <w:trHeight w:val="300"/>
        </w:trPr>
        <w:tc>
          <w:tcPr>
            <w:tcW w:w="1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5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 xml:space="preserve">на плановый период 2025 и 2026 годов" </w:t>
            </w:r>
          </w:p>
        </w:tc>
      </w:tr>
      <w:tr w:rsidR="00BB7F44" w:rsidRPr="00173C2D" w:rsidTr="00BB7F44">
        <w:trPr>
          <w:trHeight w:val="300"/>
        </w:trPr>
        <w:tc>
          <w:tcPr>
            <w:tcW w:w="1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5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от 21 декабря 2023 года № 7.7-1</w:t>
            </w:r>
          </w:p>
        </w:tc>
      </w:tr>
      <w:tr w:rsidR="00BB7F44" w:rsidRPr="00173C2D" w:rsidTr="00BB7F44">
        <w:trPr>
          <w:trHeight w:val="300"/>
        </w:trPr>
        <w:tc>
          <w:tcPr>
            <w:tcW w:w="1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</w:tr>
      <w:tr w:rsidR="00BB7F44" w:rsidRPr="00173C2D" w:rsidTr="00BB7F44">
        <w:trPr>
          <w:trHeight w:val="94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Поступление доходов по группам, подгруппам и статьям классификации доходов бюджетов бюджетной системы Российской Федерации</w:t>
            </w:r>
          </w:p>
        </w:tc>
      </w:tr>
      <w:tr w:rsidR="00BB7F44" w:rsidRPr="00173C2D" w:rsidTr="00BB7F44">
        <w:trPr>
          <w:trHeight w:val="300"/>
        </w:trPr>
        <w:tc>
          <w:tcPr>
            <w:tcW w:w="1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</w:tr>
      <w:tr w:rsidR="00BB7F44" w:rsidRPr="00173C2D" w:rsidTr="00BB7F44">
        <w:trPr>
          <w:trHeight w:val="330"/>
        </w:trPr>
        <w:tc>
          <w:tcPr>
            <w:tcW w:w="1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(в тыс. рублей)</w:t>
            </w:r>
            <w:r w:rsidRPr="00173C2D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BB7F44" w:rsidRPr="00173C2D" w:rsidTr="00BB7F44">
        <w:trPr>
          <w:trHeight w:val="315"/>
        </w:trPr>
        <w:tc>
          <w:tcPr>
            <w:tcW w:w="15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9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173C2D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BB7F44" w:rsidRPr="00173C2D">
              <w:rPr>
                <w:rFonts w:ascii="Arial" w:hAnsi="Arial" w:cs="Arial"/>
                <w:b/>
                <w:bCs/>
              </w:rPr>
              <w:t xml:space="preserve">Код бюджетной классификации 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Прогноз поступления доходов</w:t>
            </w:r>
          </w:p>
        </w:tc>
      </w:tr>
      <w:tr w:rsidR="00BB7F44" w:rsidRPr="00173C2D" w:rsidTr="00BB7F44">
        <w:trPr>
          <w:trHeight w:val="435"/>
        </w:trPr>
        <w:tc>
          <w:tcPr>
            <w:tcW w:w="15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2024 год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2025 год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2026 год</w:t>
            </w:r>
          </w:p>
        </w:tc>
      </w:tr>
      <w:tr w:rsidR="00BB7F44" w:rsidRPr="00173C2D" w:rsidTr="00BB7F44">
        <w:trPr>
          <w:trHeight w:val="570"/>
        </w:trPr>
        <w:tc>
          <w:tcPr>
            <w:tcW w:w="1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НАЛОГОВЫЕ И НЕНАЛОГОВЫЕ</w:t>
            </w:r>
            <w:r w:rsidR="00173C2D">
              <w:rPr>
                <w:rFonts w:ascii="Arial" w:hAnsi="Arial" w:cs="Arial"/>
                <w:b/>
                <w:bCs/>
              </w:rPr>
              <w:t xml:space="preserve"> </w:t>
            </w:r>
            <w:r w:rsidRPr="00173C2D">
              <w:rPr>
                <w:rFonts w:ascii="Arial" w:hAnsi="Arial" w:cs="Arial"/>
                <w:b/>
                <w:bCs/>
              </w:rPr>
              <w:t>ДОХОДЫ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762 000,0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783 650,0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806 250,0</w:t>
            </w:r>
          </w:p>
        </w:tc>
      </w:tr>
      <w:tr w:rsidR="00BB7F44" w:rsidRPr="00173C2D" w:rsidTr="00BB7F44">
        <w:trPr>
          <w:trHeight w:val="390"/>
        </w:trPr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НАЛОГИ НА ПРИБЫЛЬ, ДОХОДЫ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1 01 00000 00 0000 000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454 500,0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472 450,0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491 225,0</w:t>
            </w:r>
          </w:p>
        </w:tc>
      </w:tr>
      <w:tr w:rsidR="00BB7F44" w:rsidRPr="00173C2D" w:rsidTr="00BB7F44">
        <w:trPr>
          <w:trHeight w:val="405"/>
        </w:trPr>
        <w:tc>
          <w:tcPr>
            <w:tcW w:w="1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Налог на доходы физических лиц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1 01 02000 01 0000 110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454 500,0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472 450,0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491 225,0</w:t>
            </w:r>
          </w:p>
        </w:tc>
      </w:tr>
      <w:tr w:rsidR="00BB7F44" w:rsidRPr="00173C2D" w:rsidTr="00BB7F44">
        <w:trPr>
          <w:trHeight w:val="1335"/>
        </w:trPr>
        <w:tc>
          <w:tcPr>
            <w:tcW w:w="1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1 03 00000 00 0000 000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32 300,0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30 100,0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30 700,0</w:t>
            </w:r>
          </w:p>
        </w:tc>
      </w:tr>
      <w:tr w:rsidR="00BB7F44" w:rsidRPr="00173C2D" w:rsidTr="00BB7F44">
        <w:trPr>
          <w:trHeight w:val="975"/>
        </w:trPr>
        <w:tc>
          <w:tcPr>
            <w:tcW w:w="1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1 03 02000 01 0000 110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32 300,0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30 100,0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30 700,0</w:t>
            </w:r>
          </w:p>
        </w:tc>
      </w:tr>
      <w:tr w:rsidR="00BB7F44" w:rsidRPr="00173C2D" w:rsidTr="00BB7F44">
        <w:trPr>
          <w:trHeight w:val="435"/>
        </w:trPr>
        <w:tc>
          <w:tcPr>
            <w:tcW w:w="1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НАЛОГИ НА СОВОКУПНЫЙ ДОХОД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1 05 00000 00 0000 110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140 140,0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143 675,0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143 750,0</w:t>
            </w:r>
          </w:p>
        </w:tc>
      </w:tr>
      <w:tr w:rsidR="00BB7F44" w:rsidRPr="00173C2D" w:rsidTr="00BB7F44">
        <w:trPr>
          <w:trHeight w:val="735"/>
        </w:trPr>
        <w:tc>
          <w:tcPr>
            <w:tcW w:w="1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1 05 01000 00 0000 110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130 500,0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134 235,0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134 300,0</w:t>
            </w:r>
          </w:p>
        </w:tc>
      </w:tr>
      <w:tr w:rsidR="00BB7F44" w:rsidRPr="00173C2D" w:rsidTr="00BB7F44">
        <w:trPr>
          <w:trHeight w:val="675"/>
        </w:trPr>
        <w:tc>
          <w:tcPr>
            <w:tcW w:w="1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1 05 04000 02 0000 110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9 640,0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9 440,0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9 450,0</w:t>
            </w:r>
          </w:p>
        </w:tc>
      </w:tr>
      <w:tr w:rsidR="00BB7F44" w:rsidRPr="00173C2D" w:rsidTr="00BB7F44">
        <w:trPr>
          <w:trHeight w:val="300"/>
        </w:trPr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НАЛОГИ НА ИМУЩЕСТВО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1 06 00000 00 0000 000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69 431,0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71 135,0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74 140,0</w:t>
            </w:r>
          </w:p>
        </w:tc>
      </w:tr>
      <w:tr w:rsidR="00BB7F44" w:rsidRPr="00173C2D" w:rsidTr="00BB7F44">
        <w:trPr>
          <w:trHeight w:val="300"/>
        </w:trPr>
        <w:tc>
          <w:tcPr>
            <w:tcW w:w="1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Налог на имущество физических лиц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1 06 01000 00 0000 110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6 061,0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6 305,0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6 500,0</w:t>
            </w:r>
          </w:p>
        </w:tc>
      </w:tr>
      <w:tr w:rsidR="00BB7F44" w:rsidRPr="00173C2D" w:rsidTr="00BB7F44">
        <w:trPr>
          <w:trHeight w:val="300"/>
        </w:trPr>
        <w:tc>
          <w:tcPr>
            <w:tcW w:w="1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Налог на имущество организаций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1 06 02000 02 0000 110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30 074,0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31 000,0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33 240,0</w:t>
            </w:r>
          </w:p>
        </w:tc>
      </w:tr>
      <w:tr w:rsidR="00BB7F44" w:rsidRPr="00173C2D" w:rsidTr="00BB7F44">
        <w:trPr>
          <w:trHeight w:val="300"/>
        </w:trPr>
        <w:tc>
          <w:tcPr>
            <w:tcW w:w="1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 xml:space="preserve">Транспортный налог 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1 06 04000 02 0000 110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29 109,0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29 530,0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30 000,0</w:t>
            </w:r>
          </w:p>
        </w:tc>
      </w:tr>
      <w:tr w:rsidR="00BB7F44" w:rsidRPr="00173C2D" w:rsidTr="00BB7F44">
        <w:trPr>
          <w:trHeight w:val="300"/>
        </w:trPr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173C2D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B7F44" w:rsidRPr="00173C2D">
              <w:rPr>
                <w:rFonts w:ascii="Arial" w:hAnsi="Arial" w:cs="Arial"/>
              </w:rPr>
              <w:t xml:space="preserve">Земельный налог 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1 06 06000 00 0000 110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4 187,0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4 300,0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4 400,0</w:t>
            </w:r>
          </w:p>
        </w:tc>
      </w:tr>
      <w:tr w:rsidR="00BB7F44" w:rsidRPr="00173C2D" w:rsidTr="00BB7F44">
        <w:trPr>
          <w:trHeight w:val="360"/>
        </w:trPr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ГОСУДАРСТВЕННАЯ ПОШЛИНА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1 08 00000 00 0000 000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5 028,0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5 078,0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5 130,0</w:t>
            </w:r>
          </w:p>
        </w:tc>
      </w:tr>
      <w:tr w:rsidR="00BB7F44" w:rsidRPr="00173C2D" w:rsidTr="00BB7F44">
        <w:trPr>
          <w:trHeight w:val="585"/>
        </w:trPr>
        <w:tc>
          <w:tcPr>
            <w:tcW w:w="1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Государственная пошлина по делам, рассматриваемым в судах общей юрисдикции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1 08 03000 01 0000 110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5 028,0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5 078,0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5 130,0</w:t>
            </w:r>
          </w:p>
        </w:tc>
      </w:tr>
      <w:tr w:rsidR="00BB7F44" w:rsidRPr="00173C2D" w:rsidTr="00BB7F44">
        <w:trPr>
          <w:trHeight w:val="1665"/>
        </w:trPr>
        <w:tc>
          <w:tcPr>
            <w:tcW w:w="1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1 11 00000 00 0000 000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54 268,0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55 482,0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55 628,0</w:t>
            </w:r>
          </w:p>
        </w:tc>
      </w:tr>
      <w:tr w:rsidR="00BB7F44" w:rsidRPr="00173C2D" w:rsidTr="00BB7F44">
        <w:trPr>
          <w:trHeight w:val="2063"/>
        </w:trPr>
        <w:tc>
          <w:tcPr>
            <w:tcW w:w="1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1 11 05000 00 0000 120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48 350,0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49 400,0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49 500,0</w:t>
            </w:r>
          </w:p>
        </w:tc>
      </w:tr>
      <w:tr w:rsidR="00BB7F44" w:rsidRPr="00173C2D" w:rsidTr="00BB7F44">
        <w:trPr>
          <w:trHeight w:val="2048"/>
        </w:trPr>
        <w:tc>
          <w:tcPr>
            <w:tcW w:w="1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1 11 09000 00 0000 120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5 900,0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5 950,0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6 000,0</w:t>
            </w:r>
          </w:p>
        </w:tc>
      </w:tr>
      <w:tr w:rsidR="00BB7F44" w:rsidRPr="00173C2D" w:rsidTr="00BB7F44">
        <w:trPr>
          <w:trHeight w:val="1635"/>
        </w:trPr>
        <w:tc>
          <w:tcPr>
            <w:tcW w:w="1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1 11 07000 00 0000 120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18,0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132,0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128,0</w:t>
            </w:r>
          </w:p>
        </w:tc>
      </w:tr>
      <w:tr w:rsidR="00BB7F44" w:rsidRPr="00173C2D" w:rsidTr="00BB7F44">
        <w:trPr>
          <w:trHeight w:val="750"/>
        </w:trPr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1 12 00000 00 0000 000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900,0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900,0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900,0</w:t>
            </w:r>
          </w:p>
        </w:tc>
      </w:tr>
      <w:tr w:rsidR="00BB7F44" w:rsidRPr="00173C2D" w:rsidTr="00BB7F44">
        <w:trPr>
          <w:trHeight w:val="750"/>
        </w:trPr>
        <w:tc>
          <w:tcPr>
            <w:tcW w:w="1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Плата за негативное воздействие на окружающую среду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1 12 01000 01 0000 120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900,0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900,0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900,0</w:t>
            </w:r>
          </w:p>
        </w:tc>
      </w:tr>
      <w:tr w:rsidR="00BB7F44" w:rsidRPr="00173C2D" w:rsidTr="00BB7F44">
        <w:trPr>
          <w:trHeight w:val="960"/>
        </w:trPr>
        <w:tc>
          <w:tcPr>
            <w:tcW w:w="1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1 13 00000 00 0000 000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2 340,0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2 340,0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2 340,0</w:t>
            </w:r>
          </w:p>
        </w:tc>
      </w:tr>
      <w:tr w:rsidR="00BB7F44" w:rsidRPr="00173C2D" w:rsidTr="00BB7F44">
        <w:trPr>
          <w:trHeight w:val="600"/>
        </w:trPr>
        <w:tc>
          <w:tcPr>
            <w:tcW w:w="1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1 13 02000 00 0000 130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2 340,0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2 340,0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2 340,0</w:t>
            </w:r>
          </w:p>
        </w:tc>
      </w:tr>
      <w:tr w:rsidR="00BB7F44" w:rsidRPr="00173C2D" w:rsidTr="00BB7F44">
        <w:trPr>
          <w:trHeight w:val="930"/>
        </w:trPr>
        <w:tc>
          <w:tcPr>
            <w:tcW w:w="1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1 14 00000 00 0000 000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958,0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354,0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300,0</w:t>
            </w:r>
          </w:p>
        </w:tc>
      </w:tr>
      <w:tr w:rsidR="00BB7F44" w:rsidRPr="00173C2D" w:rsidTr="00BB7F44">
        <w:trPr>
          <w:trHeight w:val="2670"/>
        </w:trPr>
        <w:tc>
          <w:tcPr>
            <w:tcW w:w="1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автономных учреждений, а также имущества муниципальных унитарных предприятий, в т.ч. казенных)</w:t>
            </w:r>
            <w:r w:rsidR="00173C2D">
              <w:rPr>
                <w:rFonts w:ascii="Arial" w:hAnsi="Arial" w:cs="Arial"/>
                <w:b/>
                <w:bCs/>
              </w:rPr>
              <w:t xml:space="preserve"> </w:t>
            </w:r>
            <w:r w:rsidRPr="00173C2D">
              <w:rPr>
                <w:rFonts w:ascii="Arial" w:hAnsi="Arial" w:cs="Arial"/>
                <w:b/>
                <w:bCs/>
              </w:rPr>
              <w:t>в части реализации основных средств по указанному имуществу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1 14 02000 00 0000 410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658,0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54,0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0,0</w:t>
            </w:r>
          </w:p>
        </w:tc>
      </w:tr>
      <w:tr w:rsidR="00BB7F44" w:rsidRPr="00173C2D" w:rsidTr="00BB7F44">
        <w:trPr>
          <w:trHeight w:val="1170"/>
        </w:trPr>
        <w:tc>
          <w:tcPr>
            <w:tcW w:w="1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Доходы от продажи земельных участков, гос.собственность на которые не разграничена</w:t>
            </w:r>
            <w:r w:rsidR="00173C2D">
              <w:rPr>
                <w:rFonts w:ascii="Arial" w:hAnsi="Arial" w:cs="Arial"/>
                <w:b/>
                <w:bCs/>
              </w:rPr>
              <w:t xml:space="preserve"> </w:t>
            </w:r>
            <w:r w:rsidRPr="00173C2D">
              <w:rPr>
                <w:rFonts w:ascii="Arial" w:hAnsi="Arial" w:cs="Arial"/>
                <w:b/>
                <w:bCs/>
              </w:rPr>
              <w:t>и которые расположены в границах городских округов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1 14 06000 00 0000 430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300,0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300,0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300,0</w:t>
            </w:r>
          </w:p>
        </w:tc>
      </w:tr>
      <w:tr w:rsidR="00BB7F44" w:rsidRPr="00173C2D" w:rsidTr="00BB7F44">
        <w:trPr>
          <w:trHeight w:val="690"/>
        </w:trPr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ШТРАФЫ, САНКЦИИ, ВОЗМЕЩЕНИЕ УЩЕРБА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1 16 00000 00 0000 000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2 135,0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2 136,0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2 137,0</w:t>
            </w:r>
          </w:p>
        </w:tc>
      </w:tr>
      <w:tr w:rsidR="00BB7F44" w:rsidRPr="00173C2D" w:rsidTr="00BB7F44">
        <w:trPr>
          <w:trHeight w:val="345"/>
        </w:trPr>
        <w:tc>
          <w:tcPr>
            <w:tcW w:w="1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БЕЗВОЗМЕЗДНЫЕ ПОСТУПЛЕНИЯ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2 00 00000 00 0000 000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4 446 782,1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2 600 666,4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2 501 485,5</w:t>
            </w:r>
          </w:p>
        </w:tc>
      </w:tr>
      <w:tr w:rsidR="00BB7F44" w:rsidRPr="00173C2D" w:rsidTr="00BB7F44">
        <w:trPr>
          <w:trHeight w:val="1260"/>
        </w:trPr>
        <w:tc>
          <w:tcPr>
            <w:tcW w:w="1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2 02 00000 00 0000 000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4 446 782,1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2 600 666,4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2 501 485,5</w:t>
            </w:r>
          </w:p>
        </w:tc>
      </w:tr>
      <w:tr w:rsidR="00BB7F44" w:rsidRPr="00173C2D" w:rsidTr="00BB7F44">
        <w:trPr>
          <w:trHeight w:val="600"/>
        </w:trPr>
        <w:tc>
          <w:tcPr>
            <w:tcW w:w="1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Дотации бюджетам бюджетной системы Российской Федерации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2 02 10000 00 0000 150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842 120,9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448 334,2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301 366,9</w:t>
            </w:r>
          </w:p>
        </w:tc>
      </w:tr>
      <w:tr w:rsidR="00BB7F44" w:rsidRPr="00173C2D" w:rsidTr="00BB7F44">
        <w:trPr>
          <w:trHeight w:val="900"/>
        </w:trPr>
        <w:tc>
          <w:tcPr>
            <w:tcW w:w="1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2 02 20000 00 0000 150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2 169 593,3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686 179,4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716 329,6</w:t>
            </w:r>
          </w:p>
        </w:tc>
      </w:tr>
      <w:tr w:rsidR="00BB7F44" w:rsidRPr="00173C2D" w:rsidTr="00BB7F44">
        <w:trPr>
          <w:trHeight w:val="615"/>
        </w:trPr>
        <w:tc>
          <w:tcPr>
            <w:tcW w:w="1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Субвенции бюджетам бюджетной системы Российской Федерации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2 02 30000 00 0000 150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131 911,9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170 586,8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189 505,9</w:t>
            </w:r>
          </w:p>
        </w:tc>
      </w:tr>
      <w:tr w:rsidR="00BB7F44" w:rsidRPr="00173C2D" w:rsidTr="00BB7F44">
        <w:trPr>
          <w:trHeight w:val="375"/>
        </w:trPr>
        <w:tc>
          <w:tcPr>
            <w:tcW w:w="1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2 02 40000 00 0000 150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1 303 156,0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1 295 566,0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1 294 283,1</w:t>
            </w:r>
          </w:p>
        </w:tc>
      </w:tr>
      <w:tr w:rsidR="00BB7F44" w:rsidRPr="00173C2D" w:rsidTr="00BB7F44">
        <w:trPr>
          <w:trHeight w:val="450"/>
        </w:trPr>
        <w:tc>
          <w:tcPr>
            <w:tcW w:w="1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ДОХОДЫ ВСЕГО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5 208 782,1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3 384 316,4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F44" w:rsidRPr="00173C2D" w:rsidRDefault="00BB7F44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3 307 735,5</w:t>
            </w:r>
          </w:p>
        </w:tc>
      </w:tr>
    </w:tbl>
    <w:p w:rsidR="00B86246" w:rsidRPr="00173C2D" w:rsidRDefault="00B86246" w:rsidP="00173C2D">
      <w:pPr>
        <w:ind w:firstLine="567"/>
        <w:rPr>
          <w:rFonts w:ascii="Arial" w:hAnsi="Arial" w:cs="Arial"/>
        </w:rPr>
        <w:sectPr w:rsidR="00B86246" w:rsidRPr="00173C2D" w:rsidSect="0083010B">
          <w:pgSz w:w="11907" w:h="16840" w:code="9"/>
          <w:pgMar w:top="1134" w:right="851" w:bottom="1134" w:left="1701" w:header="720" w:footer="794" w:gutter="0"/>
          <w:cols w:space="720"/>
          <w:formProt w:val="0"/>
          <w:titlePg/>
        </w:sect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528"/>
        <w:gridCol w:w="3204"/>
        <w:gridCol w:w="1201"/>
        <w:gridCol w:w="823"/>
        <w:gridCol w:w="2236"/>
        <w:gridCol w:w="2282"/>
        <w:gridCol w:w="1298"/>
      </w:tblGrid>
      <w:tr w:rsidR="00B86246" w:rsidRPr="00173C2D" w:rsidTr="00B86246">
        <w:trPr>
          <w:gridAfter w:val="1"/>
          <w:wAfter w:w="244" w:type="pct"/>
          <w:trHeight w:val="445"/>
        </w:trPr>
        <w:tc>
          <w:tcPr>
            <w:tcW w:w="475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6246" w:rsidRPr="00173C2D" w:rsidRDefault="00173C2D" w:rsidP="00173C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86246" w:rsidRPr="00173C2D">
              <w:rPr>
                <w:rFonts w:ascii="Arial" w:hAnsi="Arial" w:cs="Arial"/>
              </w:rPr>
              <w:t>Приложение № 2</w:t>
            </w:r>
          </w:p>
          <w:p w:rsidR="00B86246" w:rsidRPr="00173C2D" w:rsidRDefault="00173C2D" w:rsidP="00173C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86246" w:rsidRPr="00173C2D">
              <w:rPr>
                <w:rFonts w:ascii="Arial" w:hAnsi="Arial" w:cs="Arial"/>
              </w:rPr>
              <w:t>к решению Собрания муниципального</w:t>
            </w:r>
          </w:p>
          <w:p w:rsidR="00B86246" w:rsidRPr="00173C2D" w:rsidRDefault="00173C2D" w:rsidP="00173C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86246" w:rsidRPr="00173C2D">
              <w:rPr>
                <w:rFonts w:ascii="Arial" w:hAnsi="Arial" w:cs="Arial"/>
              </w:rPr>
              <w:t>образования городской округ «Охинский»</w:t>
            </w:r>
          </w:p>
          <w:p w:rsidR="00B86246" w:rsidRPr="00173C2D" w:rsidRDefault="00173C2D" w:rsidP="00173C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86246" w:rsidRPr="00173C2D">
              <w:rPr>
                <w:rFonts w:ascii="Arial" w:hAnsi="Arial" w:cs="Arial"/>
              </w:rPr>
              <w:t>«О бюджете муниципального образования</w:t>
            </w:r>
          </w:p>
          <w:p w:rsidR="00B86246" w:rsidRPr="00173C2D" w:rsidRDefault="00173C2D" w:rsidP="00173C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86246" w:rsidRPr="00173C2D">
              <w:rPr>
                <w:rFonts w:ascii="Arial" w:hAnsi="Arial" w:cs="Arial"/>
              </w:rPr>
              <w:t>городской округ «Охинский» на 2024 год</w:t>
            </w:r>
          </w:p>
          <w:p w:rsidR="00B86246" w:rsidRPr="00173C2D" w:rsidRDefault="00173C2D" w:rsidP="00173C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86246" w:rsidRPr="00173C2D">
              <w:rPr>
                <w:rFonts w:ascii="Arial" w:hAnsi="Arial" w:cs="Arial"/>
              </w:rPr>
              <w:t>и на плановый период 2025 и 2026 годов»</w:t>
            </w:r>
          </w:p>
          <w:p w:rsidR="00B86246" w:rsidRPr="00173C2D" w:rsidRDefault="00173C2D" w:rsidP="00173C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86246" w:rsidRPr="00173C2D">
              <w:rPr>
                <w:rFonts w:ascii="Arial" w:hAnsi="Arial" w:cs="Arial"/>
              </w:rPr>
              <w:t>от 21 декабря 2023 года № 7.7-1</w:t>
            </w:r>
          </w:p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 xml:space="preserve">НОРМАТИВЫ РАСПРЕДЕЛЕНИЯ ДОХОДОВ МЕЖДУ БЮДЖЕТОМ МУНИЦИПАЛЬНОГО ОБРАЗОВАНИЯ ГОРОДСКОЙ ОКРУГ «ОХИНСКИЙ» И ОБЛАСТНЫМ БЮДЖЕТОМ НА 2024 ГОД И НА ПЛАНОВЫЙ ПЕРИОД 2025 И 2026 ГОДОВ </w:t>
            </w:r>
          </w:p>
        </w:tc>
      </w:tr>
      <w:tr w:rsidR="00B86246" w:rsidRPr="00173C2D" w:rsidTr="00B86246">
        <w:trPr>
          <w:trHeight w:val="242"/>
        </w:trPr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B86246" w:rsidRPr="00173C2D" w:rsidTr="00B86246">
        <w:trPr>
          <w:gridAfter w:val="4"/>
          <w:wAfter w:w="1277" w:type="pct"/>
          <w:trHeight w:val="80"/>
        </w:trPr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</w:p>
        </w:tc>
        <w:tc>
          <w:tcPr>
            <w:tcW w:w="2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223"/>
        </w:trPr>
        <w:tc>
          <w:tcPr>
            <w:tcW w:w="8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Код бюджетной классификации</w:t>
            </w:r>
          </w:p>
        </w:tc>
        <w:tc>
          <w:tcPr>
            <w:tcW w:w="2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Наименование дохода</w:t>
            </w:r>
          </w:p>
        </w:tc>
        <w:tc>
          <w:tcPr>
            <w:tcW w:w="430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Консоли-дирован-ный бюджет Сахалин-ской области</w:t>
            </w:r>
          </w:p>
        </w:tc>
        <w:tc>
          <w:tcPr>
            <w:tcW w:w="9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  <w:bCs/>
              </w:rPr>
              <w:t>в том числе</w:t>
            </w:r>
          </w:p>
        </w:tc>
      </w:tr>
      <w:tr w:rsidR="00B86246" w:rsidRPr="00173C2D" w:rsidTr="00B86246">
        <w:trPr>
          <w:trHeight w:val="1016"/>
        </w:trPr>
        <w:tc>
          <w:tcPr>
            <w:tcW w:w="8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30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Областной бюджет</w:t>
            </w: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</w:rPr>
            </w:pPr>
            <w:r w:rsidRPr="00173C2D">
              <w:rPr>
                <w:rFonts w:ascii="Arial" w:hAnsi="Arial" w:cs="Arial"/>
                <w:b/>
              </w:rPr>
              <w:t>бюджет МО городской округ</w:t>
            </w:r>
          </w:p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</w:rPr>
            </w:pPr>
            <w:r w:rsidRPr="00173C2D">
              <w:rPr>
                <w:rFonts w:ascii="Arial" w:hAnsi="Arial" w:cs="Arial"/>
                <w:b/>
              </w:rPr>
              <w:t>«Охинский»</w:t>
            </w:r>
          </w:p>
        </w:tc>
      </w:tr>
      <w:tr w:rsidR="00B86246" w:rsidRPr="00173C2D" w:rsidTr="00B86246">
        <w:trPr>
          <w:trHeight w:val="571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571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</w:rPr>
              <w:t>1 03 02000 01 0000 110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571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</w:rPr>
              <w:t>1 03 02230 01 0000 110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571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1 03 02231 01 0000 110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Cs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РФ)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  <w:r w:rsidRPr="00173C2D">
              <w:rPr>
                <w:rFonts w:ascii="Arial" w:hAnsi="Arial" w:cs="Arial"/>
                <w:bCs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  <w:r w:rsidRPr="00173C2D">
              <w:rPr>
                <w:rFonts w:ascii="Arial" w:hAnsi="Arial" w:cs="Arial"/>
                <w:bCs/>
              </w:rPr>
              <w:t>80%</w:t>
            </w: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20%</w:t>
            </w:r>
          </w:p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Cs/>
              </w:rPr>
              <w:t>(дифференцированный норматив отчислений 1,5</w:t>
            </w:r>
            <w:r w:rsidRPr="00173C2D">
              <w:rPr>
                <w:rFonts w:ascii="Arial" w:hAnsi="Arial" w:cs="Arial"/>
                <w:bCs/>
                <w:lang w:val="en-US"/>
              </w:rPr>
              <w:t>3</w:t>
            </w:r>
            <w:r w:rsidRPr="00173C2D">
              <w:rPr>
                <w:rFonts w:ascii="Arial" w:hAnsi="Arial" w:cs="Arial"/>
                <w:bCs/>
              </w:rPr>
              <w:t>%)</w:t>
            </w:r>
          </w:p>
        </w:tc>
      </w:tr>
      <w:tr w:rsidR="00B86246" w:rsidRPr="00173C2D" w:rsidTr="00B86246">
        <w:trPr>
          <w:trHeight w:val="571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</w:rPr>
              <w:t>1 03 02240 01 0000 110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571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1 03 02241 01 0000 110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Cs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РФ)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  <w:r w:rsidRPr="00173C2D">
              <w:rPr>
                <w:rFonts w:ascii="Arial" w:hAnsi="Arial" w:cs="Arial"/>
                <w:bCs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  <w:r w:rsidRPr="00173C2D">
              <w:rPr>
                <w:rFonts w:ascii="Arial" w:hAnsi="Arial" w:cs="Arial"/>
                <w:bCs/>
              </w:rPr>
              <w:t>80%</w:t>
            </w: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20%</w:t>
            </w:r>
          </w:p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Cs/>
              </w:rPr>
              <w:t>(дифференцированный норматив отчислений 1,5</w:t>
            </w:r>
            <w:r w:rsidRPr="00173C2D">
              <w:rPr>
                <w:rFonts w:ascii="Arial" w:hAnsi="Arial" w:cs="Arial"/>
                <w:bCs/>
                <w:lang w:val="en-US"/>
              </w:rPr>
              <w:t>3</w:t>
            </w:r>
            <w:r w:rsidRPr="00173C2D">
              <w:rPr>
                <w:rFonts w:ascii="Arial" w:hAnsi="Arial" w:cs="Arial"/>
                <w:bCs/>
              </w:rPr>
              <w:t>%)</w:t>
            </w:r>
          </w:p>
        </w:tc>
      </w:tr>
      <w:tr w:rsidR="00B86246" w:rsidRPr="00173C2D" w:rsidTr="00B86246">
        <w:trPr>
          <w:trHeight w:val="571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</w:rPr>
              <w:t>1 03 02250 01 0000 110</w:t>
            </w:r>
          </w:p>
        </w:tc>
        <w:tc>
          <w:tcPr>
            <w:tcW w:w="2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571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1 03 02251 01 0000 110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Cs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  <w:r w:rsidRPr="00173C2D">
              <w:rPr>
                <w:rFonts w:ascii="Arial" w:hAnsi="Arial" w:cs="Arial"/>
                <w:bCs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  <w:r w:rsidRPr="00173C2D">
              <w:rPr>
                <w:rFonts w:ascii="Arial" w:hAnsi="Arial" w:cs="Arial"/>
                <w:bCs/>
              </w:rPr>
              <w:t>80%</w:t>
            </w: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20%</w:t>
            </w:r>
          </w:p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Cs/>
              </w:rPr>
              <w:t>(дифференцированный норматив отчислений 1,5</w:t>
            </w:r>
            <w:r w:rsidRPr="00173C2D">
              <w:rPr>
                <w:rFonts w:ascii="Arial" w:hAnsi="Arial" w:cs="Arial"/>
                <w:bCs/>
                <w:lang w:val="en-US"/>
              </w:rPr>
              <w:t>3</w:t>
            </w:r>
            <w:r w:rsidRPr="00173C2D">
              <w:rPr>
                <w:rFonts w:ascii="Arial" w:hAnsi="Arial" w:cs="Arial"/>
                <w:bCs/>
              </w:rPr>
              <w:t>%)</w:t>
            </w:r>
          </w:p>
        </w:tc>
      </w:tr>
      <w:tr w:rsidR="00B86246" w:rsidRPr="00173C2D" w:rsidTr="00B86246">
        <w:trPr>
          <w:trHeight w:val="571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1 03 02260 01 0000 110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571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1 03 02261 01 0000 110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Cs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РФ)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  <w:r w:rsidRPr="00173C2D">
              <w:rPr>
                <w:rFonts w:ascii="Arial" w:hAnsi="Arial" w:cs="Arial"/>
                <w:bCs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  <w:r w:rsidRPr="00173C2D">
              <w:rPr>
                <w:rFonts w:ascii="Arial" w:hAnsi="Arial" w:cs="Arial"/>
                <w:bCs/>
              </w:rPr>
              <w:t>80%</w:t>
            </w: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20%</w:t>
            </w:r>
          </w:p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Cs/>
              </w:rPr>
              <w:t>(дифференцированный норматив отчислений 1,5</w:t>
            </w:r>
            <w:r w:rsidRPr="00173C2D">
              <w:rPr>
                <w:rFonts w:ascii="Arial" w:hAnsi="Arial" w:cs="Arial"/>
                <w:bCs/>
                <w:lang w:val="en-US"/>
              </w:rPr>
              <w:t>3</w:t>
            </w:r>
            <w:r w:rsidRPr="00173C2D">
              <w:rPr>
                <w:rFonts w:ascii="Arial" w:hAnsi="Arial" w:cs="Arial"/>
                <w:bCs/>
              </w:rPr>
              <w:t>%)</w:t>
            </w:r>
          </w:p>
        </w:tc>
      </w:tr>
      <w:tr w:rsidR="00B86246" w:rsidRPr="00173C2D" w:rsidTr="00B86246">
        <w:trPr>
          <w:trHeight w:val="571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ДОХОДЫ ОТ</w:t>
            </w:r>
            <w:r w:rsidR="00173C2D">
              <w:rPr>
                <w:rFonts w:ascii="Arial" w:hAnsi="Arial" w:cs="Arial"/>
                <w:b/>
                <w:bCs/>
              </w:rPr>
              <w:t xml:space="preserve"> </w:t>
            </w:r>
            <w:r w:rsidRPr="00173C2D">
              <w:rPr>
                <w:rFonts w:ascii="Arial" w:hAnsi="Arial" w:cs="Arial"/>
                <w:b/>
                <w:bCs/>
              </w:rPr>
              <w:t>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360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1 09 04052 04 0000 110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</w:tr>
      <w:tr w:rsidR="00B86246" w:rsidRPr="00173C2D" w:rsidTr="00B86246">
        <w:trPr>
          <w:trHeight w:val="237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1 09 06000 02 0000 110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Прочие налоги и сборы (по отмененным налогам и сборам</w:t>
            </w:r>
            <w:r w:rsidR="00173C2D">
              <w:rPr>
                <w:rFonts w:ascii="Arial" w:hAnsi="Arial" w:cs="Arial"/>
                <w:b/>
                <w:bCs/>
              </w:rPr>
              <w:t xml:space="preserve"> </w:t>
            </w:r>
            <w:r w:rsidRPr="00173C2D">
              <w:rPr>
                <w:rFonts w:ascii="Arial" w:hAnsi="Arial" w:cs="Arial"/>
                <w:b/>
                <w:bCs/>
              </w:rPr>
              <w:t>субъектов РФ)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237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  <w:r w:rsidRPr="00173C2D">
              <w:rPr>
                <w:rFonts w:ascii="Arial" w:hAnsi="Arial" w:cs="Arial"/>
                <w:bCs/>
              </w:rPr>
              <w:t>1 09 06043 02 0000 110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  <w:bCs/>
              </w:rPr>
            </w:pPr>
            <w:r w:rsidRPr="00173C2D">
              <w:rPr>
                <w:rFonts w:ascii="Arial" w:hAnsi="Arial" w:cs="Arial"/>
                <w:bCs/>
              </w:rPr>
              <w:t>Сборы</w:t>
            </w:r>
            <w:r w:rsidR="00173C2D">
              <w:rPr>
                <w:rFonts w:ascii="Arial" w:hAnsi="Arial" w:cs="Arial"/>
                <w:bCs/>
              </w:rPr>
              <w:t xml:space="preserve"> </w:t>
            </w:r>
            <w:r w:rsidRPr="00173C2D">
              <w:rPr>
                <w:rFonts w:ascii="Arial" w:hAnsi="Arial" w:cs="Arial"/>
                <w:bCs/>
              </w:rPr>
              <w:t>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</w:tr>
      <w:tr w:rsidR="00B86246" w:rsidRPr="00173C2D" w:rsidTr="00B86246">
        <w:trPr>
          <w:trHeight w:val="237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1 09 07000 00 0000 110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Прочие налоги и сборы (по отмененным местным налогам и сборам )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226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1 09 07012 04 0000 110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</w:tr>
      <w:tr w:rsidR="00B86246" w:rsidRPr="00173C2D" w:rsidTr="00B86246">
        <w:trPr>
          <w:trHeight w:val="540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1 09 07032 04 0000 110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</w:tr>
      <w:tr w:rsidR="00B86246" w:rsidRPr="00173C2D" w:rsidTr="00B86246">
        <w:trPr>
          <w:trHeight w:val="462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1 09 07042 04 0000 110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</w:tr>
      <w:tr w:rsidR="00B86246" w:rsidRPr="00173C2D" w:rsidTr="00B86246">
        <w:trPr>
          <w:trHeight w:val="179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1 09 07052 04 0000 110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</w:tr>
      <w:tr w:rsidR="00B86246" w:rsidRPr="00173C2D" w:rsidTr="00B86246">
        <w:trPr>
          <w:trHeight w:val="638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508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  <w:bCs/>
              </w:rPr>
              <w:t>1 11 02000 00 0000 120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Доходы от размещения средств бюджетов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172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1 11 02032 04 0000 120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 xml:space="preserve">Доходы от размещения временно свободных средств бюджетов городских округов 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</w:tr>
      <w:tr w:rsidR="00B86246" w:rsidRPr="00173C2D" w:rsidTr="00B86246">
        <w:trPr>
          <w:trHeight w:val="172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  <w:bCs/>
              </w:rPr>
              <w:t>1 11 05000 00 0000 120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  <w:bCs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172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173C2D" w:rsidP="00173C2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="00B86246" w:rsidRPr="00173C2D">
              <w:rPr>
                <w:rFonts w:ascii="Arial" w:hAnsi="Arial" w:cs="Arial"/>
                <w:b/>
              </w:rPr>
              <w:t>1 11 05020 00 0000 120</w:t>
            </w:r>
          </w:p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172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lang w:val="en-US"/>
              </w:rPr>
            </w:pPr>
            <w:r w:rsidRPr="00173C2D">
              <w:rPr>
                <w:rFonts w:ascii="Arial" w:hAnsi="Arial" w:cs="Arial"/>
                <w:lang w:val="en-US"/>
              </w:rPr>
              <w:t>1 11 05026 04 0000 140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Доходы, получаемые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50%</w:t>
            </w: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50%</w:t>
            </w:r>
          </w:p>
        </w:tc>
      </w:tr>
      <w:tr w:rsidR="00B86246" w:rsidRPr="00173C2D" w:rsidTr="00B86246">
        <w:trPr>
          <w:trHeight w:val="172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1 11 05326 00 0000 120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Плата по соглашениям об установлении сервитута в отношении земельных участков,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172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1 11 05326 04 0000 120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50%</w:t>
            </w: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50%</w:t>
            </w:r>
          </w:p>
        </w:tc>
      </w:tr>
      <w:tr w:rsidR="00B86246" w:rsidRPr="00173C2D" w:rsidTr="00B86246">
        <w:trPr>
          <w:trHeight w:val="449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246" w:rsidRPr="00173C2D" w:rsidRDefault="00B86246" w:rsidP="00173C2D">
            <w:pPr>
              <w:rPr>
                <w:rFonts w:ascii="Arial" w:hAnsi="Arial" w:cs="Arial"/>
                <w:b/>
              </w:rPr>
            </w:pPr>
            <w:r w:rsidRPr="00173C2D">
              <w:rPr>
                <w:rFonts w:ascii="Arial" w:hAnsi="Arial" w:cs="Arial"/>
                <w:b/>
              </w:rPr>
              <w:t>1 11 05430 00 0000 120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  <w:b/>
              </w:rPr>
            </w:pPr>
            <w:r w:rsidRPr="00173C2D">
              <w:rPr>
                <w:rFonts w:ascii="Arial" w:hAnsi="Arial" w:cs="Arial"/>
                <w:b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449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1 11 05430 04 0000 120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</w:p>
          <w:p w:rsidR="00B86246" w:rsidRPr="00173C2D" w:rsidRDefault="00B86246" w:rsidP="00173C2D">
            <w:pPr>
              <w:rPr>
                <w:rFonts w:ascii="Arial" w:hAnsi="Arial" w:cs="Arial"/>
              </w:rPr>
            </w:pPr>
          </w:p>
          <w:p w:rsidR="00B86246" w:rsidRPr="00173C2D" w:rsidRDefault="00B86246" w:rsidP="00173C2D">
            <w:pPr>
              <w:rPr>
                <w:rFonts w:ascii="Arial" w:hAnsi="Arial" w:cs="Arial"/>
              </w:rPr>
            </w:pPr>
          </w:p>
          <w:p w:rsidR="00B86246" w:rsidRPr="00173C2D" w:rsidRDefault="00B86246" w:rsidP="00173C2D">
            <w:pPr>
              <w:rPr>
                <w:rFonts w:ascii="Arial" w:hAnsi="Arial" w:cs="Arial"/>
              </w:rPr>
            </w:pPr>
          </w:p>
          <w:p w:rsidR="00B86246" w:rsidRPr="00173C2D" w:rsidRDefault="00B86246" w:rsidP="00173C2D">
            <w:pPr>
              <w:rPr>
                <w:rFonts w:ascii="Arial" w:hAnsi="Arial" w:cs="Arial"/>
              </w:rPr>
            </w:pPr>
          </w:p>
          <w:p w:rsidR="00B86246" w:rsidRPr="00173C2D" w:rsidRDefault="00B86246" w:rsidP="00173C2D">
            <w:pPr>
              <w:rPr>
                <w:rFonts w:ascii="Arial" w:hAnsi="Arial" w:cs="Arial"/>
              </w:rPr>
            </w:pPr>
          </w:p>
          <w:p w:rsidR="00B86246" w:rsidRPr="00173C2D" w:rsidRDefault="00B86246" w:rsidP="00173C2D">
            <w:pPr>
              <w:rPr>
                <w:rFonts w:ascii="Arial" w:hAnsi="Arial" w:cs="Arial"/>
              </w:rPr>
            </w:pPr>
          </w:p>
          <w:p w:rsidR="00B86246" w:rsidRPr="00173C2D" w:rsidRDefault="00B86246" w:rsidP="00173C2D">
            <w:pPr>
              <w:rPr>
                <w:rFonts w:ascii="Arial" w:hAnsi="Arial" w:cs="Arial"/>
              </w:rPr>
            </w:pPr>
          </w:p>
          <w:p w:rsidR="00B86246" w:rsidRPr="00173C2D" w:rsidRDefault="00B86246" w:rsidP="00173C2D">
            <w:pPr>
              <w:rPr>
                <w:rFonts w:ascii="Arial" w:hAnsi="Arial" w:cs="Arial"/>
              </w:rPr>
            </w:pPr>
          </w:p>
          <w:p w:rsidR="00B86246" w:rsidRPr="00173C2D" w:rsidRDefault="00173C2D" w:rsidP="00173C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86246" w:rsidRPr="00173C2D">
              <w:rPr>
                <w:rFonts w:ascii="Arial" w:hAnsi="Arial" w:cs="Arial"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</w:p>
          <w:p w:rsidR="00B86246" w:rsidRPr="00173C2D" w:rsidRDefault="00B86246" w:rsidP="00173C2D">
            <w:pPr>
              <w:rPr>
                <w:rFonts w:ascii="Arial" w:hAnsi="Arial" w:cs="Arial"/>
              </w:rPr>
            </w:pPr>
          </w:p>
          <w:p w:rsidR="00B86246" w:rsidRPr="00173C2D" w:rsidRDefault="00B86246" w:rsidP="00173C2D">
            <w:pPr>
              <w:rPr>
                <w:rFonts w:ascii="Arial" w:hAnsi="Arial" w:cs="Arial"/>
              </w:rPr>
            </w:pPr>
          </w:p>
          <w:p w:rsidR="00B86246" w:rsidRPr="00173C2D" w:rsidRDefault="00B86246" w:rsidP="00173C2D">
            <w:pPr>
              <w:rPr>
                <w:rFonts w:ascii="Arial" w:hAnsi="Arial" w:cs="Arial"/>
              </w:rPr>
            </w:pPr>
          </w:p>
          <w:p w:rsidR="00B86246" w:rsidRPr="00173C2D" w:rsidRDefault="00B86246" w:rsidP="00173C2D">
            <w:pPr>
              <w:rPr>
                <w:rFonts w:ascii="Arial" w:hAnsi="Arial" w:cs="Arial"/>
              </w:rPr>
            </w:pPr>
          </w:p>
          <w:p w:rsidR="00B86246" w:rsidRPr="00173C2D" w:rsidRDefault="00B86246" w:rsidP="00173C2D">
            <w:pPr>
              <w:rPr>
                <w:rFonts w:ascii="Arial" w:hAnsi="Arial" w:cs="Arial"/>
              </w:rPr>
            </w:pPr>
          </w:p>
          <w:p w:rsidR="00B86246" w:rsidRPr="00173C2D" w:rsidRDefault="00B86246" w:rsidP="00173C2D">
            <w:pPr>
              <w:rPr>
                <w:rFonts w:ascii="Arial" w:hAnsi="Arial" w:cs="Arial"/>
              </w:rPr>
            </w:pPr>
          </w:p>
          <w:p w:rsidR="00B86246" w:rsidRPr="00173C2D" w:rsidRDefault="00B86246" w:rsidP="00173C2D">
            <w:pPr>
              <w:rPr>
                <w:rFonts w:ascii="Arial" w:hAnsi="Arial" w:cs="Arial"/>
              </w:rPr>
            </w:pPr>
          </w:p>
          <w:p w:rsidR="00B86246" w:rsidRPr="00173C2D" w:rsidRDefault="00B86246" w:rsidP="00173C2D">
            <w:pPr>
              <w:rPr>
                <w:rFonts w:ascii="Arial" w:hAnsi="Arial" w:cs="Arial"/>
              </w:rPr>
            </w:pPr>
          </w:p>
          <w:p w:rsidR="00B86246" w:rsidRPr="00173C2D" w:rsidRDefault="00173C2D" w:rsidP="00173C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86246" w:rsidRPr="00173C2D">
              <w:rPr>
                <w:rFonts w:ascii="Arial" w:hAnsi="Arial" w:cs="Arial"/>
              </w:rPr>
              <w:t>50%</w:t>
            </w: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</w:p>
          <w:p w:rsidR="00B86246" w:rsidRPr="00173C2D" w:rsidRDefault="00B86246" w:rsidP="00173C2D">
            <w:pPr>
              <w:rPr>
                <w:rFonts w:ascii="Arial" w:hAnsi="Arial" w:cs="Arial"/>
              </w:rPr>
            </w:pPr>
          </w:p>
          <w:p w:rsidR="00B86246" w:rsidRPr="00173C2D" w:rsidRDefault="00B86246" w:rsidP="00173C2D">
            <w:pPr>
              <w:rPr>
                <w:rFonts w:ascii="Arial" w:hAnsi="Arial" w:cs="Arial"/>
              </w:rPr>
            </w:pPr>
          </w:p>
          <w:p w:rsidR="00B86246" w:rsidRPr="00173C2D" w:rsidRDefault="00B86246" w:rsidP="00173C2D">
            <w:pPr>
              <w:rPr>
                <w:rFonts w:ascii="Arial" w:hAnsi="Arial" w:cs="Arial"/>
              </w:rPr>
            </w:pPr>
          </w:p>
          <w:p w:rsidR="00B86246" w:rsidRPr="00173C2D" w:rsidRDefault="00B86246" w:rsidP="00173C2D">
            <w:pPr>
              <w:rPr>
                <w:rFonts w:ascii="Arial" w:hAnsi="Arial" w:cs="Arial"/>
              </w:rPr>
            </w:pPr>
          </w:p>
          <w:p w:rsidR="00B86246" w:rsidRPr="00173C2D" w:rsidRDefault="00B86246" w:rsidP="00173C2D">
            <w:pPr>
              <w:rPr>
                <w:rFonts w:ascii="Arial" w:hAnsi="Arial" w:cs="Arial"/>
              </w:rPr>
            </w:pPr>
          </w:p>
          <w:p w:rsidR="00B86246" w:rsidRPr="00173C2D" w:rsidRDefault="00B86246" w:rsidP="00173C2D">
            <w:pPr>
              <w:rPr>
                <w:rFonts w:ascii="Arial" w:hAnsi="Arial" w:cs="Arial"/>
              </w:rPr>
            </w:pPr>
          </w:p>
          <w:p w:rsidR="00B86246" w:rsidRPr="00173C2D" w:rsidRDefault="00B86246" w:rsidP="00173C2D">
            <w:pPr>
              <w:rPr>
                <w:rFonts w:ascii="Arial" w:hAnsi="Arial" w:cs="Arial"/>
              </w:rPr>
            </w:pPr>
          </w:p>
          <w:p w:rsidR="00B86246" w:rsidRPr="00173C2D" w:rsidRDefault="00B86246" w:rsidP="00173C2D">
            <w:pPr>
              <w:rPr>
                <w:rFonts w:ascii="Arial" w:hAnsi="Arial" w:cs="Arial"/>
              </w:rPr>
            </w:pPr>
          </w:p>
          <w:p w:rsidR="00B86246" w:rsidRPr="00173C2D" w:rsidRDefault="00173C2D" w:rsidP="00173C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86246" w:rsidRPr="00173C2D">
              <w:rPr>
                <w:rFonts w:ascii="Arial" w:hAnsi="Arial" w:cs="Arial"/>
              </w:rPr>
              <w:t>50%</w:t>
            </w:r>
          </w:p>
        </w:tc>
      </w:tr>
      <w:tr w:rsidR="00B86246" w:rsidRPr="00173C2D" w:rsidTr="00B86246">
        <w:trPr>
          <w:trHeight w:val="449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 xml:space="preserve"> ДОХОДЫ ОТ ОКАЗАНИЯ ПЛАТНЫХ УСЛУГ(РАБОТ)</w:t>
            </w:r>
            <w:r w:rsidR="00173C2D">
              <w:rPr>
                <w:rFonts w:ascii="Arial" w:hAnsi="Arial" w:cs="Arial"/>
                <w:b/>
                <w:bCs/>
              </w:rPr>
              <w:t xml:space="preserve"> </w:t>
            </w:r>
            <w:r w:rsidRPr="00173C2D">
              <w:rPr>
                <w:rFonts w:ascii="Arial" w:hAnsi="Arial" w:cs="Arial"/>
                <w:b/>
                <w:bCs/>
              </w:rPr>
              <w:t xml:space="preserve">И КОМПЕНСАЦИИ ЗАТРАТ ГОСУДАРСТВА 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449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  <w:bCs/>
              </w:rPr>
              <w:t>1 13 01000 00 0000 130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Доходы от оказания платных услуг (работ)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388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1 13 01074 04 0000 130</w:t>
            </w:r>
          </w:p>
        </w:tc>
        <w:tc>
          <w:tcPr>
            <w:tcW w:w="2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</w:tr>
      <w:tr w:rsidR="00B86246" w:rsidRPr="00173C2D" w:rsidTr="00B86246">
        <w:trPr>
          <w:trHeight w:val="388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1 13 01530 04 0000 130</w:t>
            </w:r>
          </w:p>
        </w:tc>
        <w:tc>
          <w:tcPr>
            <w:tcW w:w="2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Плата за оказание услуг по присоединению объектов дорожного сервиса к автомобильным</w:t>
            </w:r>
            <w:r w:rsidR="00173C2D">
              <w:rPr>
                <w:rFonts w:ascii="Arial" w:hAnsi="Arial" w:cs="Arial"/>
              </w:rPr>
              <w:t xml:space="preserve"> </w:t>
            </w:r>
            <w:r w:rsidRPr="00173C2D">
              <w:rPr>
                <w:rFonts w:ascii="Arial" w:hAnsi="Arial" w:cs="Arial"/>
              </w:rPr>
              <w:t>дорогам общего пользования местного значения, зачисляемая в бюджеты городских округов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</w:tr>
      <w:tr w:rsidR="00B86246" w:rsidRPr="00173C2D" w:rsidTr="00B86246">
        <w:trPr>
          <w:trHeight w:val="388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1 13 01994 04 0000 130</w:t>
            </w:r>
          </w:p>
        </w:tc>
        <w:tc>
          <w:tcPr>
            <w:tcW w:w="2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</w:tr>
      <w:tr w:rsidR="00B86246" w:rsidRPr="00173C2D" w:rsidTr="00B86246">
        <w:trPr>
          <w:trHeight w:val="388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  <w:bCs/>
              </w:rPr>
              <w:t>1 13 02000 00 0000 130</w:t>
            </w:r>
          </w:p>
        </w:tc>
        <w:tc>
          <w:tcPr>
            <w:tcW w:w="2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480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1 13 02064 04 0000 130</w:t>
            </w:r>
          </w:p>
        </w:tc>
        <w:tc>
          <w:tcPr>
            <w:tcW w:w="2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</w:tr>
      <w:tr w:rsidR="00B86246" w:rsidRPr="00173C2D" w:rsidTr="00B86246">
        <w:trPr>
          <w:trHeight w:val="425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1 13 02994 04 0000 130</w:t>
            </w:r>
          </w:p>
        </w:tc>
        <w:tc>
          <w:tcPr>
            <w:tcW w:w="2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</w:tr>
      <w:tr w:rsidR="00B86246" w:rsidRPr="00173C2D" w:rsidTr="00B86246">
        <w:trPr>
          <w:trHeight w:val="45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45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  <w:bCs/>
              </w:rPr>
              <w:t>1 14 03000 00 0000 410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Средства от распоряжения и реализации выморочного и иного имущества, обращенного в доход государства (в части реализации основных средств по указанному имуществу)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836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1 14 03040 04 0000 410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Средства от распоряжения и реализации выморочного и иного имущества, обращенного в доходы городских округов (в части реализации основных средств по указанному имуществу)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</w:tr>
      <w:tr w:rsidR="00B86246" w:rsidRPr="00173C2D" w:rsidTr="00B86246">
        <w:trPr>
          <w:trHeight w:val="836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  <w:bCs/>
              </w:rPr>
              <w:t>1 14 03000 00 0000 440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Средства от распоряжения и реализации выморочного и иного имущества, обращенного в доход государства (в части реализации материальных запасов по указанному имуществу)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541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1 14 03040 04 0000 440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Средства от распоряжения и реализации выморочного и иного имущества, обращенного в доходы городских округов (в части реализации материальных запасов по указанному имуществу)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541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  <w:bCs/>
              </w:rPr>
              <w:t>1 14 06000 00 0000 430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  <w:bCs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1207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1 14 06032 04 0000 430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100 %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50%</w:t>
            </w: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50%</w:t>
            </w:r>
          </w:p>
        </w:tc>
      </w:tr>
      <w:tr w:rsidR="00B86246" w:rsidRPr="00173C2D" w:rsidTr="00B86246">
        <w:trPr>
          <w:trHeight w:val="1207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  <w:bCs/>
              </w:rPr>
              <w:t>1 14 06300 00 0000 430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  <w:bCs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1207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1 14 06326 04 0000 430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100 %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50%</w:t>
            </w: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50%</w:t>
            </w:r>
          </w:p>
        </w:tc>
      </w:tr>
      <w:tr w:rsidR="00B86246" w:rsidRPr="00173C2D" w:rsidTr="00B86246">
        <w:trPr>
          <w:trHeight w:val="1207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1 14 07020 04 0000 410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  <w:bCs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272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1 14 07020 04 0000 410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50%</w:t>
            </w: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50%</w:t>
            </w:r>
          </w:p>
        </w:tc>
      </w:tr>
      <w:tr w:rsidR="00B86246" w:rsidRPr="00173C2D" w:rsidTr="00B86246">
        <w:trPr>
          <w:trHeight w:val="348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ДОХОДЫ ОТ</w:t>
            </w:r>
            <w:r w:rsidR="00173C2D">
              <w:rPr>
                <w:rFonts w:ascii="Arial" w:hAnsi="Arial" w:cs="Arial"/>
                <w:b/>
                <w:bCs/>
              </w:rPr>
              <w:t xml:space="preserve"> </w:t>
            </w:r>
            <w:r w:rsidRPr="00173C2D">
              <w:rPr>
                <w:rFonts w:ascii="Arial" w:hAnsi="Arial" w:cs="Arial"/>
                <w:b/>
                <w:bCs/>
              </w:rPr>
              <w:t>АДМИНИСТРАТИВНЫХ ПЛАТЕЖЕЙ И СБОРОВ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348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  <w:bCs/>
              </w:rPr>
              <w:t>1 15 02000 00 0000 140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279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1 15 02040 04 0000 140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Платежи, взимаемые органами управления (организациями) городских округов за выполнение определенных функций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</w:tr>
      <w:tr w:rsidR="00B86246" w:rsidRPr="00173C2D" w:rsidTr="00B86246">
        <w:trPr>
          <w:trHeight w:val="184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ДОХОДЫ ОТ</w:t>
            </w:r>
            <w:r w:rsidR="00173C2D">
              <w:rPr>
                <w:rFonts w:ascii="Arial" w:hAnsi="Arial" w:cs="Arial"/>
                <w:b/>
                <w:bCs/>
              </w:rPr>
              <w:t xml:space="preserve"> </w:t>
            </w:r>
            <w:r w:rsidRPr="00173C2D">
              <w:rPr>
                <w:rFonts w:ascii="Arial" w:hAnsi="Arial" w:cs="Arial"/>
                <w:b/>
                <w:bCs/>
              </w:rPr>
              <w:t>ШТРАФОВ, САНКЦИЙ, ВОЗМЕЩЕНИЯ УЩЕРБА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184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  <w:bCs/>
              </w:rPr>
              <w:t>1 16 07000 01 0000 140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184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  <w:bCs/>
              </w:rPr>
              <w:t>1 16 07010 00 0000 140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184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1 16 07010 04 0000 140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  <w:r w:rsidRPr="00173C2D">
              <w:rPr>
                <w:rFonts w:ascii="Arial" w:hAnsi="Arial" w:cs="Arial"/>
                <w:bCs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</w:tr>
      <w:tr w:rsidR="00B86246" w:rsidRPr="00173C2D" w:rsidTr="00B86246">
        <w:trPr>
          <w:trHeight w:val="184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</w:rPr>
              <w:t>1 16 07030 00 0000 140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государственным (муниципальным) органом, казенным учреждением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184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1 16 07030 04 0000 140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  <w:r w:rsidRPr="00173C2D">
              <w:rPr>
                <w:rFonts w:ascii="Arial" w:hAnsi="Arial" w:cs="Arial"/>
                <w:bCs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</w:tr>
      <w:tr w:rsidR="00B86246" w:rsidRPr="00173C2D" w:rsidTr="00B86246">
        <w:trPr>
          <w:trHeight w:val="184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</w:rPr>
              <w:t>1 16 07040 00 0000 140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  <w:b/>
              </w:rPr>
            </w:pPr>
            <w:r w:rsidRPr="00173C2D">
              <w:rPr>
                <w:rFonts w:ascii="Arial" w:hAnsi="Arial" w:cs="Arial"/>
                <w:b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государственным (муниципальным) органом, казенным учреждением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184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1 16 07040 04 0000 140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  <w:r w:rsidRPr="00173C2D">
              <w:rPr>
                <w:rFonts w:ascii="Arial" w:hAnsi="Arial" w:cs="Arial"/>
                <w:bCs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</w:tr>
      <w:tr w:rsidR="00B86246" w:rsidRPr="00173C2D" w:rsidTr="00B86246">
        <w:trPr>
          <w:trHeight w:val="184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  <w:bCs/>
              </w:rPr>
              <w:t>1 16 07090 00 0000 140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184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1 16 07090 04 0000 140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  <w:r w:rsidRPr="00173C2D">
              <w:rPr>
                <w:rFonts w:ascii="Arial" w:hAnsi="Arial" w:cs="Arial"/>
                <w:bCs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</w:tr>
      <w:tr w:rsidR="00B86246" w:rsidRPr="00173C2D" w:rsidTr="00B86246">
        <w:trPr>
          <w:trHeight w:val="184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  <w:bCs/>
              </w:rPr>
              <w:t>1 16 10000 00 0000 140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Платежи в целях возмещения причиненного ущерба (убытков)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184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</w:rPr>
              <w:t>1 16 10030 04 0000 140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184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1 16 10031 04 0000 140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173C2D" w:rsidP="00173C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86246" w:rsidRPr="00173C2D">
              <w:rPr>
                <w:rFonts w:ascii="Arial" w:hAnsi="Arial" w:cs="Arial"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173C2D" w:rsidP="00173C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86246" w:rsidRPr="00173C2D">
              <w:rPr>
                <w:rFonts w:ascii="Arial" w:hAnsi="Arial" w:cs="Arial"/>
              </w:rPr>
              <w:t>100%</w:t>
            </w:r>
          </w:p>
        </w:tc>
      </w:tr>
      <w:tr w:rsidR="00B86246" w:rsidRPr="00173C2D" w:rsidTr="00B86246">
        <w:trPr>
          <w:trHeight w:val="184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1 16 10032 04 0000 140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  <w:lang w:val="en-US"/>
              </w:rPr>
            </w:pPr>
            <w:r w:rsidRPr="00173C2D">
              <w:rPr>
                <w:rFonts w:ascii="Arial" w:hAnsi="Arial" w:cs="Arial"/>
                <w:bCs/>
                <w:lang w:val="en-US"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lang w:val="en-US"/>
              </w:rPr>
            </w:pPr>
            <w:r w:rsidRPr="00173C2D">
              <w:rPr>
                <w:rFonts w:ascii="Arial" w:hAnsi="Arial" w:cs="Arial"/>
                <w:lang w:val="en-US"/>
              </w:rPr>
              <w:t>100%</w:t>
            </w:r>
          </w:p>
        </w:tc>
      </w:tr>
      <w:tr w:rsidR="00B86246" w:rsidRPr="00173C2D" w:rsidTr="00B86246">
        <w:trPr>
          <w:trHeight w:val="184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</w:rPr>
              <w:t>1 16 10060 00 0000 140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</w:rPr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184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1 16 10061 04 0000 140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  <w:lang w:val="en-US"/>
              </w:rPr>
            </w:pPr>
            <w:r w:rsidRPr="00173C2D">
              <w:rPr>
                <w:rFonts w:ascii="Arial" w:hAnsi="Arial" w:cs="Arial"/>
                <w:bCs/>
                <w:lang w:val="en-US"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lang w:val="en-US"/>
              </w:rPr>
            </w:pPr>
            <w:r w:rsidRPr="00173C2D">
              <w:rPr>
                <w:rFonts w:ascii="Arial" w:hAnsi="Arial" w:cs="Arial"/>
                <w:lang w:val="en-US"/>
              </w:rPr>
              <w:t>100%</w:t>
            </w:r>
          </w:p>
        </w:tc>
      </w:tr>
      <w:tr w:rsidR="00B86246" w:rsidRPr="00173C2D" w:rsidTr="00B86246">
        <w:trPr>
          <w:trHeight w:val="184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1 16 10062 04 0000 140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  <w:lang w:val="en-US"/>
              </w:rPr>
            </w:pPr>
            <w:r w:rsidRPr="00173C2D">
              <w:rPr>
                <w:rFonts w:ascii="Arial" w:hAnsi="Arial" w:cs="Arial"/>
                <w:bCs/>
                <w:lang w:val="en-US"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lang w:val="en-US"/>
              </w:rPr>
            </w:pPr>
            <w:r w:rsidRPr="00173C2D">
              <w:rPr>
                <w:rFonts w:ascii="Arial" w:hAnsi="Arial" w:cs="Arial"/>
                <w:lang w:val="en-US"/>
              </w:rPr>
              <w:t>100%</w:t>
            </w:r>
          </w:p>
        </w:tc>
      </w:tr>
      <w:tr w:rsidR="00B86246" w:rsidRPr="00173C2D" w:rsidTr="00B86246">
        <w:trPr>
          <w:trHeight w:val="184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</w:rPr>
              <w:t>1 16 10080 00 0000 140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</w:rPr>
              <w:t>Платежи в целях возмещения ущерба при расторжении муниципального контракта в связи с односторонним отказом исполнителя (подрядчика) от его исполнения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184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1 16 10081 04 0000 140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  <w:lang w:val="en-US"/>
              </w:rPr>
            </w:pPr>
            <w:r w:rsidRPr="00173C2D">
              <w:rPr>
                <w:rFonts w:ascii="Arial" w:hAnsi="Arial" w:cs="Arial"/>
                <w:bCs/>
                <w:lang w:val="en-US"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lang w:val="en-US"/>
              </w:rPr>
            </w:pPr>
            <w:r w:rsidRPr="00173C2D">
              <w:rPr>
                <w:rFonts w:ascii="Arial" w:hAnsi="Arial" w:cs="Arial"/>
                <w:lang w:val="en-US"/>
              </w:rPr>
              <w:t>100%</w:t>
            </w:r>
          </w:p>
        </w:tc>
      </w:tr>
      <w:tr w:rsidR="00B86246" w:rsidRPr="00173C2D" w:rsidTr="00B86246">
        <w:trPr>
          <w:trHeight w:val="184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1 16 10082 04 0000 140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  <w:lang w:val="en-US"/>
              </w:rPr>
            </w:pPr>
            <w:r w:rsidRPr="00173C2D">
              <w:rPr>
                <w:rFonts w:ascii="Arial" w:hAnsi="Arial" w:cs="Arial"/>
                <w:bCs/>
                <w:lang w:val="en-US"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lang w:val="en-US"/>
              </w:rPr>
            </w:pPr>
            <w:r w:rsidRPr="00173C2D">
              <w:rPr>
                <w:rFonts w:ascii="Arial" w:hAnsi="Arial" w:cs="Arial"/>
                <w:lang w:val="en-US"/>
              </w:rPr>
              <w:t>100%</w:t>
            </w:r>
          </w:p>
        </w:tc>
      </w:tr>
      <w:tr w:rsidR="00B86246" w:rsidRPr="00173C2D" w:rsidTr="00B86246">
        <w:trPr>
          <w:trHeight w:val="184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</w:rPr>
              <w:t>1 16 10100 00 0000 140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184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1 16 10100 04 0000 140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  <w:lang w:val="en-US"/>
              </w:rPr>
            </w:pPr>
            <w:r w:rsidRPr="00173C2D">
              <w:rPr>
                <w:rFonts w:ascii="Arial" w:hAnsi="Arial" w:cs="Arial"/>
                <w:bCs/>
                <w:lang w:val="en-US"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lang w:val="en-US"/>
              </w:rPr>
            </w:pPr>
            <w:r w:rsidRPr="00173C2D">
              <w:rPr>
                <w:rFonts w:ascii="Arial" w:hAnsi="Arial" w:cs="Arial"/>
                <w:lang w:val="en-US"/>
              </w:rPr>
              <w:t>100%</w:t>
            </w:r>
          </w:p>
        </w:tc>
      </w:tr>
      <w:tr w:rsidR="00B86246" w:rsidRPr="00173C2D" w:rsidTr="00B86246">
        <w:trPr>
          <w:trHeight w:val="184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  <w:bCs/>
              </w:rPr>
              <w:t>1 16 10120 00 0000 140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Федерации, по нормативам, действующим до 1 января 2020 года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184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1 16 10123 01 0000 140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  <w:lang w:val="en-US"/>
              </w:rPr>
            </w:pPr>
            <w:r w:rsidRPr="00173C2D">
              <w:rPr>
                <w:rFonts w:ascii="Arial" w:hAnsi="Arial" w:cs="Arial"/>
                <w:bCs/>
                <w:lang w:val="en-US"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lang w:val="en-US"/>
              </w:rPr>
            </w:pPr>
            <w:r w:rsidRPr="00173C2D">
              <w:rPr>
                <w:rFonts w:ascii="Arial" w:hAnsi="Arial" w:cs="Arial"/>
                <w:lang w:val="en-US"/>
              </w:rPr>
              <w:t>100%</w:t>
            </w:r>
          </w:p>
        </w:tc>
      </w:tr>
      <w:tr w:rsidR="00B86246" w:rsidRPr="00173C2D" w:rsidTr="00B86246">
        <w:trPr>
          <w:trHeight w:val="184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</w:rPr>
              <w:t>1 16 11000 01 0000 140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  <w:b/>
              </w:rPr>
            </w:pPr>
            <w:r w:rsidRPr="00173C2D">
              <w:rPr>
                <w:rFonts w:ascii="Arial" w:hAnsi="Arial" w:cs="Arial"/>
                <w:b/>
              </w:rPr>
              <w:t>Платежи, уплачиваемые в целях возмещения вреда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184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</w:rPr>
              <w:t>1 16 11060 01 0000 140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  <w:b/>
              </w:rPr>
            </w:pPr>
            <w:r w:rsidRPr="00173C2D">
              <w:rPr>
                <w:rFonts w:ascii="Arial" w:hAnsi="Arial" w:cs="Arial"/>
                <w:b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184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1 16 11064 01 0000 140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  <w:lang w:val="en-US"/>
              </w:rPr>
            </w:pPr>
            <w:r w:rsidRPr="00173C2D">
              <w:rPr>
                <w:rFonts w:ascii="Arial" w:hAnsi="Arial" w:cs="Arial"/>
                <w:bCs/>
                <w:lang w:val="en-US"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lang w:val="en-US"/>
              </w:rPr>
            </w:pPr>
            <w:r w:rsidRPr="00173C2D">
              <w:rPr>
                <w:rFonts w:ascii="Arial" w:hAnsi="Arial" w:cs="Arial"/>
                <w:lang w:val="en-US"/>
              </w:rPr>
              <w:t>100%</w:t>
            </w:r>
          </w:p>
        </w:tc>
      </w:tr>
      <w:tr w:rsidR="00B86246" w:rsidRPr="00173C2D" w:rsidTr="00B86246">
        <w:trPr>
          <w:trHeight w:val="184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  <w:bCs/>
              </w:rPr>
              <w:t>В ЧАСТИ ПРОЧИХ НЕНАЛОГОВЫХ ДОХОДОВ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184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</w:rPr>
              <w:t>1 17 01000 00 0000 180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  <w:bCs/>
              </w:rPr>
              <w:t>Невыясненные поступления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184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1 17 01040 04 0000 180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  <w:lang w:val="en-US"/>
              </w:rPr>
            </w:pPr>
            <w:r w:rsidRPr="00173C2D">
              <w:rPr>
                <w:rFonts w:ascii="Arial" w:hAnsi="Arial" w:cs="Arial"/>
                <w:bCs/>
                <w:lang w:val="en-US"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lang w:val="en-US"/>
              </w:rPr>
            </w:pPr>
            <w:r w:rsidRPr="00173C2D">
              <w:rPr>
                <w:rFonts w:ascii="Arial" w:hAnsi="Arial" w:cs="Arial"/>
                <w:lang w:val="en-US"/>
              </w:rPr>
              <w:t>100%</w:t>
            </w:r>
          </w:p>
        </w:tc>
      </w:tr>
      <w:tr w:rsidR="00B86246" w:rsidRPr="00173C2D" w:rsidTr="00B86246">
        <w:trPr>
          <w:trHeight w:val="184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  <w:bCs/>
              </w:rPr>
              <w:t>1 17 02000 00 0000 180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  <w:bCs/>
              </w:rPr>
              <w:t>Возмещение потерь сельскохозяйственного производства, связанных с изъятием сельскохозяйственных угодий (по обязательствам, возникшим до 1 января 2008 года)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184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1 17 02010 04 0000 180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  <w:lang w:val="en-US"/>
              </w:rPr>
            </w:pPr>
            <w:r w:rsidRPr="00173C2D">
              <w:rPr>
                <w:rFonts w:ascii="Arial" w:hAnsi="Arial" w:cs="Arial"/>
                <w:bCs/>
                <w:lang w:val="en-US"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lang w:val="en-US"/>
              </w:rPr>
            </w:pPr>
            <w:r w:rsidRPr="00173C2D">
              <w:rPr>
                <w:rFonts w:ascii="Arial" w:hAnsi="Arial" w:cs="Arial"/>
                <w:lang w:val="en-US"/>
              </w:rPr>
              <w:t>100%</w:t>
            </w:r>
          </w:p>
        </w:tc>
      </w:tr>
      <w:tr w:rsidR="00B86246" w:rsidRPr="00173C2D" w:rsidTr="00B86246">
        <w:trPr>
          <w:trHeight w:val="274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  <w:bCs/>
              </w:rPr>
              <w:t>1 17 05000 00 0000 180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  <w:bCs/>
              </w:rPr>
              <w:t>Прочие неналоговые доходы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267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1 17 05040 04 0000 180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Прочие неналоговые доходы бюджетов городских округов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</w:tr>
      <w:tr w:rsidR="00B86246" w:rsidRPr="00173C2D" w:rsidTr="00B86246">
        <w:trPr>
          <w:trHeight w:val="368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1 17 14000 00 0000 150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Средства самообложения граждан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368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</w:rPr>
              <w:t>1 17 14020 04 0000 150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</w:tr>
      <w:tr w:rsidR="00B86246" w:rsidRPr="00173C2D" w:rsidTr="00B86246">
        <w:trPr>
          <w:trHeight w:val="368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173C2D" w:rsidP="00173C2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="00B86246" w:rsidRPr="00173C2D">
              <w:rPr>
                <w:rFonts w:ascii="Arial" w:hAnsi="Arial" w:cs="Arial"/>
                <w:b/>
              </w:rPr>
              <w:t>1 17 15000 00 0000 150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  <w:b/>
              </w:rPr>
            </w:pPr>
            <w:r w:rsidRPr="00173C2D">
              <w:rPr>
                <w:rFonts w:ascii="Arial" w:hAnsi="Arial" w:cs="Arial"/>
                <w:b/>
              </w:rPr>
              <w:t>Инициативные платежи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368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173C2D" w:rsidP="00173C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86246" w:rsidRPr="00173C2D">
              <w:rPr>
                <w:rFonts w:ascii="Arial" w:hAnsi="Arial" w:cs="Arial"/>
              </w:rPr>
              <w:t>1 17 15020 04 0000 150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Инициативные платежи, зачисляемые в бюджеты городских округов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246" w:rsidRPr="00173C2D" w:rsidRDefault="00173C2D" w:rsidP="00173C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86246" w:rsidRPr="00173C2D">
              <w:rPr>
                <w:rFonts w:ascii="Arial" w:hAnsi="Arial" w:cs="Arial"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173C2D" w:rsidP="00173C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86246" w:rsidRPr="00173C2D">
              <w:rPr>
                <w:rFonts w:ascii="Arial" w:hAnsi="Arial" w:cs="Arial"/>
              </w:rPr>
              <w:t>100%</w:t>
            </w:r>
          </w:p>
        </w:tc>
      </w:tr>
      <w:tr w:rsidR="00B86246" w:rsidRPr="00173C2D" w:rsidTr="00B86246">
        <w:trPr>
          <w:trHeight w:val="368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</w:rPr>
            </w:pPr>
            <w:r w:rsidRPr="00173C2D">
              <w:rPr>
                <w:rFonts w:ascii="Arial" w:hAnsi="Arial" w:cs="Arial"/>
                <w:b/>
              </w:rPr>
              <w:t>1 17 16000 00 0000 180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  <w:b/>
              </w:rPr>
            </w:pPr>
            <w:r w:rsidRPr="00173C2D">
              <w:rPr>
                <w:rFonts w:ascii="Arial" w:hAnsi="Arial" w:cs="Arial"/>
                <w:b/>
              </w:rPr>
              <w:t>Прочие неналоговые доходы в части невыясненных поступлений, по которым не осуществлен возврат (уточнение) не позднее трех лет со дня их зачисления на единый счет соответствующего бюджета бюджетной системы Российской Федерации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368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173C2D" w:rsidP="00173C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86246" w:rsidRPr="00173C2D">
              <w:rPr>
                <w:rFonts w:ascii="Arial" w:hAnsi="Arial" w:cs="Arial"/>
              </w:rPr>
              <w:t>1 17 16000 04 0000 180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246" w:rsidRPr="00173C2D" w:rsidRDefault="00173C2D" w:rsidP="00173C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86246" w:rsidRPr="00173C2D">
              <w:rPr>
                <w:rFonts w:ascii="Arial" w:hAnsi="Arial" w:cs="Arial"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173C2D" w:rsidP="00173C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86246" w:rsidRPr="00173C2D">
              <w:rPr>
                <w:rFonts w:ascii="Arial" w:hAnsi="Arial" w:cs="Arial"/>
              </w:rPr>
              <w:t>100%</w:t>
            </w:r>
          </w:p>
        </w:tc>
      </w:tr>
      <w:tr w:rsidR="00B86246" w:rsidRPr="00173C2D" w:rsidTr="00B86246">
        <w:trPr>
          <w:trHeight w:val="368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В ЧАСТИ ПОСТУПЛЕНИЙ (ПЕРЕЧИСЛЕНИЙ) ПО УРЕГУЛИРОВАНИЮ РАСЧЕТОВ МЕЖДУ БЮДЖЕТАМИ БЮДЖЕТНОЙ СИСТЕМЫ РОССИЙСКОЙ</w:t>
            </w:r>
            <w:r w:rsidR="00173C2D">
              <w:rPr>
                <w:rFonts w:ascii="Arial" w:hAnsi="Arial" w:cs="Arial"/>
                <w:b/>
                <w:bCs/>
              </w:rPr>
              <w:t xml:space="preserve"> </w:t>
            </w:r>
            <w:r w:rsidRPr="00173C2D">
              <w:rPr>
                <w:rFonts w:ascii="Arial" w:hAnsi="Arial" w:cs="Arial"/>
                <w:b/>
                <w:bCs/>
              </w:rPr>
              <w:t>ФЕДЕРАЦИИ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368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  <w:bCs/>
              </w:rPr>
              <w:t>1 18 01000 00 0000 150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  <w:bCs/>
              </w:rPr>
              <w:t>Перечисления из бюджетов (поступления в бюджеты) бюджетной системы Российской Федерации по решениям о взыскании средств, предоставленных из иных бюджетов бюджетной системы Российской Федерации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368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1 18 01410 04 0000 150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Поступления в бюджеты городских округов по решениям о взыскании средств из иных бюджетов бюджетной системы Российской Федерации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</w:tr>
      <w:tr w:rsidR="00B86246" w:rsidRPr="00173C2D" w:rsidTr="00B86246">
        <w:trPr>
          <w:trHeight w:val="368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1 18 01420 04 0000 150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Перечисления из бюджетов городских округов по решениям о взыскании средств, предоставленных из иных бюджетов бюджетной системы Российской Федерации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</w:tr>
      <w:tr w:rsidR="00B86246" w:rsidRPr="00173C2D" w:rsidTr="00B86246">
        <w:trPr>
          <w:trHeight w:val="368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  <w:bCs/>
              </w:rPr>
              <w:t>1 18 02000 00 0000 150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  <w:bCs/>
              </w:rPr>
              <w:t>Поступления в бюджеты (перечисления из бюджета)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368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1 18 02400 04 0000 150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Поступления в бюджеты городских округов (перечисления из бюджетов городских округов)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</w:tr>
      <w:tr w:rsidR="00B86246" w:rsidRPr="00173C2D" w:rsidTr="00B86246">
        <w:trPr>
          <w:trHeight w:val="539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539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  <w:b/>
                <w:bCs/>
              </w:rPr>
              <w:t>2 18 00000 00 0000 150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</w:tr>
      <w:tr w:rsidR="00B86246" w:rsidRPr="00173C2D" w:rsidTr="00B86246">
        <w:trPr>
          <w:trHeight w:val="539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2 18 00000 04 0000 150</w:t>
            </w:r>
          </w:p>
        </w:tc>
        <w:tc>
          <w:tcPr>
            <w:tcW w:w="2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46" w:rsidRPr="00173C2D" w:rsidRDefault="00B86246" w:rsidP="00173C2D">
            <w:pPr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Доходы бюджетов городских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</w:p>
          <w:p w:rsidR="00B86246" w:rsidRPr="00173C2D" w:rsidRDefault="00B86246" w:rsidP="00173C2D">
            <w:pPr>
              <w:jc w:val="center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100%</w:t>
            </w:r>
          </w:p>
        </w:tc>
      </w:tr>
    </w:tbl>
    <w:p w:rsidR="00B86246" w:rsidRPr="00173C2D" w:rsidRDefault="00B86246" w:rsidP="00173C2D">
      <w:pPr>
        <w:ind w:firstLine="567"/>
        <w:rPr>
          <w:rFonts w:ascii="Arial" w:hAnsi="Arial" w:cs="Arial"/>
        </w:rPr>
        <w:sectPr w:rsidR="00B86246" w:rsidRPr="00173C2D" w:rsidSect="00B86246">
          <w:pgSz w:w="16840" w:h="11907" w:orient="landscape" w:code="9"/>
          <w:pgMar w:top="1701" w:right="1134" w:bottom="851" w:left="1134" w:header="720" w:footer="794" w:gutter="0"/>
          <w:cols w:space="720"/>
          <w:formProt w:val="0"/>
          <w:titlePg/>
          <w:docGrid w:linePitch="326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663"/>
        <w:gridCol w:w="566"/>
        <w:gridCol w:w="568"/>
        <w:gridCol w:w="991"/>
        <w:gridCol w:w="994"/>
        <w:gridCol w:w="708"/>
        <w:gridCol w:w="1416"/>
        <w:gridCol w:w="1419"/>
        <w:gridCol w:w="1247"/>
      </w:tblGrid>
      <w:tr w:rsidR="001771B0" w:rsidRPr="00173C2D" w:rsidTr="001771B0">
        <w:trPr>
          <w:trHeight w:val="2314"/>
        </w:trPr>
        <w:tc>
          <w:tcPr>
            <w:tcW w:w="2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64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Приложение № 3</w:t>
            </w:r>
            <w:r w:rsidRPr="00173C2D">
              <w:rPr>
                <w:rFonts w:ascii="Arial" w:hAnsi="Arial" w:cs="Arial"/>
                <w:color w:val="000000"/>
              </w:rPr>
              <w:br/>
              <w:t>к Решению Собрания муниципального</w:t>
            </w:r>
            <w:r w:rsidRPr="00173C2D">
              <w:rPr>
                <w:rFonts w:ascii="Arial" w:hAnsi="Arial" w:cs="Arial"/>
                <w:color w:val="000000"/>
              </w:rPr>
              <w:br/>
              <w:t>образования городской округ "Охинский"</w:t>
            </w:r>
            <w:r w:rsidR="00173C2D">
              <w:rPr>
                <w:rFonts w:ascii="Arial" w:hAnsi="Arial" w:cs="Arial"/>
                <w:color w:val="000000"/>
              </w:rPr>
              <w:t xml:space="preserve"> </w:t>
            </w:r>
            <w:r w:rsidRPr="00173C2D">
              <w:rPr>
                <w:rFonts w:ascii="Arial" w:hAnsi="Arial" w:cs="Arial"/>
                <w:color w:val="000000"/>
              </w:rPr>
              <w:br/>
              <w:t>"О бюджете муниципального образования</w:t>
            </w:r>
            <w:r w:rsidR="00173C2D">
              <w:rPr>
                <w:rFonts w:ascii="Arial" w:hAnsi="Arial" w:cs="Arial"/>
                <w:color w:val="000000"/>
              </w:rPr>
              <w:t xml:space="preserve"> </w:t>
            </w:r>
            <w:r w:rsidRPr="00173C2D">
              <w:rPr>
                <w:rFonts w:ascii="Arial" w:hAnsi="Arial" w:cs="Arial"/>
                <w:color w:val="000000"/>
              </w:rPr>
              <w:br/>
              <w:t>городской округ "Охинский" на 2024 год и</w:t>
            </w:r>
            <w:r w:rsidRPr="00173C2D">
              <w:rPr>
                <w:rFonts w:ascii="Arial" w:hAnsi="Arial" w:cs="Arial"/>
                <w:color w:val="000000"/>
              </w:rPr>
              <w:br/>
              <w:t>на плановый период 2025 и 2026 годов"</w:t>
            </w:r>
            <w:r w:rsidRPr="00173C2D">
              <w:rPr>
                <w:rFonts w:ascii="Arial" w:hAnsi="Arial" w:cs="Arial"/>
                <w:color w:val="000000"/>
              </w:rPr>
              <w:br/>
              <w:t>от 21 декабря 2023 года № 7.7-1</w:t>
            </w:r>
          </w:p>
        </w:tc>
      </w:tr>
      <w:tr w:rsidR="001771B0" w:rsidRPr="00173C2D" w:rsidTr="001771B0">
        <w:trPr>
          <w:trHeight w:val="163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муниципального образования городской округ "Охинский" </w:t>
            </w:r>
            <w:r w:rsidRPr="00173C2D">
              <w:rPr>
                <w:rFonts w:ascii="Arial" w:hAnsi="Arial" w:cs="Arial"/>
                <w:b/>
                <w:bCs/>
                <w:color w:val="000000"/>
              </w:rPr>
              <w:br/>
              <w:t>на 2024 год и на плановый период 2025 и 2026 годов</w:t>
            </w:r>
          </w:p>
        </w:tc>
      </w:tr>
      <w:tr w:rsidR="001771B0" w:rsidRPr="00173C2D" w:rsidTr="001771B0">
        <w:trPr>
          <w:trHeight w:val="315"/>
        </w:trPr>
        <w:tc>
          <w:tcPr>
            <w:tcW w:w="2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9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(тыс. рублей)</w:t>
            </w:r>
          </w:p>
        </w:tc>
      </w:tr>
      <w:tr w:rsidR="001771B0" w:rsidRPr="00173C2D" w:rsidTr="001771B0">
        <w:trPr>
          <w:trHeight w:val="499"/>
        </w:trPr>
        <w:tc>
          <w:tcPr>
            <w:tcW w:w="228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Наименование</w:t>
            </w:r>
          </w:p>
        </w:tc>
        <w:tc>
          <w:tcPr>
            <w:tcW w:w="1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Рз</w:t>
            </w:r>
          </w:p>
        </w:tc>
        <w:tc>
          <w:tcPr>
            <w:tcW w:w="19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Пр</w:t>
            </w:r>
          </w:p>
        </w:tc>
        <w:tc>
          <w:tcPr>
            <w:tcW w:w="68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Цср</w:t>
            </w:r>
          </w:p>
        </w:tc>
        <w:tc>
          <w:tcPr>
            <w:tcW w:w="24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Вр</w:t>
            </w:r>
          </w:p>
        </w:tc>
        <w:tc>
          <w:tcPr>
            <w:tcW w:w="1401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Сумма</w:t>
            </w:r>
          </w:p>
        </w:tc>
      </w:tr>
      <w:tr w:rsidR="001771B0" w:rsidRPr="00173C2D" w:rsidTr="001771B0">
        <w:trPr>
          <w:trHeight w:val="495"/>
        </w:trPr>
        <w:tc>
          <w:tcPr>
            <w:tcW w:w="22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681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2024 год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2025 год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2026 год</w:t>
            </w:r>
          </w:p>
        </w:tc>
      </w:tr>
      <w:tr w:rsidR="001771B0" w:rsidRPr="00173C2D" w:rsidTr="001771B0">
        <w:trPr>
          <w:trHeight w:val="28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358934,8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229196,4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182231,5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10216,1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5939,0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4383,8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10216,1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5939,0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4383,8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Глава муниципального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10216,1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5939,0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4383,8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9880,1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5671,9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4116,7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9880,1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5671,9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4116,7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9880,1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5671,9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4116,7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336,0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267,1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267,1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336,0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267,1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267,1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336,0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267,1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267,1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16761,5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10273,6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8102,5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16761,5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10273,6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8102,5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Представительные (законодательные) органы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16761,5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10273,6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8102,5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7548,4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4249,3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3350,5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7402,1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4249,3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3084,2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7402,1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4249,3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3084,2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7402,1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4249,3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3084,2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146,3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266,3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146,3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266,3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146,3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266,3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9213,1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6024,3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4752,0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8083,4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4640,4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3368,1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8083,4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4640,4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3368,1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8083,4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4640,4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3368,1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1129,7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1383,9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1383,9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450,2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162,6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162,6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450,2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162,6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162,6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678,5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1220,3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678,5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1220,3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120156,8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76629,0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60542,6</w:t>
            </w:r>
          </w:p>
        </w:tc>
      </w:tr>
      <w:tr w:rsidR="001771B0" w:rsidRPr="00173C2D" w:rsidTr="001771B0">
        <w:trPr>
          <w:trHeight w:val="1602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"Защита населения и территории муниципального образования городской округ "Охинский" от чрезвычайных ситуаций природного и техногенного характера, обеспечение пожарной безопасности и безопасности на водных объектах"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Подготовка должностных лиц, специалистов гражданской обороны и звена РСЧС Охинского района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134,5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134,5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120022,3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76494,5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60408,1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120022,3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76494,5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60408,1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108783,2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65255,4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49169,0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102195,8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58668,0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42581,6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102195,8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58668,0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42581,6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102195,8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58668,0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42581,6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6587,4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6587,4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6587,4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3056,8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3056,8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3056,8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3056,8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3056,8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3056,8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3530,6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3530,6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3530,6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3530,6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3530,6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3530,6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11239,1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11239,1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11239,1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1887,4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1887,4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1887,4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1792,0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1792,0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1792,0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1792,0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1792,0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1792,0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95,4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95,4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95,4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95,4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95,4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95,4</w:t>
            </w:r>
          </w:p>
        </w:tc>
      </w:tr>
      <w:tr w:rsidR="001771B0" w:rsidRPr="00173C2D" w:rsidTr="001771B0">
        <w:trPr>
          <w:trHeight w:val="1932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7 июня 2006 года № 63-ЗО "О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1636,5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1636,5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1636,5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1597,0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1597,0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1597,0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1597,0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1597,0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1597,0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39,5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39,5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39,5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39,5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39,5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39,5</w:t>
            </w:r>
          </w:p>
        </w:tc>
      </w:tr>
      <w:tr w:rsidR="001771B0" w:rsidRPr="00173C2D" w:rsidTr="001771B0">
        <w:trPr>
          <w:trHeight w:val="1602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3194,1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3194,1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3194,1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2413,1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2413,1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2413,1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2413,1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2413,1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2413,1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781,0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781,0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781,0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781,0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781,0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781,0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24 декабря 2012 года № 119-ЗО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2081,0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2081,0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2081,0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1833,0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1833,0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1833,0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1833,0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1833,0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1833,0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248,0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248,0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248,0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248,0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248,0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248,0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62600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2140,1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2140,1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2140,1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62600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2099,0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2099,0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2099,0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62600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2099,0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2099,0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2099,0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62600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41,1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41,1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62600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41,1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41,1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Судебная система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8,5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8,8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149,7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149,7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149,7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149,7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51200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149,7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51200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149,7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51200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149,7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06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65034,5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40161,0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31020,2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муниципального образования городской округ "Охинский" "Совершенствование муниципального управления"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Совершенствование системы поддержки граждан муниципального образования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Финансовое обеспечение организации и проведения мероприятий по совершенствованию системы поддержки граждан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Премии и гранты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65031,0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40157,5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31016,7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56084,5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34774,0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26672,6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56084,5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34774,0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26672,6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51467,8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29546,3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21444,9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51467,8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29546,3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21444,9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51467,8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29546,3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21444,9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4479,2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5090,2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5090,2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2566,6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2566,6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2566,6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2566,6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2566,6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2566,6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1912,6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2523,6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2523,6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1912,6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2523,6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2523,6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137,5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137,5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137,5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137,5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137,5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137,5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137,5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137,5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137,5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Контрольно-счетная палата муниципального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8946,5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5383,5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4344,1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5977,9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3288,2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2499,8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5727,9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3288,2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2386,6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5727,9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3288,2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2386,6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5727,9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3288,2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2386,6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113,2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113,2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113,2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2968,6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2095,3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1844,3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2166,7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1243,8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902,8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2166,7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1243,8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902,8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2166,7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1243,8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902,8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801,9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851,5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941,5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550,9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850,5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850,5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550,9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850,5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850,5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3000,0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Прочие непрограммные расходы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Финансовое обеспечение расходов местного бюджета за счет средств резервного фонда муниципального образования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56100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Резервный фонд муниципального образования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56100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00870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56100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00870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Резервные средства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56100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00870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870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13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143757,4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93185,0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75032,7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муниципального образования городской округ "Охинский" "Совершенствование муниципального управления"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77950,9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55106,8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46200,2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Совершенствование системы поддержки граждан муниципального образования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159,0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145,0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Финансовое обеспечение организации и проведения мероприятий по совершенствованию системы поддержки граждан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159,0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145,0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145,0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145,0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Премии и гранты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145,0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145,0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Мероприятия по созданию условий для организации работы органов</w:t>
            </w:r>
            <w:r w:rsidR="00173C2D">
              <w:rPr>
                <w:rFonts w:ascii="Arial" w:hAnsi="Arial" w:cs="Arial"/>
                <w:color w:val="000000"/>
              </w:rPr>
              <w:t xml:space="preserve"> </w:t>
            </w:r>
            <w:r w:rsidRPr="00173C2D">
              <w:rPr>
                <w:rFonts w:ascii="Arial" w:hAnsi="Arial" w:cs="Arial"/>
                <w:color w:val="000000"/>
              </w:rPr>
              <w:t>местного самоуправления муниципального образования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77641,9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54711,8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45805,2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77441,9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54511,8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45605,2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53625,3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33716,2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24809,6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53625,3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33716,2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24809,6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23303,2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20795,6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20795,6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23303,2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20795,6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20795,6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513,4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513,4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и проведение презентаций, конференций, круглых столов, форумов, семинаров, дней муниципального образования городской округ «Охинский» и других публичных мероприятий, представительские расходы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01011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расходы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01011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01011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01011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00990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"Совершенствование системы управления муниципальным имуществом в муниципальном образовании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2301,5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Приобретение имущества в собственность муниципального образования, исполнение обязанностей связанных с владением, пользованием, и распоряжением имуществом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1697,5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1697,5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1286,4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1286,4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Совершенствование системы учета объектов муниципальной собственности в Реестре имущества муниципального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604,0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604,0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604,0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604,0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63505,0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38078,2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28832,5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63505,0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38078,2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28832,5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63405,0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37978,2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28732,5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58737,3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33719,6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24473,9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58737,3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33719,6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24473,9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58737,3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33719,6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24473,9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4667,7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4258,6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4258,6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2289,2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2096,0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2096,0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2289,2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2096,0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2096,0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2324,5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2108,6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2108,6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2324,5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2108,6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2108,6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54,0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54,0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54,0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54,0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54,0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54,0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3527,2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3527,2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3527,2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3303,2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3303,2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3303,2</w:t>
            </w:r>
          </w:p>
        </w:tc>
      </w:tr>
      <w:tr w:rsidR="001771B0" w:rsidRPr="00173C2D" w:rsidTr="001771B0">
        <w:trPr>
          <w:trHeight w:val="1602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"Защита населения и территории муниципального образования городской округ "Охинский" от чрезвычайных ситуаций природного и техногенного характера, обеспечение пожарной безопасности и безопасности на водных объектах"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3303,2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3303,2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3303,2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Приобретение методических материалов, памяток и листовок по гражданской обороне и чрезвычайным ситуациям, обеспечению пожарной безопасности и безопасности людей на водных объектах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15,6</w:t>
            </w:r>
          </w:p>
        </w:tc>
      </w:tr>
      <w:tr w:rsidR="001771B0" w:rsidRPr="00173C2D" w:rsidTr="001771B0">
        <w:trPr>
          <w:trHeight w:val="1932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и осуществление мероприятий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15,6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15,6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15,6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Создание и содержание резерва материальных ресурсов для ликвидации чрезвычайных ситуаций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Создание и использование резервов материальных ресурсов для ликвидации чрезвычайных ситуаций природного и техногенного характера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Создание резерва горюче-смазочных материалов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360,7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360,7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Создание и использование резервов материальных ресурсов для ликвидации чрезвычайных ситуаций природного и техногенного характера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360,7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360,7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360,7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360,7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360,7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360,7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Гарантии правовой и социальной защиты членов семей работников добровольной пожарной охраны и добровольных пожарных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1771B0" w:rsidRPr="00173C2D" w:rsidTr="001771B0">
        <w:trPr>
          <w:trHeight w:val="1932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и осуществление мероприятий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выплаты населению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Материально-техническое обеспечение выполнения пожарной безопасности и требований установленных правилами противопожарного режима в целях обеспечения пожарной безопасности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09010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1876,9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1876,9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1876,9</w:t>
            </w:r>
          </w:p>
        </w:tc>
      </w:tr>
      <w:tr w:rsidR="001771B0" w:rsidRPr="00173C2D" w:rsidTr="001771B0">
        <w:trPr>
          <w:trHeight w:val="1932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и осуществление мероприятий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09010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1876,9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1876,9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1876,9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09010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1876,9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1876,9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1876,9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09010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1876,9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1876,9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1876,9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14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224,0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224,0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224,0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физической культуры, спорта и повышение эффективности молодежной политики в муниципальном образовании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224,0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224,0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224,0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"Профилактика терроризма, экстремизма, наркомании и правонарушений в муниципальном образовании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224,0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224,0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224,0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Профилактика наркомании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Профилактика правонарушений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42141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42141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выплаты населению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42141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Профилактика терроризма и экстремизма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городского округа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выплаты населению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406247,9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235639,7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232437,4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Общеэкономические вопросы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3376,5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3888,0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3888,0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физической культуры, спорта и повышение эффективности молодежной политики в муниципальном образовании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3376,5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3888,0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3888,0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"Организация отдыха, оздоровления и занятости детей молодежи муниципального образования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3376,5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3888,0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3888,0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трудовой занятости несовершеннолетних от 14 до 18 лет в свободное от учебы время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3376,5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3888,0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3888,0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возмещение затрат, связанных с созданием временных рабочих мест для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37,5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37,5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37,5</w:t>
            </w:r>
          </w:p>
        </w:tc>
      </w:tr>
      <w:tr w:rsidR="001771B0" w:rsidRPr="00173C2D" w:rsidTr="001771B0">
        <w:trPr>
          <w:trHeight w:val="1602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организацию трудовой занятости несовершеннолетних от 14 до 18 лет в свободное от учебы время муниципальным бюджетным учреждениям, подведомственным управлению образования муниципального образования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488,5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488,5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488,5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</w:tr>
      <w:tr w:rsidR="001771B0" w:rsidRPr="00173C2D" w:rsidTr="001771B0">
        <w:trPr>
          <w:trHeight w:val="2573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24 ноября 2011 года № 125-ЗО "О содействии в создании временных рабочих мест для трудоустройства несовершеннолетних граждан в возрасте от 14 до 18 лет в свободное от учебы время и о наделении органов местного самоуправления отдельными государственными полномочиями Сахалинской области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2350,5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2350,5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2350,5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2315,5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2315,5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2315,5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1084,2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1084,2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1084,2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1231,3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1231,3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1231,3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Сельское хозяйство и рыболовство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11900,9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11970,3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12042,5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муниципального образования городской округ "Охинский" "Совершенствование муниципального управления"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1736,6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1806,0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1878,2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Устойчивое развитие коренных малочисленных народов Севера Сахалинской области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1736,6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1806,0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1878,2</w:t>
            </w:r>
          </w:p>
        </w:tc>
      </w:tr>
      <w:tr w:rsidR="001771B0" w:rsidRPr="00173C2D" w:rsidTr="001771B0">
        <w:trPr>
          <w:trHeight w:val="1932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Сахалинской области"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1736,6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1806,0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1878,2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1736,6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1806,0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1878,2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1736,6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1806,0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1878,2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сельского хозяйства муниципального образования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10164,3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10164,3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10164,3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Государственная поддержка животноводства в личных подсобных хозяйствах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10164,3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10164,3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10164,3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9859,3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9859,3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9859,3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9859,3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9859,3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9859,3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9859,3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9859,3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9859,3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развитие агропромышленного комплекса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305,0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305,0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305,0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305,0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305,0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305,0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Транспорт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10273,2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11551,5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12551,1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муниципального образования городской округ "Охинский" "Совершенствование муниципального управления"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10273,2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11551,5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12551,1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Устойчивое развитие коренных малочисленных народов Севера Сахалинской области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551,1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551,1</w:t>
            </w:r>
          </w:p>
        </w:tc>
      </w:tr>
      <w:tr w:rsidR="001771B0" w:rsidRPr="00173C2D" w:rsidTr="001771B0">
        <w:trPr>
          <w:trHeight w:val="1932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Сахалинской области"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551,1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551,1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551,1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551,1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551,1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551,1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Создание условий для предоставления транспортных услуг населению и организация транспортного обслуживания населения в границах городского округа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9722,1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11000,4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возмещение затрат в связи с оказанием услуг при осуществлении перевозок пассажиров автомобильным транспортом общего пользования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9722,1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11000,4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9722,1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11000,4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9722,1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11000,4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09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372167,0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202355,5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195458,0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"Совершенствование и развитие дорожного хозяйства, повышение безопасности дорожного движения в муниципальном образовании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341651,5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181736,9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183086,8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"Совершенствование и развитие дорожного хозяйства на территории муниципального образования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341651,5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181736,9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183086,8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Содержание автомобильных дорог общего пользования местного значения муниципального образования городской округ "Охинский" и дорожных сооружений, являющихся их технологической частью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108493,7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129173,8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131769,3</w:t>
            </w:r>
          </w:p>
        </w:tc>
      </w:tr>
      <w:tr w:rsidR="001771B0" w:rsidRPr="00173C2D" w:rsidTr="001771B0">
        <w:trPr>
          <w:trHeight w:val="1602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и искусственных сооружений на них, капитальный ремонт дворовых территорий многоквартирных домов и проездов к ним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26165,8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44700,0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44700,0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26165,8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44700,0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44700,0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26165,8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44700,0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44700,0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финансовое обеспечение затрат, связанных с осуществлением деятельности в сфере жилищно-коммунального хозяйства, дорожного хозяйства и благоустройства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27145,9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29741,4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27145,9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29741,4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27145,9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29741,4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55608,0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55608,0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55608,0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55608,0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55608,0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55608,0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55608,0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55608,0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55608,0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1719,9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1719,9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1719,9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1719,9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1719,9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1719,9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1719,9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1719,9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1719,9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Капитальный и текущий ремонт, реконструкция и строительство автомобильных дорог общего пользования местного значения муниципального образования городской округ «Охинский»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230457,8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35878,1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36317,5</w:t>
            </w:r>
          </w:p>
        </w:tc>
      </w:tr>
      <w:tr w:rsidR="001771B0" w:rsidRPr="00173C2D" w:rsidTr="001771B0">
        <w:trPr>
          <w:trHeight w:val="1602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и искусственных сооружений на них, капитальный ремонт дворовых территорий многоквартирных домов и проездов к ним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45200,0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35878,1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36317,5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45200,0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35878,1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36317,5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45200,0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35878,1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36317,5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179700,0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179700,0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179700,0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5557,8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5557,8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5557,8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Научно-исследовательская, опытно-конструкторская</w:t>
            </w:r>
            <w:r w:rsidR="00173C2D">
              <w:rPr>
                <w:rFonts w:ascii="Arial" w:hAnsi="Arial" w:cs="Arial"/>
                <w:color w:val="000000"/>
              </w:rPr>
              <w:t xml:space="preserve"> </w:t>
            </w:r>
            <w:r w:rsidRPr="00173C2D">
              <w:rPr>
                <w:rFonts w:ascii="Arial" w:hAnsi="Arial" w:cs="Arial"/>
                <w:color w:val="000000"/>
              </w:rPr>
              <w:t>и технологическая работа в сфере дорожного хозяйства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1685,0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1602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и искусственных сооружений на них, капитальный ремонт дворовых территорий многоквартирных домов и проездов к ним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1685,0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1685,0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1685,0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Осуществление иных мероприятий в отношении автомобильных дорог общего пользования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</w:tr>
      <w:tr w:rsidR="001771B0" w:rsidRPr="00173C2D" w:rsidTr="001771B0">
        <w:trPr>
          <w:trHeight w:val="1602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и искусственных сооружений на них, капитальный ремонт дворовых территорий многоквартирных домов и проездов к ним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"Формирование современной городской среды на территории муниципального образования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30515,5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20618,6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12371,2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Капитальный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30515,5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20618,6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12371,2</w:t>
            </w:r>
          </w:p>
        </w:tc>
      </w:tr>
      <w:tr w:rsidR="001771B0" w:rsidRPr="00173C2D" w:rsidTr="001771B0">
        <w:trPr>
          <w:trHeight w:val="1602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и искусственных сооружений на них, капитальный ремонт дворовых территорий многоквартирных домов и проездов к ним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10200,0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10200,0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10200,0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поддержку муниципальных программ формирования современной городской среды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315,5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618,6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371,2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315,5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618,6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371,2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315,5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618,6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371,2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12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8530,3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5874,4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8497,8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"Обеспечение населения муниципального образования городской округ "Охинский" качественным жильем"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2577,4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5208,3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"Стимулирование жилищного строительства"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05100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2577,4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5208,3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системы градостроительной деятельности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2577,4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5208,3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2618,9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5052,0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2618,9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5052,0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2618,9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5052,0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обеспечение населения качественным жильем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156,3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156,3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156,3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"Совершенствование системы управления муниципальным имуществом в муниципальном образовании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2497,3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Совершенствование системы учета объектов муниципальной собственности в Реестре имущества муниципального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1497,3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1497,3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1497,3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1497,3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Финансовое обеспечение (возмещение) затрат по содержанию муниципального имущества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унитарным предприятиям, на возмещение части экономически обоснованных затрат по содержанию муниципального имущества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"Поддержка и развитие малого и среднего предпринимательства в муниципальном образовании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3249,5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3249,5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3249,5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2799,5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2799,5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2799,5</w:t>
            </w:r>
          </w:p>
        </w:tc>
      </w:tr>
      <w:tr w:rsidR="001771B0" w:rsidRPr="00173C2D" w:rsidTr="001771B0">
        <w:trPr>
          <w:trHeight w:val="2573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"Налог на профессиональный доход",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2715,5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2715,5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2715,5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2715,5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2715,5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2715,5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2715,5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2715,5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2715,5</w:t>
            </w:r>
          </w:p>
        </w:tc>
      </w:tr>
      <w:tr w:rsidR="001771B0" w:rsidRPr="00173C2D" w:rsidTr="001771B0">
        <w:trPr>
          <w:trHeight w:val="2247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"Налог на профессиональный доход",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84,0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84,0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84,0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84,0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84,0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84,0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84,0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84,0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84,0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Финансовое обеспечение (возмещение) затрат, связанных с осуществлением предпринимательской деятельности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13006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450,0</w:t>
            </w:r>
          </w:p>
        </w:tc>
      </w:tr>
      <w:tr w:rsidR="001771B0" w:rsidRPr="00173C2D" w:rsidTr="001771B0">
        <w:trPr>
          <w:trHeight w:val="2573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"Налог на профессиональный доход",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13006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436,5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436,5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436,5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13006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436,5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436,5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436,5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13006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436,5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436,5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436,5</w:t>
            </w:r>
          </w:p>
        </w:tc>
      </w:tr>
      <w:tr w:rsidR="001771B0" w:rsidRPr="00173C2D" w:rsidTr="001771B0">
        <w:trPr>
          <w:trHeight w:val="2247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"Налог на профессиональный доход",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13006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13,5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13006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13,5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13006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торговли в муниципальном образовании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83,5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40,0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торговой инфраструктуры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83,5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Cоздание условий для обеспечения жителей городского округа услугами связи, общественного питания, торговли и бытового обслуживания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83,5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83,5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83,5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1958543,0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630691,4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640166,7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1434378,5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267989,3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320814,2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муниципального образования городской округ "Охинский" "Совершенствование муниципального управления"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2718,0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2822,8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2932,2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Устойчивое развитие коренных малочисленных народов Севера Сахалинской области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2718,0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2822,8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2932,2</w:t>
            </w:r>
          </w:p>
        </w:tc>
      </w:tr>
      <w:tr w:rsidR="001771B0" w:rsidRPr="00173C2D" w:rsidTr="001771B0">
        <w:trPr>
          <w:trHeight w:val="2247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1771B0" w:rsidRPr="00173C2D" w:rsidTr="001771B0">
        <w:trPr>
          <w:trHeight w:val="1932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Сахалинской области"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2618,0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2722,8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2832,2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2618,0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2722,8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2832,2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2618,0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2722,8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2832,2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"Обеспечение населения муниципального образования городской округ "Охинский" качественным жильем"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1400490,7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265016,5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317732,0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Ликвидация аварийного и непригодного для проживания жилищного фонда, неиспользуемых и бесхозяйных объектов производственного и непроизводственного назначения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38800,0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38800,0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58200,0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38800,0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38800,0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58200,0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38800,0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38800,0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58200,0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обеспечение населения качественным жильем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"Переселение граждан из аварийного и ветхого жилищного фонда"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05200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Обследование жилых домов на предмет признания их аварийными и подлежащими сносу или реконструкции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05203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2247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05203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05203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05203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"Расселение жилых домов, поврежденных в результате землетрясения, произошедшего в г. Нефтегорске Охинского района в 1995 году"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1360190,7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225016,5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257732,0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Расселение жилых домов, поврежденных в результате землетрясения, произошедшего в г. Нефтегорске Охинского района в 1995 году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125265,2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225016,5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257732,0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121507,2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218266,0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250000,0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121507,2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218266,0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250000,0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121507,2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218266,0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250000,0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обеспечение населения качественным жильем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3758,0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6750,5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7732,0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3758,0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6750,5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7732,0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3758,0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6750,5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7732,0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1234925,5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на софинансирование капитальных вложений в объекты муниципальной собственности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180848,4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180848,4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180848,4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Переселение граждан из аварийного жилищного фонда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67483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154831,1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67483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154831,1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67483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154831,1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67484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886896,6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67484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886896,6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67484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886896,6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Переселение граждан из аварийного жилищного фонда за счет средств местного бюджета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6748S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10522,6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6748S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10522,6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6748S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10522,6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софинансирование капитальных вложений в объекты муниципальной собственности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1826,8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1826,8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1826,8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"Обеспечение населения муниципального образования городской округ "Охинский" качественными услугами</w:t>
            </w:r>
            <w:r w:rsidR="00173C2D">
              <w:rPr>
                <w:rFonts w:ascii="Arial" w:hAnsi="Arial" w:cs="Arial"/>
                <w:color w:val="000000"/>
              </w:rPr>
              <w:t xml:space="preserve"> </w:t>
            </w:r>
            <w:r w:rsidRPr="00173C2D">
              <w:rPr>
                <w:rFonts w:ascii="Arial" w:hAnsi="Arial" w:cs="Arial"/>
                <w:color w:val="000000"/>
              </w:rPr>
              <w:t>жилищно-коммунального хозяйства"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30130,0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Мероприятия по капитальному ремонту и реконструкции жилищного фонда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4980,0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некоммерческим организациям на проведение капитального ремонта общего имущества в многоквартирных домах, расположенных на территории муниципального образования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41220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4980,0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41220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4980,0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41220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4980,0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Компенсация затрат или недополученных доходов в сфере жилищно-коммунального хозяйства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возмещение недополученных доходов в связи с производством (реализацией) товаров, выполнением работ, услуг в сфере жилищно-коммунального хозяйства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Мероприятия по созданию условий для управления многоквартирными домами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24250,0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24250,0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24250,0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реализацию мероприятий по созданию условий для управления многоквартирными домами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"Совершенствование системы управления муниципальным имуществом в муниципальном образовании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1039,8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Приобретение имущества в собственность муниципального образования, исполнение обязанностей связанных с владением, пользованием, и распоряжением имуществом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539,8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539,8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539,8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539,8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Ремонт имущества, находящегося в собственности МО городской округ «Охинский»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2247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338336,2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228616,0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224104,4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муниципального образования городской округ "Охинский" "Совершенствование муниципального управления"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936,2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973,8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1012,8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Устойчивое развитие коренных малочисленных народов Севера Сахалинской области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936,2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973,8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1012,8</w:t>
            </w:r>
          </w:p>
        </w:tc>
      </w:tr>
      <w:tr w:rsidR="001771B0" w:rsidRPr="00173C2D" w:rsidTr="001771B0">
        <w:trPr>
          <w:trHeight w:val="1932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Сахалинской области"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936,2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973,8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1012,8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936,2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973,8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1012,8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936,2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973,8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1012,8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"Обеспечение населения муниципального образования городской округ "Охинский" качественным жильем"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Обустройство земельных участков, подлежащих предоставлению семьям, имеющим трех и более детей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7469,0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7469,0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7469,0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7469,0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7469,0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7469,0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7469,0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7469,0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7469,0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обеспечение населения качественным жильем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231,0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231,0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231,0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231,0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231,0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231,0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231,0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231,0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231,0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"Обеспечение населения муниципального образования городской округ "Охинский" качественными услугами</w:t>
            </w:r>
            <w:r w:rsidR="00173C2D">
              <w:rPr>
                <w:rFonts w:ascii="Arial" w:hAnsi="Arial" w:cs="Arial"/>
                <w:color w:val="000000"/>
              </w:rPr>
              <w:t xml:space="preserve"> </w:t>
            </w:r>
            <w:r w:rsidRPr="00173C2D">
              <w:rPr>
                <w:rFonts w:ascii="Arial" w:hAnsi="Arial" w:cs="Arial"/>
                <w:color w:val="000000"/>
              </w:rPr>
              <w:t>жилищно-коммунального хозяйства"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315534,9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219942,2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215391,6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Мероприятия по обеспечению безаварийной работы жилищно-коммунального комплекса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229993,2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63438,5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92295,8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09505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32689,6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09505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32689,6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09505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32689,6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09605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132748,3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09605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132748,3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09605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132748,3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37285,3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37285,3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65276,9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37285,3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37285,3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65276,9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37285,3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37285,3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65276,9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20370,0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24250,0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24250,0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20370,0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24250,0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24250,0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20370,0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24250,0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24250,0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1153,2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1153,2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2018,9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1153,2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1153,2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2018,9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1153,2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1153,2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2018,9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организацию электро-, тепло-, газоснабжения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обеспечение мероприятий по модернизации систем коммунальной инфраструктуры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S9605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5116,8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S9605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5116,8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S9605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5116,8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Мероприятия по благоустройству населенных пунктов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30927,9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реализацию мероприятий по рекультивации объектов размещения отходов, земель (территорий) на которых они размещены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63520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63520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63520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муниципальным образованиям на реализацию мероприятий по рекультивации объектов размещения отходов, земель (территорий) на которых они размещены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S3520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927,9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S3520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927,9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S3520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927,9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электро-, тепло и газоснабжения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17960,4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16500,0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16500,0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16500,0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организацию электро-, тепло-, газоснабжения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510,4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510,4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510,4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электроснабжения в с. Рыбновск и с. Рыбное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2216,2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2216,2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2216,2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2216,2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2216,2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2216,2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2216,2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2216,2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2216,2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2216,2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2216,2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2216,2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Компенсация затрат или недополученных доходов в сфере жилищно-коммунального хозяйства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возмещение недополученных доходов в связи с производством (реализацией) товаров, выполнением работ, услуг в сфере жилищно-коммунального хозяйства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388,0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485,0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388,0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485,0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388,0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485,0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организацию электро-, тепло-, газоснабжения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"Чистая вода"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06200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62565,1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122759,6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120279,6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"Чистая вода"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06201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62565,1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122759,6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120279,6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на софинансирование капитальных вложений в объекты муниципальной собственности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06201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60688,1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119076,8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116671,2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06201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60688,1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119076,8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116671,2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06201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60688,1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119076,8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116671,2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софинансирование капитальных вложений в объекты муниципальной собственности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06201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1877,0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3682,8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3608,4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06201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1877,0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3682,8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3608,4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06201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1877,0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3682,8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3608,4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"Совершенствование системы управления муниципальным имуществом в муниципальном образовании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14165,1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Финансовое обеспечение (возмещение) затрат по содержанию муниципального имущества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14165,1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казенным предприятиям на возмещение и (или) финансовое обеспечение затрат, связанных с производством (реализацией) товаров, выполнением работ и оказанием услуг в сфере жилищно-коммунального хозяйства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41410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14165,1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41410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14165,1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41410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14165,1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139173,4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102260,1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70056,0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"Обеспечение населения муниципального образования городской округ "Охинский" качественными услугами</w:t>
            </w:r>
            <w:r w:rsidR="00173C2D">
              <w:rPr>
                <w:rFonts w:ascii="Arial" w:hAnsi="Arial" w:cs="Arial"/>
                <w:color w:val="000000"/>
              </w:rPr>
              <w:t xml:space="preserve"> </w:t>
            </w:r>
            <w:r w:rsidRPr="00173C2D">
              <w:rPr>
                <w:rFonts w:ascii="Arial" w:hAnsi="Arial" w:cs="Arial"/>
                <w:color w:val="000000"/>
              </w:rPr>
              <w:t>жилищно-коммунального хозяйства"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19129,6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18629,6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18629,6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Мероприятия по благоустройству населенных пунктов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1629,6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1129,6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1129,6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1602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30 июля 2020 года № 56-ЗО "О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1129,6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1129,6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1129,6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1129,6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1129,6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1129,6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1129,6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1129,6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1129,6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"Модернизация и содержание объектов наружного освещения муниципального образования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06300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17500,0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17500,0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17500,0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Энергосбережение, содержание и установка линий и оборудования уличного освещения г. Охи и сел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06301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16000,0</w:t>
            </w:r>
          </w:p>
        </w:tc>
      </w:tr>
      <w:tr w:rsidR="001771B0" w:rsidRPr="00173C2D" w:rsidTr="001771B0">
        <w:trPr>
          <w:trHeight w:val="1602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благоустройства территории городского округа в соответствии с правилами благоустройства,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06301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06301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06301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Капитальный ремонт, устройство и реконструкция уличного освещения г. Охи и сел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06302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1500,0</w:t>
            </w:r>
          </w:p>
        </w:tc>
      </w:tr>
      <w:tr w:rsidR="001771B0" w:rsidRPr="00173C2D" w:rsidTr="001771B0">
        <w:trPr>
          <w:trHeight w:val="1602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благоустройства территории городского округа в соответствии с правилами благоустройства,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06302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06302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06302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"Формирование современной городской среды на территории муниципального образования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120043,8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83630,5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51426,4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Капитальный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7824,8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L5050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7824,8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L5050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7824,8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L5050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7824,8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Капитальный ремонт и содержание общественных территорий подлежащих благоустройству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95370,3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83630,5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51426,4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66,5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66,5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66,5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66,5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66,5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66,5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66,5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66,5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66,5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ритуальных услуг и содержание мест захоронения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1600,0</w:t>
            </w:r>
          </w:p>
        </w:tc>
      </w:tr>
      <w:tr w:rsidR="001771B0" w:rsidRPr="00173C2D" w:rsidTr="001771B0">
        <w:trPr>
          <w:trHeight w:val="1602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благоустройства территории городского округа в соответствии с правилами благоустройства,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1229,5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1229,5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1229,5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финансовое обеспечение затрат, связанных с осуществлением деятельности в сфере жилищно-коммунального хозяйства, дорожного хозяйства и благоустройства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68738,0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37500,0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68738,0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37500,0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68738,0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37500,0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поддержку муниципальных программ формирования современной городской среды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2474,3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2126,0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1159,9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2474,3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2126,0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1159,9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2474,3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2126,0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1159,9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Национальный проект "Жилье и городская среда". Региональный проект "Формирование комфортной городской среды"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170F2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16848,7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170F2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55550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8560,3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170F2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55550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8560,3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170F2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55550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8560,3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170F2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А5550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8288,4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170F2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А5550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8288,4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170F2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А5550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8288,4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46654,9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31826,0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25192,1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"Обеспечение населения муниципального образования городской округ "Охинский" качественным жильем"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46654,9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31826,0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25192,1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Финансовое обеспечение деятельности муниципального казенного учреждения "Управления капитального строительства городского округа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46654,9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31826,0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25192,1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46654,9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31826,0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25192,1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40723,3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25894,4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19260,5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40723,3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25894,4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19260,5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5707,9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5707,9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5707,9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5707,9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5707,9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5707,9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223,7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223,7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223,7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223,7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223,7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223,7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ОБРАЗОВАНИЕ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1967705,8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1828348,6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1793466,1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Дошкольное образование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779873,4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730716,9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735925,6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муниципального образования городской округ "Охинский" "Совершенствование муниципального управления"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Совершенствование системы поддержки граждан муниципального образования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1771B0" w:rsidRPr="00173C2D" w:rsidTr="001771B0">
        <w:trPr>
          <w:trHeight w:val="1602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финансовое обеспечение организации и проведения мероприятий по совершенствованию системы поддержки граждан муниципальным бюджетным учреждениям, подведомственным управлению образования муниципального образования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образования в муниципальном образовании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779869,9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730713,4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735922,1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727308,5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694986,1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681035,3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Повышение качества дошкольного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727305,5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694983,1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681032,3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169800,2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138811,3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124860,5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169800,2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138811,3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124860,5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169800,2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138811,3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124860,5</w:t>
            </w:r>
          </w:p>
        </w:tc>
      </w:tr>
      <w:tr w:rsidR="001771B0" w:rsidRPr="00173C2D" w:rsidTr="001771B0">
        <w:trPr>
          <w:trHeight w:val="1932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Сахалинской области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556171,8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556171,8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556171,8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556171,8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556171,8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556171,8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556171,8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556171,8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556171,8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развитие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1293,4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1293,4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1293,4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развитие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альтернативных и вариативных форм дошкольного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"Повышение доступности и качества общего образования, в том числе в сельской местности"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37461,4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35627,3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34806,8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Повышение качества общего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37461,4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35627,3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34806,8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4826,5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2992,4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2171,9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4826,5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2992,4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2171,9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4826,5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2992,4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2171,9</w:t>
            </w:r>
          </w:p>
        </w:tc>
      </w:tr>
      <w:tr w:rsidR="001771B0" w:rsidRPr="00173C2D" w:rsidTr="001771B0">
        <w:trPr>
          <w:trHeight w:val="2573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32634,9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32634,9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32634,9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32634,9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32634,9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32634,9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32634,9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32634,9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32634,9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"Развитие кадрового потенциала"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Социальные гарантии работникам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"Строительство, капитальный и текущий ремонт образовательных учреждений"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02500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19980,0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Капитальный и текущий ремонт дошкольных образовательных учреждений (Укрепление МТБ)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02502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19980,0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развитие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02502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14550,0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19380,6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02502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14550,0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19380,6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02502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14550,0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19380,6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развитие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02502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599,4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02502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599,4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02502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599,4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Общее образование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889962,4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864321,4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853803,1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муниципального образования городской округ "Охинский" "Совершенствование муниципального управления"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Совершенствование системы поддержки граждан муниципального образования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1771B0" w:rsidRPr="00173C2D" w:rsidTr="001771B0">
        <w:trPr>
          <w:trHeight w:val="1602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финансовое обеспечение организации и проведения мероприятий по совершенствованию системы поддержки граждан муниципальным бюджетным учреждениям, подведомственным управлению образования муниципального образования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образования в муниципальном образовании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889958,9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864317,9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853799,6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"Повышение доступности и качества общего образования, в том числе в сельской местности"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889958,9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864317,9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853799,6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1352,8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1352,8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1352,8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осуществление подвоза школьным автобусом обучающихся муниципальных общеобразовательных учреждений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1352,8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1352,8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1352,8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1352,8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1352,8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1352,8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1352,8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1352,8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1352,8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Повышение качества общего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888606,1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862965,1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852446,8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186192,5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162834,7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152316,4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186192,5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162834,7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152316,4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186192,5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162834,7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152316,4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компенсацию транспортных расходов руководителям сельских образовательных учреждений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53030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25310,9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25310,9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25310,9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53030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25310,9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25310,9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25310,9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53030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25310,9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25310,9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25310,9</w:t>
            </w:r>
          </w:p>
        </w:tc>
      </w:tr>
      <w:tr w:rsidR="001771B0" w:rsidRPr="00173C2D" w:rsidTr="001771B0">
        <w:trPr>
          <w:trHeight w:val="2573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659656,7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659656,7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659656,7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659656,7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659656,7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659656,7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659656,7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659656,7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659656,7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развитие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2214,7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2214,7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2214,7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развитие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151,8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151,8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151,8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Дополнительное образование детей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144960,8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104575,4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88356,2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муниципального образования городской округ "Охинский" "Совершенствование муниципального управления"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Совершенствование системы поддержки граждан муниципального образования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1771B0" w:rsidRPr="00173C2D" w:rsidTr="001771B0">
        <w:trPr>
          <w:trHeight w:val="1602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финансовое обеспечение организации и проведения мероприятий по совершенствованию системы поддержки граждан муниципальным бюджетным учреждениям, подведомственным управлению образования муниципального образования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образования в муниципальном образовании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69736,7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55997,6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49812,1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"Повышение доступности и качества общего образования, в том числе в сельской местности"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18099,9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18099,9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18099,9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Повышение качества общего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18099,9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18099,9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18099,9</w:t>
            </w:r>
          </w:p>
        </w:tc>
      </w:tr>
      <w:tr w:rsidR="001771B0" w:rsidRPr="00173C2D" w:rsidTr="001771B0">
        <w:trPr>
          <w:trHeight w:val="2573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18099,9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18099,9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18099,9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18099,9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18099,9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18099,9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18099,9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18099,9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18099,9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"Развитие воспитания, дополнительного образования и социальной защиты детей"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51536,8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37797,7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31612,2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Повышение качества дополнительного образования детей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51536,8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37797,7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31612,2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44899,3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31160,2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24974,7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44899,3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31160,2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24974,7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44899,3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31160,2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24974,7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бюджетным учреждениям на финансовое обеспечение муниципального задания в рамках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41460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4637,5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4637,5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4637,5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41460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4637,5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4637,5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4637,5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41460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4637,5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4637,5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4637,5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в целях финансового обеспечения (возмещения)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41470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41470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41470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"Развитие кадрового потенциала"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Социальные гарантии работникам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культуры в муниципальном образовании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75220,6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48574,3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38540,6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Поддержка и развитие отраслевого образования, кадрового потенциала в сфере культуры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75220,6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48574,3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38540,6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75020,6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48374,3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38340,6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75020,6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48374,3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38340,6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75020,6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48374,3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38340,6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2616,4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2441,4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2171,4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муниципального образования городской округ "Охинский" "Совершенствование муниципального управления"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Мероприятия по созданию условий для организации работы органов</w:t>
            </w:r>
            <w:r w:rsidR="00173C2D">
              <w:rPr>
                <w:rFonts w:ascii="Arial" w:hAnsi="Arial" w:cs="Arial"/>
                <w:color w:val="000000"/>
              </w:rPr>
              <w:t xml:space="preserve"> </w:t>
            </w:r>
            <w:r w:rsidRPr="00173C2D">
              <w:rPr>
                <w:rFonts w:ascii="Arial" w:hAnsi="Arial" w:cs="Arial"/>
                <w:color w:val="000000"/>
              </w:rPr>
              <w:t>местного самоуправления муниципального образования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образования в муниципальном образовании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1205,8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1205,8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1205,8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Создание условий реализации мероприятий муниципальной программы муниципального образования городской округ "Охинский" "Развитие образования в муниципальном образовании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374,9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374,9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374,9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Повышение качества дошкольного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374,9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374,9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374,9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374,9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374,9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374,9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374,9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374,9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374,9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374,9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374,9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374,9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"Повышение доступности и качества общего образования, в том числе в сельской местности"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656,6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656,6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656,6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Повышение качества общего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656,6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656,6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656,6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656,6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656,6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656,6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656,6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656,6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656,6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656,6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656,6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656,6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"Развитие воспитания, дополнительного образования и социальной защиты детей"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124,3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Повышение качества дополнительного образования детей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124,3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124,3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124,3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124,3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"О противодействии коррупции в органах местного самоуправления муниципального образования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антикоррупционной составляющей при организации профессиональной подготовки муниципальных служащих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40510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40510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40510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повышения квалификации и профессиональной переподготовки муниципальных служащих, в должностные обязанности которых входит организация размещения заказов (оплата обучения)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40510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40510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40510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1602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"Защита населения и территории муниципального образования городской округ "Охинский" от чрезвычайных ситуаций природного и техногенного характера, обеспечение пожарной безопасности и безопасности на водных объектах"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Подготовка должностных лиц, специалистов гражданской обороны и звена РСЧС Охинского района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55,5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культуры в муниципальном образовании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280,0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библиотечного дела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музейного дела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Поддержка и развитие отраслевого образования, кадрового потенциала в сфере культуры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185,0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185,0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185,0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185,0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185,0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185,0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185,0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185,0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Создание условий реализации мероприятий муниципальной программы "Развитие культуры в муниципальном образовании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физической культуры, спорта и повышение эффективности молодежной политики в муниципальном образовании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"Развитие физической культуры и спорта в муниципальном образовании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массовой физической культуры и спорта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680,1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505,1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505,1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572,5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397,5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397,5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572,5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397,5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397,5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572,5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397,5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397,5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572,5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397,5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397,5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572,5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397,5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397,5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Представительные (законодательные) органы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63,3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63,3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63,3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63,3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63,3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Контрольно-счетная палата муниципального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44,3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44,3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44,3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44,3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44,3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Молодежная политика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3864,0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3864,0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3864,0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физической культуры, спорта и повышение эффективности молодежной политики в муниципальном образовании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3864,0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3864,0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3864,0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"Молодежная политика в муниципальном образовании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3864,0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3864,0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3864,0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Интеграция молодежи в общественно-политические отношения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380,0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120,0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Интеграция молодежи в социокультурные отношения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3210,0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3210,0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3210,0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2921,0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2921,0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2921,0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1289,0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1289,0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1289,0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1289,0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1289,0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1289,0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1632,0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1632,0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1632,0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1632,0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1632,0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1632,0</w:t>
            </w:r>
          </w:p>
        </w:tc>
      </w:tr>
      <w:tr w:rsidR="001771B0" w:rsidRPr="00173C2D" w:rsidTr="001771B0">
        <w:trPr>
          <w:trHeight w:val="1602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проведение мероприятий в сфере молодежной политики муниципальным бюджетным и автономным учреждениям, подведомственным управлению по культуре, спорту и делам молодежи муниципального образования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289,0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289,0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289,0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289,0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289,0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289,0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289,0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289,0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289,0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Социализация молодежи, находящейся в трудной жизненной ситуации и профилактика асоциальных явлений среди молодежи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274,0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274,0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274,0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222,0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222,0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222,0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222,0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222,0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222,0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222,0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222,0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222,0</w:t>
            </w:r>
          </w:p>
        </w:tc>
      </w:tr>
      <w:tr w:rsidR="001771B0" w:rsidRPr="00173C2D" w:rsidTr="001771B0">
        <w:trPr>
          <w:trHeight w:val="1932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финансовое обеспечение мероприятий по социализации молодежи, находящейся в трудной жизненной ситуации и профилактике асоциальных явлений среди молодежи муниципальным бюджетным учреждениям, подведомственным управлению образования муниципального образования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Другие вопросы в области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09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146428,8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122429,5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109345,8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муниципального образования городской округ "Охинский" "Совершенствование муниципального управления"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53,9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Совершенствование системы поддержки граждан муниципального образования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Финансовое обеспечение организации и проведения мероприятий по совершенствованию системы поддержки граждан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Премии и гранты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Устойчивое развитие коренных малочисленных народов Севера Сахалинской области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39,9</w:t>
            </w:r>
          </w:p>
        </w:tc>
      </w:tr>
      <w:tr w:rsidR="001771B0" w:rsidRPr="00173C2D" w:rsidTr="001771B0">
        <w:trPr>
          <w:trHeight w:val="1932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Сахалинской области"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39,9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39,9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39,9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образования в муниципальном образовании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93218,1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76954,8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67173,2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Создание условий реализации мероприятий муниципальной программы муниципального образования городской округ "Охинский" "Развитие образования в муниципальном образовании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79850,6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64063,1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55564,4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79650,6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63863,1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55364,4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67899,4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52111,9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43613,2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67899,4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52111,9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43613,2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11458,3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11458,3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11458,3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11458,3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11458,3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11458,3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292,9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292,9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292,9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292,9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292,9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292,9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310,8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Повышение качества дошкольного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310,8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310,8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310,8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310,8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"Повышение доступности и качества общего образования, в том числе в сельской местности"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9617,8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9154,6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7871,7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720,2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720,2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720,2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720,2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720,2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720,2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720,2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720,2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720,2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720,2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720,2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720,2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Повышение качества общего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2482,4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2019,2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2019,2</w:t>
            </w:r>
          </w:p>
        </w:tc>
      </w:tr>
      <w:tr w:rsidR="001771B0" w:rsidRPr="00173C2D" w:rsidTr="001771B0">
        <w:trPr>
          <w:trHeight w:val="384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748,2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285,0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748,2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285,0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748,2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285,0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1734,2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1734,2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1734,2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1734,2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1734,2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1734,2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1734,2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1734,2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1734,2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Выявление и поддержка одаренных детей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2723,4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2723,4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2723,4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443,6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443,6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443,6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221,6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221,6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222,0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222,0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222,0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Премии и гранты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создание условий для выявления и поддержки одаренных и талантливых детей муниципальным бюджетным учреждениям, подведомственным управлению образования муниципального образования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2279,8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2279,8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2279,8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2279,8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2279,8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2279,8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2279,8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2279,8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2279,8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022EВ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3691,8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3691,8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2408,9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022EВ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51790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3691,8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3691,8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2408,9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022EВ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51790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3691,8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3691,8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2408,9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022EВ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51790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3691,8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3691,8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2408,9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"Развитие воспитания, дополнительного образования и социальной защиты детей"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2515,4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2515,4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2515,4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Повышение качества дополнительного образования детей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2515,4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2515,4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2515,4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515,4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515,4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515,4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515,4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515,4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515,4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515,4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515,4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515,4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создание условий для выявления и поддержки одаренных и талантливых детей муниципальным бюджетным учреждениям, подведомственным управлению образования муниципального образования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"Развитие кадрового потенциала"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923,5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910,9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910,9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Повышение престижа учреждения, педагогической профессии, формирование позитивного образа современного учителя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321,2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321,2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321,2</w:t>
            </w:r>
          </w:p>
        </w:tc>
      </w:tr>
      <w:tr w:rsidR="001771B0" w:rsidRPr="00173C2D" w:rsidTr="001771B0">
        <w:trPr>
          <w:trHeight w:val="384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71,2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71,2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71,2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развитие инновационной деятельности путем проведения конкурса на лучшее опорное образовательное учреждение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Совершенствование системы непрерывного образования, подготовки профессиональных педагогических кадров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602,3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589,7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589,7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развитие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584,2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572,0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572,0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584,2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572,0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572,0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584,2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572,0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572,0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развитие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17,7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17,7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17,7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17,7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17,7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17,7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культуры в муниципальном образовании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505,0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505,0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Поддержка и развитие отраслевого образования, кадрового потенциала в сфере культуры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505,0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505,0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финансовое обеспечение мероприятия "Выявление, развитие и поддержка одаренных детей" в муниципальном образовании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505,0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505,0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505,0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505,0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505,0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505,0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505,0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физической культуры, спорта и повышение эффективности молодежной политики в муниципальном образовании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19885,4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20490,7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20490,7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"Организация отдыха, оздоровления и занятости детей молодежи муниципального образования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19885,4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20490,7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20490,7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работы в период летней оздоровительной кампании лагерей дневного пребывания, профильных лагерей и других форм организованного отдыха детей и молодежи в соответствии с утвержденными планами работ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19885,4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20490,7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20490,7</w:t>
            </w:r>
          </w:p>
        </w:tc>
      </w:tr>
      <w:tr w:rsidR="001771B0" w:rsidRPr="00173C2D" w:rsidTr="001771B0">
        <w:trPr>
          <w:trHeight w:val="1602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организацию лагерей дневного пребывания профильных лагерей и других форм организационного отдыха детей и молодежи муниципальным бюджетным учреждениям, подведомственным управлению образования муниципального образования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19415,4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20020,7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20020,7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19415,4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20020,7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20020,7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19415,4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20020,7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20020,7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32769,4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24426,6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21123,0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32769,4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24426,6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21123,0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22019,2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13676,4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10372,8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20987,4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12048,3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8744,7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20987,4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12048,3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8744,7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20987,4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12048,3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8744,7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1031,8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1628,1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1628,1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567,2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745,9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745,9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567,2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745,9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745,9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463,6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881,2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881,2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463,6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881,2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881,2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10750,2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10750,2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10750,2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62600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10750,2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10750,2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10750,2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62600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8376,0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8390,7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8405,8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62600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8376,0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8390,7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8405,8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62600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2374,2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2359,5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2344,4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62600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2374,2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2359,5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2344,4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233923,9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144340,0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112757,8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Культура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192776,8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116196,2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89514,8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культуры в муниципальном образовании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192776,8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116196,2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89514,8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библиотечного дела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61456,4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41489,6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32829,7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61256,4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41289,6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32629,7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61256,4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41289,6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32629,7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61256,4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41289,6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32629,7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музейного дела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20308,3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14102,1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11429,0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20308,3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14102,1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11429,0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20308,3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14102,1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11429,0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20308,3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14102,1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11429,0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культурно-досугового обслуживания населения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87175,8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60604,5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45256,1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86875,8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60304,5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44956,1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86875,8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60304,5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44956,1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86875,8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60304,5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44956,1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Прочие мероприятия в сфере культуры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23836,3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развитие культуры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23121,2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23121,2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23121,2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развитие культуры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715,1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715,1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715,1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41147,1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28143,8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23243,0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муниципального образования городской округ "Охинский" "Совершенствование муниципального управления"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84,3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87,0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Совершенствование системы поддержки граждан муниципального образования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Финансовое обеспечение организации и проведения мероприятий по совершенствованию системы поддержки граждан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17,5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17,5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Премии и гранты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Устойчивое развитие коренных малочисленных народов Севера Сахалинской области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64,3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66,8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69,5</w:t>
            </w:r>
          </w:p>
        </w:tc>
      </w:tr>
      <w:tr w:rsidR="001771B0" w:rsidRPr="00173C2D" w:rsidTr="001771B0">
        <w:trPr>
          <w:trHeight w:val="1932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Сахалинской области"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64,3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66,8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69,5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64,3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66,8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69,5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64,3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66,8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69,5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культуры в муниципальном образовании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24180,6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17957,1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15412,5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социально-культурной деятельности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6107,0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6107,0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6107,0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Создание условий для организации досуга и обеспечения жителей городского округа услугами организаций культуры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3166,0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3166,0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3166,0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3166,0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3166,0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3166,0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3166,0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3166,0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3166,0</w:t>
            </w:r>
          </w:p>
        </w:tc>
      </w:tr>
      <w:tr w:rsidR="001771B0" w:rsidRPr="00173C2D" w:rsidTr="001771B0">
        <w:trPr>
          <w:trHeight w:val="2247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финансовое обеспечение культурно-массовых мероприятий, проводимых за счет средств бюджета муниципального образования городской округ "Охинский" муниципальным бюджетным учреждениям культуры и дополнительного образования, подведомственным управлению по культуре, спорту и делам молодежи муниципального образования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2941,0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2941,0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2941,0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2941,0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2941,0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2941,0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2941,0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2941,0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2941,0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Поддержка и развитие отраслевого образования, кадрового потенциала в сфере культуры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финансовое обеспечение мероприятия "Выявление, развитие и поддержка одаренных детей" в муниципальном образовании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Создание условий реализации мероприятий муниципальной программы "Развитие культуры в муниципальном образовании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17343,6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11120,1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8575,5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17343,6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11120,1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8575,5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15930,1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9706,6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7162,0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15930,1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9706,6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7162,0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1413,5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1413,5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1413,5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1413,5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1413,5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1413,5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16884,7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10102,4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7743,5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16884,7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10102,4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7743,5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16884,7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10102,4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7743,5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14986,0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8603,1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6244,2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14986,0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8603,1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6244,2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14986,0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8603,1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6244,2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1898,7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1499,3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1499,3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829,4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530,0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530,0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829,4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530,0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530,0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969,3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969,3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969,3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969,3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969,3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969,3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175876,0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214286,0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233597,8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Пенсионное обеспечение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15654,8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15654,8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15654,8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муниципального образования городской округ "Охинский" "Совершенствование муниципального управления"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15654,8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15654,8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15654,8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Совершенствование системы поддержки граждан муниципального образования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15654,8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15654,8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15654,8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Пенсии за выслугу лет и ежемесячные доплаты к государственной пенсии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15654,8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15654,8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15654,8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154,8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154,8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154,8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154,8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154,8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154,8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15500,0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15500,0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15500,0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15500,0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15500,0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15500,0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Социальное обеспечение населения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60172,8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70836,7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71675,4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муниципального образования городской округ "Охинский" "Совершенствование муниципального управления"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6214,9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6264,6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6316,2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Совершенствование системы поддержки граждан муниципального образования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4973,7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4973,7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4973,7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Ежемесячные денежные выплаты, пособия Почетным гражданам города Охи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805,8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805,8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805,8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797,8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797,8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797,8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797,8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797,8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797,8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Дополнительные меры социальной поддержки врачам амбулаторно-поликлинического звена учреждений здравоохранения, расположенных на территории муниципального образования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4167,9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4167,9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4167,9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4131,0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4131,0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4131,0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4131,0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4131,0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4131,0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Устойчивое развитие коренных малочисленных народов Севера Сахалинской области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1241,2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1290,9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1342,5</w:t>
            </w:r>
          </w:p>
        </w:tc>
      </w:tr>
      <w:tr w:rsidR="001771B0" w:rsidRPr="00173C2D" w:rsidTr="001771B0">
        <w:trPr>
          <w:trHeight w:val="1932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Сахалинской области"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1241,2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1290,9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1342,5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1241,2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1290,9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1342,5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1241,2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1290,9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1342,5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образования в муниципальном образовании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53515,5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64129,7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64916,8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"Повышение доступности и качества общего образования, в том числе в сельской местности"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51814,6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62165,4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62923,8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питанием обучающихся образовательных учреждений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51814,6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62165,4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62923,8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содержание детей с условиями для проживания и пребывания, в том числе круглосуточного, в МБОУ школа-интернат с.Некрасовка им.П.Г.Чайка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2815,1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2815,1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2815,1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2815,1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2815,1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2815,1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2815,1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2815,1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2815,1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обеспечение питанием и молоком детей, обучающихся в муниципальных общеобразовательных учреждениях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5595,3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5595,3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5595,3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5595,3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5595,3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5595,3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5595,3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5595,3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5595,3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63540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6878,7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6878,7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6878,7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63540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6878,7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6878,7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6878,7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63540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6878,7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6878,7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6878,7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Социальная поддержка отдельных категорий</w:t>
            </w:r>
            <w:r w:rsidR="00173C2D">
              <w:rPr>
                <w:rFonts w:ascii="Arial" w:hAnsi="Arial" w:cs="Arial"/>
                <w:color w:val="000000"/>
              </w:rPr>
              <w:t xml:space="preserve"> </w:t>
            </w:r>
            <w:r w:rsidRPr="00173C2D">
              <w:rPr>
                <w:rFonts w:ascii="Arial" w:hAnsi="Arial" w:cs="Arial"/>
                <w:color w:val="000000"/>
              </w:rPr>
              <w:t>обучающихся муниципальных образовательных организаций</w:t>
            </w:r>
            <w:r w:rsidR="00173C2D">
              <w:rPr>
                <w:rFonts w:ascii="Arial" w:hAnsi="Arial" w:cs="Arial"/>
                <w:color w:val="000000"/>
              </w:rPr>
              <w:t xml:space="preserve"> </w:t>
            </w:r>
            <w:r w:rsidRPr="00173C2D">
              <w:rPr>
                <w:rFonts w:ascii="Arial" w:hAnsi="Arial" w:cs="Arial"/>
                <w:color w:val="000000"/>
              </w:rPr>
              <w:t>в виде обеспечения бесплатным питанием и молоком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71234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11372,4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18731,6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18731,6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71234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11372,4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18731,6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18731,6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71234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11372,4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18731,6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18731,6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R3040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24940,3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27931,9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28690,3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R3040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24940,3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27931,9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28690,3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R3040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24940,3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27931,9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28690,3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S3540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212,8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212,8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212,8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S3540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212,8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212,8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212,8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S3540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212,8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212,8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212,8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"Развитие кадрового потенциала"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1964,3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1993,0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Социальные гарантии работникам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1964,3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1993,0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мер социальной поддержки отдельным категориям граждан, проживающим и работающим в сельской местности на территории муниципального образования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Ежемесячная денежная выплата работникам образовательных учреждений, которым присвоено почетное звание "Заслуженный педагог Сахалинской области"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70501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70501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70501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70601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47,6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70601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47,6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70601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47,6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Ежемесячные денежные выплаты и компенсации специалистам, проживающим и работающим в сельской местности, рабочих поселках,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70901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1075,2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1338,6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1367,3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70901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1075,2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1338,6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1367,3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70901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1075,2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1338,6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1367,3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Дополнительные меры социальной поддержки отдельных категорий педагогических работников, работающих в сельской местности на территории Сахалинской области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71230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323,0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323,0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323,0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71230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323,0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323,0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323,0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71230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323,0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323,0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323,0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культуры в муниципальном образовании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442,4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442,4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442,4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библиотечного дела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105,2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мер социальной поддержки отдельным категориям граждан, проживающим и работающим в сельской местности на территории муниципального образования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105,2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105,2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105,2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культурно-досугового обслуживания населения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73,4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мер социальной поддержки отдельным категориям граждан, проживающим и работающим в сельской местности на территории муниципального образования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73,4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73,4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73,4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Поддержка и развитие отраслевого образования, кадрового потенциала в сфере культуры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263,8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263,8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263,8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Ежемесячная денежная выплата работникам образовательных учреждений, которым присвоено почетное звание "Заслуженный педагог Сахалинской области"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70501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70501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70501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70601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45,6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70601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45,6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70601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45,6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Охрана семьи и детства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92277,6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125389,0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143862,1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образования в муниципальном образовании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92277,6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125389,0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143862,1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"Повышение доступности и качества общего образования, в том числе в сельской местности"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499,8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499,8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499,8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питанием обучающихся образовательных учреждений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499,8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499,8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499,8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обеспечение питанием и молоком детей, обучающихся в муниципальных общеобразовательных учреждениях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247,7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247,7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247,7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247,7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247,7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247,7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247,7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247,7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247,7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предоставление услуги по присмотру и уходу за детьми в группах продлённого дня муниципальным бюджетным учреждениям, подведомственным управлению образования муниципального образования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246,4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246,4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246,4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246,4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246,4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246,4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246,4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246,4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246,4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5,7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5,7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5,7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5,7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5,7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5,7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"Развитие воспитания, дополнительного образования и социальной защиты детей"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91777,8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124889,2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143362,3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Социальная защита детей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91777,8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124889,2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143362,3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создание условий для осуществления присмотра и ухода за детьми, осваивающими образовательные программы дошкольного образования в муниципальных образовательных учреждениях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10575,7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12900,6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12900,6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10575,7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12900,6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12900,6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10575,7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12900,6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12900,6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16137,0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13436,5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18903,5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16137,0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13436,5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18903,5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62500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16137,0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13436,5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18903,5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71701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65065,1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98552,1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111558,2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71701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158,4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226,2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331,1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71701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158,4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226,2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331,1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71701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52306,7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85725,9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95827,1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71701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52306,7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85725,9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95827,1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71701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12600,0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12600,0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15400,0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71701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12600,0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12600,0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15400,0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06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7770,8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2405,5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2405,5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муниципального образования городской округ "Охинский" "Совершенствование муниципального управления"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7770,8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2405,5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2405,5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Поддержка</w:t>
            </w:r>
            <w:r w:rsidR="00173C2D">
              <w:rPr>
                <w:rFonts w:ascii="Arial" w:hAnsi="Arial" w:cs="Arial"/>
                <w:color w:val="000000"/>
              </w:rPr>
              <w:t xml:space="preserve"> </w:t>
            </w:r>
            <w:r w:rsidRPr="00173C2D">
              <w:rPr>
                <w:rFonts w:ascii="Arial" w:hAnsi="Arial" w:cs="Arial"/>
                <w:color w:val="000000"/>
              </w:rPr>
              <w:t>социальных и общественных инициатив населения городского округа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1224,6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1224,6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1224,6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бесплатного проезда в автомобильном пассажирском транспорте (кроме такси)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1073,2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1073,2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1073,2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1073,2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1073,2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1073,2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1073,2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1073,2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1073,2</w:t>
            </w:r>
          </w:p>
        </w:tc>
      </w:tr>
      <w:tr w:rsidR="001771B0" w:rsidRPr="00173C2D" w:rsidTr="001771B0">
        <w:trPr>
          <w:trHeight w:val="1602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Cубсидия на предоставление бесплатного проезда в автомобильном пассажирском транспорте (кроме такси) муниципальным бюджетным учреждениям, подведомственным управлению образования муниципального образования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151,4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151,4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151,4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Формирование доступной среды жизнедеятельности для инвалидов городского округа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6546,2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1180,9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1180,9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6349,8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1145,4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1145,4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6349,8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1145,4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1145,4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6349,8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1145,4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1145,4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196,4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196,4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35,5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196,4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35,5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164370,8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128237,7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114204,8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Физическая культура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47170,0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47170,0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47170,0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физической культуры, спорта и повышение эффективности молодежной политики в муниципальном образовании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47170,0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47170,0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47170,0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"Развитие физической культуры и спорта в муниципальном образовании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47170,0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47170,0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47170,0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массовой физической культуры и спорта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47170,0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47170,0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47170,0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47170,0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47170,0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47170,0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47170,0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47170,0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47170,0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47170,0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47170,0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47170,0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Массовый спорт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5610,9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4857,8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4857,8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физической культуры, спорта и повышение эффективности молодежной политики в муниципальном образовании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5610,9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4857,8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4857,8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"Развитие физической культуры и спорта в муниципальном образовании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5610,9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4857,8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4857,8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массовой физической культуры и спорта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5610,9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4857,8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4857,8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условий для развития на территории городского округа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округа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4133,5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4133,5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4133,5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3330,0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3330,0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3330,0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3330,0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3330,0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3330,0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803,5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803,5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803,5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803,5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803,5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803,5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организацию и проведение мероприятий Всероссийского физкультурно-спортивного комплекса "Готов к труду и обороне"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424,3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424,3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424,3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424,3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424,3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424,3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424,3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424,3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424,3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финансирование спортивных и физкультурно-оздоровительных мероприятий, проводимых за счет бюджета муниципального образования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730,5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730,5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730,5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развитие физической культуры и спорта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Спорт высших достижений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111589,9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76209,9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62177,0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физической культуры, спорта и повышение эффективности молодежной политики в муниципальном образовании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111589,9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76209,9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62177,0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"Развитие физической культуры и спорта в муниципальном образовании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111589,9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76209,9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62177,0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массовой физической культуры и спорта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104740,6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70998,7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56965,8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104240,6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70498,7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56465,8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104240,6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70498,7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56465,8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104240,6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70498,7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56465,8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системы подготовки спортивного резерва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6849,3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5211,2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5211,2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финансирование спортивных и физкультурно-оздоровительных мероприятий, проводимых за счет бюджета муниципального образования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5211,2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5211,2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5211,2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5211,2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5211,2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5211,2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5211,2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5211,2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5211,2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1588,9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1588,9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1588,9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развитие физической культуры и спорта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49,2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15352,7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15092,3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16035,4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Телевидение и радиовещание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5092,3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5092,3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5563,8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муниципального образования городской округ "Охинский" "Совершенствование муниципального управления"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5092,3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5092,3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5563,8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освещения деятельности органов местного самоуправления муниципального образования городской округ</w:t>
            </w:r>
            <w:r w:rsidR="00173C2D">
              <w:rPr>
                <w:rFonts w:ascii="Arial" w:hAnsi="Arial" w:cs="Arial"/>
                <w:color w:val="000000"/>
              </w:rPr>
              <w:t xml:space="preserve"> </w:t>
            </w:r>
            <w:r w:rsidRPr="00173C2D">
              <w:rPr>
                <w:rFonts w:ascii="Arial" w:hAnsi="Arial" w:cs="Arial"/>
                <w:color w:val="000000"/>
              </w:rPr>
              <w:t>"Охинский" в средствах массовой информации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5092,3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5092,3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5563,8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5092,3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5092,3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5563,8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5092,3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5092,3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5563,8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5092,3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5092,3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5563,8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Периодическая печать и издательства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10260,4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10471,6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муниципального образования городской округ "Охинский" "Совершенствование муниципального управления"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10471,6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освещения деятельности органов местного самоуправления муниципального образования городской округ</w:t>
            </w:r>
            <w:r w:rsidR="00173C2D">
              <w:rPr>
                <w:rFonts w:ascii="Arial" w:hAnsi="Arial" w:cs="Arial"/>
                <w:color w:val="000000"/>
              </w:rPr>
              <w:t xml:space="preserve"> </w:t>
            </w:r>
            <w:r w:rsidRPr="00173C2D">
              <w:rPr>
                <w:rFonts w:ascii="Arial" w:hAnsi="Arial" w:cs="Arial"/>
                <w:color w:val="000000"/>
              </w:rPr>
              <w:t>"Охинский" в средствах массовой информации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10471,6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10471,6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10471,6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10471,6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"Совершенствование системы управления муниципальным имуществом в муниципальном образовании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260,4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Приобретение имущества в собственность муниципального образования, исполнение обязанностей связанных с владением, пользованием, и распоряжением имуществом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260,4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129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260,4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260,4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260,4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500,0</w:t>
            </w:r>
          </w:p>
        </w:tc>
      </w:tr>
      <w:tr w:rsidR="001771B0" w:rsidRPr="00173C2D" w:rsidTr="001771B0">
        <w:trPr>
          <w:trHeight w:val="645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500,0</w:t>
            </w:r>
          </w:p>
        </w:tc>
      </w:tr>
      <w:tr w:rsidR="001771B0" w:rsidRPr="00173C2D" w:rsidTr="001771B0">
        <w:trPr>
          <w:trHeight w:val="979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"Управление муниципальными финансами муниципального образования городской округ "Охинский"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</w:tr>
      <w:tr w:rsidR="001771B0" w:rsidRPr="00173C2D" w:rsidTr="001771B0">
        <w:trPr>
          <w:trHeight w:val="304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Повышение эффективности управления муниципальным долгом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Процентные платежи по обслуживанию муниципального долга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00730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00730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Обслуживание муниципального долга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11002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00730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</w:tr>
      <w:tr w:rsidR="001771B0" w:rsidRPr="00173C2D" w:rsidTr="001771B0">
        <w:trPr>
          <w:trHeight w:val="300"/>
        </w:trPr>
        <w:tc>
          <w:tcPr>
            <w:tcW w:w="228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Итого</w:t>
            </w:r>
          </w:p>
        </w:tc>
        <w:tc>
          <w:tcPr>
            <w:tcW w:w="1313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5284982,1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3429859,3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1B0" w:rsidRPr="00173C2D" w:rsidRDefault="001771B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3328924,7</w:t>
            </w:r>
          </w:p>
        </w:tc>
      </w:tr>
    </w:tbl>
    <w:p w:rsidR="001771B0" w:rsidRPr="00173C2D" w:rsidRDefault="001771B0" w:rsidP="00173C2D">
      <w:pPr>
        <w:ind w:firstLine="567"/>
        <w:rPr>
          <w:rFonts w:ascii="Arial" w:hAnsi="Arial" w:cs="Arial"/>
        </w:rPr>
        <w:sectPr w:rsidR="001771B0" w:rsidRPr="00173C2D" w:rsidSect="00B86246">
          <w:pgSz w:w="16840" w:h="11907" w:orient="landscape" w:code="9"/>
          <w:pgMar w:top="1701" w:right="1134" w:bottom="851" w:left="1134" w:header="720" w:footer="794" w:gutter="0"/>
          <w:cols w:space="720"/>
          <w:formProt w:val="0"/>
          <w:titlePg/>
          <w:docGrid w:linePitch="326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950"/>
        <w:gridCol w:w="937"/>
        <w:gridCol w:w="924"/>
        <w:gridCol w:w="617"/>
        <w:gridCol w:w="1381"/>
        <w:gridCol w:w="1381"/>
        <w:gridCol w:w="1382"/>
      </w:tblGrid>
      <w:tr w:rsidR="002F1460" w:rsidRPr="00173C2D" w:rsidTr="001C00CF">
        <w:trPr>
          <w:trHeight w:val="2359"/>
        </w:trPr>
        <w:tc>
          <w:tcPr>
            <w:tcW w:w="2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6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Приложение № 4</w:t>
            </w:r>
            <w:r w:rsidRPr="00173C2D">
              <w:rPr>
                <w:rFonts w:ascii="Arial" w:hAnsi="Arial" w:cs="Arial"/>
                <w:color w:val="000000"/>
              </w:rPr>
              <w:br/>
              <w:t>к Решению Собрания муниципального</w:t>
            </w:r>
            <w:r w:rsidRPr="00173C2D">
              <w:rPr>
                <w:rFonts w:ascii="Arial" w:hAnsi="Arial" w:cs="Arial"/>
                <w:color w:val="000000"/>
              </w:rPr>
              <w:br/>
              <w:t>образования городской округ "Охинский"</w:t>
            </w:r>
            <w:r w:rsidR="00173C2D">
              <w:rPr>
                <w:rFonts w:ascii="Arial" w:hAnsi="Arial" w:cs="Arial"/>
                <w:color w:val="000000"/>
              </w:rPr>
              <w:t xml:space="preserve"> </w:t>
            </w:r>
            <w:r w:rsidRPr="00173C2D">
              <w:rPr>
                <w:rFonts w:ascii="Arial" w:hAnsi="Arial" w:cs="Arial"/>
                <w:color w:val="000000"/>
              </w:rPr>
              <w:br/>
              <w:t>"О бюджете муниципального образования</w:t>
            </w:r>
            <w:r w:rsidR="00173C2D">
              <w:rPr>
                <w:rFonts w:ascii="Arial" w:hAnsi="Arial" w:cs="Arial"/>
                <w:color w:val="000000"/>
              </w:rPr>
              <w:t xml:space="preserve"> </w:t>
            </w:r>
            <w:r w:rsidRPr="00173C2D">
              <w:rPr>
                <w:rFonts w:ascii="Arial" w:hAnsi="Arial" w:cs="Arial"/>
                <w:color w:val="000000"/>
              </w:rPr>
              <w:br/>
              <w:t>городской округ "Охинский" на 2024 год и</w:t>
            </w:r>
            <w:r w:rsidRPr="00173C2D">
              <w:rPr>
                <w:rFonts w:ascii="Arial" w:hAnsi="Arial" w:cs="Arial"/>
                <w:color w:val="000000"/>
              </w:rPr>
              <w:br/>
              <w:t>на плановый период 2025 и 2026 годов"</w:t>
            </w:r>
            <w:r w:rsidRPr="00173C2D">
              <w:rPr>
                <w:rFonts w:ascii="Arial" w:hAnsi="Arial" w:cs="Arial"/>
                <w:color w:val="000000"/>
              </w:rPr>
              <w:br/>
              <w:t>от 21 декабря 2023 года № 7.7-1</w:t>
            </w:r>
          </w:p>
        </w:tc>
      </w:tr>
      <w:tr w:rsidR="002F1460" w:rsidRPr="00173C2D" w:rsidTr="001C00CF">
        <w:trPr>
          <w:trHeight w:val="139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муниципального образования городской округ "Охинский" на 2024 год и на плановый период 2025 и 2026 годов</w:t>
            </w:r>
          </w:p>
        </w:tc>
      </w:tr>
      <w:tr w:rsidR="002F1460" w:rsidRPr="00173C2D" w:rsidTr="001C00CF">
        <w:trPr>
          <w:trHeight w:val="315"/>
        </w:trPr>
        <w:tc>
          <w:tcPr>
            <w:tcW w:w="2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9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(тыс. рублей)</w:t>
            </w:r>
          </w:p>
        </w:tc>
      </w:tr>
      <w:tr w:rsidR="002F1460" w:rsidRPr="00173C2D" w:rsidTr="001C00CF">
        <w:trPr>
          <w:trHeight w:val="477"/>
        </w:trPr>
        <w:tc>
          <w:tcPr>
            <w:tcW w:w="27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Наименование</w:t>
            </w:r>
          </w:p>
        </w:tc>
        <w:tc>
          <w:tcPr>
            <w:tcW w:w="61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Цср</w:t>
            </w:r>
          </w:p>
        </w:tc>
        <w:tc>
          <w:tcPr>
            <w:tcW w:w="20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Вр</w:t>
            </w:r>
          </w:p>
        </w:tc>
        <w:tc>
          <w:tcPr>
            <w:tcW w:w="144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Сумма</w:t>
            </w:r>
          </w:p>
        </w:tc>
      </w:tr>
      <w:tr w:rsidR="002F1460" w:rsidRPr="00173C2D" w:rsidTr="001C00CF">
        <w:trPr>
          <w:trHeight w:val="522"/>
        </w:trPr>
        <w:tc>
          <w:tcPr>
            <w:tcW w:w="27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616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2024 год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2025 год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2026 год</w:t>
            </w:r>
          </w:p>
        </w:tc>
      </w:tr>
      <w:tr w:rsidR="002F1460" w:rsidRPr="00173C2D" w:rsidTr="001C00CF">
        <w:trPr>
          <w:trHeight w:val="28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Муниципальная программа муниципального образования городской округ "Охинский" "Совершенствование муниципального управления"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01000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138569,4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111903,8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105216,3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Поддержка</w:t>
            </w:r>
            <w:r w:rsidR="00173C2D">
              <w:rPr>
                <w:rFonts w:ascii="Arial" w:hAnsi="Arial" w:cs="Arial"/>
                <w:color w:val="000000"/>
              </w:rPr>
              <w:t xml:space="preserve"> </w:t>
            </w:r>
            <w:r w:rsidRPr="00173C2D">
              <w:rPr>
                <w:rFonts w:ascii="Arial" w:hAnsi="Arial" w:cs="Arial"/>
                <w:color w:val="000000"/>
              </w:rPr>
              <w:t>социальных и общественных инициатив населения городского округа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1224,6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1224,6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1224,6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бесплатного проезда в автомобильном пассажирском транспорте (кроме такси)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1073,2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1073,2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1073,2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1073,2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1073,2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1073,2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1073,2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1073,2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1073,2</w:t>
            </w:r>
          </w:p>
        </w:tc>
      </w:tr>
      <w:tr w:rsidR="002F1460" w:rsidRPr="00173C2D" w:rsidTr="001C00CF">
        <w:trPr>
          <w:trHeight w:val="129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Cубсидия на предоставление бесплатного проезда в автомобильном пассажирском транспорте (кроме такси) муниципальным бюджетным учреждениям, подведомственным управлению образования муниципального образования городской округ "Охинский"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151,4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151,4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151,4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освещения деятельности органов местного самоуправления муниципального образования городской округ</w:t>
            </w:r>
            <w:r w:rsidR="00173C2D">
              <w:rPr>
                <w:rFonts w:ascii="Arial" w:hAnsi="Arial" w:cs="Arial"/>
                <w:color w:val="000000"/>
              </w:rPr>
              <w:t xml:space="preserve"> </w:t>
            </w:r>
            <w:r w:rsidRPr="00173C2D">
              <w:rPr>
                <w:rFonts w:ascii="Arial" w:hAnsi="Arial" w:cs="Arial"/>
                <w:color w:val="000000"/>
              </w:rPr>
              <w:t>"Охинский" в средствах массовой информации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15092,3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15092,3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16035,4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10471,6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10471,6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10471,6</w:t>
            </w:r>
          </w:p>
        </w:tc>
      </w:tr>
      <w:tr w:rsidR="002F1460" w:rsidRPr="00173C2D" w:rsidTr="001C00CF">
        <w:trPr>
          <w:trHeight w:val="129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5092,3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5092,3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5563,8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5092,3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5092,3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5563,8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5092,3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5092,3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5563,8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Совершенствование системы поддержки граждан муниципального образования городской округ "Охинский"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20833,0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20819,0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20819,0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Пенсии за выслугу лет и ежемесячные доплаты к государственной пенсии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15654,8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15654,8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15654,8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154,8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154,8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154,8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154,8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154,8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154,8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15500,0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15500,0</w:t>
            </w:r>
          </w:p>
        </w:tc>
      </w:tr>
      <w:tr w:rsidR="002F1460" w:rsidRPr="00173C2D" w:rsidTr="001C00CF">
        <w:trPr>
          <w:trHeight w:val="31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Ежемесячные денежные выплаты, пособия Почетным гражданам города Охи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805,8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805,8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805,8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797,8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797,8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797,8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797,8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797,8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797,8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Дополнительные меры социальной поддержки врачам амбулаторно-поликлинического звена учреждений здравоохранения, расположенных на территории муниципального образования городской округ "Охинский"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4167,9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4167,9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4167,9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4131,0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4131,0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4131,0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4131,0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4131,0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4131,0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Финансовое обеспечение организации и проведения мероприятий по совершенствованию системы поддержки граждан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194,0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Премии и гранты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180,0</w:t>
            </w:r>
          </w:p>
        </w:tc>
      </w:tr>
      <w:tr w:rsidR="002F1460" w:rsidRPr="00173C2D" w:rsidTr="001C00CF">
        <w:trPr>
          <w:trHeight w:val="129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финансовое обеспечение организации и проведения мероприятий по совершенствованию системы поддержки граждан муниципальным бюджетным учреждениям, подведомственным управлению образования муниципального образования городской округ "Охинский"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10,5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10,5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10,5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Устойчивое развитие коренных малочисленных народов Севера Сахалинской области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7284,3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7549,8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7826,2</w:t>
            </w:r>
          </w:p>
        </w:tc>
      </w:tr>
      <w:tr w:rsidR="002F1460" w:rsidRPr="00173C2D" w:rsidTr="001C00CF">
        <w:trPr>
          <w:trHeight w:val="1932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2F1460" w:rsidRPr="00173C2D" w:rsidTr="001C00CF">
        <w:trPr>
          <w:trHeight w:val="1932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Сахалинской области"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7184,3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7449,8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7726,2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5906,2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6120,5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6343,8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5906,2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6120,5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6343,8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1278,1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1329,3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1382,4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1278,1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1329,3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1382,4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Формирование доступной среды жизнедеятельности для инвалидов городского округа "Охинский"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6546,2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1180,9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1180,9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6349,8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1145,4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1145,4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6349,8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1145,4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1145,4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6349,8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1145,4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1145,4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196,4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35,5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196,4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35,5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196,4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35,5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Мероприятия по созданию условий для организации работы органов</w:t>
            </w:r>
            <w:r w:rsidR="00173C2D">
              <w:rPr>
                <w:rFonts w:ascii="Arial" w:hAnsi="Arial" w:cs="Arial"/>
                <w:color w:val="000000"/>
              </w:rPr>
              <w:t xml:space="preserve"> </w:t>
            </w:r>
            <w:r w:rsidRPr="00173C2D">
              <w:rPr>
                <w:rFonts w:ascii="Arial" w:hAnsi="Arial" w:cs="Arial"/>
                <w:color w:val="000000"/>
              </w:rPr>
              <w:t>местного самоуправления муниципального образования городской округ "Охинский"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77716,9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54786,8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45880,2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77516,9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54586,8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45680,2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53625,3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33716,2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24809,6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53625,3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33716,2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24809,6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23378,2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20870,6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20870,6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23378,2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20870,6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20870,6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513,4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513,4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Создание условий для предоставления транспортных услуг населению и организация транспортного обслуживания населения в границах городского округа "Охинский"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9722,1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11000,4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12000,0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возмещение затрат в связи с оказанием услуг при осуществлении перевозок пассажиров автомобильным транспортом общего пользования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9722,1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11000,4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9722,1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11000,4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12000,0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9722,1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11000,4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12000,0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и проведение презентаций, конференций, круглых столов, форумов, семинаров, дней муниципального образования городской округ «Охинский» и других публичных мероприятий, представительские расходы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01011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расходы органов местного самоуправления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01011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00990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01011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00990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01011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00990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Муниципальная программа "Развитие образования в муниципальном образовании городской округ "Охинский"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02000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1979782,5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1918708,2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1916691,7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Создание условий реализации мероприятий муниципальной программы муниципального образования городской округ "Охинский" "Развитие образования в муниципальном образовании городской округ "Охинский"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79900,6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64113,1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55614,4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79700,6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63913,1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55414,4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67899,4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52111,9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43613,2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67899,4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52111,9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43613,2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11508,3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11508,3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11508,3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11508,3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11508,3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11508,3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292,9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292,9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292,9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292,9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292,9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292,9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727994,2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695671,8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681721,0</w:t>
            </w:r>
          </w:p>
        </w:tc>
      </w:tr>
      <w:tr w:rsidR="002F1460" w:rsidRPr="00173C2D" w:rsidTr="001C00CF">
        <w:trPr>
          <w:trHeight w:val="304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Повышение качества дошкольного образования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727991,2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695668,8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681718,0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170175,1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139186,2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125235,4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170175,1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139186,2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125235,4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170175,1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139186,2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125235,4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310,8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310,8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310,8</w:t>
            </w:r>
          </w:p>
        </w:tc>
      </w:tr>
      <w:tr w:rsidR="002F1460" w:rsidRPr="00173C2D" w:rsidTr="001C00CF">
        <w:trPr>
          <w:trHeight w:val="1602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Сахалинской области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556171,8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556171,8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556171,8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556171,8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556171,8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556171,8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556171,8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556171,8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556171,8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развитие образования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1293,4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1293,4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1293,4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развитие образования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4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альтернативных и вариативных форм дошкольного образования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"Повышение доступности и качества общего образования, в том числе в сельской местности"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1008109,0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990521,5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978658,2</w:t>
            </w:r>
          </w:p>
        </w:tc>
      </w:tr>
      <w:tr w:rsidR="002F1460" w:rsidRPr="00173C2D" w:rsidTr="001C00CF">
        <w:trPr>
          <w:trHeight w:val="304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2073,0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2073,0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2073,0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720,2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720,2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720,2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720,2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720,2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720,2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720,2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720,2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720,2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осуществление подвоза школьным автобусом обучающихся муниципальных общеобразовательных учреждений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1352,8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1352,8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1352,8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1352,8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1352,8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1352,8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1352,8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1352,8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1352,8</w:t>
            </w:r>
          </w:p>
        </w:tc>
      </w:tr>
      <w:tr w:rsidR="002F1460" w:rsidRPr="00173C2D" w:rsidTr="001C00CF">
        <w:trPr>
          <w:trHeight w:val="304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Повышение качества общего образования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947306,4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919368,1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908029,3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191675,6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166483,7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155144,9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191675,6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166483,7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155144,9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191675,6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166483,7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155144,9</w:t>
            </w:r>
          </w:p>
        </w:tc>
      </w:tr>
      <w:tr w:rsidR="002F1460" w:rsidRPr="00173C2D" w:rsidTr="001C00CF">
        <w:trPr>
          <w:trHeight w:val="319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748,2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285,0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748,2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285,0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748,2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285,0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компенсацию транспортных расходов руководителям сельских образовательных учреждений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25310,9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25310,9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25310,9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25310,9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25310,9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25310,9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25310,9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25310,9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25310,9</w:t>
            </w:r>
          </w:p>
        </w:tc>
      </w:tr>
      <w:tr w:rsidR="002F1460" w:rsidRPr="00173C2D" w:rsidTr="001C00CF">
        <w:trPr>
          <w:trHeight w:val="2247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710391,5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710391,5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710391,5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710391,5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710391,5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710391,5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710391,5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710391,5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710391,5</w:t>
            </w:r>
          </w:p>
        </w:tc>
      </w:tr>
      <w:tr w:rsidR="002F1460" w:rsidRPr="00173C2D" w:rsidTr="001C00CF">
        <w:trPr>
          <w:trHeight w:val="129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62500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1734,2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1734,2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1734,2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62500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1734,2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1734,2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1734,2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62500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1734,2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1734,2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1734,2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развитие образования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2214,7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2214,7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2214,7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развитие образования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151,8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151,8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151,8</w:t>
            </w:r>
          </w:p>
        </w:tc>
      </w:tr>
      <w:tr w:rsidR="002F1460" w:rsidRPr="00173C2D" w:rsidTr="001C00CF">
        <w:trPr>
          <w:trHeight w:val="304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Выявление и поддержка одаренных детей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2723,4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2723,4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2723,4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443,6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443,6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443,6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221,6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221,6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222,0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222,0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222,0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Премии и гранты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</w:tr>
      <w:tr w:rsidR="002F1460" w:rsidRPr="00173C2D" w:rsidTr="001C00CF">
        <w:trPr>
          <w:trHeight w:val="129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создание условий для выявления и поддержки одаренных и талантливых детей муниципальным бюджетным учреждениям, подведомственным управлению образования муниципального образования городской округ "Охинский"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2279,8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2279,8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2279,8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2279,8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2279,8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2279,8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2279,8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2279,8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2279,8</w:t>
            </w:r>
          </w:p>
        </w:tc>
      </w:tr>
      <w:tr w:rsidR="002F1460" w:rsidRPr="00173C2D" w:rsidTr="001C00CF">
        <w:trPr>
          <w:trHeight w:val="304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питанием обучающихся образовательных учреждений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52314,4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62665,2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63423,6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содержание детей с условиями для проживания и пребывания, в том числе круглосуточного, в МБОУ школа-интернат с.Некрасовка им.П.Г.Чайка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2815,1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2815,1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2815,1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2815,1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2815,1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2815,1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2815,1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2815,1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2815,1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обеспечение питанием и молоком детей, обучающихся в муниципальных общеобразовательных учреждениях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5843,0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5843,0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5843,0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5843,0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5843,0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5843,0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5843,0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5843,0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5843,0</w:t>
            </w:r>
          </w:p>
        </w:tc>
      </w:tr>
      <w:tr w:rsidR="002F1460" w:rsidRPr="00173C2D" w:rsidTr="001C00CF">
        <w:trPr>
          <w:trHeight w:val="129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предоставление услуги по присмотру и уходу за детьми в группах продлённого дня муниципальным бюджетным учреждениям, подведомственным управлению образования муниципального образования городской округ "Охинский"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246,4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246,4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246,4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246,4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246,4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246,4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246,4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246,4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246,4</w:t>
            </w:r>
          </w:p>
        </w:tc>
      </w:tr>
      <w:tr w:rsidR="002F1460" w:rsidRPr="00173C2D" w:rsidTr="001C00CF">
        <w:trPr>
          <w:trHeight w:val="129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62500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5,7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62500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5,7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62500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5,7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63540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6878,7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6878,7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6878,7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63540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6878,7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6878,7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6878,7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63540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6878,7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6878,7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6878,7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Социальная поддержка отдельных категорий</w:t>
            </w:r>
            <w:r w:rsidR="00173C2D">
              <w:rPr>
                <w:rFonts w:ascii="Arial" w:hAnsi="Arial" w:cs="Arial"/>
                <w:color w:val="000000"/>
              </w:rPr>
              <w:t xml:space="preserve"> </w:t>
            </w:r>
            <w:r w:rsidRPr="00173C2D">
              <w:rPr>
                <w:rFonts w:ascii="Arial" w:hAnsi="Arial" w:cs="Arial"/>
                <w:color w:val="000000"/>
              </w:rPr>
              <w:t>обучающихся муниципальных образовательных организаций</w:t>
            </w:r>
            <w:r w:rsidR="00173C2D">
              <w:rPr>
                <w:rFonts w:ascii="Arial" w:hAnsi="Arial" w:cs="Arial"/>
                <w:color w:val="000000"/>
              </w:rPr>
              <w:t xml:space="preserve"> </w:t>
            </w:r>
            <w:r w:rsidRPr="00173C2D">
              <w:rPr>
                <w:rFonts w:ascii="Arial" w:hAnsi="Arial" w:cs="Arial"/>
                <w:color w:val="000000"/>
              </w:rPr>
              <w:t>в виде обеспечения бесплатным питанием и молоком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71234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11372,4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18731,6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18731,6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71234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11372,4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18731,6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18731,6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71234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11372,4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18731,6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18731,6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R3040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24940,3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27931,9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28690,3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R3040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24940,3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27931,9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28690,3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R3040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24940,3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27931,9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28690,3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S3540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212,8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212,8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212,8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S3540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212,8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212,8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212,8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S3540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212,8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212,8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212,8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022EВ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3691,8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3691,8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2408,9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022EВ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51790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3691,8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3691,8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2408,9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022EВ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51790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3691,8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3691,8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2408,9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022EВ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51790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3691,8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3691,8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2408,9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"Развитие воспитания, дополнительного образования и социальной защиты детей"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145954,3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165326,6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177614,2</w:t>
            </w:r>
          </w:p>
        </w:tc>
      </w:tr>
      <w:tr w:rsidR="002F1460" w:rsidRPr="00173C2D" w:rsidTr="001C00CF">
        <w:trPr>
          <w:trHeight w:val="304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Повышение качества дополнительного образования детей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54176,5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40437,4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34251,9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45023,6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31284,5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25099,0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45023,6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31284,5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25099,0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45023,6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31284,5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25099,0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515,4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515,4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515,4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515,4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515,4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515,4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515,4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515,4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515,4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бюджетным учреждениям на финансовое обеспечение муниципального задания в рамках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41460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4637,5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4637,5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4637,5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41460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4637,5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4637,5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4637,5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41460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4637,5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4637,5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4637,5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в целях финансового обеспечения (возмещения)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41470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41470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41470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</w:tr>
      <w:tr w:rsidR="002F1460" w:rsidRPr="00173C2D" w:rsidTr="001C00CF">
        <w:trPr>
          <w:trHeight w:val="129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создание условий для выявления и поддержки одаренных и талантливых детей муниципальным бюджетным учреждениям, подведомственным управлению образования муниципального образования городской округ "Охинский"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</w:tr>
      <w:tr w:rsidR="002F1460" w:rsidRPr="00173C2D" w:rsidTr="001C00CF">
        <w:trPr>
          <w:trHeight w:val="304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Социальная защита детей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91777,8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124889,2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143362,3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создание условий для осуществления присмотра и ухода за детьми, осваивающими образовательные программы дошкольного образования в муниципальных образовательных учреждениях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10575,7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12900,6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12900,6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10575,7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12900,6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12900,6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10575,7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12900,6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12900,6</w:t>
            </w:r>
          </w:p>
        </w:tc>
      </w:tr>
      <w:tr w:rsidR="002F1460" w:rsidRPr="00173C2D" w:rsidTr="001C00CF">
        <w:trPr>
          <w:trHeight w:val="129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62500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16137,0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13436,5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18903,5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62500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16137,0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13436,5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18903,5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62500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16137,0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13436,5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18903,5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71701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65065,1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98552,1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111558,2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71701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158,4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226,2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331,1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71701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158,4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226,2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331,1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71701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52306,7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85725,9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95827,1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71701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52306,7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85725,9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95827,1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71701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12600,0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12600,0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15400,0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71701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12600,0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12600,0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15400,0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"Развитие кадрового потенциала"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2824,4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3075,2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3103,9</w:t>
            </w:r>
          </w:p>
        </w:tc>
      </w:tr>
      <w:tr w:rsidR="002F1460" w:rsidRPr="00173C2D" w:rsidTr="001C00CF">
        <w:trPr>
          <w:trHeight w:val="304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Социальные гарантии работникам образования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1900,9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2164,3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2193,0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мер социальной поддержки отдельным категориям граждан, проживающим и работающим в сельской местности на территории муниципального образования городской округ "Охинский"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Ежемесячная денежная выплата работникам образовательных учреждений, которым присвоено почетное звание "Заслуженный педагог Сахалинской области"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70501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70501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70501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70601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47,6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70601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47,6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70601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47,6</w:t>
            </w:r>
          </w:p>
        </w:tc>
      </w:tr>
      <w:tr w:rsidR="002F1460" w:rsidRPr="00173C2D" w:rsidTr="001C00CF">
        <w:trPr>
          <w:trHeight w:val="129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Ежемесячные денежные выплаты и компенсации специалистам, проживающим и работающим в сельской местности, рабочих поселках,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70901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1075,2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1338,6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1367,3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70901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1075,2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1338,6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1367,3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70901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1075,2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1338,6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1367,3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Дополнительные меры социальной поддержки отдельных категорий педагогических работников, работающих в сельской местности на территории Сахалинской области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71230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323,0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323,0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323,0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71230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323,0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323,0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323,0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71230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323,0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323,0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323,0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Повышение престижа учреждения, педагогической профессии, формирование позитивного образа современного учителя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321,2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321,2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321,2</w:t>
            </w:r>
          </w:p>
        </w:tc>
      </w:tr>
      <w:tr w:rsidR="002F1460" w:rsidRPr="00173C2D" w:rsidTr="001C00CF">
        <w:trPr>
          <w:trHeight w:val="319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71,2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71,2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71,2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развитие инновационной деятельности путем проведения конкурса на лучшее опорное образовательное учреждение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Совершенствование системы непрерывного образования, подготовки профессиональных педагогических кадров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602,3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589,7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589,7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развитие образования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584,2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572,0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572,0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584,2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572,0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572,0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584,2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572,0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572,0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развитие образования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17,7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17,7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17,7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"Строительство, капитальный и текущий ремонт образовательных учреждений"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02500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19980,0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Капитальный и текущий ремонт дошкольных образовательных учреждений (Укрепление МТБ)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02502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19980,0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развитие образования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02502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14550,0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19380,6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02502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14550,0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19380,6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02502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14550,0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19380,6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развитие образования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02502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599,4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02502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599,4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02502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599,4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Муниципальная программа "Совершенствование и развитие дорожного хозяйства, повышение безопасности дорожного движения в муниципальном образовании городской округ "Охинский"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03000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341651,5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181736,9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183086,8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"Совершенствование и развитие дорожного хозяйства на территории муниципального образования городской округ "Охинский"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341651,5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181736,9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183086,8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Содержание автомобильных дорог общего пользования местного значения муниципального образования городской округ "Охинский" и дорожных сооружений, являющихся их технологической частью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108493,7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129173,8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131769,3</w:t>
            </w:r>
          </w:p>
        </w:tc>
      </w:tr>
      <w:tr w:rsidR="002F1460" w:rsidRPr="00173C2D" w:rsidTr="001C00CF">
        <w:trPr>
          <w:trHeight w:val="1602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и искусственных сооружений на них, капитальный ремонт дворовых территорий многоквартирных домов и проездов к ним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26165,8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44700,0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44700,0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26165,8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44700,0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44700,0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26165,8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44700,0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44700,0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финансовое обеспечение затрат, связанных с осуществлением деятельности в сфере жилищно-коммунального хозяйства, дорожного хозяйства и благоустройства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27145,9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29741,4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27145,9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29741,4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27145,9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29741,4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55608,0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55608,0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55608,0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55608,0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55608,0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55608,0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55608,0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55608,0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55608,0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1719,9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1719,9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1719,9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1719,9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1719,9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1719,9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1719,9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1719,9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1719,9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Капитальный и текущий ремонт, реконструкция и строительство автомобильных дорог общего пользования местного значения муниципального образования городской округ «Охинский»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230457,8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35878,1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36317,5</w:t>
            </w:r>
          </w:p>
        </w:tc>
      </w:tr>
      <w:tr w:rsidR="002F1460" w:rsidRPr="00173C2D" w:rsidTr="001C00CF">
        <w:trPr>
          <w:trHeight w:val="1602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и искусственных сооружений на них, капитальный ремонт дворовых территорий многоквартирных домов и проездов к ним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45200,0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35878,1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36317,5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45200,0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35878,1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36317,5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45200,0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35878,1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36317,5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179700,0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179700,0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179700,0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5557,8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5557,8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5557,8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Научно-исследовательская, опытно-конструкторская</w:t>
            </w:r>
            <w:r w:rsidR="00173C2D">
              <w:rPr>
                <w:rFonts w:ascii="Arial" w:hAnsi="Arial" w:cs="Arial"/>
                <w:color w:val="000000"/>
              </w:rPr>
              <w:t xml:space="preserve"> </w:t>
            </w:r>
            <w:r w:rsidRPr="00173C2D">
              <w:rPr>
                <w:rFonts w:ascii="Arial" w:hAnsi="Arial" w:cs="Arial"/>
                <w:color w:val="000000"/>
              </w:rPr>
              <w:t>и технологическая работа в сфере дорожного хозяйства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1685,0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1602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и искусственных сооружений на них, капитальный ремонт дворовых территорий многоквартирных домов и проездов к ним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1685,0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1685,0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1685,0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Осуществление иных мероприятий в отношении автомобильных дорог общего пользования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</w:tr>
      <w:tr w:rsidR="002F1460" w:rsidRPr="00173C2D" w:rsidTr="001C00CF">
        <w:trPr>
          <w:trHeight w:val="1602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и искусственных сооружений на них, капитальный ремонт дворовых территорий многоквартирных домов и проездов к ним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Муниципальная программа "О противодействии коррупции в органах местного самоуправления муниципального образования городской округ "Охинский"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04000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270,0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270,0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антикоррупционной составляющей при организации профессиональной подготовки муниципальных служащих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40510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40510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40510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повышения квалификации и профессиональной переподготовки муниципальных служащих, в должностные обязанности которых входит организация размещения заказов (оплата обучения)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40510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40510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40510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Муниципальная программа "Обеспечение населения муниципального образования городской округ "Охинский" качественным жильем"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05000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1457545,6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307119,9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355832,4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Ликвидация аварийного и непригодного для проживания жилищного фонда, неиспользуемых и бесхозяйных объектов производственного и непроизводственного назначения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38800,0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38800,0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58200,0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38800,0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38800,0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58200,0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38800,0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38800,0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58200,0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обеспечение населения качественным жильем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Обустройство земельных участков, подлежащих предоставлению семьям, имеющим трех и более детей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7469,0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7469,0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7469,0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7469,0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7469,0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7469,0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7469,0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7469,0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7469,0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обеспечение населения качественным жильем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231,0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231,0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231,0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231,0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231,0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231,0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231,0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231,0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231,0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Финансовое обеспечение деятельности муниципального казенного учреждения "Управления капитального строительства городского округа "Охинский"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46654,9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31826,0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25192,1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46654,9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31826,0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25192,1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40723,3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25894,4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19260,5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40723,3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25894,4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19260,5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5707,9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5707,9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5707,9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5707,9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5707,9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5707,9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223,7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223,7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223,7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223,7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223,7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223,7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"Стимулирование жилищного строительства"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05100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2577,4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5208,3</w:t>
            </w:r>
          </w:p>
        </w:tc>
      </w:tr>
      <w:tr w:rsidR="002F1460" w:rsidRPr="00173C2D" w:rsidTr="001C00CF">
        <w:trPr>
          <w:trHeight w:val="304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системы градостроительной деятельности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2577,4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5208,3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2618,9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5052,0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2618,9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5052,0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2618,9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5052,0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обеспечение населения качественным жильем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156,3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156,3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156,3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"Переселение граждан из аварийного и ветхого жилищного фонда"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05200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Обследование жилых домов на предмет признания их аварийными и подлежащими сносу или реконструкции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05203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1932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05203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05203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05203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"Расселение жилых домов, поврежденных в результате землетрясения, произошедшего в г. Нефтегорске Охинского района в 1995 году"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1360190,7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225016,5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257732,0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Расселение жилых домов, поврежденных в результате землетрясения, произошедшего в г. Нефтегорске Охинского района в 1995 году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125265,2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225016,5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257732,0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121507,2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218266,0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250000,0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121507,2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218266,0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250000,0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121507,2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218266,0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250000,0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обеспечение населения качественным жильем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3758,0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6750,5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7732,0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3758,0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6750,5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7732,0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3758,0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6750,5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7732,0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1234925,5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на софинансирование капитальных вложений в объекты муниципальной собственности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63500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180848,4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63500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180848,4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63500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180848,4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Переселение граждан из аварийного жилищного фонда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67483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154831,1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67483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154831,1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67483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154831,1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67484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886896,6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67484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886896,6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67484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886896,6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Переселение граждан из аварийного жилищного фонда за счет средств местного бюджета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6748S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10522,6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6748S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10522,6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6748S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10522,6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софинансирование капитальных вложений в объекты муниципальной собственности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S3500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1826,8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S3500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1826,8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S3500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1826,8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Муниципальная программа "Обеспечение населения муниципального образования городской округ "Охинский" качественными услугами</w:t>
            </w:r>
            <w:r w:rsidR="00173C2D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173C2D">
              <w:rPr>
                <w:rFonts w:ascii="Arial" w:hAnsi="Arial" w:cs="Arial"/>
                <w:b/>
                <w:bCs/>
                <w:color w:val="000000"/>
              </w:rPr>
              <w:t>жилищно-коммунального хозяйства"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06000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364794,5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238721,8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234171,2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Мероприятия по обеспечению безаварийной работы жилищно-коммунального комплекса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229993,2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63438,5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92295,8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09505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32689,6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09505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32689,6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09505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32689,6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09605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132748,3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09605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132748,3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09605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132748,3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37285,3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37285,3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65276,9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37285,3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37285,3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65276,9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37285,3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37285,3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65276,9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20370,0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24250,0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24250,0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20370,0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24250,0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24250,0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20370,0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24250,0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24250,0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1153,2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1153,2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2018,9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1153,2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1153,2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2018,9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1153,2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1153,2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2018,9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организацию электро-, тепло-, газоснабжения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обеспечение мероприятий по модернизации систем коммунальной инфраструктуры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S9605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5116,8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S9605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5116,8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S9605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5116,8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4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Мероприятия по капитальному ремонту и реконструкции жилищного фонда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4980,0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некоммерческим организациям на проведение капитального ремонта общего имущества в многоквартирных домах, расположенных на территории муниципального образования городской округ "Охинский"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41220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4980,0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41220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4980,0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41220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4980,0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4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Мероприятия по благоустройству населенных пунктов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3929,6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32057,5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1129,6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129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30 июля 2020 года № 56-ЗО "О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1129,6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1129,6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1129,6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1129,6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1129,6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1129,6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1129,6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1129,6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1129,6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реализацию мероприятий по рекультивации объектов размещения отходов, земель (территорий) на которых они размещены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63520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63520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63520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муниципальным образованиям на реализацию мероприятий по рекультивации объектов размещения отходов, земель (территорий) на которых они размещены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S3520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927,9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S3520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927,9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S3520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927,9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4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электро-, тепло и газоснабжения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17960,4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организацию электро-, тепло-, газоснабжения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510,4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510,4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510,4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4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электроснабжения в с. Рыбновск и с. Рыбное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2216,2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2216,2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2216,2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2216,2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2216,2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2216,2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2216,2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2216,2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2216,2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2216,2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2216,2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2216,2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Компенсация затрат или недополученных доходов в сфере жилищно-коммунального хозяйства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750,0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возмещение недополученных доходов в связи с производством (реализацией) товаров, выполнением работ, услуг в сфере жилищно-коммунального хозяйства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388,0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485,0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388,0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485,0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388,0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485,0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организацию электро-, тепло-, газоснабжения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Мероприятия по созданию условий для управления многоквартирными домами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24250,0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24250,0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24250,0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реализацию мероприятий по созданию условий для управления многоквартирными домами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"Чистая вода"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06200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62565,1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122759,6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120279,6</w:t>
            </w:r>
          </w:p>
        </w:tc>
      </w:tr>
      <w:tr w:rsidR="002F1460" w:rsidRPr="00173C2D" w:rsidTr="001C00CF">
        <w:trPr>
          <w:trHeight w:val="304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"Чистая вода"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06201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62565,1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122759,6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120279,6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на софинансирование капитальных вложений в объекты муниципальной собственности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06201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63500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60688,1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119076,8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116671,2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06201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63500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60688,1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119076,8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116671,2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06201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63500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60688,1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119076,8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116671,2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софинансирование капитальных вложений в объекты муниципальной собственности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06201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S3500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1877,0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3682,8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3608,4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06201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S3500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1877,0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3682,8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3608,4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06201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S3500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1877,0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3682,8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3608,4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"Модернизация и содержание объектов наружного освещения муниципального образования городской округ "Охинский"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06300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17500,0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Энергосбережение, содержание и установка линий и оборудования уличного освещения г. Охи и сел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16000,0</w:t>
            </w:r>
          </w:p>
        </w:tc>
      </w:tr>
      <w:tr w:rsidR="002F1460" w:rsidRPr="00173C2D" w:rsidTr="001C00CF">
        <w:trPr>
          <w:trHeight w:val="129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благоустройства территории городского округа в соответствии с правилами благоустройства,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Капитальный ремонт, устройство и реконструкция уличного освещения г. Охи и сел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1500,0</w:t>
            </w:r>
          </w:p>
        </w:tc>
      </w:tr>
      <w:tr w:rsidR="002F1460" w:rsidRPr="00173C2D" w:rsidTr="001C00CF">
        <w:trPr>
          <w:trHeight w:val="129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благоустройства территории городского округа в соответствии с правилами благоустройства,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Муниципальная программа "Развитие сельского хозяйства муниципального образования городской округ "Охинский"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07000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10164,3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10164,3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10164,3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Государственная поддержка животноводства в личных подсобных хозяйствах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10164,3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10164,3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10164,3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9859,3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9859,3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9859,3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9859,3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9859,3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9859,3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9859,3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9859,3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9859,3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развитие агропромышленного комплекса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305,0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305,0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305,0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Муниципальная программа "Совершенствование системы управления муниципальным имуществом в муниципальном образовании городской округ "Охинский"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08000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20264,1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Приобретение имущества в собственность муниципального образования, исполнение обязанностей связанных с владением, пользованием, и распоряжением имуществом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2497,7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129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260,4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260,4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260,4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2237,3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1826,2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1826,2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Совершенствование системы учета объектов муниципальной собственности в Реестре имущества муниципального образования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2101,3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2101,3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2101,3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2101,3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Финансовое обеспечение (возмещение) затрат по содержанию муниципального имущества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15165,1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унитарным предприятиям, на возмещение части экономически обоснованных затрат по содержанию муниципального имущества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129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казенным предприятиям на возмещение и (или) финансовое обеспечение затрат, связанных с производством (реализацией) товаров, выполнением работ и оказанием услуг в сфере жилищно-коммунального хозяйства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41410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14165,1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41410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14165,1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41410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14165,1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Ремонт имущества, находящегося в собственности МО городской округ «Охинский»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1932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1602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Муниципальная программа "Защита населения и территории муниципального образования городской округ "Охинский" от чрезвычайных ситуаций природного и техногенного характера, обеспечение пожарной безопасности и безопасности на водных объектах"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09000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3493,2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3493,2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3493,2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Приобретение методических материалов, памяток и листовок по гражданской обороне и чрезвычайным ситуациям, обеспечению пожарной безопасности и безопасности людей на водных объектах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15,6</w:t>
            </w:r>
          </w:p>
        </w:tc>
      </w:tr>
      <w:tr w:rsidR="002F1460" w:rsidRPr="00173C2D" w:rsidTr="001C00CF">
        <w:trPr>
          <w:trHeight w:val="1602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и осуществление мероприятий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15,6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15,6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15,6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Создание и содержание резерва материальных ресурсов для ликвидации чрезвычайных ситуаций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Создание и использование резервов материальных ресурсов для ликвидации чрезвычайных ситуаций природного и техногенного характера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Подготовка должностных лиц, специалистов гражданской обороны и звена РСЧС Охинского района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190,0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134,5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134,5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55,5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55,5</w:t>
            </w:r>
          </w:p>
        </w:tc>
      </w:tr>
      <w:tr w:rsidR="002F1460" w:rsidRPr="00173C2D" w:rsidTr="001C00CF">
        <w:trPr>
          <w:trHeight w:val="304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Создание резерва горюче-смазочных материалов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360,7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Создание и использование резервов материальных ресурсов для ликвидации чрезвычайных ситуаций природного и техногенного характера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360,7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360,7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360,7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Гарантии правовой и социальной защиты членов семей работников добровольной пожарной охраны и добровольных пожарных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2F1460" w:rsidRPr="00173C2D" w:rsidTr="001C00CF">
        <w:trPr>
          <w:trHeight w:val="1602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и осуществление мероприятий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выплаты населению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Материально-техническое обеспечение выполнения пожарной безопасности и требований установленных правилами противопожарного режима в целях обеспечения пожарной безопасности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1876,9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1876,9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1876,9</w:t>
            </w:r>
          </w:p>
        </w:tc>
      </w:tr>
      <w:tr w:rsidR="002F1460" w:rsidRPr="00173C2D" w:rsidTr="001C00CF">
        <w:trPr>
          <w:trHeight w:val="1602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и осуществление мероприятий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1876,9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1876,9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1876,9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1876,9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1876,9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1876,9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1876,9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1876,9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1876,9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Муниципальная программа "Развитие культуры в муниципальном образовании городской округ "Охинский"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293405,4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183955,0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144695,3</w:t>
            </w:r>
          </w:p>
        </w:tc>
      </w:tr>
      <w:tr w:rsidR="002F1460" w:rsidRPr="00173C2D" w:rsidTr="001C00CF">
        <w:trPr>
          <w:trHeight w:val="304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библиотечного дела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61576,6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41609,8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32949,9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61271,4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41304,6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32644,7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61271,4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41304,6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32644,7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61271,4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41304,6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32644,7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мер социальной поддержки отдельным категориям граждан, проживающим и работающим в сельской местности на территории муниципального образования городской округ "Охинский"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105,2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105,2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105,2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2F1460" w:rsidRPr="00173C2D" w:rsidTr="001C00CF">
        <w:trPr>
          <w:trHeight w:val="304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музейного дела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20328,3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14122,1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11449,0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20328,3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14122,1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11449,0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20328,3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14122,1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11449,0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20328,3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14122,1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11449,0</w:t>
            </w:r>
          </w:p>
        </w:tc>
      </w:tr>
      <w:tr w:rsidR="002F1460" w:rsidRPr="00173C2D" w:rsidTr="001C00CF">
        <w:trPr>
          <w:trHeight w:val="304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культурно-досугового обслуживания населения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87249,2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60677,9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45329,5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86875,8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60304,5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44956,1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86875,8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60304,5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44956,1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86875,8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60304,5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44956,1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мер социальной поддержки отдельным категориям граждан, проживающим и работающим в сельской местности на территории муниципального образования городской округ "Охинский"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73,4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73,4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73,4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2F1460" w:rsidRPr="00173C2D" w:rsidTr="001C00CF">
        <w:trPr>
          <w:trHeight w:val="304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Прочие мероприятия в сфере культуры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23836,3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развитие культуры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23121,2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23121,2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23121,2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развитие культуры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715,1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715,1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715,1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4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социально-культурной деятельности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6107,0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6107,0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6107,0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Создание условий для организации досуга и обеспечения жителей городского округа услугами организаций культуры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3166,0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3166,0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3166,0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3166,0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3166,0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3166,0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3166,0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3166,0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3166,0</w:t>
            </w:r>
          </w:p>
        </w:tc>
      </w:tr>
      <w:tr w:rsidR="002F1460" w:rsidRPr="00173C2D" w:rsidTr="001C00CF">
        <w:trPr>
          <w:trHeight w:val="1932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финансовое обеспечение культурно-массовых мероприятий, проводимых за счет средств бюджета муниципального образования городской округ "Охинский" муниципальным бюджетным учреждениям культуры и дополнительного образования, подведомственным управлению по культуре, спорту и делам молодежи муниципального образования городской округ "Охинский"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2941,0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2941,0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2941,0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2941,0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2941,0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2941,0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2941,0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2941,0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2941,0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Поддержка и развитие отраслевого образования, кадрового потенциала в сфере культуры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76904,4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50258,1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40224,4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75205,6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48559,3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38525,6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75205,6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48559,3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38525,6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75205,6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48559,3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38525,6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финансовое обеспечение мероприятия "Выявление, развитие и поддержка одаренных детей" в муниципальном образовании городской округ "Охинский"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1235,0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1235,0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1235,0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Ежемесячная денежная выплата работникам образовательных учреждений, которым присвоено почетное звание "Заслуженный педагог Сахалинской области"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70501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70501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70501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70601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45,6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70601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45,6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70601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45,6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Создание условий реализации мероприятий муниципальной программы "Развитие культуры в муниципальном образовании городской округ "Охинский"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17403,6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11180,1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8635,5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17403,6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11180,1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8635,5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15930,1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9706,6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7162,0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15930,1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9706,6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7162,0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1473,5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1473,5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1473,5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1473,5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1473,5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1473,5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Муниципальная программа "Управление муниципальными финансами муниципального образования городской округ "Охинский"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11000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500,0</w:t>
            </w:r>
          </w:p>
        </w:tc>
      </w:tr>
      <w:tr w:rsidR="002F1460" w:rsidRPr="00173C2D" w:rsidTr="001C00CF">
        <w:trPr>
          <w:trHeight w:val="304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Повышение эффективности управления муниципальным долгом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Процентные платежи по обслуживанию муниципального долга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00730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00730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Обслуживание муниципального долга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00730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Муниципальная программа "Развитие физической культуры, спорта и повышение эффективности молодежной политики в муниципальном образовании городской округ "Охинский"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12000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191770,7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156754,4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142721,5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"Развитие физической культуры и спорта в муниципальном образовании городской округ "Охинский"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164420,8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128287,7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114254,8</w:t>
            </w:r>
          </w:p>
        </w:tc>
      </w:tr>
      <w:tr w:rsidR="002F1460" w:rsidRPr="00173C2D" w:rsidTr="001C00CF">
        <w:trPr>
          <w:trHeight w:val="304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массовой физической культуры и спорта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157571,5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123076,5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109043,6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151460,6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117718,7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103685,8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151460,6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117718,7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103685,8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104290,6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70548,7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56515,8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47170,0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47170,0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47170,0</w:t>
            </w:r>
          </w:p>
        </w:tc>
      </w:tr>
      <w:tr w:rsidR="002F1460" w:rsidRPr="00173C2D" w:rsidTr="001C00CF">
        <w:trPr>
          <w:trHeight w:val="129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условий для развития на территории городского округа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округа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4133,5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4133,5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4133,5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3330,0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3330,0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3330,0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3330,0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3330,0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3330,0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803,5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803,5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803,5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803,5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803,5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803,5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организацию и проведение мероприятий Всероссийского физкультурно-спортивного комплекса "Готов к труду и обороне"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424,3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424,3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424,3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424,3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424,3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424,3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424,3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424,3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424,3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финансирование спортивных и физкультурно-оздоровительных мероприятий, проводимых за счет бюджета муниципального образования городской округ "Охинский"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730,5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730,5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730,5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развитие физической культуры и спорта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4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системы подготовки спортивного резерва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6849,3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5211,2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5211,2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финансирование спортивных и физкультурно-оздоровительных мероприятий, проводимых за счет бюджета муниципального образования городской округ "Охинский"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5211,2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5211,2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5211,2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5211,2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5211,2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5211,2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5211,2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5211,2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5211,2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1588,9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1588,9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1588,9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развитие физической культуры и спорта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"Организация отдыха, оздоровления и занятости детей молодежи муниципального образования городской округ "Охинский"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23261,9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24378,7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24378,7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работы в период летней оздоровительной кампании лагерей дневного пребывания, профильных лагерей и других форм организованного отдыха детей и молодежи в соответствии с утвержденными планами работ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19885,4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20490,7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20490,7</w:t>
            </w:r>
          </w:p>
        </w:tc>
      </w:tr>
      <w:tr w:rsidR="002F1460" w:rsidRPr="00173C2D" w:rsidTr="001C00CF">
        <w:trPr>
          <w:trHeight w:val="129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организацию лагерей дневного пребывания профильных лагерей и других форм организационного отдыха детей и молодежи муниципальным бюджетным учреждениям, подведомственным управлению образования муниципального образования городской округ "Охинский"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19415,4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20020,7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20020,7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19415,4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20020,7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20020,7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19415,4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20020,7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20020,7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трудовой занятости несовершеннолетних от 14 до 18 лет в свободное от учебы время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3376,5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3888,0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3888,0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возмещение затрат, связанных с созданием временных рабочих мест для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37,5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37,5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37,5</w:t>
            </w:r>
          </w:p>
        </w:tc>
      </w:tr>
      <w:tr w:rsidR="002F1460" w:rsidRPr="00173C2D" w:rsidTr="001C00CF">
        <w:trPr>
          <w:trHeight w:val="129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организацию трудовой занятости несовершеннолетних от 14 до 18 лет в свободное от учебы время муниципальным бюджетным учреждениям, подведомственным управлению образования муниципального образования городской округ "Охинский"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488,5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488,5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488,5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</w:tr>
      <w:tr w:rsidR="002F1460" w:rsidRPr="00173C2D" w:rsidTr="001C00CF">
        <w:trPr>
          <w:trHeight w:val="2247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24 ноября 2011 года № 125-ЗО "О содействии в создании временных рабочих мест для трудоустройства несовершеннолетних граждан в возрасте от 14 до 18 лет в свободное от учебы время и о наделении органов местного самоуправления отдельными государственными полномочиями Сахалинской области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2350,5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2350,5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2350,5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2315,5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2315,5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2315,5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1084,2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1084,2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1084,2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1231,3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1231,3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1231,3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"Молодежная политика в муниципальном образовании городской округ "Охинский"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3864,0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3864,0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3864,0</w:t>
            </w:r>
          </w:p>
        </w:tc>
      </w:tr>
      <w:tr w:rsidR="002F1460" w:rsidRPr="00173C2D" w:rsidTr="001C00CF">
        <w:trPr>
          <w:trHeight w:val="304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Интеграция молодежи в общественно-политические отношения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380,0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120,0</w:t>
            </w:r>
          </w:p>
        </w:tc>
      </w:tr>
      <w:tr w:rsidR="002F1460" w:rsidRPr="00173C2D" w:rsidTr="001C00CF">
        <w:trPr>
          <w:trHeight w:val="304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Интеграция молодежи в социокультурные отношения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3210,0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3210,0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3210,0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2921,0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2921,0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2921,0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1289,0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1289,0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1289,0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1289,0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1289,0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1289,0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1632,0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1632,0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1632,0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1632,0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1632,0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1632,0</w:t>
            </w:r>
          </w:p>
        </w:tc>
      </w:tr>
      <w:tr w:rsidR="002F1460" w:rsidRPr="00173C2D" w:rsidTr="001C00CF">
        <w:trPr>
          <w:trHeight w:val="129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проведение мероприятий в сфере молодежной политики муниципальным бюджетным и автономным учреждениям, подведомственным управлению по культуре, спорту и делам молодежи муниципального образования городской округ "Охинский"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289,0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289,0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289,0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289,0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289,0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289,0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289,0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289,0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289,0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Социализация молодежи, находящейся в трудной жизненной ситуации и профилактика асоциальных явлений среди молодежи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274,0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274,0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274,0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222,0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222,0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222,0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222,0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222,0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222,0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222,0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222,0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222,0</w:t>
            </w:r>
          </w:p>
        </w:tc>
      </w:tr>
      <w:tr w:rsidR="002F1460" w:rsidRPr="00173C2D" w:rsidTr="001C00CF">
        <w:trPr>
          <w:trHeight w:val="1602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финансовое обеспечение мероприятий по социализации молодежи, находящейся в трудной жизненной ситуации и профилактике асоциальных явлений среди молодежи муниципальным бюджетным учреждениям, подведомственным управлению образования муниципального образования городской округ "Охинский"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"Профилактика терроризма, экстремизма, наркомании и правонарушений в муниципальном образовании городской округ "Охинский"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224,0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224,0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224,0</w:t>
            </w:r>
          </w:p>
        </w:tc>
      </w:tr>
      <w:tr w:rsidR="002F1460" w:rsidRPr="00173C2D" w:rsidTr="001C00CF">
        <w:trPr>
          <w:trHeight w:val="304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Профилактика наркомании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</w:tr>
      <w:tr w:rsidR="002F1460" w:rsidRPr="00173C2D" w:rsidTr="001C00CF">
        <w:trPr>
          <w:trHeight w:val="304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Профилактика правонарушений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42141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42141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выплаты населению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42141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</w:tr>
      <w:tr w:rsidR="002F1460" w:rsidRPr="00173C2D" w:rsidTr="001C00CF">
        <w:trPr>
          <w:trHeight w:val="304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Профилактика терроризма и экстремизма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городского округа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выплаты населению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Муниципальная программа "Поддержка и развитие малого и среднего предпринимательства в муниципальном образовании городской округ "Охинский"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13000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3249,5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3249,5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3249,5</w:t>
            </w:r>
          </w:p>
        </w:tc>
      </w:tr>
      <w:tr w:rsidR="002F1460" w:rsidRPr="00173C2D" w:rsidTr="001C00CF">
        <w:trPr>
          <w:trHeight w:val="304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2799,5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2799,5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2799,5</w:t>
            </w:r>
          </w:p>
        </w:tc>
      </w:tr>
      <w:tr w:rsidR="002F1460" w:rsidRPr="00173C2D" w:rsidTr="001C00CF">
        <w:trPr>
          <w:trHeight w:val="2247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"Налог на профессиональный доход",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2715,5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2715,5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2715,5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2715,5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2715,5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2715,5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2715,5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2715,5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2715,5</w:t>
            </w:r>
          </w:p>
        </w:tc>
      </w:tr>
      <w:tr w:rsidR="002F1460" w:rsidRPr="00173C2D" w:rsidTr="001C00CF">
        <w:trPr>
          <w:trHeight w:val="2247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"Налог на профессиональный доход",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84,0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84,0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84,0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84,0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84,0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84,0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84,0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84,0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84,0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Финансовое обеспечение (возмещение) затрат, связанных с осуществлением предпринимательской деятельности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450,0</w:t>
            </w:r>
          </w:p>
        </w:tc>
      </w:tr>
      <w:tr w:rsidR="002F1460" w:rsidRPr="00173C2D" w:rsidTr="001C00CF">
        <w:trPr>
          <w:trHeight w:val="2247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"Налог на профессиональный доход",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436,5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436,5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436,5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436,5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436,5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436,5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436,5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436,5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436,5</w:t>
            </w:r>
          </w:p>
        </w:tc>
      </w:tr>
      <w:tr w:rsidR="002F1460" w:rsidRPr="00173C2D" w:rsidTr="001C00CF">
        <w:trPr>
          <w:trHeight w:val="2247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"Налог на профессиональный доход",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13,5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13,5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13,5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Муниципальная программа "Развитие торговли в муниципальном образовании городской округ "Охинский"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16000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83,5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47,5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40,0</w:t>
            </w:r>
          </w:p>
        </w:tc>
      </w:tr>
      <w:tr w:rsidR="002F1460" w:rsidRPr="00173C2D" w:rsidTr="001C00CF">
        <w:trPr>
          <w:trHeight w:val="304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торговой инфраструктуры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83,5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Cоздание условий для обеспечения жителей городского округа услугами связи, общественного питания, торговли и бытового обслуживания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83,5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83,5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83,5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Муниципальная программа "Формирование современной городской среды на территории муниципального образования городской округ "Охинский"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17000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150559,3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104249,1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63797,6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Капитальный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38340,3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20618,6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12371,2</w:t>
            </w:r>
          </w:p>
        </w:tc>
      </w:tr>
      <w:tr w:rsidR="002F1460" w:rsidRPr="00173C2D" w:rsidTr="001C00CF">
        <w:trPr>
          <w:trHeight w:val="1602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и искусственных сооружений на них, капитальный ремонт дворовых территорий многоквартирных домов и проездов к ним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10200,0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10200,0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10200,0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12000,0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L5050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7824,8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L5050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7824,8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L5050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7824,8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поддержку муниципальных программ формирования современной городской среды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315,5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618,6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371,2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315,5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618,6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371,2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315,5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618,6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371,2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Капитальный ремонт и содержание общественных территорий подлежащих благоустройству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95370,3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83630,5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51426,4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66,5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66,5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66,5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66,5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66,5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66,5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66,5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66,5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66,5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ритуальных услуг и содержание мест захоронения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1600,0</w:t>
            </w:r>
          </w:p>
        </w:tc>
      </w:tr>
      <w:tr w:rsidR="002F1460" w:rsidRPr="00173C2D" w:rsidTr="001C00CF">
        <w:trPr>
          <w:trHeight w:val="129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благоустройства территории городского округа в соответствии с правилами благоустройства,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1229,5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1229,5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1229,5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1100,0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финансовое обеспечение затрат, связанных с осуществлением деятельности в сфере жилищно-коммунального хозяйства, дорожного хозяйства и благоустройства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68738,0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37500,0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68738,0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37500,0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68738,0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37500,0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поддержку муниципальных программ формирования современной городской среды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2474,3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2126,0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1159,9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2474,3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2126,0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1159,9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2474,3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2126,0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1159,9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Национальный проект "Жилье и городская среда". Региональный проект "Формирование комфортной городской среды"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170F2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16848,7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170F2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55550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8560,3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170F2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55550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8560,3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170F2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55550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8560,3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170F2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А5550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8288,4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170F2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А5550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8288,4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170F2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А5550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8288,4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55000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325878,6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205985,7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162264,9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Глава муниципального образования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10216,1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5939,0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4383,8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9880,1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5671,9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4116,7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9880,1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5671,9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4116,7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9880,1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5671,9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4116,7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336,0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267,1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267,1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336,0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267,1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267,1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336,0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267,1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267,1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289846,9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184282,0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145326,9</w:t>
            </w:r>
          </w:p>
        </w:tc>
      </w:tr>
      <w:tr w:rsidR="002F1460" w:rsidRPr="00173C2D" w:rsidTr="001C00CF">
        <w:trPr>
          <w:trHeight w:val="304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267749,1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162183,9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123087,9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248374,3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142585,3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103489,3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248374,3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142585,3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103489,3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248374,3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142585,3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103489,3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19237,3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19461,1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19461,1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9309,2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8995,3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8995,3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9309,2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8995,3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8995,3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9773,1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10410,8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10410,8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9773,1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10410,8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10410,8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137,5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137,5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137,5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137,5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137,5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137,5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137,5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137,5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137,5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22097,8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22098,1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22239,0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51200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149,7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51200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149,7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51200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149,7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1887,4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1887,4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1887,4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1792,0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1792,0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1792,0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1792,0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1792,0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1792,0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95,4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95,4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95,4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95,4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95,4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95,4</w:t>
            </w:r>
          </w:p>
        </w:tc>
      </w:tr>
      <w:tr w:rsidR="002F1460" w:rsidRPr="00173C2D" w:rsidTr="001C00CF">
        <w:trPr>
          <w:trHeight w:val="1602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7 июня 2006 года № 63-ЗО "О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1636,5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1636,5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1636,5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1597,0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1597,0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1597,0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1597,0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1597,0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1597,0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39,5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39,5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39,5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39,5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39,5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39,5</w:t>
            </w:r>
          </w:p>
        </w:tc>
      </w:tr>
      <w:tr w:rsidR="002F1460" w:rsidRPr="00173C2D" w:rsidTr="001C00CF">
        <w:trPr>
          <w:trHeight w:val="1602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3194,1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3194,1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3194,1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2413,1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2413,1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2413,1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2413,1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2413,1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2413,1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781,0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781,0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781,0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781,0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781,0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781,0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400,0</w:t>
            </w:r>
          </w:p>
        </w:tc>
      </w:tr>
      <w:tr w:rsidR="002F1460" w:rsidRPr="00173C2D" w:rsidTr="001C00CF">
        <w:trPr>
          <w:trHeight w:val="129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24 декабря 2012 года № 119-ЗО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2081,0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2081,0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2081,0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1833,0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1833,0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1833,0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1833,0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1833,0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1833,0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248,0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248,0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248,0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248,0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248,0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248,0</w:t>
            </w:r>
          </w:p>
        </w:tc>
      </w:tr>
      <w:tr w:rsidR="002F1460" w:rsidRPr="00173C2D" w:rsidTr="001C00CF">
        <w:trPr>
          <w:trHeight w:val="129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62600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12890,3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12890,3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12890,3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62600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10475,0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10489,7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10504,8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62600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10475,0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10489,7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10504,8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62600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2415,3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2400,6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2385,5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62600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2415,3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2400,6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2385,5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Представительные (законодательные) органы местного самоуправления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16824,8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10336,9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8165,8</w:t>
            </w:r>
          </w:p>
        </w:tc>
      </w:tr>
      <w:tr w:rsidR="002F1460" w:rsidRPr="00173C2D" w:rsidTr="001C00CF">
        <w:trPr>
          <w:trHeight w:val="304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7548,4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4249,3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3350,5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7402,1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4249,3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3084,2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7402,1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4249,3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3084,2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7402,1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4249,3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3084,2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146,3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266,3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146,3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266,3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146,3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266,3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9276,4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6087,6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4815,3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8083,4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4640,4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3368,1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8083,4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4640,4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3368,1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8083,4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4640,4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3368,1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1193,0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1447,2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1447,2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450,2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162,6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162,6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450,2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162,6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162,6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741,8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1283,6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1283,6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741,8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1283,6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1283,6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Контрольно-счетная палата муниципального образования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8990,8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5427,8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4388,4</w:t>
            </w:r>
          </w:p>
        </w:tc>
      </w:tr>
      <w:tr w:rsidR="002F1460" w:rsidRPr="00173C2D" w:rsidTr="001C00CF">
        <w:trPr>
          <w:trHeight w:val="304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5977,9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3288,2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2499,8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5727,9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3288,2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2386,6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5727,9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3288,2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2386,6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5727,9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3288,2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2386,6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113,2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113,2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113,2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3012,9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2139,6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1888,6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2166,7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1243,8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902,8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2166,7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1243,8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902,8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2166,7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1243,8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902,8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846,2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895,8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985,8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90,0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595,2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894,8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894,8</w:t>
            </w:r>
          </w:p>
        </w:tc>
      </w:tr>
      <w:tr w:rsidR="002F1460" w:rsidRPr="00173C2D" w:rsidTr="001C00CF">
        <w:trPr>
          <w:trHeight w:val="645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595,2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894,8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894,8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Прочие непрограммные расходы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56000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3000,0</w:t>
            </w:r>
          </w:p>
        </w:tc>
      </w:tr>
      <w:tr w:rsidR="002F1460" w:rsidRPr="00173C2D" w:rsidTr="001C00CF">
        <w:trPr>
          <w:trHeight w:val="979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Финансовое обеспечение расходов местного бюджета за счет средств резервного фонда муниципального образования городской округ "Охинский"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56100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Резервный фонд муниципального образования городской округ "Охинский"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56100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00870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56100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00870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Резервные средства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56100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00870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870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3000,0</w:t>
            </w:r>
          </w:p>
        </w:tc>
      </w:tr>
      <w:tr w:rsidR="002F1460" w:rsidRPr="00173C2D" w:rsidTr="001C00CF">
        <w:trPr>
          <w:trHeight w:val="300"/>
        </w:trPr>
        <w:tc>
          <w:tcPr>
            <w:tcW w:w="273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Итого</w:t>
            </w:r>
          </w:p>
        </w:tc>
        <w:tc>
          <w:tcPr>
            <w:tcW w:w="818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5284982,1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3429859,3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3328924,7</w:t>
            </w:r>
          </w:p>
        </w:tc>
      </w:tr>
    </w:tbl>
    <w:p w:rsidR="002F1460" w:rsidRPr="00173C2D" w:rsidRDefault="002F1460" w:rsidP="00173C2D">
      <w:pPr>
        <w:ind w:firstLine="567"/>
        <w:rPr>
          <w:rFonts w:ascii="Arial" w:hAnsi="Arial" w:cs="Arial"/>
        </w:rPr>
        <w:sectPr w:rsidR="002F1460" w:rsidRPr="00173C2D" w:rsidSect="00B86246">
          <w:pgSz w:w="16840" w:h="11907" w:orient="landscape" w:code="9"/>
          <w:pgMar w:top="1701" w:right="1134" w:bottom="851" w:left="1134" w:header="720" w:footer="794" w:gutter="0"/>
          <w:cols w:space="720"/>
          <w:formProt w:val="0"/>
          <w:titlePg/>
          <w:docGrid w:linePitch="326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721"/>
        <w:gridCol w:w="1288"/>
        <w:gridCol w:w="496"/>
        <w:gridCol w:w="536"/>
        <w:gridCol w:w="937"/>
        <w:gridCol w:w="924"/>
        <w:gridCol w:w="617"/>
        <w:gridCol w:w="1351"/>
        <w:gridCol w:w="1351"/>
        <w:gridCol w:w="1351"/>
      </w:tblGrid>
      <w:tr w:rsidR="002F1460" w:rsidRPr="00173C2D" w:rsidTr="001C00CF">
        <w:trPr>
          <w:trHeight w:val="2460"/>
        </w:trPr>
        <w:tc>
          <w:tcPr>
            <w:tcW w:w="1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62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Приложение № 5</w:t>
            </w:r>
            <w:r w:rsidRPr="00173C2D">
              <w:rPr>
                <w:rFonts w:ascii="Arial" w:hAnsi="Arial" w:cs="Arial"/>
                <w:color w:val="000000"/>
              </w:rPr>
              <w:br/>
              <w:t>к Решению Собрания муниципального</w:t>
            </w:r>
            <w:r w:rsidRPr="00173C2D">
              <w:rPr>
                <w:rFonts w:ascii="Arial" w:hAnsi="Arial" w:cs="Arial"/>
                <w:color w:val="000000"/>
              </w:rPr>
              <w:br/>
              <w:t>образования городской округ "Охинский"</w:t>
            </w:r>
            <w:r w:rsidR="00173C2D">
              <w:rPr>
                <w:rFonts w:ascii="Arial" w:hAnsi="Arial" w:cs="Arial"/>
                <w:color w:val="000000"/>
              </w:rPr>
              <w:t xml:space="preserve"> </w:t>
            </w:r>
            <w:r w:rsidRPr="00173C2D">
              <w:rPr>
                <w:rFonts w:ascii="Arial" w:hAnsi="Arial" w:cs="Arial"/>
                <w:color w:val="000000"/>
              </w:rPr>
              <w:br/>
              <w:t>"О бюджете муниципального образования</w:t>
            </w:r>
            <w:r w:rsidR="00173C2D">
              <w:rPr>
                <w:rFonts w:ascii="Arial" w:hAnsi="Arial" w:cs="Arial"/>
                <w:color w:val="000000"/>
              </w:rPr>
              <w:t xml:space="preserve"> </w:t>
            </w:r>
            <w:r w:rsidRPr="00173C2D">
              <w:rPr>
                <w:rFonts w:ascii="Arial" w:hAnsi="Arial" w:cs="Arial"/>
                <w:color w:val="000000"/>
              </w:rPr>
              <w:br/>
              <w:t>городской округ "Охинский" на 2024 год и</w:t>
            </w:r>
            <w:r w:rsidRPr="00173C2D">
              <w:rPr>
                <w:rFonts w:ascii="Arial" w:hAnsi="Arial" w:cs="Arial"/>
                <w:color w:val="000000"/>
              </w:rPr>
              <w:br/>
              <w:t>на плановый период 2025 и 2026 годов"</w:t>
            </w:r>
            <w:r w:rsidRPr="00173C2D">
              <w:rPr>
                <w:rFonts w:ascii="Arial" w:hAnsi="Arial" w:cs="Arial"/>
                <w:color w:val="000000"/>
              </w:rPr>
              <w:br/>
              <w:t>от 21 декабря 2023 года № 7.7-1</w:t>
            </w:r>
          </w:p>
        </w:tc>
      </w:tr>
      <w:tr w:rsidR="002F1460" w:rsidRPr="00173C2D" w:rsidTr="001C00CF">
        <w:trPr>
          <w:trHeight w:val="84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 xml:space="preserve">Ведомственная структура расходов бюджета муниципального образования городской округ "Охинский" </w:t>
            </w:r>
            <w:r w:rsidRPr="00173C2D">
              <w:rPr>
                <w:rFonts w:ascii="Arial" w:hAnsi="Arial" w:cs="Arial"/>
                <w:b/>
                <w:bCs/>
                <w:color w:val="000000"/>
              </w:rPr>
              <w:br/>
              <w:t>на 2024 год и на плановый период 2025 и 2026 годов</w:t>
            </w:r>
          </w:p>
        </w:tc>
      </w:tr>
      <w:tr w:rsidR="002F1460" w:rsidRPr="00173C2D" w:rsidTr="001C00CF">
        <w:trPr>
          <w:trHeight w:val="315"/>
        </w:trPr>
        <w:tc>
          <w:tcPr>
            <w:tcW w:w="1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9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(тыс. рублей)</w:t>
            </w:r>
          </w:p>
        </w:tc>
      </w:tr>
      <w:tr w:rsidR="002F1460" w:rsidRPr="00173C2D" w:rsidTr="001C00CF">
        <w:trPr>
          <w:trHeight w:val="683"/>
        </w:trPr>
        <w:tc>
          <w:tcPr>
            <w:tcW w:w="198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Наименование</w:t>
            </w:r>
          </w:p>
        </w:tc>
        <w:tc>
          <w:tcPr>
            <w:tcW w:w="42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Код главного распоря-</w:t>
            </w:r>
            <w:r w:rsidRPr="00173C2D">
              <w:rPr>
                <w:rFonts w:ascii="Arial" w:hAnsi="Arial" w:cs="Arial"/>
                <w:b/>
                <w:bCs/>
                <w:color w:val="000000"/>
              </w:rPr>
              <w:br/>
              <w:t>дителя</w:t>
            </w:r>
          </w:p>
        </w:tc>
        <w:tc>
          <w:tcPr>
            <w:tcW w:w="1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Рз</w:t>
            </w:r>
          </w:p>
        </w:tc>
        <w:tc>
          <w:tcPr>
            <w:tcW w:w="1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Пр</w:t>
            </w:r>
          </w:p>
        </w:tc>
        <w:tc>
          <w:tcPr>
            <w:tcW w:w="61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Цср</w:t>
            </w:r>
          </w:p>
        </w:tc>
        <w:tc>
          <w:tcPr>
            <w:tcW w:w="20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Вр</w:t>
            </w:r>
          </w:p>
        </w:tc>
        <w:tc>
          <w:tcPr>
            <w:tcW w:w="1424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Сумма</w:t>
            </w:r>
          </w:p>
        </w:tc>
      </w:tr>
      <w:tr w:rsidR="002F1460" w:rsidRPr="00173C2D" w:rsidTr="001C00CF">
        <w:trPr>
          <w:trHeight w:val="473"/>
        </w:trPr>
        <w:tc>
          <w:tcPr>
            <w:tcW w:w="198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616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2024 год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2025 год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2026 год</w:t>
            </w:r>
          </w:p>
        </w:tc>
      </w:tr>
      <w:tr w:rsidR="002F1460" w:rsidRPr="00173C2D" w:rsidTr="001C00CF">
        <w:trPr>
          <w:trHeight w:val="28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Собрание муниципального образования городской округ "Охинский" Сахалинской области Российской Федерации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16934,8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10446,9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8275,8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16871,5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10383,6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8212,5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16761,5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10273,6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8102,5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16761,5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10273,6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8102,5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Представительные (законодательные) органы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16761,5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10273,6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8102,5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7548,4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4249,3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3350,5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7402,1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4249,3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3084,2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7402,1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4249,3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3084,2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7402,1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4249,3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3084,2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146,3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266,3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146,3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266,3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146,3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266,3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9213,1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6024,3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4752,0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8083,4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4640,4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3368,1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8083,4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4640,4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3368,1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8083,4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4640,4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3368,1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1129,7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1383,9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1383,9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450,2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162,6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162,6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450,2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162,6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162,6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678,5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1220,3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678,5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1220,3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110,0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110,0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110,0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муниципального образования городской округ "Охинский" "Совершенствование муниципального управления"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Совершенствование системы поддержки граждан муниципального образования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Финансовое обеспечение организации и проведения мероприятий по совершенствованию системы поддержки граждан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Премии и гранты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ОБРАЗОВАНИЕ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63,3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63,3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63,3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63,3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63,3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63,3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63,3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Представительные (законодательные) органы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63,3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63,3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63,3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63,3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63,3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Администрация муниципального образования городской округ "Охинский" Сахалинской области Российской Федерации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1258132,8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801921,2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769729,3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208222,3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137573,6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111166,3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10216,1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5939,0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4383,8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10216,1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5939,0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4383,8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Глава муниципального образования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10216,1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5939,0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4383,8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9880,1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5671,9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4116,7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9880,1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5671,9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4116,7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9880,1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5671,9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4116,7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336,0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267,1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267,1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336,0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267,1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267,1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336,0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267,1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267,1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120156,8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76629,0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60542,6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"Защита населения и территории муниципального образования городской округ "Охинский" от чрезвычайных ситуаций природного и техногенного характера, обеспечение пожарной безопасности и безопасности на водных объектах"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Подготовка должностных лиц, специалистов гражданской обороны и звена РСЧС Охинского района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134,5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120022,3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76494,5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60408,1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120022,3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76494,5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60408,1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108783,2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65255,4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49169,0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102195,8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58668,0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42581,6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102195,8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58668,0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42581,6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102195,8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58668,0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42581,6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6587,4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6587,4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6587,4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3056,8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3056,8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3056,8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3056,8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3056,8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3056,8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3530,6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3530,6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3530,6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3530,6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3530,6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3530,6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11239,1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11239,1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11239,1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1887,4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1887,4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1887,4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1792,0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1792,0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1792,0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1792,0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1792,0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1792,0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95,4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95,4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95,4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95,4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95,4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95,4</w:t>
            </w:r>
          </w:p>
        </w:tc>
      </w:tr>
      <w:tr w:rsidR="002F1460" w:rsidRPr="00173C2D" w:rsidTr="001C00CF">
        <w:trPr>
          <w:trHeight w:val="2247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7 июня 2006 года № 63-ЗО "О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1636,5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1636,5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1636,5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1597,0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1597,0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1597,0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1597,0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1597,0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1597,0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39,5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39,5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39,5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39,5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39,5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39,5</w:t>
            </w:r>
          </w:p>
        </w:tc>
      </w:tr>
      <w:tr w:rsidR="002F1460" w:rsidRPr="00173C2D" w:rsidTr="001C00CF">
        <w:trPr>
          <w:trHeight w:val="193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3194,1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3194,1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3194,1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2413,1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2413,1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2413,1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2413,1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2413,1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2413,1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781,0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781,0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781,0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781,0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781,0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781,0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24 декабря 2012 года № 119-ЗО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2081,0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2081,0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2081,0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1833,0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1833,0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1833,0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1833,0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1833,0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1833,0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248,0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248,0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248,0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248,0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248,0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248,0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62600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2140,1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2140,1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2140,1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62600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2099,0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2099,0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2099,0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62600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2099,0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2099,0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2099,0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62600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41,1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62600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41,1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Судебная система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8,5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8,8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149,7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149,7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149,7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149,7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51200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149,7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51200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149,7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51200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149,7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77840,9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54996,8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46090,2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муниципального образования городской округ "Охинский" "Совершенствование муниципального управления"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77840,9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54996,8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46090,2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Совершенствование системы поддержки граждан муниципального образования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Финансовое обеспечение организации и проведения мероприятий по совершенствованию системы поддержки граждан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Премии и гранты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35,0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Мероприятия по созданию условий для организации работы органов</w:t>
            </w:r>
            <w:r w:rsidR="00173C2D">
              <w:rPr>
                <w:rFonts w:ascii="Arial" w:hAnsi="Arial" w:cs="Arial"/>
                <w:color w:val="000000"/>
              </w:rPr>
              <w:t xml:space="preserve"> </w:t>
            </w:r>
            <w:r w:rsidRPr="00173C2D">
              <w:rPr>
                <w:rFonts w:ascii="Arial" w:hAnsi="Arial" w:cs="Arial"/>
                <w:color w:val="000000"/>
              </w:rPr>
              <w:t>местного самоуправления муниципального образования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77641,9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54711,8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45805,2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77441,9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54511,8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45605,2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53625,3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33716,2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24809,6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53625,3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33716,2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24809,6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23303,2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20795,6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20795,6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23303,2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20795,6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20795,6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513,4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513,4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и проведение презентаций, конференций, круглых столов, форумов, семинаров, дней муниципального образования городской округ «Охинский» и других публичных мероприятий, представительские расходы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01011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расходы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01011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00990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01011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00990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01011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00990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3455,2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3455,2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3455,2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3303,2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3303,2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3303,2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"Защита населения и территории муниципального образования городской округ "Охинский" от чрезвычайных ситуаций природного и техногенного характера, обеспечение пожарной безопасности и безопасности на водных объектах"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3303,2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3303,2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3303,2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Приобретение методических материалов, памяток и листовок по гражданской обороне и чрезвычайным ситуациям, обеспечению пожарной безопасности и безопасности людей на водных объектах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15,6</w:t>
            </w:r>
          </w:p>
        </w:tc>
      </w:tr>
      <w:tr w:rsidR="002F1460" w:rsidRPr="00173C2D" w:rsidTr="001C00CF">
        <w:trPr>
          <w:trHeight w:val="2247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и осуществление мероприятий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15,6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15,6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15,6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Создание и содержание резерва материальных ресурсов для ликвидации чрезвычайных ситуаций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Создание и использование резервов материальных ресурсов для ликвидации чрезвычайных ситуаций природного и техногенного характера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</w:tr>
      <w:tr w:rsidR="002F1460" w:rsidRPr="00173C2D" w:rsidTr="001C00CF">
        <w:trPr>
          <w:trHeight w:val="304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Создание резерва горюче-смазочных материалов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360,7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Создание и использование резервов материальных ресурсов для ликвидации чрезвычайных ситуаций природного и техногенного характера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360,7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360,7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360,7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Гарантии правовой и социальной защиты членов семей работников добровольной пожарной охраны и добровольных пожарных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2F1460" w:rsidRPr="00173C2D" w:rsidTr="001C00CF">
        <w:trPr>
          <w:trHeight w:val="2247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и осуществление мероприятий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выплаты населению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Материально-техническое обеспечение выполнения пожарной безопасности и требований установленных правилами противопожарного режима в целях обеспечения пожарной безопасности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1876,9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1876,9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1876,9</w:t>
            </w:r>
          </w:p>
        </w:tc>
      </w:tr>
      <w:tr w:rsidR="002F1460" w:rsidRPr="00173C2D" w:rsidTr="001C00CF">
        <w:trPr>
          <w:trHeight w:val="2247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и осуществление мероприятий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1876,9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1876,9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1876,9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1876,9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1876,9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1876,9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1876,9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1876,9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1876,9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14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152,0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152,0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152,0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физической культуры, спорта и повышение эффективности молодежной политики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152,0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"Профилактика терроризма, экстремизма, наркомании и правонарушений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152,0</w:t>
            </w:r>
          </w:p>
        </w:tc>
      </w:tr>
      <w:tr w:rsidR="002F1460" w:rsidRPr="00173C2D" w:rsidTr="001C00CF">
        <w:trPr>
          <w:trHeight w:val="304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Профилактика правонарушений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42141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42141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выплаты населению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42141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</w:tr>
      <w:tr w:rsidR="002F1460" w:rsidRPr="00173C2D" w:rsidTr="001C00CF">
        <w:trPr>
          <w:trHeight w:val="304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Профилактика терроризма и экстремизма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77,0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городского округа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выплаты населению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386746,3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218154,7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214954,5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Сельское хозяйство и рыболовство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1606,1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1670,3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1737,1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муниципального образования городской округ "Охинский" "Совершенствование муниципального управления"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1606,1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1670,3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1737,1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Устойчивое развитие коренных малочисленных народов Севера Сахалинской области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1606,1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1670,3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1737,1</w:t>
            </w:r>
          </w:p>
        </w:tc>
      </w:tr>
      <w:tr w:rsidR="002F1460" w:rsidRPr="00173C2D" w:rsidTr="001C00CF">
        <w:trPr>
          <w:trHeight w:val="2573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Сахалинской области"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1606,1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1670,3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1737,1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1606,1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1670,3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1737,1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1606,1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1670,3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1737,1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Транспорт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10273,2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11551,5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12551,1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муниципального образования городской округ "Охинский" "Совершенствование муниципального управления"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10273,2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11551,5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12551,1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Устойчивое развитие коренных малочисленных народов Севера Сахалинской области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551,1</w:t>
            </w:r>
          </w:p>
        </w:tc>
      </w:tr>
      <w:tr w:rsidR="002F1460" w:rsidRPr="00173C2D" w:rsidTr="001C00CF">
        <w:trPr>
          <w:trHeight w:val="2573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Сахалинской области"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551,1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551,1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551,1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Создание условий для предоставления транспортных услуг населению и организация транспортного обслуживания населения в границах городского округа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9722,1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11000,4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возмещение затрат в связи с оказанием услуг при осуществлении перевозок пассажиров автомобильным транспортом общего пользования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9722,1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11000,4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9722,1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11000,4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9722,1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11000,4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09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372167,0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202355,5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195458,0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"Совершенствование и развитие дорожного хозяйства, повышение безопасности дорожного движения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341651,5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181736,9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183086,8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"Совершенствование и развитие дорожного хозяйства на территории муниципального образования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341651,5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181736,9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183086,8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Содержание автомобильных дорог общего пользования местного значения муниципального образования городской округ "Охинский" и дорожных сооружений, являющихся их технологической частью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108493,7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129173,8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131769,3</w:t>
            </w:r>
          </w:p>
        </w:tc>
      </w:tr>
      <w:tr w:rsidR="002F1460" w:rsidRPr="00173C2D" w:rsidTr="001C00CF">
        <w:trPr>
          <w:trHeight w:val="2247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и искусственных сооружений на них, капитальный ремонт дворовых территорий многоквартирных домов и проездов к ним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26165,8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44700,0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44700,0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26165,8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44700,0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44700,0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26165,8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44700,0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44700,0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финансовое обеспечение затрат, связанных с осуществлением деятельности в сфере жилищно-коммунального хозяйства, дорожного хозяйства и благоустройства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27145,9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29741,4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27145,9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29741,4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27145,9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29741,4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55608,0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55608,0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55608,0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55608,0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55608,0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55608,0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55608,0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55608,0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55608,0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1719,9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1719,9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1719,9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1719,9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1719,9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1719,9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1719,9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1719,9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1719,9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Капитальный и текущий ремонт, реконструкция и строительство автомобильных дорог общего пользования местного значения муниципального образования городской округ «Охинский»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230457,8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35878,1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36317,5</w:t>
            </w:r>
          </w:p>
        </w:tc>
      </w:tr>
      <w:tr w:rsidR="002F1460" w:rsidRPr="00173C2D" w:rsidTr="001C00CF">
        <w:trPr>
          <w:trHeight w:val="2247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и искусственных сооружений на них, капитальный ремонт дворовых территорий многоквартирных домов и проездов к ним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45200,0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35878,1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36317,5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45200,0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35878,1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36317,5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45200,0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35878,1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36317,5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179700,0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179700,0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179700,0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5557,8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5557,8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5557,8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Научно-исследовательская, опытно-конструкторская</w:t>
            </w:r>
            <w:r w:rsidR="00173C2D">
              <w:rPr>
                <w:rFonts w:ascii="Arial" w:hAnsi="Arial" w:cs="Arial"/>
                <w:color w:val="000000"/>
              </w:rPr>
              <w:t xml:space="preserve"> </w:t>
            </w:r>
            <w:r w:rsidRPr="00173C2D">
              <w:rPr>
                <w:rFonts w:ascii="Arial" w:hAnsi="Arial" w:cs="Arial"/>
                <w:color w:val="000000"/>
              </w:rPr>
              <w:t>и технологическая работа в сфере дорожного хозяйства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1685,0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2247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и искусственных сооружений на них, капитальный ремонт дворовых территорий многоквартирных домов и проездов к ним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1685,0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1685,0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1685,0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Осуществление иных мероприятий в отношении автомобильных дорог общего пользования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</w:tr>
      <w:tr w:rsidR="002F1460" w:rsidRPr="00173C2D" w:rsidTr="001C00CF">
        <w:trPr>
          <w:trHeight w:val="2247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и искусственных сооружений на них, капитальный ремонт дворовых территорий многоквартирных домов и проездов к ним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03104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"Формирование современной городской среды на территории муниципального образования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30515,5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20618,6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12371,2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Капитальный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30515,5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20618,6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12371,2</w:t>
            </w:r>
          </w:p>
        </w:tc>
      </w:tr>
      <w:tr w:rsidR="002F1460" w:rsidRPr="00173C2D" w:rsidTr="001C00CF">
        <w:trPr>
          <w:trHeight w:val="2247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и искусственных сооружений на них, капитальный ремонт дворовых территорий многоквартирных домов и проездов к ним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10200,0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10200,0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10200,0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поддержку муниципальных программ формирования современной городской среды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315,5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618,6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371,2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315,5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618,6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371,2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315,5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618,6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371,2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12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2700,0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2577,4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5208,3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"Обеспечение населения муниципального образования городской округ "Охинский" качественным жильем"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2577,4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5208,3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"Стимулирование жилищного строительства"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05100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2577,4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5208,3</w:t>
            </w:r>
          </w:p>
        </w:tc>
      </w:tr>
      <w:tr w:rsidR="002F1460" w:rsidRPr="00173C2D" w:rsidTr="001C00CF">
        <w:trPr>
          <w:trHeight w:val="304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системы градостроительной деятельности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2577,4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5208,3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2618,9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5052,0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2618,9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5052,0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2618,9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5052,0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обеспечение населения качественным жильем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156,3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156,3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156,3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583397,4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405424,9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382184,7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73498,0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42822,8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62932,2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муниципального образования городской округ "Охинский" "Совершенствование муниципального управления"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2718,0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2822,8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2932,2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Устойчивое развитие коренных малочисленных народов Севера Сахалинской области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2718,0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2822,8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2932,2</w:t>
            </w:r>
          </w:p>
        </w:tc>
      </w:tr>
      <w:tr w:rsidR="002F1460" w:rsidRPr="00173C2D" w:rsidTr="001C00CF">
        <w:trPr>
          <w:trHeight w:val="2573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2F1460" w:rsidRPr="00173C2D" w:rsidTr="001C00CF">
        <w:trPr>
          <w:trHeight w:val="2573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Сахалинской области"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2618,0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2722,8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2832,2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2618,0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2722,8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2832,2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2618,0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2722,8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2832,2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"Обеспечение населения муниципального образования городской округ "Охинский" качественным жильем"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60000,0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Ликвидация аварийного и непригодного для проживания жилищного фонда, неиспользуемых и бесхозяйных объектов производственного и непроизводственного назначения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38800,0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38800,0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58200,0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38800,0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38800,0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58200,0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38800,0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38800,0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58200,0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обеспечение населения качественным жильем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"Переселение граждан из аварийного и ветхого жилищного фонда"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05200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Обследование жилых домов на предмет признания их аварийными и подлежащими сносу или реконструкции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05203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2573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05203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05203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05203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"Обеспечение населения муниципального образования городской округ "Охинский" качественными услугами</w:t>
            </w:r>
            <w:r w:rsidR="00173C2D">
              <w:rPr>
                <w:rFonts w:ascii="Arial" w:hAnsi="Arial" w:cs="Arial"/>
                <w:color w:val="000000"/>
              </w:rPr>
              <w:t xml:space="preserve"> </w:t>
            </w:r>
            <w:r w:rsidRPr="00173C2D">
              <w:rPr>
                <w:rFonts w:ascii="Arial" w:hAnsi="Arial" w:cs="Arial"/>
                <w:color w:val="000000"/>
              </w:rPr>
              <w:t>жилищно-коммунального хозяйства"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29980,0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Мероприятия по капитальному ремонту и реконструкции жилищного фонда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4980,0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некоммерческим организациям на проведение капитального ремонта общего имущества в многоквартирных домах, расположенных на территории муниципального образования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41220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4980,0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41220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4980,0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41220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4980,0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Мероприятия по созданию условий для управления многоквартирными домами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24250,0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24250,0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24250,0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реализацию мероприятий по созданию условий для управления многоквартирными домами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"Совершенствование системы управления муниципальным имуществом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Ремонт имущества, находящегося в собственности МО городской округ «Охинский»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2573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324071,1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228516,0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224004,4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муниципального образования городской округ "Охинский" "Совершенствование муниципального управления"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936,2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973,8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1012,8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Устойчивое развитие коренных малочисленных народов Севера Сахалинской области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936,2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973,8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1012,8</w:t>
            </w:r>
          </w:p>
        </w:tc>
      </w:tr>
      <w:tr w:rsidR="002F1460" w:rsidRPr="00173C2D" w:rsidTr="001C00CF">
        <w:trPr>
          <w:trHeight w:val="2573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Сахалинской области"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936,2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973,8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1012,8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936,2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973,8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1012,8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936,2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973,8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1012,8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"Обеспечение населения муниципального образования городской округ "Охинский" качественным жильем"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Обустройство земельных участков, подлежащих предоставлению семьям, имеющим трех и более детей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7469,0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7469,0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7469,0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7469,0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7469,0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7469,0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7469,0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7469,0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7469,0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обеспечение населения качественным жильем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231,0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231,0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231,0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231,0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231,0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231,0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231,0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231,0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231,0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"Обеспечение населения муниципального образования городской округ "Охинский" качественными услугами</w:t>
            </w:r>
            <w:r w:rsidR="00173C2D">
              <w:rPr>
                <w:rFonts w:ascii="Arial" w:hAnsi="Arial" w:cs="Arial"/>
                <w:color w:val="000000"/>
              </w:rPr>
              <w:t xml:space="preserve"> </w:t>
            </w:r>
            <w:r w:rsidRPr="00173C2D">
              <w:rPr>
                <w:rFonts w:ascii="Arial" w:hAnsi="Arial" w:cs="Arial"/>
                <w:color w:val="000000"/>
              </w:rPr>
              <w:t>жилищно-коммунального хозяйства"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315434,9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219842,2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215291,6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Мероприятия по обеспечению безаварийной работы жилищно-коммунального комплекса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229993,2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63438,5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92295,8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09505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32689,6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09505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32689,6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09505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32689,6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09605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132748,3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09605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132748,3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09605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132748,3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37285,3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37285,3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65276,9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37285,3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37285,3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65276,9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37285,3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37285,3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65276,9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20370,0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24250,0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24250,0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20370,0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24250,0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24250,0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20370,0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24250,0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24250,0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1153,2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1153,2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2018,9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1153,2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1153,2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2018,9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1153,2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1153,2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2018,9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организацию электро-, тепло-, газоснабжения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обеспечение мероприятий по модернизации систем коммунальной инфраструктуры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S9605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5116,8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S9605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5116,8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S9605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5116,8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4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Мероприятия по благоустройству населенных пунктов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30927,9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реализацию мероприятий по рекультивации объектов размещения отходов, земель (территорий) на которых они размещены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63520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63520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63520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муниципальным образованиям на реализацию мероприятий по рекультивации объектов размещения отходов, земель (территорий) на которых они размещены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S3520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927,9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S3520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927,9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S3520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927,9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4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электро-, тепло и газоснабжения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17960,4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организацию электро-, тепло-, газоснабжения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510,4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510,4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510,4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4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электроснабжения в с. Рыбновск и с. Рыбное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2216,2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2216,2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2216,2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2216,2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2216,2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2216,2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2216,2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2216,2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2216,2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2216,2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2216,2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2216,2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Компенсация затрат или недополученных доходов в сфере жилищно-коммунального хозяйства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388,0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485,0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388,0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485,0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388,0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485,0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организацию электро-, тепло-, газоснабжения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"Чистая вода"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06200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62565,1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122759,6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120279,6</w:t>
            </w:r>
          </w:p>
        </w:tc>
      </w:tr>
      <w:tr w:rsidR="002F1460" w:rsidRPr="00173C2D" w:rsidTr="001C00CF">
        <w:trPr>
          <w:trHeight w:val="304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"Чистая вода"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06201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62565,1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122759,6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120279,6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на софинансирование капитальных вложений в объекты муниципальной собственности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06201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63500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60688,1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119076,8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116671,2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06201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63500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60688,1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119076,8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116671,2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06201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63500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60688,1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119076,8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116671,2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софинансирование капитальных вложений в объекты муниципальной собственности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06201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S3500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3682,8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3608,4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06201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S3500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3682,8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3608,4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06201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S3500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3682,8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3608,4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139173,4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102260,1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70056,0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"Обеспечение населения муниципального образования городской округ "Охинский" качественными услугами</w:t>
            </w:r>
            <w:r w:rsidR="00173C2D">
              <w:rPr>
                <w:rFonts w:ascii="Arial" w:hAnsi="Arial" w:cs="Arial"/>
                <w:color w:val="000000"/>
              </w:rPr>
              <w:t xml:space="preserve"> </w:t>
            </w:r>
            <w:r w:rsidRPr="00173C2D">
              <w:rPr>
                <w:rFonts w:ascii="Arial" w:hAnsi="Arial" w:cs="Arial"/>
                <w:color w:val="000000"/>
              </w:rPr>
              <w:t>жилищно-коммунального хозяйства"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19129,6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18629,6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18629,6</w:t>
            </w:r>
          </w:p>
        </w:tc>
      </w:tr>
      <w:tr w:rsidR="002F1460" w:rsidRPr="00173C2D" w:rsidTr="001C00CF">
        <w:trPr>
          <w:trHeight w:val="304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Мероприятия по благоустройству населенных пунктов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1629,6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1129,6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1129,6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193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30 июля 2020 года № 56-ЗО "О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1129,6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1129,6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1129,6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1129,6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1129,6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1129,6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1129,6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1129,6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1129,6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"Модернизация и содержание объектов наружного освещения муниципального образования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06300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17500,0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Энергосбережение, содержание и установка линий и оборудования уличного освещения г. Охи и сел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16000,0</w:t>
            </w:r>
          </w:p>
        </w:tc>
      </w:tr>
      <w:tr w:rsidR="002F1460" w:rsidRPr="00173C2D" w:rsidTr="001C00CF">
        <w:trPr>
          <w:trHeight w:val="193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благоустройства территории городского округа в соответствии с правилами благоустройства,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Капитальный ремонт, устройство и реконструкция уличного освещения г. Охи и сел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1500,0</w:t>
            </w:r>
          </w:p>
        </w:tc>
      </w:tr>
      <w:tr w:rsidR="002F1460" w:rsidRPr="00173C2D" w:rsidTr="001C00CF">
        <w:trPr>
          <w:trHeight w:val="193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благоустройства территории городского округа в соответствии с правилами благоустройства,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"Формирование современной городской среды на территории муниципального образования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120043,8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83630,5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51426,4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Капитальный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7824,8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L5050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7824,8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L5050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7824,8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L5050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7824,8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Капитальный ремонт и содержание общественных территорий подлежащих благоустройству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95370,3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83630,5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51426,4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66,5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66,5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66,5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66,5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66,5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66,5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66,5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66,5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66,5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ритуальных услуг и содержание мест захоронения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1600,0</w:t>
            </w:r>
          </w:p>
        </w:tc>
      </w:tr>
      <w:tr w:rsidR="002F1460" w:rsidRPr="00173C2D" w:rsidTr="001C00CF">
        <w:trPr>
          <w:trHeight w:val="193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благоустройства территории городского округа в соответствии с правилами благоустройства,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1229,5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1229,5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40330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1229,5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1100,0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финансовое обеспечение затрат, связанных с осуществлением деятельности в сфере жилищно-коммунального хозяйства, дорожного хозяйства и благоустройства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68738,0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37500,0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68738,0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37500,0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68738,0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37500,0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поддержку муниципальных программ формирования современной городской среды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2474,3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2126,0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1159,9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2474,3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2126,0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1159,9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2474,3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2126,0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1159,9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Национальный проект "Жилье и городская среда". Региональный проект "Формирование комфортной городской среды"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170F2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16848,7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170F2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55550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8560,3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170F2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55550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8560,3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170F2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55550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8560,3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170F2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А5550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8288,4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170F2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А5550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8288,4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170F2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А5550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8288,4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46654,9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31826,0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25192,1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"Обеспечение населения муниципального образования городской округ "Охинский" качественным жильем"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46654,9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31826,0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25192,1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Финансовое обеспечение деятельности муниципального казенного учреждения "Управления капитального строительства городского округа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46654,9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31826,0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25192,1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46654,9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31826,0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25192,1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40723,3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25894,4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19260,5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40723,3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25894,4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19260,5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5707,9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5707,9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5707,9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5707,9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5707,9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5707,9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223,7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223,7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223,7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223,7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223,7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223,7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ОБРАЗОВАНИЕ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15617,0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452,0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20162,0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Дошкольное образование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15000,0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19980,0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образования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19980,0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"Строительство, капитальный и текущий ремонт образовательных учреждений"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02500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19980,0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Капитальный и текущий ремонт дошкольных образовательных учреждений (Укрепление МТБ)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02502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19980,0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развитие образования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02502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14550,0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19380,6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02502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14550,0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19380,6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02502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14550,0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19380,6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развитие образования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02502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599,4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02502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599,4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02502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599,4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617,0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452,0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182,0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муниципального образования городской округ "Охинский" "Совершенствование муниципального управления"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Мероприятия по созданию условий для организации работы органов</w:t>
            </w:r>
            <w:r w:rsidR="00173C2D">
              <w:rPr>
                <w:rFonts w:ascii="Arial" w:hAnsi="Arial" w:cs="Arial"/>
                <w:color w:val="000000"/>
              </w:rPr>
              <w:t xml:space="preserve"> </w:t>
            </w:r>
            <w:r w:rsidRPr="00173C2D">
              <w:rPr>
                <w:rFonts w:ascii="Arial" w:hAnsi="Arial" w:cs="Arial"/>
                <w:color w:val="000000"/>
              </w:rPr>
              <w:t>местного самоуправления муниципального образования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75,0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"О противодействии коррупции в органах местного самоуправления муниципального образования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антикоррупционной составляющей при организации профессиональной подготовки муниципальных служащих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40510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40510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40510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повышения квалификации и профессиональной переподготовки муниципальных служащих, в должностные обязанности которых входит организация размещения заказов (оплата обучения)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40510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40510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40510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"Защита населения и территории муниципального образования городской округ "Охинский" от чрезвычайных ситуаций природного и техногенного характера, обеспечение пожарной безопасности и безопасности на водных объектах"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Подготовка должностных лиц, специалистов гражданской обороны и звена РСЧС Охинского района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216,5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216,5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216,5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216,5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216,5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216,5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51,5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23900,6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66,8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69,5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Культура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23836,3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культуры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23836,3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4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Прочие мероприятия в сфере культуры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23836,3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развитие культуры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23121,2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23121,2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23121,2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развитие культуры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715,1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715,1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715,1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64,3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66,8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69,5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муниципального образования городской округ "Охинский" "Совершенствование муниципального управления"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66,8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69,5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Устойчивое развитие коренных малочисленных народов Севера Сахалинской области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66,8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69,5</w:t>
            </w:r>
          </w:p>
        </w:tc>
      </w:tr>
      <w:tr w:rsidR="002F1460" w:rsidRPr="00173C2D" w:rsidTr="001C00CF">
        <w:trPr>
          <w:trHeight w:val="2573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Сахалинской области"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66,8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69,5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66,8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69,5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66,8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69,5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21701,7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21701,7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21701,7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Пенсионное обеспечение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15654,8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15654,8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15654,8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муниципального образования городской округ "Охинский" "Совершенствование муниципального управления"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15654,8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15654,8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15654,8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Совершенствование системы поддержки граждан муниципального образования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15654,8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15654,8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15654,8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Пенсии за выслугу лет и ежемесячные доплаты к государственной пенсии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15654,8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15654,8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15654,8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154,8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154,8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154,8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154,8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154,8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154,8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15500,0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15500,0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Социальное обеспечение населения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4973,7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4973,7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4973,7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муниципального образования городской округ "Охинский" "Совершенствование муниципального управления"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4973,7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4973,7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4973,7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Совершенствование системы поддержки граждан муниципального образования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4973,7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4973,7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4973,7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Ежемесячные денежные выплаты, пособия Почетным гражданам города Охи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805,8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805,8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805,8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797,8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797,8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797,8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797,8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797,8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797,8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Дополнительные меры социальной поддержки врачам амбулаторно-поликлинического звена учреждений здравоохранения, расположенных на территории муниципального образования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4167,9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4167,9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4167,9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4131,0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4131,0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4131,0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4131,0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4131,0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4131,0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06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1073,2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1073,2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1073,2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муниципального образования городской округ "Охинский" "Совершенствование муниципального управления"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1073,2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1073,2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1073,2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Поддержка</w:t>
            </w:r>
            <w:r w:rsidR="00173C2D">
              <w:rPr>
                <w:rFonts w:ascii="Arial" w:hAnsi="Arial" w:cs="Arial"/>
                <w:color w:val="000000"/>
              </w:rPr>
              <w:t xml:space="preserve"> </w:t>
            </w:r>
            <w:r w:rsidRPr="00173C2D">
              <w:rPr>
                <w:rFonts w:ascii="Arial" w:hAnsi="Arial" w:cs="Arial"/>
                <w:color w:val="000000"/>
              </w:rPr>
              <w:t>социальных и общественных инициатив населения городского округа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1073,2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1073,2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1073,2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бесплатного проезда в автомобильном пассажирском транспорте (кроме такси)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1073,2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1073,2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1073,2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1073,2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1073,2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1073,2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1073,2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1073,2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1073,2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15092,3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15092,3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16035,4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Телевидение и радиовещание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5092,3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5092,3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5563,8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муниципального образования городской округ "Охинский" "Совершенствование муниципального управления"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5092,3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5092,3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5563,8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освещения деятельности органов местного самоуправления муниципального образования городской округ</w:t>
            </w:r>
            <w:r w:rsidR="00173C2D">
              <w:rPr>
                <w:rFonts w:ascii="Arial" w:hAnsi="Arial" w:cs="Arial"/>
                <w:color w:val="000000"/>
              </w:rPr>
              <w:t xml:space="preserve"> </w:t>
            </w:r>
            <w:r w:rsidRPr="00173C2D">
              <w:rPr>
                <w:rFonts w:ascii="Arial" w:hAnsi="Arial" w:cs="Arial"/>
                <w:color w:val="000000"/>
              </w:rPr>
              <w:t>"Охинский" в средствах массовой информации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5092,3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5092,3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5563,8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5092,3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5092,3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5563,8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5092,3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5092,3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5563,8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5092,3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5092,3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5563,8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Периодическая печать и издательства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10471,6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муниципального образования городской округ "Охинский" "Совершенствование муниципального управления"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10471,6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освещения деятельности органов местного самоуправления муниципального образования городской округ</w:t>
            </w:r>
            <w:r w:rsidR="00173C2D">
              <w:rPr>
                <w:rFonts w:ascii="Arial" w:hAnsi="Arial" w:cs="Arial"/>
                <w:color w:val="000000"/>
              </w:rPr>
              <w:t xml:space="preserve"> </w:t>
            </w:r>
            <w:r w:rsidRPr="00173C2D">
              <w:rPr>
                <w:rFonts w:ascii="Arial" w:hAnsi="Arial" w:cs="Arial"/>
                <w:color w:val="000000"/>
              </w:rPr>
              <w:t>"Охинский" в средствах массовой информации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10471,6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10471,6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10471,6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10471,6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Контрольно-счетная палата муниципального образования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8990,8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5427,8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4388,4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8946,5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5383,5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4344,1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06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8946,5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5383,5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4344,1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8946,5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5383,5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4344,1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Контрольно-счетная палата муниципального образования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8946,5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5383,5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4344,1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5977,9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3288,2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2499,8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5727,9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3288,2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2386,6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5727,9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3288,2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2386,6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5727,9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3288,2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2386,6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113,2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113,2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113,2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2968,6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2095,3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1844,3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2166,7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1243,8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902,8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2166,7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1243,8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902,8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2166,7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1243,8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902,8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801,9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851,5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941,5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550,9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850,5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850,5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550,9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850,5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850,5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ОБРАЗОВАНИЕ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44,3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44,3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44,3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Контрольно-счетная палата муниципального образования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44,3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44,3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44,3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44,3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55403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44,3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Финансовое управление муниципального образования городской округ "Охинский" Сахалинской области Российской Федерации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59794,0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38483,5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30382,1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59088,0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37777,5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29676,1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06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56088,0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34777,5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26676,1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муниципального образования городской округ "Охинский" "Совершенствование муниципального управления"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Совершенствование системы поддержки граждан муниципального образования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Финансовое обеспечение организации и проведения мероприятий по совершенствованию системы поддержки граждан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Премии и гранты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56084,5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34774,0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26672,6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56084,5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34774,0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26672,6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56084,5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34774,0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26672,6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51467,8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29546,3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21444,9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51467,8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29546,3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21444,9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51467,8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29546,3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21444,9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4479,2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5090,2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5090,2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2566,6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2566,6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2566,6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2566,6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2566,6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2566,6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1912,6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2523,6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2523,6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1912,6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2523,6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2523,6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137,5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137,5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137,5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137,5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137,5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137,5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137,5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137,5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137,5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3000,0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Прочие непрограммные расходы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Финансовое обеспечение расходов местного бюджета за счет средств резервного фонда муниципального образования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56100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Резервный фонд муниципального образования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56100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00870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56100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00870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Резервные средства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56100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00870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870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ОБРАЗОВАНИЕ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206,0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206,0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206,0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206,0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206,0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206,0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206,0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206,0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206,0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206,0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206,0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206,0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206,0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206,0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206,0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206,0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206,0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206,0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206,0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206,0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206,0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206,0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206,0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206,0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500,0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"Управление муниципальными финансами муниципального образования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Повышение эффективности управления муниципальным долгом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Процентные платежи по обслуживанию муниципального долга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00730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00730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Обслуживание муниципального долга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00730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Комитет по управлению муниципальным имуществом и экономике муниципального образования городской округ "Охинский" Сахалинской области Российской Федерации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1470037,6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289631,7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315899,4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65806,5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38078,2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28832,5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65806,5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38078,2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28832,5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"Совершенствование системы управления муниципальным имуществом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2301,5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Приобретение имущества в собственность муниципального образования, исполнение обязанностей связанных с владением, пользованием, и распоряжением имуществом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1697,5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1697,5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1286,4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1286,4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Совершенствование системы учета объектов муниципальной собственности в Реестре имущества муниципального образования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604,0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604,0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604,0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604,0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63505,0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38078,2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28832,5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63505,0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38078,2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28832,5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63405,0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37978,2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28732,5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58737,3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33719,6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24473,9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58737,3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33719,6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24473,9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58737,3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33719,6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24473,9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4667,7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4258,6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4258,6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2289,2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2096,0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2096,0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2289,2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2096,0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2096,0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2324,5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2108,6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2108,6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2324,5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2108,6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2108,6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54,0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54,0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54,0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54,0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54,0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54,0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16125,1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13597,0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13594,9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Сельское хозяйство и рыболовство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10294,8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10300,0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10305,4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муниципального образования городской округ "Охинский" "Совершенствование муниципального управления"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135,7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141,1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Устойчивое развитие коренных малочисленных народов Севера Сахалинской области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135,7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141,1</w:t>
            </w:r>
          </w:p>
        </w:tc>
      </w:tr>
      <w:tr w:rsidR="002F1460" w:rsidRPr="00173C2D" w:rsidTr="001C00CF">
        <w:trPr>
          <w:trHeight w:val="2573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Сахалинской области"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135,7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141,1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135,7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141,1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135,7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141,1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сельского хозяйства муниципального образования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10164,3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10164,3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10164,3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Государственная поддержка животноводства в личных подсобных хозяйствах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10164,3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10164,3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10164,3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9859,3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9859,3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9859,3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9859,3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9859,3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9859,3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9859,3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9859,3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9859,3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развитие агропромышленного комплекса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305,0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305,0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305,0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12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5830,3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3297,0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3289,5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"Совершенствование системы управления муниципальным имуществом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2497,3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Совершенствование системы учета объектов муниципальной собственности в Реестре имущества муниципального образования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1497,3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1497,3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1497,3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1497,3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Финансовое обеспечение (возмещение) затрат по содержанию муниципального имущества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унитарным предприятиям, на возмещение части экономически обоснованных затрат по содержанию муниципального имущества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"Поддержка и развитие малого и среднего предпринимательства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3249,5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3249,5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3249,5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2799,5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2799,5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2799,5</w:t>
            </w:r>
          </w:p>
        </w:tc>
      </w:tr>
      <w:tr w:rsidR="002F1460" w:rsidRPr="00173C2D" w:rsidTr="001C00CF">
        <w:trPr>
          <w:trHeight w:val="2888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"Налог на профессиональный доход",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2715,5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2715,5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2715,5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2715,5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2715,5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2715,5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2715,5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2715,5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2715,5</w:t>
            </w:r>
          </w:p>
        </w:tc>
      </w:tr>
      <w:tr w:rsidR="002F1460" w:rsidRPr="00173C2D" w:rsidTr="001C00CF">
        <w:trPr>
          <w:trHeight w:val="2888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"Налог на профессиональный доход",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84,0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84,0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84,0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84,0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84,0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84,0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84,0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84,0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84,0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Финансовое обеспечение (возмещение) затрат, связанных с осуществлением предпринимательской деятельности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450,0</w:t>
            </w:r>
          </w:p>
        </w:tc>
      </w:tr>
      <w:tr w:rsidR="002F1460" w:rsidRPr="00173C2D" w:rsidTr="001C00CF">
        <w:trPr>
          <w:trHeight w:val="2888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"Налог на профессиональный доход",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436,5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436,5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436,5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436,5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436,5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436,5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436,5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436,5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436,5</w:t>
            </w:r>
          </w:p>
        </w:tc>
      </w:tr>
      <w:tr w:rsidR="002F1460" w:rsidRPr="00173C2D" w:rsidTr="001C00CF">
        <w:trPr>
          <w:trHeight w:val="2888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"Налог на профессиональный доход",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13,5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13,5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торговли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40,0</w:t>
            </w:r>
          </w:p>
        </w:tc>
      </w:tr>
      <w:tr w:rsidR="002F1460" w:rsidRPr="00173C2D" w:rsidTr="001C00CF">
        <w:trPr>
          <w:trHeight w:val="304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торговой инфраструктуры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Cоздание условий для обеспечения жителей городского округа услугами связи, общественного питания, торговли и бытового обслуживания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1375145,6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225266,5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257982,0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1360880,5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225166,5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257882,0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"Обеспечение населения муниципального образования городской округ "Охинский" качественным жильем"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1360190,7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225016,5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257732,0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"Расселение жилых домов, поврежденных в результате землетрясения, произошедшего в г. Нефтегорске Охинского района в 1995 году"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1360190,7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225016,5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257732,0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Расселение жилых домов, поврежденных в результате землетрясения, произошедшего в г. Нефтегорске Охинского района в 1995 году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125265,2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225016,5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257732,0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121507,2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218266,0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250000,0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121507,2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218266,0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250000,0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121507,2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218266,0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250000,0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обеспечение населения качественным жильем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3758,0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6750,5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7732,0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3758,0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6750,5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7732,0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3758,0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6750,5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7732,0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1234925,5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на софинансирование капитальных вложений в объекты муниципальной собственности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63500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180848,4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63500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180848,4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63500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180848,4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Переселение граждан из аварийного жилищного фонда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67483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154831,1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67483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154831,1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67483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154831,1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67484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886896,6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67484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886896,6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67484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886896,6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Переселение граждан из аварийного жилищного фонда за счет средств местного бюджета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6748S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10522,6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6748S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10522,6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6748S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10522,6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софинансирование капитальных вложений в объекты муниципальной собственности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S3500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1826,8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S3500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1826,8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054F3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S3500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1826,8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"Обеспечение населения муниципального образования городской округ "Охинский" качественными услугами</w:t>
            </w:r>
            <w:r w:rsidR="00173C2D">
              <w:rPr>
                <w:rFonts w:ascii="Arial" w:hAnsi="Arial" w:cs="Arial"/>
                <w:color w:val="000000"/>
              </w:rPr>
              <w:t xml:space="preserve"> </w:t>
            </w:r>
            <w:r w:rsidRPr="00173C2D">
              <w:rPr>
                <w:rFonts w:ascii="Arial" w:hAnsi="Arial" w:cs="Arial"/>
                <w:color w:val="000000"/>
              </w:rPr>
              <w:t>жилищно-коммунального хозяйства"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Компенсация затрат или недополученных доходов в сфере жилищно-коммунального хозяйства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возмещение недополученных доходов в связи с производством (реализацией) товаров, выполнением работ, услуг в сфере жилищно-коммунального хозяйства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"Совершенствование системы управления муниципальным имуществом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539,8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Приобретение имущества в собственность муниципального образования, исполнение обязанностей связанных с владением, пользованием, и распоряжением имуществом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539,8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539,8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539,8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539,8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14265,1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"Обеспечение населения муниципального образования городской округ "Охинский" качественными услугами</w:t>
            </w:r>
            <w:r w:rsidR="00173C2D">
              <w:rPr>
                <w:rFonts w:ascii="Arial" w:hAnsi="Arial" w:cs="Arial"/>
                <w:color w:val="000000"/>
              </w:rPr>
              <w:t xml:space="preserve"> </w:t>
            </w:r>
            <w:r w:rsidRPr="00173C2D">
              <w:rPr>
                <w:rFonts w:ascii="Arial" w:hAnsi="Arial" w:cs="Arial"/>
                <w:color w:val="000000"/>
              </w:rPr>
              <w:t>жилищно-коммунального хозяйства"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Компенсация затрат или недополученных доходов в сфере жилищно-коммунального хозяйства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возмещение недополученных доходов в связи с производством (реализацией) товаров, выполнением работ, услуг в сфере жилищно-коммунального хозяйства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06014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"Совершенствование системы управления муниципальным имуществом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14165,1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Финансовое обеспечение (возмещение) затрат по содержанию муниципального имущества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14165,1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казенным предприятиям на возмещение и (или) финансовое обеспечение затрат, связанных с производством (реализацией) товаров, выполнением работ и оказанием услуг в сфере жилищно-коммунального хозяйства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41410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14165,1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41410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14165,1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41410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14165,1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ОБРАЗОВАНИЕ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12600,0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12600,0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15400,0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Охрана семьи и детства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12600,0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12600,0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15400,0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образования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12600,0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12600,0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15400,0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"Развитие воспитания, дополнительного образования и социальной защиты детей"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12600,0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12600,0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15400,0</w:t>
            </w:r>
          </w:p>
        </w:tc>
      </w:tr>
      <w:tr w:rsidR="002F1460" w:rsidRPr="00173C2D" w:rsidTr="001C00CF">
        <w:trPr>
          <w:trHeight w:val="304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Социальная защита детей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12600,0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12600,0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15400,0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71701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12600,0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12600,0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15400,0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71701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12600,0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12600,0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15400,0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71701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12600,0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12600,0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15400,0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260,4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Периодическая печать и издательства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260,4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"Совершенствование системы управления муниципальным имуществом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260,4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Приобретение имущества в собственность муниципального образования, исполнение обязанностей связанных с владением, пользованием, и распоряжением имуществом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260,4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260,4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260,4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40070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260,4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Управление образования муниципального образования городской округ "Охинский" Сахалинской области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2015061,7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1956447,3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1928400,3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12,0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14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12,0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физической культуры, спорта и повышение эффективности молодежной политики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"Профилактика терроризма, экстремизма, наркомании и правонарушений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12,0</w:t>
            </w:r>
          </w:p>
        </w:tc>
      </w:tr>
      <w:tr w:rsidR="002F1460" w:rsidRPr="00173C2D" w:rsidTr="001C00CF">
        <w:trPr>
          <w:trHeight w:val="304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Профилактика наркомании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2145,2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2656,7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2656,7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Общеэкономические вопросы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2145,2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2656,7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2656,7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физической культуры, спорта и повышение эффективности молодежной политики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2145,2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2656,7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2656,7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"Организация отдыха, оздоровления и занятости детей молодежи муниципального образования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2145,2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2656,7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2656,7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трудовой занятости несовершеннолетних от 14 до 18 лет в свободное от учебы время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2145,2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2656,7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2656,7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возмещение затрат, связанных с созданием временных рабочих мест для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37,5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37,5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37,5</w:t>
            </w:r>
          </w:p>
        </w:tc>
      </w:tr>
      <w:tr w:rsidR="002F1460" w:rsidRPr="00173C2D" w:rsidTr="001C00CF">
        <w:trPr>
          <w:trHeight w:val="193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организацию трудовой занятости несовершеннолетних от 14 до 18 лет в свободное от учебы время муниципальным бюджетным учреждениям, подведомственным управлению образования муниципального образования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488,5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488,5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488,5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1000,0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</w:tr>
      <w:tr w:rsidR="002F1460" w:rsidRPr="00173C2D" w:rsidTr="001C00CF">
        <w:trPr>
          <w:trHeight w:val="2888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24 ноября 2011 года № 125-ЗО "О содействии в создании временных рабочих мест для трудоустройства несовершеннолетних граждан в возрасте от 14 до 18 лет в свободное от учебы время и о наделении органов местного самоуправления отдельными государственными полномочиями Сахалинской области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1119,2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1119,2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1119,2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1084,2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1084,2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1084,2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1084,2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1084,2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1084,2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ОБРАЗОВАНИЕ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1871772,6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1774236,7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1729677,9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Дошкольное образование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764873,4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730716,9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715945,6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муниципального образования городской округ "Охинский" "Совершенствование муниципального управления"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Совершенствование системы поддержки граждан муниципального образования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2F1460" w:rsidRPr="00173C2D" w:rsidTr="001C00CF">
        <w:trPr>
          <w:trHeight w:val="193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финансовое обеспечение организации и проведения мероприятий по совершенствованию системы поддержки граждан муниципальным бюджетным учреждениям, подведомственным управлению образования муниципального образования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образования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764869,9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730713,4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715942,1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727308,5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694986,1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681035,3</w:t>
            </w:r>
          </w:p>
        </w:tc>
      </w:tr>
      <w:tr w:rsidR="002F1460" w:rsidRPr="00173C2D" w:rsidTr="001C00CF">
        <w:trPr>
          <w:trHeight w:val="304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Повышение качества дошкольного образования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727305,5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694983,1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681032,3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169800,2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138811,3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124860,5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169800,2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138811,3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124860,5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169800,2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138811,3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124860,5</w:t>
            </w:r>
          </w:p>
        </w:tc>
      </w:tr>
      <w:tr w:rsidR="002F1460" w:rsidRPr="00173C2D" w:rsidTr="001C00CF">
        <w:trPr>
          <w:trHeight w:val="2247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Сахалинской области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556171,8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556171,8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556171,8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556171,8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556171,8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556171,8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556171,8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556171,8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556171,8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развитие образования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1293,4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1293,4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1293,4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развитие образования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альтернативных и вариативных форм дошкольного образования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"Повышение доступности и качества общего образования, в том числе в сельской местности"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37461,4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35627,3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34806,8</w:t>
            </w:r>
          </w:p>
        </w:tc>
      </w:tr>
      <w:tr w:rsidR="002F1460" w:rsidRPr="00173C2D" w:rsidTr="001C00CF">
        <w:trPr>
          <w:trHeight w:val="304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Повышение качества общего образования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37461,4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35627,3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34806,8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4826,5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2992,4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2171,9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4826,5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2992,4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2171,9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4826,5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2992,4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2171,9</w:t>
            </w:r>
          </w:p>
        </w:tc>
      </w:tr>
      <w:tr w:rsidR="002F1460" w:rsidRPr="00173C2D" w:rsidTr="001C00CF">
        <w:trPr>
          <w:trHeight w:val="319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32634,9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32634,9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32634,9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32634,9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32634,9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32634,9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32634,9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32634,9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32634,9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"Развитие кадрового потенциала"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2F1460" w:rsidRPr="00173C2D" w:rsidTr="001C00CF">
        <w:trPr>
          <w:trHeight w:val="304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Социальные гарантии работникам образования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Общее образование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889962,4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864321,4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853803,1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муниципального образования городской округ "Охинский" "Совершенствование муниципального управления"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Совершенствование системы поддержки граждан муниципального образования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2F1460" w:rsidRPr="00173C2D" w:rsidTr="001C00CF">
        <w:trPr>
          <w:trHeight w:val="193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финансовое обеспечение организации и проведения мероприятий по совершенствованию системы поддержки граждан муниципальным бюджетным учреждениям, подведомственным управлению образования муниципального образования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образования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889958,9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864317,9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853799,6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"Повышение доступности и качества общего образования, в том числе в сельской местности"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889958,9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864317,9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853799,6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1352,8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1352,8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1352,8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осуществление подвоза школьным автобусом обучающихся муниципальных общеобразовательных учреждений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1352,8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1352,8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1352,8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1352,8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1352,8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1352,8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1352,8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1352,8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1352,8</w:t>
            </w:r>
          </w:p>
        </w:tc>
      </w:tr>
      <w:tr w:rsidR="002F1460" w:rsidRPr="00173C2D" w:rsidTr="001C00CF">
        <w:trPr>
          <w:trHeight w:val="304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Повышение качества общего образования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888606,1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862965,1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852446,8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186192,5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162834,7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152316,4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186192,5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162834,7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152316,4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186192,5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162834,7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152316,4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компенсацию транспортных расходов руководителям сельских образовательных учреждений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25310,9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25310,9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25310,9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25310,9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25310,9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25310,9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53030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25310,9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25310,9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25310,9</w:t>
            </w:r>
          </w:p>
        </w:tc>
      </w:tr>
      <w:tr w:rsidR="002F1460" w:rsidRPr="00173C2D" w:rsidTr="001C00CF">
        <w:trPr>
          <w:trHeight w:val="319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659656,7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659656,7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659656,7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659656,7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659656,7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659656,7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659656,7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659656,7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659656,7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развитие образования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2214,7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2214,7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2214,7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63330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15000,0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развитие образования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151,8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151,8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S3330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151,8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Дополнительное образование детей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69740,2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56001,1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49815,6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муниципального образования городской округ "Охинский" "Совершенствование муниципального управления"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Совершенствование системы поддержки граждан муниципального образования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2F1460" w:rsidRPr="00173C2D" w:rsidTr="001C00CF">
        <w:trPr>
          <w:trHeight w:val="193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финансовое обеспечение организации и проведения мероприятий по совершенствованию системы поддержки граждан муниципальным бюджетным учреждениям, подведомственным управлению образования муниципального образования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образования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69736,7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55997,6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49812,1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"Повышение доступности и качества общего образования, в том числе в сельской местности"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18099,9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18099,9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18099,9</w:t>
            </w:r>
          </w:p>
        </w:tc>
      </w:tr>
      <w:tr w:rsidR="002F1460" w:rsidRPr="00173C2D" w:rsidTr="001C00CF">
        <w:trPr>
          <w:trHeight w:val="304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Повышение качества общего образования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18099,9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18099,9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18099,9</w:t>
            </w:r>
          </w:p>
        </w:tc>
      </w:tr>
      <w:tr w:rsidR="002F1460" w:rsidRPr="00173C2D" w:rsidTr="001C00CF">
        <w:trPr>
          <w:trHeight w:val="319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18099,9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18099,9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18099,9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18099,9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18099,9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18099,9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18099,9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18099,9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18099,9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"Развитие воспитания, дополнительного образования и социальной защиты детей"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51536,8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37797,7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31612,2</w:t>
            </w:r>
          </w:p>
        </w:tc>
      </w:tr>
      <w:tr w:rsidR="002F1460" w:rsidRPr="00173C2D" w:rsidTr="001C00CF">
        <w:trPr>
          <w:trHeight w:val="304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Повышение качества дополнительного образования детей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51536,8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37797,7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31612,2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44899,3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31160,2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24974,7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44899,3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31160,2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24974,7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44899,3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31160,2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24974,7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бюджетным учреждениям на финансовое обеспечение муниципального задания в рамках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41460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4637,5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4637,5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4637,5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41460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4637,5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4637,5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4637,5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41460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4637,5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4637,5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4637,5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в целях финансового обеспечения (возмещения)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41470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41470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41470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"Развитие кадрового потенциала"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2F1460" w:rsidRPr="00173C2D" w:rsidTr="001C00CF">
        <w:trPr>
          <w:trHeight w:val="304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Социальные гарантии работникам образования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1205,8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1205,8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1205,8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образования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1205,8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1205,8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1205,8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Создание условий реализации мероприятий муниципальной программы муниципального образования городской округ "Охинский" "Развитие образования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374,9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374,9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374,9</w:t>
            </w:r>
          </w:p>
        </w:tc>
      </w:tr>
      <w:tr w:rsidR="002F1460" w:rsidRPr="00173C2D" w:rsidTr="001C00CF">
        <w:trPr>
          <w:trHeight w:val="304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Повышение качества дошкольного образования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374,9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374,9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374,9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374,9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374,9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374,9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374,9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374,9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374,9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374,9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374,9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374,9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"Повышение доступности и качества общего образования, в том числе в сельской местности"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656,6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656,6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656,6</w:t>
            </w:r>
          </w:p>
        </w:tc>
      </w:tr>
      <w:tr w:rsidR="002F1460" w:rsidRPr="00173C2D" w:rsidTr="001C00CF">
        <w:trPr>
          <w:trHeight w:val="304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Повышение качества общего образования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656,6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656,6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656,6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656,6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656,6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656,6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656,6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656,6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656,6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656,6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656,6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656,6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"Развитие воспитания, дополнительного образования и социальной защиты детей"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124,3</w:t>
            </w:r>
          </w:p>
        </w:tc>
      </w:tr>
      <w:tr w:rsidR="002F1460" w:rsidRPr="00173C2D" w:rsidTr="001C00CF">
        <w:trPr>
          <w:trHeight w:val="304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Повышение качества дополнительного образования детей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124,3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124,3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124,3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124,3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Молодежная политика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67,0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67,0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67,0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физической культуры, спорта и повышение эффективности молодежной политики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"Молодежная политика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Социализация молодежи, находящейся в трудной жизненной ситуации и профилактика асоциальных явлений среди молодежи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</w:tr>
      <w:tr w:rsidR="002F1460" w:rsidRPr="00173C2D" w:rsidTr="001C00CF">
        <w:trPr>
          <w:trHeight w:val="2247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финансовое обеспечение мероприятий по социализации молодежи, находящейся в трудной жизненной ситуации и профилактике асоциальных явлений среди молодежи муниципальным бюджетным учреждениям, подведомственным управлению образования муниципального образования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Другие вопросы в области образования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09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145923,8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121924,5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108840,8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муниципального образования городской округ "Охинский" "Совершенствование муниципального управления"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53,9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Совершенствование системы поддержки граждан муниципального образования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Финансовое обеспечение организации и проведения мероприятий по совершенствованию системы поддержки граждан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Премии и гранты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Устойчивое развитие коренных малочисленных народов Севера Сахалинской области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39,9</w:t>
            </w:r>
          </w:p>
        </w:tc>
      </w:tr>
      <w:tr w:rsidR="002F1460" w:rsidRPr="00173C2D" w:rsidTr="001C00CF">
        <w:trPr>
          <w:trHeight w:val="2573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Сахалинской области"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39,9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39,9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39,9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образования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93218,1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76954,8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67173,2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Создание условий реализации мероприятий муниципальной программы муниципального образования городской округ "Охинский" "Развитие образования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79850,6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64063,1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55564,4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79650,6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63863,1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55364,4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67899,4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52111,9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43613,2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67899,4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52111,9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43613,2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11458,3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11458,3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11458,3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11458,3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11458,3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11458,3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292,9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292,9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292,9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292,9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292,9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292,9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310,8</w:t>
            </w:r>
          </w:p>
        </w:tc>
      </w:tr>
      <w:tr w:rsidR="002F1460" w:rsidRPr="00173C2D" w:rsidTr="001C00CF">
        <w:trPr>
          <w:trHeight w:val="304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Повышение качества дошкольного образования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310,8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310,8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310,8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310,8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"Повышение доступности и качества общего образования, в том числе в сельской местности"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9617,8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9154,6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7871,7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720,2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720,2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720,2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720,2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720,2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720,2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720,2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720,2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720,2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720,2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720,2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720,2</w:t>
            </w:r>
          </w:p>
        </w:tc>
      </w:tr>
      <w:tr w:rsidR="002F1460" w:rsidRPr="00173C2D" w:rsidTr="001C00CF">
        <w:trPr>
          <w:trHeight w:val="304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Повышение качества общего образования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2482,4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2019,2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2019,2</w:t>
            </w:r>
          </w:p>
        </w:tc>
      </w:tr>
      <w:tr w:rsidR="002F1460" w:rsidRPr="00173C2D" w:rsidTr="001C00CF">
        <w:trPr>
          <w:trHeight w:val="4167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748,2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285,0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748,2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285,0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748,2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285,0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62500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1734,2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1734,2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1734,2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62500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1734,2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1734,2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1734,2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62500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1734,2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1734,2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1734,2</w:t>
            </w:r>
          </w:p>
        </w:tc>
      </w:tr>
      <w:tr w:rsidR="002F1460" w:rsidRPr="00173C2D" w:rsidTr="001C00CF">
        <w:trPr>
          <w:trHeight w:val="304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Выявление и поддержка одаренных детей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2723,4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2723,4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2723,4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443,6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443,6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443,6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221,6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221,6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222,0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72,0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Премии и гранты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150,0</w:t>
            </w:r>
          </w:p>
        </w:tc>
      </w:tr>
      <w:tr w:rsidR="002F1460" w:rsidRPr="00173C2D" w:rsidTr="001C00CF">
        <w:trPr>
          <w:trHeight w:val="193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создание условий для выявления и поддержки одаренных и талантливых детей муниципальным бюджетным учреждениям, подведомственным управлению образования муниципального образования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2279,8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2279,8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2279,8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2279,8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2279,8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2279,8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2279,8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2279,8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2279,8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022EВ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3691,8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3691,8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2408,9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022EВ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51790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3691,8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3691,8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2408,9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022EВ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51790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3691,8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3691,8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2408,9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022EВ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51790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3691,8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3691,8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2408,9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"Развитие воспитания, дополнительного образования и социальной защиты детей"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2515,4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2515,4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2515,4</w:t>
            </w:r>
          </w:p>
        </w:tc>
      </w:tr>
      <w:tr w:rsidR="002F1460" w:rsidRPr="00173C2D" w:rsidTr="001C00CF">
        <w:trPr>
          <w:trHeight w:val="304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Повышение качества дополнительного образования детей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2515,4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2515,4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2515,4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515,4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515,4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515,4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515,4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515,4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515,4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515,4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515,4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515,4</w:t>
            </w:r>
          </w:p>
        </w:tc>
      </w:tr>
      <w:tr w:rsidR="002F1460" w:rsidRPr="00173C2D" w:rsidTr="001C00CF">
        <w:trPr>
          <w:trHeight w:val="193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создание условий для выявления и поддержки одаренных и талантливых детей муниципальным бюджетным учреждениям, подведомственным управлению образования муниципального образования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"Развитие кадрового потенциала"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923,5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910,9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910,9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Повышение престижа учреждения, педагогической профессии, формирование позитивного образа современного учителя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321,2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321,2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321,2</w:t>
            </w:r>
          </w:p>
        </w:tc>
      </w:tr>
      <w:tr w:rsidR="002F1460" w:rsidRPr="00173C2D" w:rsidTr="001C00CF">
        <w:trPr>
          <w:trHeight w:val="4167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71,2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71,2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71,2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развитие инновационной деятельности путем проведения конкурса на лучшее опорное образовательное учреждение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250,0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Совершенствование системы непрерывного образования, подготовки профессиональных педагогических кадров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602,3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589,7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589,7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развитие образования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584,2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572,0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584,2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572,0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584,2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572,0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развитие образования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17,7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17,7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17,7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физической культуры, спорта и повышение эффективности молодежной политики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19885,4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20490,7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20490,7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"Организация отдыха, оздоровления и занятости детей молодежи муниципального образования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19885,4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20490,7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20490,7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работы в период летней оздоровительной кампании лагерей дневного пребывания, профильных лагерей и других форм организованного отдыха детей и молодежи в соответствии с утвержденными планами работ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19885,4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20490,7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20490,7</w:t>
            </w:r>
          </w:p>
        </w:tc>
      </w:tr>
      <w:tr w:rsidR="002F1460" w:rsidRPr="00173C2D" w:rsidTr="001C00CF">
        <w:trPr>
          <w:trHeight w:val="193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организацию лагерей дневного пребывания профильных лагерей и других форм организационного отдыха детей и молодежи муниципальным бюджетным учреждениям, подведомственным управлению образования муниципального образования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19415,4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20020,7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20020,7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19415,4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20020,7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20020,7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19415,4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20020,7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20020,7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32769,4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24426,6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21123,0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32769,4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24426,6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21123,0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22019,2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13676,4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10372,8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20987,4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12048,3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8744,7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20987,4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12048,3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8744,7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20987,4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12048,3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8744,7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1031,8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1628,1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1628,1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567,2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745,9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745,9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567,2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745,9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745,9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463,6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881,2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881,2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463,6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881,2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881,2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10750,2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10750,2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10750,2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62600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10750,2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10750,2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10750,2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62600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8376,0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8390,7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8405,8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62600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8376,0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8390,7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8405,8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62600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2374,2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2359,5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2344,4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62600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2374,2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2359,5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2344,4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141131,9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179541,9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196053,7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Социальное обеспечение населения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54756,7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65420,6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66259,3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муниципального образования городской округ "Охинский" "Совершенствование муниципального управления"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1241,2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1290,9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1342,5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Устойчивое развитие коренных малочисленных народов Севера Сахалинской области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1241,2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1290,9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1342,5</w:t>
            </w:r>
          </w:p>
        </w:tc>
      </w:tr>
      <w:tr w:rsidR="002F1460" w:rsidRPr="00173C2D" w:rsidTr="001C00CF">
        <w:trPr>
          <w:trHeight w:val="2573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Сахалинской области"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1241,2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1290,9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1342,5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1241,2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1290,9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1342,5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62260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1241,2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1290,9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1342,5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образования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53515,5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64129,7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64916,8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"Повышение доступности и качества общего образования, в том числе в сельской местности"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51814,6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62165,4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62923,8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питанием обучающихся образовательных учреждений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51814,6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62165,4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62923,8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содержание детей с условиями для проживания и пребывания, в том числе круглосуточного, в МБОУ школа-интернат с.Некрасовка им.П.Г.Чайка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2815,1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2815,1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2815,1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2815,1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2815,1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2815,1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2815,1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2815,1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2815,1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обеспечение питанием и молоком детей, обучающихся в муниципальных общеобразовательных учреждениях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5595,3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5595,3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5595,3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5595,3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5595,3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5595,3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5595,3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5595,3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5595,3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63540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6878,7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6878,7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6878,7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63540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6878,7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6878,7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6878,7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63540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6878,7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6878,7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6878,7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Социальная поддержка отдельных категорий</w:t>
            </w:r>
            <w:r w:rsidR="00173C2D">
              <w:rPr>
                <w:rFonts w:ascii="Arial" w:hAnsi="Arial" w:cs="Arial"/>
                <w:color w:val="000000"/>
              </w:rPr>
              <w:t xml:space="preserve"> </w:t>
            </w:r>
            <w:r w:rsidRPr="00173C2D">
              <w:rPr>
                <w:rFonts w:ascii="Arial" w:hAnsi="Arial" w:cs="Arial"/>
                <w:color w:val="000000"/>
              </w:rPr>
              <w:t>обучающихся муниципальных образовательных организаций</w:t>
            </w:r>
            <w:r w:rsidR="00173C2D">
              <w:rPr>
                <w:rFonts w:ascii="Arial" w:hAnsi="Arial" w:cs="Arial"/>
                <w:color w:val="000000"/>
              </w:rPr>
              <w:t xml:space="preserve"> </w:t>
            </w:r>
            <w:r w:rsidRPr="00173C2D">
              <w:rPr>
                <w:rFonts w:ascii="Arial" w:hAnsi="Arial" w:cs="Arial"/>
                <w:color w:val="000000"/>
              </w:rPr>
              <w:t>в виде обеспечения бесплатным питанием и молоком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71234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11372,4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18731,6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18731,6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71234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11372,4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18731,6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18731,6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71234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11372,4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18731,6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18731,6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R3040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24940,3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27931,9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28690,3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R3040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24940,3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27931,9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28690,3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R3040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24940,3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27931,9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28690,3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S3540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212,8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212,8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212,8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S3540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212,8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212,8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212,8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S3540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212,8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212,8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212,8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"Развитие кадрового потенциала"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1964,3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1993,0</w:t>
            </w:r>
          </w:p>
        </w:tc>
      </w:tr>
      <w:tr w:rsidR="002F1460" w:rsidRPr="00173C2D" w:rsidTr="001C00CF">
        <w:trPr>
          <w:trHeight w:val="304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Социальные гарантии работникам образования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1700,9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1964,3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1993,0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мер социальной поддержки отдельным категориям граждан, проживающим и работающим в сельской местности на территории муниципального образования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36,9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Ежемесячная денежная выплата работникам образовательных учреждений, которым присвоено почетное звание "Заслуженный педагог Сахалинской области"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70501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70501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70501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70601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47,6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70601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47,6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70601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47,6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Ежемесячные денежные выплаты и компенсации специалистам, проживающим и работающим в сельской местности, рабочих поселках,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70901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1075,2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1338,6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1367,3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70901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1075,2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1338,6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1367,3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70901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1075,2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1338,6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1367,3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Дополнительные меры социальной поддержки отдельных категорий педагогических работников, работающих в сельской местности на территории Сахалинской области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71230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323,0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323,0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323,0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71230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323,0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323,0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323,0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02401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71230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323,0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323,0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323,0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Охрана семьи и детства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79677,6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112789,0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128462,1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образования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79677,6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112789,0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128462,1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"Повышение доступности и качества общего образования, в том числе в сельской местности"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499,8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499,8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499,8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питанием обучающихся образовательных учреждений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499,8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499,8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499,8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обеспечение питанием и молоком детей, обучающихся в муниципальных общеобразовательных учреждениях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247,7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247,7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247,7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247,7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247,7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247,7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247,7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247,7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247,7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предоставление услуги по присмотру и уходу за детьми в группах продлённого дня муниципальным бюджетным учреждениям, подведомственным управлению образования муниципального образования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246,4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246,4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246,4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246,4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246,4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246,4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246,4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246,4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246,4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62500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5,7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62500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5,7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02205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62500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5,7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"Развитие воспитания, дополнительного образования и социальной защиты детей"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79177,8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112289,2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127962,3</w:t>
            </w:r>
          </w:p>
        </w:tc>
      </w:tr>
      <w:tr w:rsidR="002F1460" w:rsidRPr="00173C2D" w:rsidTr="001C00CF">
        <w:trPr>
          <w:trHeight w:val="304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Социальная защита детей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79177,8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112289,2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127962,3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создание условий для осуществления присмотра и ухода за детьми, осваивающими образовательные программы дошкольного образования в муниципальных образовательных учреждениях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10575,7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12900,6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12900,6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10575,7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12900,6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12900,6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43180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10575,7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12900,6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12900,6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62500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16137,0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13436,5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18903,5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62500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16137,0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13436,5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18903,5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62500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16137,0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13436,5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18903,5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71701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52465,1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85952,1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96158,2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71701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158,4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226,2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331,1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71701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158,4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226,2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331,1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71701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52306,7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85725,9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95827,1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71701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52306,7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85725,9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95827,1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06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6697,6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1332,3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1332,3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муниципального образования городской округ "Охинский" "Совершенствование муниципального управления"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6697,6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1332,3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1332,3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Поддержка</w:t>
            </w:r>
            <w:r w:rsidR="00173C2D">
              <w:rPr>
                <w:rFonts w:ascii="Arial" w:hAnsi="Arial" w:cs="Arial"/>
                <w:color w:val="000000"/>
              </w:rPr>
              <w:t xml:space="preserve"> </w:t>
            </w:r>
            <w:r w:rsidRPr="00173C2D">
              <w:rPr>
                <w:rFonts w:ascii="Arial" w:hAnsi="Arial" w:cs="Arial"/>
                <w:color w:val="000000"/>
              </w:rPr>
              <w:t>социальных и общественных инициатив населения городского округа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151,4</w:t>
            </w:r>
          </w:p>
        </w:tc>
      </w:tr>
      <w:tr w:rsidR="002F1460" w:rsidRPr="00173C2D" w:rsidTr="001C00CF">
        <w:trPr>
          <w:trHeight w:val="193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Cубсидия на предоставление бесплатного проезда в автомобильном пассажирском транспорте (кроме такси) муниципальным бюджетным учреждениям, подведомственным управлению образования муниципального образования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151,4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151,4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43280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151,4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Формирование доступной среды жизнедеятельности для инвалидов городского округа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6546,2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1180,9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1180,9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6349,8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1145,4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1145,4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6349,8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1145,4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1145,4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6349,8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1145,4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1145,4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196,4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196,4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35,5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S3020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196,4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35,5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Управление по культуре, спорту и делам молодежи муниципального образования городской округ "Охинский" Сахалинской области Российской Федерации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456030,4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327500,9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271849,4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60,0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60,0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60,0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14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60,0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60,0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60,0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физической культуры, спорта и повышение эффективности молодежной политики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"Профилактика терроризма, экстремизма, наркомании и правонарушений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60,0</w:t>
            </w:r>
          </w:p>
        </w:tc>
      </w:tr>
      <w:tr w:rsidR="002F1460" w:rsidRPr="00173C2D" w:rsidTr="001C00CF">
        <w:trPr>
          <w:trHeight w:val="304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Профилактика наркомании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12501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1231,3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1231,3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1231,3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Общеэкономические вопросы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1231,3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1231,3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1231,3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физической культуры, спорта и повышение эффективности молодежной политики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1231,3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1231,3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1231,3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"Организация отдыха, оздоровления и занятости детей молодежи муниципального образования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1231,3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1231,3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1231,3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трудовой занятости несовершеннолетних от 14 до 18 лет в свободное от учебы время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1231,3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1231,3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1231,3</w:t>
            </w:r>
          </w:p>
        </w:tc>
      </w:tr>
      <w:tr w:rsidR="002F1460" w:rsidRPr="00173C2D" w:rsidTr="001C00CF">
        <w:trPr>
          <w:trHeight w:val="2888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24 ноября 2011 года № 125-ЗО "О содействии в создании временных рабочих мест для трудоустройства несовершеннолетних граждан в возрасте от 14 до 18 лет в свободное от учебы время и о наделении органов местного самоуправления отдельными государственными полномочиями Сахалинской области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1231,3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1231,3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1231,3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1231,3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1231,3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1231,3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62180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1231,3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1231,3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1231,3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ОБРАЗОВАНИЕ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79902,6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53256,3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43222,6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Дополнительное образование детей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75220,6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48574,3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38540,6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культуры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75220,6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48574,3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38540,6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Поддержка и развитие отраслевого образования, кадрового потенциала в сфере культуры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75220,6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48574,3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38540,6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75020,6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48374,3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38340,6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75020,6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48374,3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38340,6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75020,6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48374,3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38340,6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380,0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380,0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380,0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культуры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280,0</w:t>
            </w:r>
          </w:p>
        </w:tc>
      </w:tr>
      <w:tr w:rsidR="002F1460" w:rsidRPr="00173C2D" w:rsidTr="001C00CF">
        <w:trPr>
          <w:trHeight w:val="304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библиотечного дела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15,0</w:t>
            </w:r>
          </w:p>
        </w:tc>
      </w:tr>
      <w:tr w:rsidR="002F1460" w:rsidRPr="00173C2D" w:rsidTr="001C00CF">
        <w:trPr>
          <w:trHeight w:val="304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музейного дела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Поддержка и развитие отраслевого образования, кадрового потенциала в сфере культуры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185,0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185,0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185,0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185,0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Создание условий реализации мероприятий муниципальной программы "Развитие культуры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60,0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физической культуры, спорта и повышение эффективности молодежной политики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"Развитие физической культуры и спорта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2F1460" w:rsidRPr="00173C2D" w:rsidTr="001C00CF">
        <w:trPr>
          <w:trHeight w:val="304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массовой физической культуры и спорта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Молодежная политика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3797,0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3797,0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3797,0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физической культуры, спорта и повышение эффективности молодежной политики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3797,0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3797,0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3797,0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"Молодежная политика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3797,0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3797,0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3797,0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Интеграция молодежи в общественно-политические отношения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380,0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120,0</w:t>
            </w:r>
          </w:p>
        </w:tc>
      </w:tr>
      <w:tr w:rsidR="002F1460" w:rsidRPr="00173C2D" w:rsidTr="001C00CF">
        <w:trPr>
          <w:trHeight w:val="304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Интеграция молодежи в социокультурные отношения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3210,0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3210,0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3210,0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2921,0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2921,0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2921,0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1289,0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1289,0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1289,0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1289,0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1289,0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1289,0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1632,0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1632,0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1632,0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1632,0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1632,0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1632,0</w:t>
            </w:r>
          </w:p>
        </w:tc>
      </w:tr>
      <w:tr w:rsidR="002F1460" w:rsidRPr="00173C2D" w:rsidTr="001C00CF">
        <w:trPr>
          <w:trHeight w:val="193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проведение мероприятий в сфере молодежной политики муниципальным бюджетным и автономным учреждениям, подведомственным управлению по культуре, спорту и делам молодежи муниципального образования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289,0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289,0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289,0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289,0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289,0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289,0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289,0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289,0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289,0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Социализация молодежи, находящейся в трудной жизненной ситуации и профилактика асоциальных явлений среди молодежи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207,0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207,0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207,0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12303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40430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207,0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Другие вопросы в области образования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09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505,0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505,0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505,0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культуры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505,0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Поддержка и развитие отраслевого образования, кадрового потенциала в сфере культуры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505,0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финансовое обеспечение мероприятия "Выявление, развитие и поддержка одаренных детей"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505,0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505,0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505,0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505,0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210023,3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144273,2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112688,3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Культура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168940,5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116196,2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89514,8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культуры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168940,5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116196,2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89514,8</w:t>
            </w:r>
          </w:p>
        </w:tc>
      </w:tr>
      <w:tr w:rsidR="002F1460" w:rsidRPr="00173C2D" w:rsidTr="001C00CF">
        <w:trPr>
          <w:trHeight w:val="304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библиотечного дела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61456,4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41489,6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32829,7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61256,4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41289,6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32629,7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61256,4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41289,6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32629,7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61256,4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41289,6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32629,7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2F1460" w:rsidRPr="00173C2D" w:rsidTr="001C00CF">
        <w:trPr>
          <w:trHeight w:val="304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музейного дела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20308,3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14102,1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11429,0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20308,3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14102,1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11429,0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20308,3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14102,1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11429,0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20308,3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14102,1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11429,0</w:t>
            </w:r>
          </w:p>
        </w:tc>
      </w:tr>
      <w:tr w:rsidR="002F1460" w:rsidRPr="00173C2D" w:rsidTr="001C00CF">
        <w:trPr>
          <w:trHeight w:val="304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культурно-досугового обслуживания населения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87175,8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60604,5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45256,1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86875,8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60304,5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44956,1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86875,8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60304,5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44956,1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86875,8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60304,5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44956,1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41082,8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28077,0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23173,5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муниципального образования городской округ "Охинский" "Совершенствование муниципального управления"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17,5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Совершенствование системы поддержки граждан муниципального образования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17,5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Финансовое обеспечение организации и проведения мероприятий по совершенствованию системы поддержки граждан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17,5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17,5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Премии и гранты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01003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культуры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24180,6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17957,1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15412,5</w:t>
            </w:r>
          </w:p>
        </w:tc>
      </w:tr>
      <w:tr w:rsidR="002F1460" w:rsidRPr="00173C2D" w:rsidTr="001C00CF">
        <w:trPr>
          <w:trHeight w:val="304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социально-культурной деятельности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6107,0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6107,0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Создание условий для организации досуга и обеспечения жителей городского округа услугами организаций культуры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3166,0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3166,0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3166,0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3166,0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3166,0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3166,0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3166,0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3166,0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3166,0</w:t>
            </w:r>
          </w:p>
        </w:tc>
      </w:tr>
      <w:tr w:rsidR="002F1460" w:rsidRPr="00173C2D" w:rsidTr="001C00CF">
        <w:trPr>
          <w:trHeight w:val="2573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финансовое обеспечение культурно-массовых мероприятий, проводимых за счет средств бюджета муниципального образования городской округ "Охинский" муниципальным бюджетным учреждениям культуры и дополнительного образования, подведомственным управлению по культуре, спорту и делам молодежи муниципального образования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2941,0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2941,0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2941,0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2941,0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2941,0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2941,0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2941,0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2941,0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2941,0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Поддержка и развитие отраслевого образования, кадрового потенциала в сфере культуры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финансовое обеспечение мероприятия "Выявление, развитие и поддержка одаренных детей"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730,0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Создание условий реализации мероприятий муниципальной программы "Развитие культуры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17343,6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11120,1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8575,5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17343,6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11120,1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8575,5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15930,1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9706,6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7162,0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15930,1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9706,6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7162,0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1413,5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1413,5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1413,5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1413,5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1413,5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1413,5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16884,7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10102,4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7743,5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16884,7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10102,4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7743,5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16884,7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10102,4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7743,5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14986,0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8603,1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6244,2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14986,0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8603,1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6244,2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14986,0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8603,1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6244,2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1898,7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1499,3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1499,3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829,4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530,0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530,0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829,4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530,0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530,0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969,3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969,3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969,3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969,3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969,3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969,3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55202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00190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442,4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442,4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442,4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Социальное обеспечение населения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442,4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442,4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442,4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культуры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442,4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442,4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442,4</w:t>
            </w:r>
          </w:p>
        </w:tc>
      </w:tr>
      <w:tr w:rsidR="002F1460" w:rsidRPr="00173C2D" w:rsidTr="001C00CF">
        <w:trPr>
          <w:trHeight w:val="304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библиотечного дела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105,2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мер социальной поддержки отдельным категориям граждан, проживающим и работающим в сельской местности на территории муниципального образования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105,2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105,2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105,2</w:t>
            </w:r>
          </w:p>
        </w:tc>
      </w:tr>
      <w:tr w:rsidR="002F1460" w:rsidRPr="00173C2D" w:rsidTr="001C00CF">
        <w:trPr>
          <w:trHeight w:val="304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культурно-досугового обслуживания населения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73,4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мер социальной поддержки отдельным категориям граждан, проживающим и работающим в сельской местности на территории муниципального образования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73,4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73,4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41160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73,4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73,4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Поддержка и развитие отраслевого образования, кадрового потенциала в сфере культуры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263,8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263,8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263,8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Ежемесячная денежная выплата работникам образовательных учреждений, которым присвоено почетное звание "Заслуженный педагог Сахалинской области"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70501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70501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70501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218,2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70601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45,6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70601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45,6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10007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70601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45,6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164370,8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128237,7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114204,8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Физическая культура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47170,0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47170,0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47170,0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физической культуры, спорта и повышение эффективности молодежной политики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47170,0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47170,0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47170,0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"Развитие физической культуры и спорта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47170,0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47170,0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47170,0</w:t>
            </w:r>
          </w:p>
        </w:tc>
      </w:tr>
      <w:tr w:rsidR="002F1460" w:rsidRPr="00173C2D" w:rsidTr="001C00CF">
        <w:trPr>
          <w:trHeight w:val="304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массовой физической культуры и спорта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47170,0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47170,0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47170,0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47170,0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47170,0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47170,0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47170,0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47170,0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47170,0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47170,0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47170,0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47170,0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Массовый спорт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5610,9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4857,8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4857,8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физической культуры, спорта и повышение эффективности молодежной политики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5610,9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4857,8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4857,8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"Развитие физической культуры и спорта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5610,9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4857,8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4857,8</w:t>
            </w:r>
          </w:p>
        </w:tc>
      </w:tr>
      <w:tr w:rsidR="002F1460" w:rsidRPr="00173C2D" w:rsidTr="001C00CF">
        <w:trPr>
          <w:trHeight w:val="304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массовой физической культуры и спорта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5610,9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4857,8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4857,8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Обеспечение условий для развития на территории городского округа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округа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4133,5</w:t>
            </w:r>
          </w:p>
        </w:tc>
      </w:tr>
      <w:tr w:rsidR="002F1460" w:rsidRPr="00173C2D" w:rsidTr="001C00CF">
        <w:trPr>
          <w:trHeight w:val="1602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3330,0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3330,0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3330,0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3330,0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3330,0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3330,0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803,5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40270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803,5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803,5</w:t>
            </w:r>
          </w:p>
        </w:tc>
      </w:tr>
      <w:tr w:rsidR="002F1460" w:rsidRPr="00173C2D" w:rsidTr="001C00CF">
        <w:trPr>
          <w:trHeight w:val="979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организацию и проведение мероприятий Всероссийского физкультурно-спортивного комплекса "Готов к труду и обороне"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424,3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424,3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43340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424,3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424,3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финансирование спортивных и физкультурно-оздоровительных мероприятий, проводимых за счет бюджета муниципального образования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730,5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730,5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730,5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развитие физической культуры и спорта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22,6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Спорт высших достижений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111589,9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76209,9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62177,0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"Развитие физической культуры, спорта и повышение эффективности молодежной политики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111589,9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76209,9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62177,0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Подпрограмма "Развитие физической культуры и спорта в муниципальном образовании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111589,9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76209,9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62177,0</w:t>
            </w:r>
          </w:p>
        </w:tc>
      </w:tr>
      <w:tr w:rsidR="002F1460" w:rsidRPr="00173C2D" w:rsidTr="001C00CF">
        <w:trPr>
          <w:trHeight w:val="304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массовой физической культуры и спорта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104740,6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70998,7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56965,8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104240,6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70498,7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56465,8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104240,6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70498,7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56465,8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00590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104240,6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70498,7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56465,8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62100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500,0</w:t>
            </w:r>
          </w:p>
        </w:tc>
      </w:tr>
      <w:tr w:rsidR="002F1460" w:rsidRPr="00173C2D" w:rsidTr="001C00CF">
        <w:trPr>
          <w:trHeight w:val="304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Развитие системы подготовки спортивного резерва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00000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6849,3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5211,2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5211,2</w:t>
            </w:r>
          </w:p>
        </w:tc>
      </w:tr>
      <w:tr w:rsidR="002F1460" w:rsidRPr="00173C2D" w:rsidTr="001C00CF">
        <w:trPr>
          <w:trHeight w:val="129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на финансирование спортивных и физкультурно-оздоровительных мероприятий, проводимых за счет бюджета муниципального образования городской округ "Охинский"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5211,2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5211,2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5211,2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5211,2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5211,2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5211,2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43350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5211,2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5211,2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5211,2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1588,9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1588,9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63130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1588,9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Софинансирование субсидии на развитие физической культуры и спорта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645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12102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S3130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49,2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2F1460" w:rsidRPr="00173C2D" w:rsidTr="001C00CF">
        <w:trPr>
          <w:trHeight w:val="300"/>
        </w:trPr>
        <w:tc>
          <w:tcPr>
            <w:tcW w:w="198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Итого</w:t>
            </w:r>
          </w:p>
        </w:tc>
        <w:tc>
          <w:tcPr>
            <w:tcW w:w="42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68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5284982,1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3429859,3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1460" w:rsidRPr="00173C2D" w:rsidRDefault="002F1460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3328924,7</w:t>
            </w:r>
          </w:p>
        </w:tc>
      </w:tr>
    </w:tbl>
    <w:p w:rsidR="001C00CF" w:rsidRPr="00173C2D" w:rsidRDefault="001C00CF" w:rsidP="00173C2D">
      <w:pPr>
        <w:ind w:firstLine="567"/>
        <w:rPr>
          <w:rFonts w:ascii="Arial" w:hAnsi="Arial" w:cs="Arial"/>
        </w:rPr>
        <w:sectPr w:rsidR="001C00CF" w:rsidRPr="00173C2D" w:rsidSect="00B86246">
          <w:pgSz w:w="16840" w:h="11907" w:orient="landscape" w:code="9"/>
          <w:pgMar w:top="1701" w:right="1134" w:bottom="851" w:left="1134" w:header="720" w:footer="794" w:gutter="0"/>
          <w:cols w:space="720"/>
          <w:formProt w:val="0"/>
          <w:titlePg/>
          <w:docGrid w:linePitch="326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771"/>
        <w:gridCol w:w="1935"/>
        <w:gridCol w:w="1938"/>
        <w:gridCol w:w="1711"/>
      </w:tblGrid>
      <w:tr w:rsidR="001C00CF" w:rsidRPr="00173C2D" w:rsidTr="001C00CF">
        <w:trPr>
          <w:trHeight w:val="255"/>
        </w:trPr>
        <w:tc>
          <w:tcPr>
            <w:tcW w:w="3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2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Приложение № 6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</w:tr>
      <w:tr w:rsidR="001C00CF" w:rsidRPr="00173C2D" w:rsidTr="001C00CF">
        <w:trPr>
          <w:trHeight w:val="255"/>
        </w:trPr>
        <w:tc>
          <w:tcPr>
            <w:tcW w:w="3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8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к решению Собрания муниципального</w:t>
            </w:r>
          </w:p>
        </w:tc>
      </w:tr>
      <w:tr w:rsidR="001C00CF" w:rsidRPr="00173C2D" w:rsidTr="001C00CF">
        <w:trPr>
          <w:trHeight w:val="255"/>
        </w:trPr>
        <w:tc>
          <w:tcPr>
            <w:tcW w:w="3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8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образования городской округ "Охинский"</w:t>
            </w:r>
          </w:p>
        </w:tc>
      </w:tr>
      <w:tr w:rsidR="001C00CF" w:rsidRPr="00173C2D" w:rsidTr="001C00CF">
        <w:trPr>
          <w:trHeight w:val="255"/>
        </w:trPr>
        <w:tc>
          <w:tcPr>
            <w:tcW w:w="3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8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 xml:space="preserve">"О бюджете муниципального образования </w:t>
            </w:r>
          </w:p>
        </w:tc>
      </w:tr>
      <w:tr w:rsidR="001C00CF" w:rsidRPr="00173C2D" w:rsidTr="001C00CF">
        <w:trPr>
          <w:trHeight w:val="255"/>
        </w:trPr>
        <w:tc>
          <w:tcPr>
            <w:tcW w:w="3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8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городской округ "Охинский" на 2024 год и</w:t>
            </w:r>
          </w:p>
        </w:tc>
      </w:tr>
      <w:tr w:rsidR="001C00CF" w:rsidRPr="00173C2D" w:rsidTr="001C00CF">
        <w:trPr>
          <w:trHeight w:val="255"/>
        </w:trPr>
        <w:tc>
          <w:tcPr>
            <w:tcW w:w="3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8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 xml:space="preserve">на плановый период 2025 и 2026 годов" </w:t>
            </w:r>
          </w:p>
        </w:tc>
      </w:tr>
      <w:tr w:rsidR="001C00CF" w:rsidRPr="00173C2D" w:rsidTr="001C00CF">
        <w:trPr>
          <w:trHeight w:val="270"/>
        </w:trPr>
        <w:tc>
          <w:tcPr>
            <w:tcW w:w="3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2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от 21 декабря 2023 года № 7.7-1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</w:tr>
      <w:tr w:rsidR="001C00CF" w:rsidRPr="00173C2D" w:rsidTr="001C00CF">
        <w:trPr>
          <w:trHeight w:val="255"/>
        </w:trPr>
        <w:tc>
          <w:tcPr>
            <w:tcW w:w="3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8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</w:p>
        </w:tc>
      </w:tr>
      <w:tr w:rsidR="001C00CF" w:rsidRPr="00173C2D" w:rsidTr="001C00CF">
        <w:trPr>
          <w:trHeight w:val="55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00CF" w:rsidRPr="00173C2D" w:rsidRDefault="00173C2D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1C00CF" w:rsidRPr="00173C2D">
              <w:rPr>
                <w:rFonts w:ascii="Arial" w:hAnsi="Arial" w:cs="Arial"/>
                <w:b/>
                <w:bCs/>
              </w:rPr>
              <w:t>Межбюджетные трансферты,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1C00CF" w:rsidRPr="00173C2D">
              <w:rPr>
                <w:rFonts w:ascii="Arial" w:hAnsi="Arial" w:cs="Arial"/>
                <w:b/>
                <w:bCs/>
              </w:rPr>
              <w:t>получаемые в 2024 году и в плановом периоде 2025 и 2026 годов из других бюджетов бюджетной системы Российской Федерации</w:t>
            </w:r>
          </w:p>
        </w:tc>
      </w:tr>
      <w:tr w:rsidR="001C00CF" w:rsidRPr="00173C2D" w:rsidTr="001C00CF">
        <w:trPr>
          <w:trHeight w:val="210"/>
        </w:trPr>
        <w:tc>
          <w:tcPr>
            <w:tcW w:w="3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</w:tr>
      <w:tr w:rsidR="001C00CF" w:rsidRPr="00173C2D" w:rsidTr="001C00CF">
        <w:trPr>
          <w:trHeight w:val="255"/>
        </w:trPr>
        <w:tc>
          <w:tcPr>
            <w:tcW w:w="3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(тыс. рублей)</w:t>
            </w:r>
          </w:p>
        </w:tc>
      </w:tr>
      <w:tr w:rsidR="001C00CF" w:rsidRPr="00173C2D" w:rsidTr="001C00CF">
        <w:trPr>
          <w:trHeight w:val="285"/>
        </w:trPr>
        <w:tc>
          <w:tcPr>
            <w:tcW w:w="317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82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</w:rPr>
            </w:pPr>
            <w:r w:rsidRPr="00173C2D">
              <w:rPr>
                <w:rFonts w:ascii="Arial" w:hAnsi="Arial" w:cs="Arial"/>
                <w:b/>
                <w:bCs/>
                <w:color w:val="000000"/>
              </w:rPr>
              <w:t>Сумма</w:t>
            </w:r>
          </w:p>
        </w:tc>
      </w:tr>
      <w:tr w:rsidR="001C00CF" w:rsidRPr="00173C2D" w:rsidTr="001C00CF">
        <w:trPr>
          <w:trHeight w:val="255"/>
        </w:trPr>
        <w:tc>
          <w:tcPr>
            <w:tcW w:w="317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2024 год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2025 год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2026 год</w:t>
            </w:r>
          </w:p>
        </w:tc>
      </w:tr>
      <w:tr w:rsidR="001C00CF" w:rsidRPr="00173C2D" w:rsidTr="001C00CF">
        <w:trPr>
          <w:trHeight w:val="255"/>
        </w:trPr>
        <w:tc>
          <w:tcPr>
            <w:tcW w:w="3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4</w:t>
            </w:r>
          </w:p>
        </w:tc>
      </w:tr>
      <w:tr w:rsidR="001C00CF" w:rsidRPr="00173C2D" w:rsidTr="001C00CF">
        <w:trPr>
          <w:trHeight w:val="255"/>
        </w:trPr>
        <w:tc>
          <w:tcPr>
            <w:tcW w:w="3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Субвенции - всего, в том числе: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131 911,9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170 586,8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189 505,9</w:t>
            </w:r>
          </w:p>
        </w:tc>
      </w:tr>
      <w:tr w:rsidR="001C00CF" w:rsidRPr="00173C2D" w:rsidTr="001C00CF">
        <w:trPr>
          <w:trHeight w:val="833"/>
        </w:trPr>
        <w:tc>
          <w:tcPr>
            <w:tcW w:w="3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18 406,5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15 706,0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21 173,0</w:t>
            </w:r>
          </w:p>
        </w:tc>
      </w:tr>
      <w:tr w:rsidR="001C00CF" w:rsidRPr="00173C2D" w:rsidTr="001C00CF">
        <w:trPr>
          <w:trHeight w:val="1328"/>
        </w:trPr>
        <w:tc>
          <w:tcPr>
            <w:tcW w:w="3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Субвенция на реализацию Закона Сахалинской области "О социальной поддержке отдельных категорий граждан,проживающих и работающих в сельской местности, поселках городского типа на территории Сахалинской области, и о наделении органов местного самоуправления отдельными государственными полномочиями Сахалинской области по оказанию социальной поддержки"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1 075,2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1 338,6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1 367,3</w:t>
            </w:r>
          </w:p>
        </w:tc>
      </w:tr>
      <w:tr w:rsidR="001C00CF" w:rsidRPr="00173C2D" w:rsidTr="001C00CF">
        <w:trPr>
          <w:trHeight w:val="567"/>
        </w:trPr>
        <w:tc>
          <w:tcPr>
            <w:tcW w:w="3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1 887,4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1 887,4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1 887,4</w:t>
            </w:r>
          </w:p>
        </w:tc>
      </w:tr>
      <w:tr w:rsidR="001C00CF" w:rsidRPr="00173C2D" w:rsidTr="001C00CF">
        <w:trPr>
          <w:trHeight w:val="1339"/>
        </w:trPr>
        <w:tc>
          <w:tcPr>
            <w:tcW w:w="3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Субвенция на реализацию Закона Сахалинской области от 7 июня 2006 года № 63-ЗО "О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местностей"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1 636,5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1 636,5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1 636,5</w:t>
            </w:r>
          </w:p>
        </w:tc>
      </w:tr>
      <w:tr w:rsidR="001C00CF" w:rsidRPr="00173C2D" w:rsidTr="001C00CF">
        <w:trPr>
          <w:trHeight w:val="1073"/>
        </w:trPr>
        <w:tc>
          <w:tcPr>
            <w:tcW w:w="3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созданию и организации деятельности комиссий по делам несовершеннолетних и защите их прав"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3 194,1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3 194,1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3 194,1</w:t>
            </w:r>
          </w:p>
        </w:tc>
      </w:tr>
      <w:tr w:rsidR="001C00CF" w:rsidRPr="00173C2D" w:rsidTr="001C00CF">
        <w:trPr>
          <w:trHeight w:val="848"/>
        </w:trPr>
        <w:tc>
          <w:tcPr>
            <w:tcW w:w="3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3 307,5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3 307,5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3 307,5</w:t>
            </w:r>
          </w:p>
        </w:tc>
      </w:tr>
      <w:tr w:rsidR="001C00CF" w:rsidRPr="00173C2D" w:rsidTr="001C00CF">
        <w:trPr>
          <w:trHeight w:val="1088"/>
        </w:trPr>
        <w:tc>
          <w:tcPr>
            <w:tcW w:w="3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обеспечению питанием и молоком обучающихся в образовательных организациях"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11 372,4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18 731,6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18 731,6</w:t>
            </w:r>
          </w:p>
        </w:tc>
      </w:tr>
      <w:tr w:rsidR="001C00CF" w:rsidRPr="00173C2D" w:rsidTr="001C00CF">
        <w:trPr>
          <w:trHeight w:val="1339"/>
        </w:trPr>
        <w:tc>
          <w:tcPr>
            <w:tcW w:w="3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Субвенция на реализацию Закона Сахалинской области от 17 июня 2008 года № 51-ЗО "О дополнительных мерах социальной поддержки отдельной категории педагогических работников, работающих в сельской местности на территории Сахалинской области, и о наделении органов местного самоуправления отдельными государственными полномочиями Сахалинской области по оказанию социальной поддержки"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323,0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323,0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323,0</w:t>
            </w:r>
          </w:p>
        </w:tc>
      </w:tr>
      <w:tr w:rsidR="001C00CF" w:rsidRPr="00173C2D" w:rsidTr="001C00CF">
        <w:trPr>
          <w:trHeight w:val="822"/>
        </w:trPr>
        <w:tc>
          <w:tcPr>
            <w:tcW w:w="3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77 955,4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111 442,4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124 448,5</w:t>
            </w:r>
          </w:p>
        </w:tc>
      </w:tr>
      <w:tr w:rsidR="001C00CF" w:rsidRPr="00173C2D" w:rsidTr="001C00CF">
        <w:trPr>
          <w:trHeight w:val="1553"/>
        </w:trPr>
        <w:tc>
          <w:tcPr>
            <w:tcW w:w="3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Субвенция на реализацию Закона Сахалинской области от 24 ноября 2011 года № 125-ЗО "О содействии в создании временных рабочих мест для трудоустройства несовершеннолетних граждан в возрасте от 14 до 18 лет в свободное от учебы время и о наделении органов местного самоуправления отдельными государственными полномочиями Сахалинской области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2 350,5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2 350,5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2 350,5</w:t>
            </w:r>
          </w:p>
        </w:tc>
      </w:tr>
      <w:tr w:rsidR="001C00CF" w:rsidRPr="00173C2D" w:rsidTr="001C00CF">
        <w:trPr>
          <w:trHeight w:val="1095"/>
        </w:trPr>
        <w:tc>
          <w:tcPr>
            <w:tcW w:w="3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Субвенция на реализацию Закона Сахалинской области от 30 июля 2020 года № 56-ЗО "О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1 129,6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1 129,6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1 129,6</w:t>
            </w:r>
          </w:p>
        </w:tc>
      </w:tr>
      <w:tr w:rsidR="001C00CF" w:rsidRPr="00173C2D" w:rsidTr="001C00CF">
        <w:trPr>
          <w:trHeight w:val="807"/>
        </w:trPr>
        <w:tc>
          <w:tcPr>
            <w:tcW w:w="3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Субвенция на реализацию Закона Сахалинской области от 24 декабря 2012 года № 119-ЗО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2 081,0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2 081,0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2 081,0</w:t>
            </w:r>
          </w:p>
        </w:tc>
      </w:tr>
      <w:tr w:rsidR="001C00CF" w:rsidRPr="00173C2D" w:rsidTr="001C00CF">
        <w:trPr>
          <w:trHeight w:val="593"/>
        </w:trPr>
        <w:tc>
          <w:tcPr>
            <w:tcW w:w="3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8,5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8,8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149,7</w:t>
            </w:r>
          </w:p>
        </w:tc>
      </w:tr>
      <w:tr w:rsidR="001C00CF" w:rsidRPr="00173C2D" w:rsidTr="001C00CF">
        <w:trPr>
          <w:trHeight w:val="1395"/>
        </w:trPr>
        <w:tc>
          <w:tcPr>
            <w:tcW w:w="3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 xml:space="preserve"> 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хозяйствования и промыслов коренных малочисленных народов Севера, проживающих на территории Сахалинской области"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7 184,3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7 449,8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7 726,2</w:t>
            </w:r>
          </w:p>
        </w:tc>
      </w:tr>
      <w:tr w:rsidR="001C00CF" w:rsidRPr="00173C2D" w:rsidTr="001C00CF">
        <w:trPr>
          <w:trHeight w:val="255"/>
        </w:trPr>
        <w:tc>
          <w:tcPr>
            <w:tcW w:w="3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Субсидии, в том числе: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2 177 183,3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686 179,4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716 329,6</w:t>
            </w:r>
          </w:p>
        </w:tc>
      </w:tr>
      <w:tr w:rsidR="001C00CF" w:rsidRPr="00173C2D" w:rsidTr="001C00CF">
        <w:trPr>
          <w:trHeight w:val="1005"/>
        </w:trPr>
        <w:tc>
          <w:tcPr>
            <w:tcW w:w="3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 xml:space="preserve">Субсидии муниципальным образованиям Сахалинской области на реализацию мероприятий по обеспечению питанием отдельных категорий обучающихся в муниципальных образовательных организациях 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31 070,7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33 972,6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34 708,2</w:t>
            </w:r>
          </w:p>
        </w:tc>
      </w:tr>
      <w:tr w:rsidR="001C00CF" w:rsidRPr="00173C2D" w:rsidTr="001C00CF">
        <w:trPr>
          <w:trHeight w:val="293"/>
        </w:trPr>
        <w:tc>
          <w:tcPr>
            <w:tcW w:w="3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Субсидия муниципальным образованиям на развитие образования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18 642,3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572,0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19 952,6</w:t>
            </w:r>
          </w:p>
        </w:tc>
      </w:tr>
      <w:tr w:rsidR="001C00CF" w:rsidRPr="00173C2D" w:rsidTr="001C00CF">
        <w:trPr>
          <w:trHeight w:val="582"/>
        </w:trPr>
        <w:tc>
          <w:tcPr>
            <w:tcW w:w="3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 xml:space="preserve">Субсидия муниципальным образованиям на реализацию в Сахалинской области общественно значимых проектов в рамках проекта "Молодежный бюджет" 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15 000,0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15 000,0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15 000,0</w:t>
            </w:r>
          </w:p>
        </w:tc>
      </w:tr>
      <w:tr w:rsidR="001C00CF" w:rsidRPr="00173C2D" w:rsidTr="001C00CF">
        <w:trPr>
          <w:trHeight w:val="255"/>
        </w:trPr>
        <w:tc>
          <w:tcPr>
            <w:tcW w:w="3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Субсидия муниципальным образованиям на развитие культуры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23 121,2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0,0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0,0</w:t>
            </w:r>
          </w:p>
        </w:tc>
      </w:tr>
      <w:tr w:rsidR="001C00CF" w:rsidRPr="00173C2D" w:rsidTr="001C00CF">
        <w:trPr>
          <w:trHeight w:val="319"/>
        </w:trPr>
        <w:tc>
          <w:tcPr>
            <w:tcW w:w="3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 xml:space="preserve">Субсидия муниципальным образованиям на развитие физической культуры и спорта 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2 319,4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0,0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0,0</w:t>
            </w:r>
          </w:p>
        </w:tc>
      </w:tr>
      <w:tr w:rsidR="001C00CF" w:rsidRPr="00173C2D" w:rsidTr="001C00CF">
        <w:trPr>
          <w:trHeight w:val="788"/>
        </w:trPr>
        <w:tc>
          <w:tcPr>
            <w:tcW w:w="3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6 349,8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1 145,4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1 145,4</w:t>
            </w:r>
          </w:p>
        </w:tc>
      </w:tr>
      <w:tr w:rsidR="001C00CF" w:rsidRPr="00173C2D" w:rsidTr="001C00CF">
        <w:trPr>
          <w:trHeight w:val="300"/>
        </w:trPr>
        <w:tc>
          <w:tcPr>
            <w:tcW w:w="3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9 859,3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9 859,3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9 859,3</w:t>
            </w:r>
          </w:p>
        </w:tc>
      </w:tr>
      <w:tr w:rsidR="001C00CF" w:rsidRPr="00173C2D" w:rsidTr="001C00CF">
        <w:trPr>
          <w:trHeight w:val="1594"/>
        </w:trPr>
        <w:tc>
          <w:tcPr>
            <w:tcW w:w="3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Субсидия муниципальным образованиям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"Налог на профессиональный доход",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3 152,0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3 152,0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3 152,0</w:t>
            </w:r>
          </w:p>
        </w:tc>
      </w:tr>
      <w:tr w:rsidR="001C00CF" w:rsidRPr="00173C2D" w:rsidTr="001C00CF">
        <w:trPr>
          <w:trHeight w:val="510"/>
        </w:trPr>
        <w:tc>
          <w:tcPr>
            <w:tcW w:w="3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 xml:space="preserve">Субсидия на софинансирование расходов муниципальных образований в сфере транспорта и дорожного хозяйства 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235 308,0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55 608,0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55 608,0</w:t>
            </w:r>
          </w:p>
        </w:tc>
      </w:tr>
      <w:tr w:rsidR="001C00CF" w:rsidRPr="00173C2D" w:rsidTr="001C00CF">
        <w:trPr>
          <w:trHeight w:val="522"/>
        </w:trPr>
        <w:tc>
          <w:tcPr>
            <w:tcW w:w="3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Субсидия на софинансирование капитальных вложений в объекты муниципальной собственности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1 283 264,2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119 076,8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116 671,2</w:t>
            </w:r>
          </w:p>
        </w:tc>
      </w:tr>
      <w:tr w:rsidR="001C00CF" w:rsidRPr="00173C2D" w:rsidTr="001C00CF">
        <w:trPr>
          <w:trHeight w:val="548"/>
        </w:trPr>
        <w:tc>
          <w:tcPr>
            <w:tcW w:w="3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170 395,1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267 035,0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320 721,0</w:t>
            </w:r>
          </w:p>
        </w:tc>
      </w:tr>
      <w:tr w:rsidR="001C00CF" w:rsidRPr="00173C2D" w:rsidTr="001C00CF">
        <w:trPr>
          <w:trHeight w:val="582"/>
        </w:trPr>
        <w:tc>
          <w:tcPr>
            <w:tcW w:w="3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Субсидия муниципальным образованиям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202 723,2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37 285,3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65 276,9</w:t>
            </w:r>
          </w:p>
        </w:tc>
      </w:tr>
      <w:tr w:rsidR="001C00CF" w:rsidRPr="00173C2D" w:rsidTr="001C00CF">
        <w:trPr>
          <w:trHeight w:val="510"/>
        </w:trPr>
        <w:tc>
          <w:tcPr>
            <w:tcW w:w="3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37 258,0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24 735,0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24 735,0</w:t>
            </w:r>
          </w:p>
        </w:tc>
      </w:tr>
      <w:tr w:rsidR="001C00CF" w:rsidRPr="00173C2D" w:rsidTr="001C00CF">
        <w:trPr>
          <w:trHeight w:val="765"/>
        </w:trPr>
        <w:tc>
          <w:tcPr>
            <w:tcW w:w="3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Субсидии муниципальным образованиям Сахалинской области на реализацию мероприятий по рекультивации объектов размещения отходов, земель (территорий) на которых они размещены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0,0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30 000,0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0,0</w:t>
            </w:r>
          </w:p>
        </w:tc>
      </w:tr>
      <w:tr w:rsidR="001C00CF" w:rsidRPr="00173C2D" w:rsidTr="001C00CF">
        <w:trPr>
          <w:trHeight w:val="510"/>
        </w:trPr>
        <w:tc>
          <w:tcPr>
            <w:tcW w:w="3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Субсидия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24 250,0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0,0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0,0</w:t>
            </w:r>
          </w:p>
        </w:tc>
      </w:tr>
      <w:tr w:rsidR="001C00CF" w:rsidRPr="00173C2D" w:rsidTr="001C00CF">
        <w:trPr>
          <w:trHeight w:val="548"/>
        </w:trPr>
        <w:tc>
          <w:tcPr>
            <w:tcW w:w="3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114 470,1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88 738,0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49 500,0</w:t>
            </w:r>
          </w:p>
        </w:tc>
      </w:tr>
      <w:tr w:rsidR="001C00CF" w:rsidRPr="00173C2D" w:rsidTr="001C00CF">
        <w:trPr>
          <w:trHeight w:val="1935"/>
        </w:trPr>
        <w:tc>
          <w:tcPr>
            <w:tcW w:w="3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710 391,5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710 391,5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710 391,5</w:t>
            </w:r>
          </w:p>
        </w:tc>
      </w:tr>
      <w:tr w:rsidR="001C00CF" w:rsidRPr="00173C2D" w:rsidTr="001C00CF">
        <w:trPr>
          <w:trHeight w:val="1354"/>
        </w:trPr>
        <w:tc>
          <w:tcPr>
            <w:tcW w:w="3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Сахалинской области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556 171,8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556 171,8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556 171,8</w:t>
            </w:r>
          </w:p>
        </w:tc>
      </w:tr>
      <w:tr w:rsidR="001C00CF" w:rsidRPr="00173C2D" w:rsidTr="001C00CF">
        <w:trPr>
          <w:trHeight w:val="255"/>
        </w:trPr>
        <w:tc>
          <w:tcPr>
            <w:tcW w:w="3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Иные межбюджетные трансферты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871 123,6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477 336,9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329 086,7</w:t>
            </w:r>
          </w:p>
        </w:tc>
      </w:tr>
      <w:tr w:rsidR="001C00CF" w:rsidRPr="00173C2D" w:rsidTr="001C00CF">
        <w:trPr>
          <w:trHeight w:val="267"/>
        </w:trPr>
        <w:tc>
          <w:tcPr>
            <w:tcW w:w="3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Дотация на выравнивание бюджетной обеспеченности городских округов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842 120,9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448 334,2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301 366,9</w:t>
            </w:r>
          </w:p>
        </w:tc>
      </w:tr>
      <w:tr w:rsidR="001C00CF" w:rsidRPr="00173C2D" w:rsidTr="001C00CF">
        <w:trPr>
          <w:trHeight w:val="1062"/>
        </w:trPr>
        <w:tc>
          <w:tcPr>
            <w:tcW w:w="3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25 310,9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25 310,9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25 310,9</w:t>
            </w:r>
          </w:p>
        </w:tc>
      </w:tr>
      <w:tr w:rsidR="001C00CF" w:rsidRPr="00173C2D" w:rsidTr="001C00CF">
        <w:trPr>
          <w:trHeight w:val="1054"/>
        </w:trPr>
        <w:tc>
          <w:tcPr>
            <w:tcW w:w="3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Иные межбюджетные трансферты муниципальным образованиям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3 691,8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3 691,8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2 408,9</w:t>
            </w:r>
          </w:p>
        </w:tc>
      </w:tr>
      <w:tr w:rsidR="001C00CF" w:rsidRPr="00173C2D" w:rsidTr="001C00CF">
        <w:trPr>
          <w:trHeight w:val="255"/>
        </w:trPr>
        <w:tc>
          <w:tcPr>
            <w:tcW w:w="3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4 446 782,1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2 600 666,4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2 501 485,5</w:t>
            </w:r>
          </w:p>
        </w:tc>
      </w:tr>
    </w:tbl>
    <w:p w:rsidR="001C00CF" w:rsidRPr="00173C2D" w:rsidRDefault="001C00CF" w:rsidP="00173C2D">
      <w:pPr>
        <w:ind w:firstLine="567"/>
        <w:rPr>
          <w:rFonts w:ascii="Arial" w:hAnsi="Arial" w:cs="Arial"/>
        </w:rPr>
        <w:sectPr w:rsidR="001C00CF" w:rsidRPr="00173C2D" w:rsidSect="001C00CF">
          <w:pgSz w:w="11907" w:h="16840" w:code="9"/>
          <w:pgMar w:top="1134" w:right="851" w:bottom="1134" w:left="1701" w:header="720" w:footer="794" w:gutter="0"/>
          <w:cols w:space="720"/>
          <w:formProt w:val="0"/>
          <w:titlePg/>
          <w:docGrid w:linePitch="326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48"/>
        <w:gridCol w:w="2101"/>
        <w:gridCol w:w="461"/>
        <w:gridCol w:w="478"/>
        <w:gridCol w:w="689"/>
        <w:gridCol w:w="1356"/>
        <w:gridCol w:w="1370"/>
        <w:gridCol w:w="689"/>
        <w:gridCol w:w="1356"/>
        <w:gridCol w:w="1382"/>
        <w:gridCol w:w="1114"/>
        <w:gridCol w:w="1358"/>
        <w:gridCol w:w="1370"/>
      </w:tblGrid>
      <w:tr w:rsidR="001C00CF" w:rsidRPr="00173C2D" w:rsidTr="001C00CF">
        <w:trPr>
          <w:trHeight w:val="255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7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Приложение № 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</w:tr>
      <w:tr w:rsidR="00B80BE9" w:rsidRPr="00173C2D" w:rsidTr="001C00CF">
        <w:trPr>
          <w:trHeight w:val="255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 xml:space="preserve">к решению Собрания муниципального 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</w:tr>
      <w:tr w:rsidR="00B80BE9" w:rsidRPr="00173C2D" w:rsidTr="001C00CF">
        <w:trPr>
          <w:trHeight w:val="255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52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образования городской округ "Охинский"</w:t>
            </w:r>
          </w:p>
        </w:tc>
      </w:tr>
      <w:tr w:rsidR="00B80BE9" w:rsidRPr="00173C2D" w:rsidTr="001C00CF">
        <w:trPr>
          <w:trHeight w:val="255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52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 xml:space="preserve">"О бюджете муниципального образования </w:t>
            </w:r>
          </w:p>
        </w:tc>
      </w:tr>
      <w:tr w:rsidR="00B80BE9" w:rsidRPr="00173C2D" w:rsidTr="001C00CF">
        <w:trPr>
          <w:trHeight w:val="255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52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 xml:space="preserve">городской округ "Охинский" на 2024 год и </w:t>
            </w:r>
          </w:p>
        </w:tc>
      </w:tr>
      <w:tr w:rsidR="00B80BE9" w:rsidRPr="00173C2D" w:rsidTr="001C00CF">
        <w:trPr>
          <w:trHeight w:val="255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 xml:space="preserve">на плановый период 2025 и 2026 годов" 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</w:tr>
      <w:tr w:rsidR="00B80BE9" w:rsidRPr="00173C2D" w:rsidTr="001C00CF">
        <w:trPr>
          <w:trHeight w:val="255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от 21 декабря 2023 года № 7.7-1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</w:tr>
      <w:tr w:rsidR="001C00CF" w:rsidRPr="00173C2D" w:rsidTr="001C00CF">
        <w:trPr>
          <w:trHeight w:val="255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</w:tr>
      <w:tr w:rsidR="001C00CF" w:rsidRPr="00173C2D" w:rsidTr="001C00CF">
        <w:trPr>
          <w:trHeight w:val="6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Объем бюджетных ассигнований на осуществление бюджетных инвестиций в разрезе получателей бюджетных средств на 2024 год и на плановый период 2025 и 2026 годов</w:t>
            </w:r>
          </w:p>
        </w:tc>
      </w:tr>
      <w:tr w:rsidR="001C00CF" w:rsidRPr="00173C2D" w:rsidTr="001C00CF">
        <w:trPr>
          <w:trHeight w:val="255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</w:tr>
      <w:tr w:rsidR="001C00CF" w:rsidRPr="00173C2D" w:rsidTr="001C00CF">
        <w:trPr>
          <w:trHeight w:val="270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(тыс.рублей)</w:t>
            </w:r>
          </w:p>
        </w:tc>
      </w:tr>
      <w:tr w:rsidR="001C00CF" w:rsidRPr="00173C2D" w:rsidTr="001C00CF">
        <w:trPr>
          <w:trHeight w:val="300"/>
        </w:trPr>
        <w:tc>
          <w:tcPr>
            <w:tcW w:w="244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  <w:tc>
          <w:tcPr>
            <w:tcW w:w="1051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 xml:space="preserve">Наименование </w:t>
            </w:r>
          </w:p>
        </w:tc>
        <w:tc>
          <w:tcPr>
            <w:tcW w:w="161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РЗ</w:t>
            </w:r>
          </w:p>
        </w:tc>
        <w:tc>
          <w:tcPr>
            <w:tcW w:w="155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ПР</w:t>
            </w:r>
          </w:p>
        </w:tc>
        <w:tc>
          <w:tcPr>
            <w:tcW w:w="346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2024 год</w:t>
            </w:r>
          </w:p>
        </w:tc>
        <w:tc>
          <w:tcPr>
            <w:tcW w:w="79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В том</w:t>
            </w:r>
            <w:r w:rsidR="00173C2D">
              <w:rPr>
                <w:rFonts w:ascii="Arial" w:hAnsi="Arial" w:cs="Arial"/>
                <w:color w:val="000000"/>
              </w:rPr>
              <w:t xml:space="preserve"> </w:t>
            </w:r>
            <w:r w:rsidRPr="00173C2D">
              <w:rPr>
                <w:rFonts w:ascii="Arial" w:hAnsi="Arial" w:cs="Arial"/>
                <w:color w:val="000000"/>
              </w:rPr>
              <w:t>числе за счет</w:t>
            </w:r>
          </w:p>
        </w:tc>
        <w:tc>
          <w:tcPr>
            <w:tcW w:w="323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2025 год</w:t>
            </w:r>
          </w:p>
        </w:tc>
        <w:tc>
          <w:tcPr>
            <w:tcW w:w="79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В том</w:t>
            </w:r>
            <w:r w:rsidR="00173C2D">
              <w:rPr>
                <w:rFonts w:ascii="Arial" w:hAnsi="Arial" w:cs="Arial"/>
                <w:color w:val="000000"/>
              </w:rPr>
              <w:t xml:space="preserve"> </w:t>
            </w:r>
            <w:r w:rsidRPr="00173C2D">
              <w:rPr>
                <w:rFonts w:ascii="Arial" w:hAnsi="Arial" w:cs="Arial"/>
                <w:color w:val="000000"/>
              </w:rPr>
              <w:t>числе за счет</w:t>
            </w:r>
          </w:p>
        </w:tc>
        <w:tc>
          <w:tcPr>
            <w:tcW w:w="324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2026 год</w:t>
            </w:r>
          </w:p>
        </w:tc>
        <w:tc>
          <w:tcPr>
            <w:tcW w:w="79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В том</w:t>
            </w:r>
            <w:r w:rsidR="00173C2D">
              <w:rPr>
                <w:rFonts w:ascii="Arial" w:hAnsi="Arial" w:cs="Arial"/>
                <w:color w:val="000000"/>
              </w:rPr>
              <w:t xml:space="preserve"> </w:t>
            </w:r>
            <w:r w:rsidRPr="00173C2D">
              <w:rPr>
                <w:rFonts w:ascii="Arial" w:hAnsi="Arial" w:cs="Arial"/>
                <w:color w:val="000000"/>
              </w:rPr>
              <w:t>числе за счет</w:t>
            </w:r>
          </w:p>
        </w:tc>
      </w:tr>
      <w:tr w:rsidR="001C00CF" w:rsidRPr="00173C2D" w:rsidTr="001C00CF">
        <w:trPr>
          <w:trHeight w:val="1275"/>
        </w:trPr>
        <w:tc>
          <w:tcPr>
            <w:tcW w:w="244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051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1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Налоговых и неналоговых доходов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Межбюджет-ных трансфертов</w:t>
            </w:r>
          </w:p>
        </w:tc>
        <w:tc>
          <w:tcPr>
            <w:tcW w:w="323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Налоговых и неналоговых доходов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Межбюджет-ных трансфертов</w:t>
            </w:r>
          </w:p>
        </w:tc>
        <w:tc>
          <w:tcPr>
            <w:tcW w:w="324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Налоговых и неналоговых доходов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Межбюджет-ных трансфертов</w:t>
            </w:r>
          </w:p>
        </w:tc>
      </w:tr>
      <w:tr w:rsidR="001C00CF" w:rsidRPr="00173C2D" w:rsidTr="001C00CF">
        <w:trPr>
          <w:trHeight w:val="315"/>
        </w:trPr>
        <w:tc>
          <w:tcPr>
            <w:tcW w:w="24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4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13</w:t>
            </w:r>
          </w:p>
        </w:tc>
      </w:tr>
      <w:tr w:rsidR="001C00CF" w:rsidRPr="00173C2D" w:rsidTr="001C00CF">
        <w:trPr>
          <w:trHeight w:val="255"/>
        </w:trPr>
        <w:tc>
          <w:tcPr>
            <w:tcW w:w="24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Жилищно- коммунальное хозяйство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1 297 490,6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14 226,4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1 283 264,2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122 759,6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3 682,8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119 076,8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120 279,6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3 608,4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116 671,2</w:t>
            </w:r>
          </w:p>
        </w:tc>
      </w:tr>
      <w:tr w:rsidR="001C00CF" w:rsidRPr="00173C2D" w:rsidTr="001C00CF">
        <w:trPr>
          <w:trHeight w:val="255"/>
        </w:trPr>
        <w:tc>
          <w:tcPr>
            <w:tcW w:w="24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1.1.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Жилищное хозяйство, в том числе: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1 234 925,5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12 349,4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1 222 576,1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1C00CF" w:rsidRPr="00173C2D" w:rsidTr="001C00CF">
        <w:trPr>
          <w:trHeight w:val="510"/>
        </w:trPr>
        <w:tc>
          <w:tcPr>
            <w:tcW w:w="24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1.1.1.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Комитет по управлению имуществом МО ГО «Охинский»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1 234 925,5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12 349,4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1 222 576,1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1C00CF" w:rsidRPr="00173C2D" w:rsidTr="001C00CF">
        <w:trPr>
          <w:trHeight w:val="1320"/>
        </w:trPr>
        <w:tc>
          <w:tcPr>
            <w:tcW w:w="24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1.1.1.1.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 xml:space="preserve">Муниципальная программа "Обеспечение населения муниципального образования городской округ "Охинский" качественным жильем" 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1 234 925,5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12 349,4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1 222 576,1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0,0</w:t>
            </w:r>
          </w:p>
        </w:tc>
      </w:tr>
      <w:tr w:rsidR="001C00CF" w:rsidRPr="00173C2D" w:rsidTr="001C00CF">
        <w:trPr>
          <w:trHeight w:val="1328"/>
        </w:trPr>
        <w:tc>
          <w:tcPr>
            <w:tcW w:w="24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Подпрограмма "Расселение жилых домов, поврежденных в результате землетрясения, произошедшего в г. Нефтегорске Охинского района в 1995 году"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i/>
                <w:iCs/>
              </w:rPr>
            </w:pPr>
            <w:r w:rsidRPr="00173C2D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i/>
                <w:iCs/>
              </w:rPr>
            </w:pPr>
            <w:r w:rsidRPr="00173C2D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1 234 925,5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12 349,4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1 222 576,1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0,0</w:t>
            </w:r>
          </w:p>
        </w:tc>
      </w:tr>
      <w:tr w:rsidR="001C00CF" w:rsidRPr="00173C2D" w:rsidTr="001C00CF">
        <w:trPr>
          <w:trHeight w:val="1020"/>
        </w:trPr>
        <w:tc>
          <w:tcPr>
            <w:tcW w:w="24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i/>
                <w:iCs/>
              </w:rPr>
            </w:pPr>
            <w:r w:rsidRPr="00173C2D">
              <w:rPr>
                <w:rFonts w:ascii="Arial" w:hAnsi="Arial" w:cs="Arial"/>
                <w:i/>
                <w:iCs/>
              </w:rPr>
              <w:t>Предоставление благоустроенного жилья гражданам, проживающим в жилом фонде, поврежденном в результате землетрясения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i/>
                <w:iCs/>
              </w:rPr>
            </w:pPr>
            <w:r w:rsidRPr="00173C2D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i/>
                <w:iCs/>
              </w:rPr>
            </w:pPr>
            <w:r w:rsidRPr="00173C2D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i/>
                <w:iCs/>
              </w:rPr>
            </w:pPr>
            <w:r w:rsidRPr="00173C2D">
              <w:rPr>
                <w:rFonts w:ascii="Arial" w:hAnsi="Arial" w:cs="Arial"/>
                <w:i/>
                <w:iCs/>
              </w:rPr>
              <w:t>1 234 925,5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i/>
                <w:iCs/>
              </w:rPr>
            </w:pPr>
            <w:r w:rsidRPr="00173C2D">
              <w:rPr>
                <w:rFonts w:ascii="Arial" w:hAnsi="Arial" w:cs="Arial"/>
                <w:i/>
                <w:iCs/>
              </w:rPr>
              <w:t>12 349,4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i/>
                <w:iCs/>
              </w:rPr>
            </w:pPr>
            <w:r w:rsidRPr="00173C2D">
              <w:rPr>
                <w:rFonts w:ascii="Arial" w:hAnsi="Arial" w:cs="Arial"/>
                <w:i/>
                <w:iCs/>
              </w:rPr>
              <w:t>1 222 576,1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i/>
                <w:iCs/>
              </w:rPr>
            </w:pPr>
            <w:r w:rsidRPr="00173C2D">
              <w:rPr>
                <w:rFonts w:ascii="Arial" w:hAnsi="Arial" w:cs="Arial"/>
                <w:i/>
                <w:iCs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i/>
                <w:iCs/>
              </w:rPr>
            </w:pPr>
            <w:r w:rsidRPr="00173C2D">
              <w:rPr>
                <w:rFonts w:ascii="Arial" w:hAnsi="Arial" w:cs="Arial"/>
                <w:i/>
                <w:iCs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i/>
                <w:iCs/>
              </w:rPr>
            </w:pPr>
            <w:r w:rsidRPr="00173C2D">
              <w:rPr>
                <w:rFonts w:ascii="Arial" w:hAnsi="Arial" w:cs="Arial"/>
                <w:i/>
                <w:iCs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i/>
                <w:iCs/>
              </w:rPr>
            </w:pPr>
            <w:r w:rsidRPr="00173C2D">
              <w:rPr>
                <w:rFonts w:ascii="Arial" w:hAnsi="Arial" w:cs="Arial"/>
                <w:i/>
                <w:iCs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i/>
                <w:iCs/>
              </w:rPr>
            </w:pPr>
            <w:r w:rsidRPr="00173C2D">
              <w:rPr>
                <w:rFonts w:ascii="Arial" w:hAnsi="Arial" w:cs="Arial"/>
                <w:i/>
                <w:iCs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i/>
                <w:iCs/>
              </w:rPr>
            </w:pPr>
            <w:r w:rsidRPr="00173C2D">
              <w:rPr>
                <w:rFonts w:ascii="Arial" w:hAnsi="Arial" w:cs="Arial"/>
                <w:i/>
                <w:iCs/>
              </w:rPr>
              <w:t>0,0</w:t>
            </w:r>
          </w:p>
        </w:tc>
      </w:tr>
      <w:tr w:rsidR="001C00CF" w:rsidRPr="00173C2D" w:rsidTr="001C00CF">
        <w:trPr>
          <w:trHeight w:val="345"/>
        </w:trPr>
        <w:tc>
          <w:tcPr>
            <w:tcW w:w="24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1.2.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Коммунальное хозяйство, в том числе: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62 565,1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1 877,0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60 688,1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122 759,6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3 682,8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119 076,8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120 279,6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3 608,4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116 671,2</w:t>
            </w:r>
          </w:p>
        </w:tc>
      </w:tr>
      <w:tr w:rsidR="001C00CF" w:rsidRPr="00173C2D" w:rsidTr="001C00CF">
        <w:trPr>
          <w:trHeight w:val="840"/>
        </w:trPr>
        <w:tc>
          <w:tcPr>
            <w:tcW w:w="24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1.2.1.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Администрация муниципального образования городской округ</w:t>
            </w:r>
            <w:r w:rsidR="00173C2D">
              <w:rPr>
                <w:rFonts w:ascii="Arial" w:hAnsi="Arial" w:cs="Arial"/>
                <w:b/>
                <w:bCs/>
              </w:rPr>
              <w:t xml:space="preserve"> </w:t>
            </w:r>
            <w:r w:rsidRPr="00173C2D">
              <w:rPr>
                <w:rFonts w:ascii="Arial" w:hAnsi="Arial" w:cs="Arial"/>
                <w:b/>
                <w:bCs/>
              </w:rPr>
              <w:t>"Охинский" для МКУ "УКС"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62 565,1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1 877,0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60 688,1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122 759,6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3 682,8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119 076,8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120 279,6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3 608,4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116 671,2</w:t>
            </w:r>
          </w:p>
        </w:tc>
      </w:tr>
      <w:tr w:rsidR="001C00CF" w:rsidRPr="00173C2D" w:rsidTr="001C00CF">
        <w:trPr>
          <w:trHeight w:val="1320"/>
        </w:trPr>
        <w:tc>
          <w:tcPr>
            <w:tcW w:w="24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1.2.1.1.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173C2D">
              <w:rPr>
                <w:rFonts w:ascii="Arial" w:hAnsi="Arial" w:cs="Arial"/>
                <w:color w:val="000000"/>
              </w:rPr>
              <w:t>Муниципальная программа "Обеспечение населения муниципального образования городской округ "Охинский качественными услугами жилищно-коммунального хозяйства, в том числе: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62 565,1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1 877,0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60 688,1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122 759,6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3 682,8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119 076,8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120 279,6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3 608,4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116 671,2</w:t>
            </w:r>
          </w:p>
        </w:tc>
      </w:tr>
      <w:tr w:rsidR="001C00CF" w:rsidRPr="00173C2D" w:rsidTr="001C00CF">
        <w:trPr>
          <w:trHeight w:val="582"/>
        </w:trPr>
        <w:tc>
          <w:tcPr>
            <w:tcW w:w="24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Подпрограмма "Чистая вода", в том числе: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i/>
                <w:iCs/>
              </w:rPr>
            </w:pPr>
            <w:r w:rsidRPr="00173C2D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i/>
                <w:iCs/>
              </w:rPr>
            </w:pPr>
            <w:r w:rsidRPr="00173C2D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62 565,1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1 877,0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60 688,1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122 759,6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3 682,8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119 076,8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120 279,6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3 608,4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116 671,2</w:t>
            </w:r>
          </w:p>
        </w:tc>
      </w:tr>
      <w:tr w:rsidR="001C00CF" w:rsidRPr="00173C2D" w:rsidTr="001C00CF">
        <w:trPr>
          <w:trHeight w:val="585"/>
        </w:trPr>
        <w:tc>
          <w:tcPr>
            <w:tcW w:w="24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i/>
                <w:iCs/>
              </w:rPr>
            </w:pPr>
            <w:r w:rsidRPr="00173C2D">
              <w:rPr>
                <w:rFonts w:ascii="Arial" w:hAnsi="Arial" w:cs="Arial"/>
                <w:i/>
                <w:iCs/>
              </w:rPr>
              <w:t xml:space="preserve">Реконструкция станции очистки воды в г.Охе 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i/>
                <w:iCs/>
              </w:rPr>
            </w:pPr>
            <w:r w:rsidRPr="00173C2D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i/>
                <w:iCs/>
              </w:rPr>
            </w:pPr>
            <w:r w:rsidRPr="00173C2D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i/>
                <w:iCs/>
              </w:rPr>
            </w:pPr>
            <w:r w:rsidRPr="00173C2D">
              <w:rPr>
                <w:rFonts w:ascii="Arial" w:hAnsi="Arial" w:cs="Arial"/>
                <w:i/>
                <w:iCs/>
              </w:rPr>
              <w:t>62 565,1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i/>
                <w:iCs/>
              </w:rPr>
            </w:pPr>
            <w:r w:rsidRPr="00173C2D">
              <w:rPr>
                <w:rFonts w:ascii="Arial" w:hAnsi="Arial" w:cs="Arial"/>
                <w:i/>
                <w:iCs/>
              </w:rPr>
              <w:t>1 877,0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i/>
                <w:iCs/>
              </w:rPr>
            </w:pPr>
            <w:r w:rsidRPr="00173C2D">
              <w:rPr>
                <w:rFonts w:ascii="Arial" w:hAnsi="Arial" w:cs="Arial"/>
                <w:i/>
                <w:iCs/>
              </w:rPr>
              <w:t>60 688,1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i/>
                <w:iCs/>
              </w:rPr>
            </w:pPr>
            <w:r w:rsidRPr="00173C2D">
              <w:rPr>
                <w:rFonts w:ascii="Arial" w:hAnsi="Arial" w:cs="Arial"/>
                <w:i/>
                <w:iCs/>
              </w:rPr>
              <w:t>122 759,6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i/>
                <w:iCs/>
              </w:rPr>
            </w:pPr>
            <w:r w:rsidRPr="00173C2D">
              <w:rPr>
                <w:rFonts w:ascii="Arial" w:hAnsi="Arial" w:cs="Arial"/>
                <w:i/>
                <w:iCs/>
              </w:rPr>
              <w:t>3 682,8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i/>
                <w:iCs/>
              </w:rPr>
            </w:pPr>
            <w:r w:rsidRPr="00173C2D">
              <w:rPr>
                <w:rFonts w:ascii="Arial" w:hAnsi="Arial" w:cs="Arial"/>
                <w:i/>
                <w:iCs/>
              </w:rPr>
              <w:t>119 076,8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i/>
                <w:iCs/>
              </w:rPr>
            </w:pPr>
            <w:r w:rsidRPr="00173C2D">
              <w:rPr>
                <w:rFonts w:ascii="Arial" w:hAnsi="Arial" w:cs="Arial"/>
                <w:i/>
                <w:iCs/>
              </w:rPr>
              <w:t>120 279,6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i/>
                <w:iCs/>
              </w:rPr>
            </w:pPr>
            <w:r w:rsidRPr="00173C2D">
              <w:rPr>
                <w:rFonts w:ascii="Arial" w:hAnsi="Arial" w:cs="Arial"/>
                <w:i/>
                <w:iCs/>
              </w:rPr>
              <w:t>3 608,4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i/>
                <w:iCs/>
              </w:rPr>
            </w:pPr>
            <w:r w:rsidRPr="00173C2D">
              <w:rPr>
                <w:rFonts w:ascii="Arial" w:hAnsi="Arial" w:cs="Arial"/>
                <w:i/>
                <w:iCs/>
              </w:rPr>
              <w:t>116 671,2</w:t>
            </w:r>
          </w:p>
        </w:tc>
      </w:tr>
      <w:tr w:rsidR="001C00CF" w:rsidRPr="00173C2D" w:rsidTr="001C00CF">
        <w:trPr>
          <w:trHeight w:val="345"/>
        </w:trPr>
        <w:tc>
          <w:tcPr>
            <w:tcW w:w="24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Социальная политика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12 600,0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12 600,0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12 600,0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12 600,0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15 400,0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15 400,0</w:t>
            </w:r>
          </w:p>
        </w:tc>
      </w:tr>
      <w:tr w:rsidR="001C00CF" w:rsidRPr="00173C2D" w:rsidTr="001C00CF">
        <w:trPr>
          <w:trHeight w:val="300"/>
        </w:trPr>
        <w:tc>
          <w:tcPr>
            <w:tcW w:w="24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2.1.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Охрана семьи и детства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12 600,0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12 600,0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12 600,0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12 600,0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15 400,0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15 400,0</w:t>
            </w:r>
          </w:p>
        </w:tc>
      </w:tr>
      <w:tr w:rsidR="001C00CF" w:rsidRPr="00173C2D" w:rsidTr="001C00CF">
        <w:trPr>
          <w:trHeight w:val="540"/>
        </w:trPr>
        <w:tc>
          <w:tcPr>
            <w:tcW w:w="24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2.1.1.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Комитет по управлению имуществом МО ГО «Охинский»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12 600,0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12 600,0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12 600,0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12 600,0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15 400,0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15 400,0</w:t>
            </w:r>
          </w:p>
        </w:tc>
      </w:tr>
      <w:tr w:rsidR="001C00CF" w:rsidRPr="00173C2D" w:rsidTr="001C00CF">
        <w:trPr>
          <w:trHeight w:val="1302"/>
        </w:trPr>
        <w:tc>
          <w:tcPr>
            <w:tcW w:w="244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2.1.1.1.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Муниципальная программа муниципального образования городской округ "Охинский" "Развитие образования в муниципальном образовании городской округ "Охинский"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12 600,0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12 600,0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12 600,0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12 600,0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15 400,0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15 400,0</w:t>
            </w:r>
          </w:p>
        </w:tc>
      </w:tr>
      <w:tr w:rsidR="001C00CF" w:rsidRPr="00173C2D" w:rsidTr="001C00CF">
        <w:trPr>
          <w:trHeight w:val="1350"/>
        </w:trPr>
        <w:tc>
          <w:tcPr>
            <w:tcW w:w="244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Предоставление жилых помещений детям- сиротам и детям, оставшимся без попечения родителей, лицам из их числа по договорам найма специализированных помещений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12 600,0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12 600,0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12 600,0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12 600,0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15 400,0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0,0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15 400,0</w:t>
            </w:r>
          </w:p>
        </w:tc>
      </w:tr>
      <w:tr w:rsidR="001C00CF" w:rsidRPr="00173C2D" w:rsidTr="001C00CF">
        <w:trPr>
          <w:trHeight w:val="465"/>
        </w:trPr>
        <w:tc>
          <w:tcPr>
            <w:tcW w:w="24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16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1 310 090,6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14 226,4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1 295 864,2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135 359,6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3 682,8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131 676,8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135 679,6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3 608,4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132 071,2</w:t>
            </w:r>
          </w:p>
        </w:tc>
      </w:tr>
    </w:tbl>
    <w:p w:rsidR="001C00CF" w:rsidRPr="00173C2D" w:rsidRDefault="001C00CF" w:rsidP="00173C2D">
      <w:pPr>
        <w:ind w:firstLine="567"/>
        <w:rPr>
          <w:rFonts w:ascii="Arial" w:hAnsi="Arial" w:cs="Arial"/>
        </w:rPr>
        <w:sectPr w:rsidR="001C00CF" w:rsidRPr="00173C2D" w:rsidSect="001C00CF">
          <w:pgSz w:w="16840" w:h="11907" w:orient="landscape" w:code="9"/>
          <w:pgMar w:top="1701" w:right="1134" w:bottom="851" w:left="1134" w:header="720" w:footer="794" w:gutter="0"/>
          <w:cols w:space="720"/>
          <w:formProt w:val="0"/>
          <w:titlePg/>
          <w:docGrid w:linePitch="326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812"/>
        <w:gridCol w:w="2193"/>
        <w:gridCol w:w="1727"/>
        <w:gridCol w:w="2193"/>
        <w:gridCol w:w="1727"/>
        <w:gridCol w:w="2193"/>
        <w:gridCol w:w="1727"/>
      </w:tblGrid>
      <w:tr w:rsidR="001C00CF" w:rsidRPr="00173C2D" w:rsidTr="001C00CF">
        <w:trPr>
          <w:trHeight w:val="315"/>
        </w:trPr>
        <w:tc>
          <w:tcPr>
            <w:tcW w:w="1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2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Приложение № 8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</w:tr>
      <w:tr w:rsidR="001C00CF" w:rsidRPr="00173C2D" w:rsidTr="001C00CF">
        <w:trPr>
          <w:trHeight w:val="255"/>
        </w:trPr>
        <w:tc>
          <w:tcPr>
            <w:tcW w:w="1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72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 xml:space="preserve">к решению Собрания муниципального </w:t>
            </w:r>
          </w:p>
        </w:tc>
      </w:tr>
      <w:tr w:rsidR="001C00CF" w:rsidRPr="00173C2D" w:rsidTr="001C00CF">
        <w:trPr>
          <w:trHeight w:val="255"/>
        </w:trPr>
        <w:tc>
          <w:tcPr>
            <w:tcW w:w="1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72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 xml:space="preserve">образования городской округ "Охинский" </w:t>
            </w:r>
          </w:p>
        </w:tc>
      </w:tr>
      <w:tr w:rsidR="001C00CF" w:rsidRPr="00173C2D" w:rsidTr="001C00CF">
        <w:trPr>
          <w:trHeight w:val="300"/>
        </w:trPr>
        <w:tc>
          <w:tcPr>
            <w:tcW w:w="1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72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"О бюджете муниципального образования</w:t>
            </w:r>
          </w:p>
        </w:tc>
      </w:tr>
      <w:tr w:rsidR="001C00CF" w:rsidRPr="00173C2D" w:rsidTr="001C00CF">
        <w:trPr>
          <w:trHeight w:val="300"/>
        </w:trPr>
        <w:tc>
          <w:tcPr>
            <w:tcW w:w="1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72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 xml:space="preserve">городской округ "Охинский" на 2024 год и </w:t>
            </w:r>
          </w:p>
        </w:tc>
      </w:tr>
      <w:tr w:rsidR="001C00CF" w:rsidRPr="00173C2D" w:rsidTr="001C00CF">
        <w:trPr>
          <w:trHeight w:val="300"/>
        </w:trPr>
        <w:tc>
          <w:tcPr>
            <w:tcW w:w="1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72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 xml:space="preserve">на плановый период 2025 и 2026 годов" </w:t>
            </w:r>
          </w:p>
        </w:tc>
      </w:tr>
      <w:tr w:rsidR="001C00CF" w:rsidRPr="00173C2D" w:rsidTr="001C00CF">
        <w:trPr>
          <w:trHeight w:val="300"/>
        </w:trPr>
        <w:tc>
          <w:tcPr>
            <w:tcW w:w="1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2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от 21 декабря 2023 года № 7.7-1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</w:tr>
      <w:tr w:rsidR="001C00CF" w:rsidRPr="00173C2D" w:rsidTr="001C00CF">
        <w:trPr>
          <w:trHeight w:val="315"/>
        </w:trPr>
        <w:tc>
          <w:tcPr>
            <w:tcW w:w="1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</w:tr>
      <w:tr w:rsidR="001C00CF" w:rsidRPr="00173C2D" w:rsidTr="001C00CF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Программа муниципальных внутренних заимствований муниципального</w:t>
            </w:r>
          </w:p>
        </w:tc>
      </w:tr>
      <w:tr w:rsidR="001C00CF" w:rsidRPr="00173C2D" w:rsidTr="001C00CF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образования городской округ «Охинский» на 2024 год и на плановый период 2025 и 2026 годов</w:t>
            </w:r>
          </w:p>
        </w:tc>
      </w:tr>
      <w:tr w:rsidR="001C00CF" w:rsidRPr="00173C2D" w:rsidTr="001C00CF">
        <w:trPr>
          <w:trHeight w:val="315"/>
        </w:trPr>
        <w:tc>
          <w:tcPr>
            <w:tcW w:w="1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</w:tr>
      <w:tr w:rsidR="001C00CF" w:rsidRPr="00173C2D" w:rsidTr="001C00CF">
        <w:trPr>
          <w:trHeight w:val="315"/>
        </w:trPr>
        <w:tc>
          <w:tcPr>
            <w:tcW w:w="1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73C2D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1C00CF" w:rsidRPr="00173C2D">
              <w:rPr>
                <w:rFonts w:ascii="Arial" w:hAnsi="Arial" w:cs="Arial"/>
              </w:rPr>
              <w:t>тыс.рублей</w:t>
            </w:r>
          </w:p>
        </w:tc>
      </w:tr>
      <w:tr w:rsidR="001C00CF" w:rsidRPr="00173C2D" w:rsidTr="001C00CF">
        <w:trPr>
          <w:trHeight w:val="300"/>
        </w:trPr>
        <w:tc>
          <w:tcPr>
            <w:tcW w:w="1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12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Сумма на 2024 год</w:t>
            </w:r>
          </w:p>
        </w:tc>
        <w:tc>
          <w:tcPr>
            <w:tcW w:w="12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Сумма на 2025 год</w:t>
            </w:r>
          </w:p>
        </w:tc>
        <w:tc>
          <w:tcPr>
            <w:tcW w:w="12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Сумма на 2026 год</w:t>
            </w:r>
          </w:p>
        </w:tc>
      </w:tr>
      <w:tr w:rsidR="00B80BE9" w:rsidRPr="00173C2D" w:rsidTr="001C00CF">
        <w:trPr>
          <w:trHeight w:val="3079"/>
        </w:trPr>
        <w:tc>
          <w:tcPr>
            <w:tcW w:w="1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Объемы привлечения и погашения муниципальных внутренних заимствований по видам соответствующих долговых обязательств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Предельные сроки погашения долговых обязательств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Объемы привлечения и погашения муниципальных внутренних заимствований по видам соответствующих долговых обязательств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Предельные сроки погашения долговых обязательств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Объемы привлечения и погашения муниципальных внутренних заимствований по видам соответствующих долговых обязательств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Предельные сроки погашения долговых обязательств</w:t>
            </w:r>
          </w:p>
        </w:tc>
      </w:tr>
      <w:tr w:rsidR="00B80BE9" w:rsidRPr="00173C2D" w:rsidTr="001C00CF">
        <w:trPr>
          <w:trHeight w:val="345"/>
        </w:trPr>
        <w:tc>
          <w:tcPr>
            <w:tcW w:w="1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7</w:t>
            </w:r>
          </w:p>
        </w:tc>
      </w:tr>
      <w:tr w:rsidR="00B80BE9" w:rsidRPr="00173C2D" w:rsidTr="001C00CF">
        <w:trPr>
          <w:trHeight w:val="720"/>
        </w:trPr>
        <w:tc>
          <w:tcPr>
            <w:tcW w:w="1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1. Кредиты, получаемые муниципальным образованием от кредитных организаций :</w:t>
            </w:r>
            <w:r w:rsidR="00173C2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0,0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0,0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0,0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</w:tr>
      <w:tr w:rsidR="00B80BE9" w:rsidRPr="00173C2D" w:rsidTr="001C00CF">
        <w:trPr>
          <w:trHeight w:val="315"/>
        </w:trPr>
        <w:tc>
          <w:tcPr>
            <w:tcW w:w="1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- привлечение средств</w:t>
            </w:r>
            <w:r w:rsidR="00173C2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0,0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0,0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0,0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</w:tr>
      <w:tr w:rsidR="00B80BE9" w:rsidRPr="00173C2D" w:rsidTr="001C00CF">
        <w:trPr>
          <w:trHeight w:val="630"/>
        </w:trPr>
        <w:tc>
          <w:tcPr>
            <w:tcW w:w="1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 xml:space="preserve">- погашение основной суммы задолженности 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0,0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0,0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0,0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</w:tr>
      <w:tr w:rsidR="00B80BE9" w:rsidRPr="00173C2D" w:rsidTr="001C00CF">
        <w:trPr>
          <w:trHeight w:val="1253"/>
        </w:trPr>
        <w:tc>
          <w:tcPr>
            <w:tcW w:w="1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2. Бюджетные кредиты, привлекаемые из бюджетов других уровней бюджетной системы Российской Федерации, в том числе: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76 200,0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78 300,0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80 600,0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</w:tr>
      <w:tr w:rsidR="00B80BE9" w:rsidRPr="00173C2D" w:rsidTr="001C00CF">
        <w:trPr>
          <w:trHeight w:val="1260"/>
        </w:trPr>
        <w:tc>
          <w:tcPr>
            <w:tcW w:w="1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2.1. Бюджетные кредиты по Соглашениям, заключенным с Министерством финансов Сахалинской области: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76 200,0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78 300,0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80 600,0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</w:tr>
      <w:tr w:rsidR="00B80BE9" w:rsidRPr="00173C2D" w:rsidTr="001C00CF">
        <w:trPr>
          <w:trHeight w:val="315"/>
        </w:trPr>
        <w:tc>
          <w:tcPr>
            <w:tcW w:w="1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 xml:space="preserve">- привлечение средств 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243 900,0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2026 год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240 800,0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2027 год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230 600,0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2028 год</w:t>
            </w:r>
          </w:p>
        </w:tc>
      </w:tr>
      <w:tr w:rsidR="00B80BE9" w:rsidRPr="00173C2D" w:rsidTr="001C00CF">
        <w:trPr>
          <w:trHeight w:val="630"/>
        </w:trPr>
        <w:tc>
          <w:tcPr>
            <w:tcW w:w="1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 xml:space="preserve">- погашение основной суммы задолженности 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-167 700,0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-162 500,0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-150 000,0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</w:tr>
      <w:tr w:rsidR="00B80BE9" w:rsidRPr="00173C2D" w:rsidTr="001C00CF">
        <w:trPr>
          <w:trHeight w:val="315"/>
        </w:trPr>
        <w:tc>
          <w:tcPr>
            <w:tcW w:w="1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Итого: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76 200,0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78 300,0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80 600,0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</w:tr>
      <w:tr w:rsidR="001C00CF" w:rsidRPr="00173C2D" w:rsidTr="001C00CF">
        <w:trPr>
          <w:trHeight w:val="315"/>
        </w:trPr>
        <w:tc>
          <w:tcPr>
            <w:tcW w:w="1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 xml:space="preserve">- привлечение средств 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243 900,0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240 800,0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230 600,0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</w:tr>
      <w:tr w:rsidR="001C00CF" w:rsidRPr="00173C2D" w:rsidTr="001C00CF">
        <w:trPr>
          <w:trHeight w:val="630"/>
        </w:trPr>
        <w:tc>
          <w:tcPr>
            <w:tcW w:w="1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 xml:space="preserve">- погашение основной суммы задолженности 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-167 700,0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-162 500,0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-150 000,0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 </w:t>
            </w:r>
          </w:p>
        </w:tc>
      </w:tr>
    </w:tbl>
    <w:p w:rsidR="001C00CF" w:rsidRPr="00173C2D" w:rsidRDefault="001C00CF" w:rsidP="00173C2D">
      <w:pPr>
        <w:ind w:firstLine="567"/>
        <w:rPr>
          <w:rFonts w:ascii="Arial" w:hAnsi="Arial" w:cs="Arial"/>
        </w:rPr>
        <w:sectPr w:rsidR="001C00CF" w:rsidRPr="00173C2D" w:rsidSect="001C00CF">
          <w:pgSz w:w="16840" w:h="11907" w:orient="landscape" w:code="9"/>
          <w:pgMar w:top="1701" w:right="1134" w:bottom="851" w:left="1134" w:header="720" w:footer="794" w:gutter="0"/>
          <w:cols w:space="720"/>
          <w:formProt w:val="0"/>
          <w:titlePg/>
          <w:docGrid w:linePitch="326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50"/>
        <w:gridCol w:w="7630"/>
        <w:gridCol w:w="1865"/>
        <w:gridCol w:w="1865"/>
        <w:gridCol w:w="1862"/>
      </w:tblGrid>
      <w:tr w:rsidR="001C00CF" w:rsidRPr="00173C2D" w:rsidTr="001C00CF">
        <w:trPr>
          <w:trHeight w:val="300"/>
        </w:trPr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2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2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Приложение № 9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</w:tr>
      <w:tr w:rsidR="001C00CF" w:rsidRPr="00173C2D" w:rsidTr="001C00CF">
        <w:trPr>
          <w:trHeight w:val="300"/>
        </w:trPr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2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91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 xml:space="preserve">к решению Собрания муниципального </w:t>
            </w:r>
          </w:p>
        </w:tc>
      </w:tr>
      <w:tr w:rsidR="001C00CF" w:rsidRPr="00173C2D" w:rsidTr="001C00CF">
        <w:trPr>
          <w:trHeight w:val="300"/>
        </w:trPr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2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91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образования городской округ "Охинский"</w:t>
            </w:r>
          </w:p>
        </w:tc>
      </w:tr>
      <w:tr w:rsidR="001C00CF" w:rsidRPr="00173C2D" w:rsidTr="001C00CF">
        <w:trPr>
          <w:trHeight w:val="300"/>
        </w:trPr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2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91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 xml:space="preserve">"О бюджете муниципального образования </w:t>
            </w:r>
          </w:p>
        </w:tc>
      </w:tr>
      <w:tr w:rsidR="001C00CF" w:rsidRPr="00173C2D" w:rsidTr="001C00CF">
        <w:trPr>
          <w:trHeight w:val="300"/>
        </w:trPr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2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91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 xml:space="preserve">городской округ "Охинский" на 2024 год и </w:t>
            </w:r>
          </w:p>
        </w:tc>
      </w:tr>
      <w:tr w:rsidR="001C00CF" w:rsidRPr="00173C2D" w:rsidTr="001C00CF">
        <w:trPr>
          <w:trHeight w:val="300"/>
        </w:trPr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2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91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 xml:space="preserve">на плановый период 2025 и 2026 годов" </w:t>
            </w:r>
          </w:p>
        </w:tc>
      </w:tr>
      <w:tr w:rsidR="001C00CF" w:rsidRPr="00173C2D" w:rsidTr="001C00CF">
        <w:trPr>
          <w:trHeight w:val="300"/>
        </w:trPr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2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191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от 21 декабря 2023 года № 7.7-1</w:t>
            </w:r>
          </w:p>
        </w:tc>
      </w:tr>
      <w:tr w:rsidR="001C00CF" w:rsidRPr="00173C2D" w:rsidTr="001C00CF">
        <w:trPr>
          <w:trHeight w:val="375"/>
        </w:trPr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2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</w:tr>
      <w:tr w:rsidR="001C00CF" w:rsidRPr="00173C2D" w:rsidTr="001C00CF">
        <w:trPr>
          <w:trHeight w:val="754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 xml:space="preserve">Источники финансирования дефицита бюджета муниципального образования городской округ "Охинский" на 2024 год и на плановый период 2025 и 2026 годов </w:t>
            </w:r>
          </w:p>
        </w:tc>
      </w:tr>
      <w:tr w:rsidR="001C00CF" w:rsidRPr="00173C2D" w:rsidTr="001C00CF">
        <w:trPr>
          <w:trHeight w:val="315"/>
        </w:trPr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</w:tr>
      <w:tr w:rsidR="001C00CF" w:rsidRPr="00173C2D" w:rsidTr="001C00CF">
        <w:trPr>
          <w:trHeight w:val="315"/>
        </w:trPr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2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тыс. рублей</w:t>
            </w:r>
          </w:p>
        </w:tc>
      </w:tr>
      <w:tr w:rsidR="001C00CF" w:rsidRPr="00173C2D" w:rsidTr="001C00CF">
        <w:trPr>
          <w:trHeight w:val="675"/>
        </w:trPr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№ п/п</w:t>
            </w:r>
          </w:p>
        </w:tc>
        <w:tc>
          <w:tcPr>
            <w:tcW w:w="26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Наименование источников финансирования дефицита бюджета муниципального образования городской округ "Охинский"</w:t>
            </w:r>
          </w:p>
        </w:tc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Сумма на 2024 год</w:t>
            </w: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Сумма на 2025 год</w:t>
            </w: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Сумма на 2026 год</w:t>
            </w:r>
          </w:p>
        </w:tc>
      </w:tr>
      <w:tr w:rsidR="001C00CF" w:rsidRPr="00173C2D" w:rsidTr="001C00CF">
        <w:trPr>
          <w:trHeight w:val="360"/>
        </w:trPr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26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Arial" w:hAnsi="Arial" w:cs="Arial"/>
              </w:rPr>
            </w:pPr>
          </w:p>
        </w:tc>
      </w:tr>
      <w:tr w:rsidR="001C00CF" w:rsidRPr="00173C2D" w:rsidTr="001C00CF">
        <w:trPr>
          <w:trHeight w:val="360"/>
        </w:trPr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</w:t>
            </w:r>
          </w:p>
        </w:tc>
        <w:tc>
          <w:tcPr>
            <w:tcW w:w="2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5</w:t>
            </w:r>
          </w:p>
        </w:tc>
      </w:tr>
      <w:tr w:rsidR="001C00CF" w:rsidRPr="00173C2D" w:rsidTr="001C00CF">
        <w:trPr>
          <w:trHeight w:val="630"/>
        </w:trPr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1</w:t>
            </w:r>
          </w:p>
        </w:tc>
        <w:tc>
          <w:tcPr>
            <w:tcW w:w="2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Разница между полученными и погашенными кредитами кредитных организаций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0,0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0,0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0,0</w:t>
            </w:r>
          </w:p>
        </w:tc>
      </w:tr>
      <w:tr w:rsidR="001C00CF" w:rsidRPr="00173C2D" w:rsidTr="001C00CF">
        <w:trPr>
          <w:trHeight w:val="945"/>
        </w:trPr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2</w:t>
            </w:r>
          </w:p>
        </w:tc>
        <w:tc>
          <w:tcPr>
            <w:tcW w:w="2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Разница между полученными и погашенными бюджетными кредитами от других бюджетов бюджетной системы Российской Федерации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76 200,0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78 300,0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</w:rPr>
            </w:pPr>
            <w:r w:rsidRPr="00173C2D">
              <w:rPr>
                <w:rFonts w:ascii="Arial" w:hAnsi="Arial" w:cs="Arial"/>
              </w:rPr>
              <w:t>80 600,0</w:t>
            </w:r>
          </w:p>
        </w:tc>
      </w:tr>
      <w:tr w:rsidR="001C00CF" w:rsidRPr="00173C2D" w:rsidTr="001C00CF">
        <w:trPr>
          <w:trHeight w:val="315"/>
        </w:trPr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Итого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76 200,0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78 300,0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CF" w:rsidRPr="00173C2D" w:rsidRDefault="001C00CF" w:rsidP="00173C2D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73C2D">
              <w:rPr>
                <w:rFonts w:ascii="Arial" w:hAnsi="Arial" w:cs="Arial"/>
                <w:b/>
                <w:bCs/>
              </w:rPr>
              <w:t>80 600,0</w:t>
            </w:r>
          </w:p>
        </w:tc>
      </w:tr>
    </w:tbl>
    <w:p w:rsidR="00DE07E6" w:rsidRPr="00173C2D" w:rsidRDefault="00DE07E6" w:rsidP="00173C2D">
      <w:pPr>
        <w:ind w:firstLine="567"/>
        <w:rPr>
          <w:rFonts w:ascii="Arial" w:hAnsi="Arial" w:cs="Arial"/>
        </w:rPr>
      </w:pPr>
    </w:p>
    <w:sectPr w:rsidR="00DE07E6" w:rsidRPr="00173C2D" w:rsidSect="001C00CF">
      <w:pgSz w:w="16840" w:h="11907" w:orient="landscape" w:code="9"/>
      <w:pgMar w:top="1701" w:right="1134" w:bottom="851" w:left="1134" w:header="720" w:footer="794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BE9" w:rsidRDefault="00B80BE9">
      <w:r>
        <w:separator/>
      </w:r>
    </w:p>
  </w:endnote>
  <w:endnote w:type="continuationSeparator" w:id="0">
    <w:p w:rsidR="00B80BE9" w:rsidRDefault="00B80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BE9" w:rsidRDefault="00B80BE9" w:rsidP="00B2413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80BE9" w:rsidRDefault="00B80BE9" w:rsidP="001457EC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BE9" w:rsidRDefault="00B80BE9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173C2D">
      <w:rPr>
        <w:noProof/>
      </w:rPr>
      <w:t>6</w:t>
    </w:r>
    <w:r>
      <w:fldChar w:fldCharType="end"/>
    </w:r>
  </w:p>
  <w:p w:rsidR="00B80BE9" w:rsidRDefault="00B80BE9" w:rsidP="00DA38D8">
    <w:pPr>
      <w:pStyle w:val="a5"/>
      <w:ind w:right="36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BE9" w:rsidRDefault="00B80BE9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173C2D">
      <w:rPr>
        <w:noProof/>
      </w:rPr>
      <w:t>1</w:t>
    </w:r>
    <w:r>
      <w:fldChar w:fldCharType="end"/>
    </w:r>
  </w:p>
  <w:p w:rsidR="00B80BE9" w:rsidRDefault="00B80BE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BE9" w:rsidRDefault="00B80BE9">
      <w:r>
        <w:separator/>
      </w:r>
    </w:p>
  </w:footnote>
  <w:footnote w:type="continuationSeparator" w:id="0">
    <w:p w:rsidR="00B80BE9" w:rsidRDefault="00B80B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BE9" w:rsidRDefault="00B80BE9" w:rsidP="00276144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80BE9" w:rsidRDefault="00B80BE9" w:rsidP="004F1D08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BE9" w:rsidRDefault="00B80BE9" w:rsidP="004F1D08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51DFA"/>
    <w:multiLevelType w:val="hybridMultilevel"/>
    <w:tmpl w:val="0758FBD4"/>
    <w:lvl w:ilvl="0" w:tplc="48F093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A17"/>
    <w:rsid w:val="00001839"/>
    <w:rsid w:val="00005A50"/>
    <w:rsid w:val="00011DB7"/>
    <w:rsid w:val="00014DDB"/>
    <w:rsid w:val="0002530C"/>
    <w:rsid w:val="000276C1"/>
    <w:rsid w:val="00034692"/>
    <w:rsid w:val="000355CD"/>
    <w:rsid w:val="000417FD"/>
    <w:rsid w:val="00044947"/>
    <w:rsid w:val="00044F5F"/>
    <w:rsid w:val="0004663B"/>
    <w:rsid w:val="00054BE8"/>
    <w:rsid w:val="00056099"/>
    <w:rsid w:val="00060A18"/>
    <w:rsid w:val="00061072"/>
    <w:rsid w:val="00061C7C"/>
    <w:rsid w:val="000626A7"/>
    <w:rsid w:val="0006359A"/>
    <w:rsid w:val="0006372F"/>
    <w:rsid w:val="00073D7D"/>
    <w:rsid w:val="000769D5"/>
    <w:rsid w:val="0007713E"/>
    <w:rsid w:val="00083F77"/>
    <w:rsid w:val="000864DB"/>
    <w:rsid w:val="00090EE0"/>
    <w:rsid w:val="00091D80"/>
    <w:rsid w:val="00092F83"/>
    <w:rsid w:val="00094E97"/>
    <w:rsid w:val="000A0447"/>
    <w:rsid w:val="000A5BCB"/>
    <w:rsid w:val="000A66AE"/>
    <w:rsid w:val="000A69E6"/>
    <w:rsid w:val="000A7EBF"/>
    <w:rsid w:val="000B272A"/>
    <w:rsid w:val="000B4463"/>
    <w:rsid w:val="000B4DA7"/>
    <w:rsid w:val="000C0D9F"/>
    <w:rsid w:val="000C66E2"/>
    <w:rsid w:val="000C6BEE"/>
    <w:rsid w:val="000D300C"/>
    <w:rsid w:val="000D3351"/>
    <w:rsid w:val="000D4021"/>
    <w:rsid w:val="000D56DA"/>
    <w:rsid w:val="000D634B"/>
    <w:rsid w:val="000D7012"/>
    <w:rsid w:val="000D7847"/>
    <w:rsid w:val="000E421A"/>
    <w:rsid w:val="000E4845"/>
    <w:rsid w:val="000E49C8"/>
    <w:rsid w:val="000E69A2"/>
    <w:rsid w:val="000F028B"/>
    <w:rsid w:val="000F0D1E"/>
    <w:rsid w:val="000F4BBB"/>
    <w:rsid w:val="000F641A"/>
    <w:rsid w:val="000F67DB"/>
    <w:rsid w:val="000F6F4D"/>
    <w:rsid w:val="00100011"/>
    <w:rsid w:val="00100770"/>
    <w:rsid w:val="00100D3D"/>
    <w:rsid w:val="0010198B"/>
    <w:rsid w:val="00122CF1"/>
    <w:rsid w:val="00132121"/>
    <w:rsid w:val="0013403F"/>
    <w:rsid w:val="001374BD"/>
    <w:rsid w:val="001404A1"/>
    <w:rsid w:val="00142AAA"/>
    <w:rsid w:val="00144011"/>
    <w:rsid w:val="00145335"/>
    <w:rsid w:val="001457EC"/>
    <w:rsid w:val="00146F27"/>
    <w:rsid w:val="00153979"/>
    <w:rsid w:val="00161AB8"/>
    <w:rsid w:val="00164E62"/>
    <w:rsid w:val="001738C1"/>
    <w:rsid w:val="00173C2D"/>
    <w:rsid w:val="00175264"/>
    <w:rsid w:val="001771B0"/>
    <w:rsid w:val="00180CF2"/>
    <w:rsid w:val="00181FC4"/>
    <w:rsid w:val="00186022"/>
    <w:rsid w:val="00192758"/>
    <w:rsid w:val="0019441D"/>
    <w:rsid w:val="001A5E91"/>
    <w:rsid w:val="001B0353"/>
    <w:rsid w:val="001B1AF6"/>
    <w:rsid w:val="001B54DE"/>
    <w:rsid w:val="001B7ED0"/>
    <w:rsid w:val="001C00CF"/>
    <w:rsid w:val="001C02E2"/>
    <w:rsid w:val="001C21C8"/>
    <w:rsid w:val="001C4668"/>
    <w:rsid w:val="001C4FEC"/>
    <w:rsid w:val="001C54FD"/>
    <w:rsid w:val="001D1FE1"/>
    <w:rsid w:val="001D2FC0"/>
    <w:rsid w:val="001D4E21"/>
    <w:rsid w:val="001D7BB6"/>
    <w:rsid w:val="001E454C"/>
    <w:rsid w:val="001E471F"/>
    <w:rsid w:val="001F13CC"/>
    <w:rsid w:val="001F3F01"/>
    <w:rsid w:val="001F597F"/>
    <w:rsid w:val="001F7DDA"/>
    <w:rsid w:val="00202997"/>
    <w:rsid w:val="0020495B"/>
    <w:rsid w:val="0020554D"/>
    <w:rsid w:val="00205843"/>
    <w:rsid w:val="00207F4B"/>
    <w:rsid w:val="00211292"/>
    <w:rsid w:val="00222FAB"/>
    <w:rsid w:val="0022549E"/>
    <w:rsid w:val="00231F66"/>
    <w:rsid w:val="00234163"/>
    <w:rsid w:val="00244406"/>
    <w:rsid w:val="002470AB"/>
    <w:rsid w:val="002475B5"/>
    <w:rsid w:val="00251C1C"/>
    <w:rsid w:val="00252EEE"/>
    <w:rsid w:val="00253CB3"/>
    <w:rsid w:val="002546DA"/>
    <w:rsid w:val="00255F53"/>
    <w:rsid w:val="0025613C"/>
    <w:rsid w:val="0025693E"/>
    <w:rsid w:val="002573EF"/>
    <w:rsid w:val="00257F6A"/>
    <w:rsid w:val="002664EE"/>
    <w:rsid w:val="00276144"/>
    <w:rsid w:val="00277994"/>
    <w:rsid w:val="00284F41"/>
    <w:rsid w:val="00285871"/>
    <w:rsid w:val="00286E5E"/>
    <w:rsid w:val="002A12C8"/>
    <w:rsid w:val="002B5710"/>
    <w:rsid w:val="002B5A19"/>
    <w:rsid w:val="002B613A"/>
    <w:rsid w:val="002B6FE4"/>
    <w:rsid w:val="002C486B"/>
    <w:rsid w:val="002C7442"/>
    <w:rsid w:val="002D1D64"/>
    <w:rsid w:val="002D273A"/>
    <w:rsid w:val="002D7BCB"/>
    <w:rsid w:val="002D7CD5"/>
    <w:rsid w:val="002D7F22"/>
    <w:rsid w:val="002E0700"/>
    <w:rsid w:val="002E1520"/>
    <w:rsid w:val="002E49D1"/>
    <w:rsid w:val="002E4A06"/>
    <w:rsid w:val="002E54F5"/>
    <w:rsid w:val="002E70BF"/>
    <w:rsid w:val="002F1460"/>
    <w:rsid w:val="002F5884"/>
    <w:rsid w:val="002F7496"/>
    <w:rsid w:val="003007C6"/>
    <w:rsid w:val="003038B5"/>
    <w:rsid w:val="00303B00"/>
    <w:rsid w:val="003059D0"/>
    <w:rsid w:val="003129F7"/>
    <w:rsid w:val="003160D1"/>
    <w:rsid w:val="00316237"/>
    <w:rsid w:val="00317E59"/>
    <w:rsid w:val="003236FC"/>
    <w:rsid w:val="003276C6"/>
    <w:rsid w:val="0033071D"/>
    <w:rsid w:val="0033291B"/>
    <w:rsid w:val="00332C92"/>
    <w:rsid w:val="003344A4"/>
    <w:rsid w:val="003347BE"/>
    <w:rsid w:val="003369E4"/>
    <w:rsid w:val="00340354"/>
    <w:rsid w:val="003414EC"/>
    <w:rsid w:val="00341514"/>
    <w:rsid w:val="00344CC5"/>
    <w:rsid w:val="0034517F"/>
    <w:rsid w:val="00353774"/>
    <w:rsid w:val="0035379A"/>
    <w:rsid w:val="00355376"/>
    <w:rsid w:val="00362333"/>
    <w:rsid w:val="003729A8"/>
    <w:rsid w:val="00382347"/>
    <w:rsid w:val="003825F4"/>
    <w:rsid w:val="003839D5"/>
    <w:rsid w:val="00386941"/>
    <w:rsid w:val="00386DE5"/>
    <w:rsid w:val="00387CC5"/>
    <w:rsid w:val="0039321E"/>
    <w:rsid w:val="003A2493"/>
    <w:rsid w:val="003A3C77"/>
    <w:rsid w:val="003A6130"/>
    <w:rsid w:val="003A7A29"/>
    <w:rsid w:val="003B18A5"/>
    <w:rsid w:val="003B6517"/>
    <w:rsid w:val="003B76DD"/>
    <w:rsid w:val="003C06E1"/>
    <w:rsid w:val="003C0E7D"/>
    <w:rsid w:val="003C183E"/>
    <w:rsid w:val="003C4F2D"/>
    <w:rsid w:val="003D0FEE"/>
    <w:rsid w:val="003D3F1C"/>
    <w:rsid w:val="003D7CC6"/>
    <w:rsid w:val="003E465A"/>
    <w:rsid w:val="003F08BE"/>
    <w:rsid w:val="003F1116"/>
    <w:rsid w:val="003F2566"/>
    <w:rsid w:val="00401A24"/>
    <w:rsid w:val="00406644"/>
    <w:rsid w:val="00406BC3"/>
    <w:rsid w:val="00407B39"/>
    <w:rsid w:val="00407E93"/>
    <w:rsid w:val="004159F4"/>
    <w:rsid w:val="00415BCB"/>
    <w:rsid w:val="004200F6"/>
    <w:rsid w:val="00422A88"/>
    <w:rsid w:val="00423513"/>
    <w:rsid w:val="00433800"/>
    <w:rsid w:val="00433833"/>
    <w:rsid w:val="004346D1"/>
    <w:rsid w:val="00435ED0"/>
    <w:rsid w:val="0043750B"/>
    <w:rsid w:val="004446F5"/>
    <w:rsid w:val="00445661"/>
    <w:rsid w:val="00445D5E"/>
    <w:rsid w:val="00452520"/>
    <w:rsid w:val="004545A5"/>
    <w:rsid w:val="004601AE"/>
    <w:rsid w:val="00461F8F"/>
    <w:rsid w:val="00464561"/>
    <w:rsid w:val="00466444"/>
    <w:rsid w:val="0046741C"/>
    <w:rsid w:val="00467675"/>
    <w:rsid w:val="0047302B"/>
    <w:rsid w:val="0047777B"/>
    <w:rsid w:val="00477D31"/>
    <w:rsid w:val="00482E90"/>
    <w:rsid w:val="00483B15"/>
    <w:rsid w:val="004846EA"/>
    <w:rsid w:val="0049110A"/>
    <w:rsid w:val="00492840"/>
    <w:rsid w:val="004946D8"/>
    <w:rsid w:val="00497370"/>
    <w:rsid w:val="004A1791"/>
    <w:rsid w:val="004A2E26"/>
    <w:rsid w:val="004A6EF6"/>
    <w:rsid w:val="004B1FDA"/>
    <w:rsid w:val="004B3F03"/>
    <w:rsid w:val="004B42D0"/>
    <w:rsid w:val="004C0561"/>
    <w:rsid w:val="004C0F99"/>
    <w:rsid w:val="004C6047"/>
    <w:rsid w:val="004C6DCF"/>
    <w:rsid w:val="004C787F"/>
    <w:rsid w:val="004D08D4"/>
    <w:rsid w:val="004D15B1"/>
    <w:rsid w:val="004D16DC"/>
    <w:rsid w:val="004D2408"/>
    <w:rsid w:val="004D28E1"/>
    <w:rsid w:val="004D4CC6"/>
    <w:rsid w:val="004D529E"/>
    <w:rsid w:val="004D6847"/>
    <w:rsid w:val="004D7F85"/>
    <w:rsid w:val="004E4BB4"/>
    <w:rsid w:val="004E5C07"/>
    <w:rsid w:val="004E7D6C"/>
    <w:rsid w:val="004F041D"/>
    <w:rsid w:val="004F1D08"/>
    <w:rsid w:val="004F28B0"/>
    <w:rsid w:val="004F461F"/>
    <w:rsid w:val="004F59D9"/>
    <w:rsid w:val="00502780"/>
    <w:rsid w:val="00502817"/>
    <w:rsid w:val="005037CC"/>
    <w:rsid w:val="00504743"/>
    <w:rsid w:val="0050570E"/>
    <w:rsid w:val="00505E37"/>
    <w:rsid w:val="00507317"/>
    <w:rsid w:val="00513F4D"/>
    <w:rsid w:val="00514C63"/>
    <w:rsid w:val="0052029B"/>
    <w:rsid w:val="00521436"/>
    <w:rsid w:val="005249EB"/>
    <w:rsid w:val="00525A91"/>
    <w:rsid w:val="005273F9"/>
    <w:rsid w:val="00527A3C"/>
    <w:rsid w:val="00530D24"/>
    <w:rsid w:val="00531175"/>
    <w:rsid w:val="00531BA9"/>
    <w:rsid w:val="005341E3"/>
    <w:rsid w:val="00536FCF"/>
    <w:rsid w:val="00540F87"/>
    <w:rsid w:val="00551C76"/>
    <w:rsid w:val="005529F7"/>
    <w:rsid w:val="00556BB0"/>
    <w:rsid w:val="00562664"/>
    <w:rsid w:val="0056275A"/>
    <w:rsid w:val="00562F95"/>
    <w:rsid w:val="005639DA"/>
    <w:rsid w:val="0056453F"/>
    <w:rsid w:val="00564BF1"/>
    <w:rsid w:val="005671EE"/>
    <w:rsid w:val="005733AB"/>
    <w:rsid w:val="005736F2"/>
    <w:rsid w:val="00573BD6"/>
    <w:rsid w:val="00575718"/>
    <w:rsid w:val="00575FDC"/>
    <w:rsid w:val="00576FAD"/>
    <w:rsid w:val="0057793F"/>
    <w:rsid w:val="00577E7A"/>
    <w:rsid w:val="00582911"/>
    <w:rsid w:val="00583056"/>
    <w:rsid w:val="00583B1F"/>
    <w:rsid w:val="005852A2"/>
    <w:rsid w:val="00587650"/>
    <w:rsid w:val="00590D59"/>
    <w:rsid w:val="005920BA"/>
    <w:rsid w:val="005944A5"/>
    <w:rsid w:val="00595698"/>
    <w:rsid w:val="00596451"/>
    <w:rsid w:val="005A0E22"/>
    <w:rsid w:val="005A43F2"/>
    <w:rsid w:val="005A45A4"/>
    <w:rsid w:val="005A59F2"/>
    <w:rsid w:val="005B30DE"/>
    <w:rsid w:val="005B4309"/>
    <w:rsid w:val="005B48EF"/>
    <w:rsid w:val="005B4C12"/>
    <w:rsid w:val="005B7D66"/>
    <w:rsid w:val="005C67CE"/>
    <w:rsid w:val="005C68FA"/>
    <w:rsid w:val="005C6AAA"/>
    <w:rsid w:val="005C6CBC"/>
    <w:rsid w:val="005D05BF"/>
    <w:rsid w:val="005D1FF0"/>
    <w:rsid w:val="005D67CC"/>
    <w:rsid w:val="005E346D"/>
    <w:rsid w:val="005E3478"/>
    <w:rsid w:val="005E4EE9"/>
    <w:rsid w:val="005E58E0"/>
    <w:rsid w:val="005E5B56"/>
    <w:rsid w:val="005E64E3"/>
    <w:rsid w:val="005F34BF"/>
    <w:rsid w:val="005F779B"/>
    <w:rsid w:val="0060259A"/>
    <w:rsid w:val="006044F8"/>
    <w:rsid w:val="0060748B"/>
    <w:rsid w:val="00607919"/>
    <w:rsid w:val="006106D5"/>
    <w:rsid w:val="00610CE6"/>
    <w:rsid w:val="006130C8"/>
    <w:rsid w:val="006138AD"/>
    <w:rsid w:val="006214D7"/>
    <w:rsid w:val="00623C44"/>
    <w:rsid w:val="00632858"/>
    <w:rsid w:val="006422A5"/>
    <w:rsid w:val="00643A46"/>
    <w:rsid w:val="00653575"/>
    <w:rsid w:val="00653FDD"/>
    <w:rsid w:val="00654139"/>
    <w:rsid w:val="006541FB"/>
    <w:rsid w:val="006544BD"/>
    <w:rsid w:val="006544BF"/>
    <w:rsid w:val="00654BDD"/>
    <w:rsid w:val="00656A14"/>
    <w:rsid w:val="0066121A"/>
    <w:rsid w:val="006651C5"/>
    <w:rsid w:val="00685634"/>
    <w:rsid w:val="00686DAC"/>
    <w:rsid w:val="006904BF"/>
    <w:rsid w:val="00690A55"/>
    <w:rsid w:val="0069578A"/>
    <w:rsid w:val="00695F5D"/>
    <w:rsid w:val="0069752C"/>
    <w:rsid w:val="00697BD1"/>
    <w:rsid w:val="00697E9A"/>
    <w:rsid w:val="006A3A2F"/>
    <w:rsid w:val="006A6AAB"/>
    <w:rsid w:val="006B1813"/>
    <w:rsid w:val="006B33DB"/>
    <w:rsid w:val="006C0467"/>
    <w:rsid w:val="006C2BBF"/>
    <w:rsid w:val="006C40B0"/>
    <w:rsid w:val="006C4FA7"/>
    <w:rsid w:val="006D3B44"/>
    <w:rsid w:val="006D4B10"/>
    <w:rsid w:val="006D5FD1"/>
    <w:rsid w:val="006D6D79"/>
    <w:rsid w:val="006D7C61"/>
    <w:rsid w:val="006E46A1"/>
    <w:rsid w:val="006E480C"/>
    <w:rsid w:val="006E4915"/>
    <w:rsid w:val="006E5151"/>
    <w:rsid w:val="006F07B7"/>
    <w:rsid w:val="006F148D"/>
    <w:rsid w:val="006F56ED"/>
    <w:rsid w:val="00703431"/>
    <w:rsid w:val="0070538F"/>
    <w:rsid w:val="00705D8D"/>
    <w:rsid w:val="00706DCD"/>
    <w:rsid w:val="0070783B"/>
    <w:rsid w:val="007148CC"/>
    <w:rsid w:val="00715366"/>
    <w:rsid w:val="00715DE8"/>
    <w:rsid w:val="00716D71"/>
    <w:rsid w:val="00717AEB"/>
    <w:rsid w:val="00721409"/>
    <w:rsid w:val="0072251C"/>
    <w:rsid w:val="007229AC"/>
    <w:rsid w:val="007333BB"/>
    <w:rsid w:val="0074011C"/>
    <w:rsid w:val="00742A2D"/>
    <w:rsid w:val="00743289"/>
    <w:rsid w:val="00744D54"/>
    <w:rsid w:val="00746A04"/>
    <w:rsid w:val="00746D99"/>
    <w:rsid w:val="00747655"/>
    <w:rsid w:val="007566E6"/>
    <w:rsid w:val="00756DAB"/>
    <w:rsid w:val="0075791C"/>
    <w:rsid w:val="00757C9F"/>
    <w:rsid w:val="0076285D"/>
    <w:rsid w:val="0076299C"/>
    <w:rsid w:val="00762CCC"/>
    <w:rsid w:val="00764A9B"/>
    <w:rsid w:val="00767A96"/>
    <w:rsid w:val="007726D8"/>
    <w:rsid w:val="007729B1"/>
    <w:rsid w:val="00774A7E"/>
    <w:rsid w:val="007810DD"/>
    <w:rsid w:val="00782BCB"/>
    <w:rsid w:val="007846E4"/>
    <w:rsid w:val="00790347"/>
    <w:rsid w:val="007A1412"/>
    <w:rsid w:val="007A2267"/>
    <w:rsid w:val="007A241C"/>
    <w:rsid w:val="007A2496"/>
    <w:rsid w:val="007A2EC1"/>
    <w:rsid w:val="007A4ED3"/>
    <w:rsid w:val="007A5A11"/>
    <w:rsid w:val="007B446C"/>
    <w:rsid w:val="007B7B5B"/>
    <w:rsid w:val="007C1369"/>
    <w:rsid w:val="007C37FB"/>
    <w:rsid w:val="007C61FB"/>
    <w:rsid w:val="007C7B4C"/>
    <w:rsid w:val="007D1306"/>
    <w:rsid w:val="007D383A"/>
    <w:rsid w:val="007E1FC0"/>
    <w:rsid w:val="007F01FE"/>
    <w:rsid w:val="007F03A1"/>
    <w:rsid w:val="007F03D2"/>
    <w:rsid w:val="007F5128"/>
    <w:rsid w:val="007F5847"/>
    <w:rsid w:val="0080023D"/>
    <w:rsid w:val="00802515"/>
    <w:rsid w:val="00805E8B"/>
    <w:rsid w:val="00807CF5"/>
    <w:rsid w:val="00810D5C"/>
    <w:rsid w:val="00812095"/>
    <w:rsid w:val="00817316"/>
    <w:rsid w:val="008247E4"/>
    <w:rsid w:val="0082617B"/>
    <w:rsid w:val="00826FEA"/>
    <w:rsid w:val="008270EB"/>
    <w:rsid w:val="0083010B"/>
    <w:rsid w:val="00832701"/>
    <w:rsid w:val="008344A6"/>
    <w:rsid w:val="00835B51"/>
    <w:rsid w:val="00836791"/>
    <w:rsid w:val="00836FAA"/>
    <w:rsid w:val="00842F48"/>
    <w:rsid w:val="00843D79"/>
    <w:rsid w:val="00852521"/>
    <w:rsid w:val="00853430"/>
    <w:rsid w:val="00860E9D"/>
    <w:rsid w:val="008638B5"/>
    <w:rsid w:val="0086461D"/>
    <w:rsid w:val="00865C7B"/>
    <w:rsid w:val="008669FC"/>
    <w:rsid w:val="00871C24"/>
    <w:rsid w:val="00872DAC"/>
    <w:rsid w:val="00873322"/>
    <w:rsid w:val="00874770"/>
    <w:rsid w:val="00875CE5"/>
    <w:rsid w:val="00877DD3"/>
    <w:rsid w:val="00877F42"/>
    <w:rsid w:val="00877FA2"/>
    <w:rsid w:val="00881D9D"/>
    <w:rsid w:val="00881EC6"/>
    <w:rsid w:val="00883E46"/>
    <w:rsid w:val="00884519"/>
    <w:rsid w:val="00885A73"/>
    <w:rsid w:val="00885F45"/>
    <w:rsid w:val="0088670D"/>
    <w:rsid w:val="00890221"/>
    <w:rsid w:val="00890ACE"/>
    <w:rsid w:val="00895147"/>
    <w:rsid w:val="008958C8"/>
    <w:rsid w:val="008974F0"/>
    <w:rsid w:val="008A1FF6"/>
    <w:rsid w:val="008A4369"/>
    <w:rsid w:val="008A4A98"/>
    <w:rsid w:val="008A4CEC"/>
    <w:rsid w:val="008A6637"/>
    <w:rsid w:val="008A6919"/>
    <w:rsid w:val="008B0082"/>
    <w:rsid w:val="008B03C7"/>
    <w:rsid w:val="008C0485"/>
    <w:rsid w:val="008C08DF"/>
    <w:rsid w:val="008C3041"/>
    <w:rsid w:val="008D02CB"/>
    <w:rsid w:val="008D309F"/>
    <w:rsid w:val="008D742F"/>
    <w:rsid w:val="008D7512"/>
    <w:rsid w:val="008D7634"/>
    <w:rsid w:val="008E6DD9"/>
    <w:rsid w:val="008F0589"/>
    <w:rsid w:val="008F0C8B"/>
    <w:rsid w:val="008F0EC5"/>
    <w:rsid w:val="008F248C"/>
    <w:rsid w:val="008F416F"/>
    <w:rsid w:val="008F4311"/>
    <w:rsid w:val="008F4B28"/>
    <w:rsid w:val="008F5F76"/>
    <w:rsid w:val="008F6EA5"/>
    <w:rsid w:val="00900144"/>
    <w:rsid w:val="009011F3"/>
    <w:rsid w:val="00901400"/>
    <w:rsid w:val="00904591"/>
    <w:rsid w:val="00905578"/>
    <w:rsid w:val="00905BE3"/>
    <w:rsid w:val="00915B97"/>
    <w:rsid w:val="00920930"/>
    <w:rsid w:val="0092217B"/>
    <w:rsid w:val="00922C33"/>
    <w:rsid w:val="009237AD"/>
    <w:rsid w:val="00923CCC"/>
    <w:rsid w:val="00926043"/>
    <w:rsid w:val="0092653A"/>
    <w:rsid w:val="0092685D"/>
    <w:rsid w:val="00926B8D"/>
    <w:rsid w:val="00926ECE"/>
    <w:rsid w:val="00931367"/>
    <w:rsid w:val="009335C5"/>
    <w:rsid w:val="00935335"/>
    <w:rsid w:val="009363CA"/>
    <w:rsid w:val="00944144"/>
    <w:rsid w:val="0095174A"/>
    <w:rsid w:val="00951CBE"/>
    <w:rsid w:val="0095441A"/>
    <w:rsid w:val="009565D2"/>
    <w:rsid w:val="0095708F"/>
    <w:rsid w:val="00962999"/>
    <w:rsid w:val="00962DB7"/>
    <w:rsid w:val="00962EFC"/>
    <w:rsid w:val="009664A0"/>
    <w:rsid w:val="0096658D"/>
    <w:rsid w:val="00966BAA"/>
    <w:rsid w:val="00970511"/>
    <w:rsid w:val="00976901"/>
    <w:rsid w:val="00982F39"/>
    <w:rsid w:val="00984199"/>
    <w:rsid w:val="00991F46"/>
    <w:rsid w:val="00992296"/>
    <w:rsid w:val="00995153"/>
    <w:rsid w:val="00996F50"/>
    <w:rsid w:val="0099774C"/>
    <w:rsid w:val="009A0009"/>
    <w:rsid w:val="009A1302"/>
    <w:rsid w:val="009A43E9"/>
    <w:rsid w:val="009B10D4"/>
    <w:rsid w:val="009B3A9A"/>
    <w:rsid w:val="009B585C"/>
    <w:rsid w:val="009C3198"/>
    <w:rsid w:val="009C3B7B"/>
    <w:rsid w:val="009C46B7"/>
    <w:rsid w:val="009C7566"/>
    <w:rsid w:val="009D14FC"/>
    <w:rsid w:val="009E0165"/>
    <w:rsid w:val="009E0C19"/>
    <w:rsid w:val="009E29EA"/>
    <w:rsid w:val="009E520F"/>
    <w:rsid w:val="009F0278"/>
    <w:rsid w:val="009F0DE8"/>
    <w:rsid w:val="009F2DBE"/>
    <w:rsid w:val="009F2F41"/>
    <w:rsid w:val="009F616E"/>
    <w:rsid w:val="009F6413"/>
    <w:rsid w:val="009F6C43"/>
    <w:rsid w:val="00A05BD5"/>
    <w:rsid w:val="00A06B73"/>
    <w:rsid w:val="00A079EA"/>
    <w:rsid w:val="00A1013B"/>
    <w:rsid w:val="00A13398"/>
    <w:rsid w:val="00A15C30"/>
    <w:rsid w:val="00A15FA9"/>
    <w:rsid w:val="00A20AA1"/>
    <w:rsid w:val="00A24F9C"/>
    <w:rsid w:val="00A3021B"/>
    <w:rsid w:val="00A312C0"/>
    <w:rsid w:val="00A31C3D"/>
    <w:rsid w:val="00A32BC7"/>
    <w:rsid w:val="00A33E93"/>
    <w:rsid w:val="00A36EF9"/>
    <w:rsid w:val="00A37AA2"/>
    <w:rsid w:val="00A4013C"/>
    <w:rsid w:val="00A401BD"/>
    <w:rsid w:val="00A407D1"/>
    <w:rsid w:val="00A41EAB"/>
    <w:rsid w:val="00A43286"/>
    <w:rsid w:val="00A43CA1"/>
    <w:rsid w:val="00A43F08"/>
    <w:rsid w:val="00A441B2"/>
    <w:rsid w:val="00A44A51"/>
    <w:rsid w:val="00A44DEE"/>
    <w:rsid w:val="00A456E2"/>
    <w:rsid w:val="00A47B55"/>
    <w:rsid w:val="00A51377"/>
    <w:rsid w:val="00A5196D"/>
    <w:rsid w:val="00A532DA"/>
    <w:rsid w:val="00A6760B"/>
    <w:rsid w:val="00A73603"/>
    <w:rsid w:val="00A776C2"/>
    <w:rsid w:val="00A80703"/>
    <w:rsid w:val="00A822CD"/>
    <w:rsid w:val="00A83907"/>
    <w:rsid w:val="00A859FC"/>
    <w:rsid w:val="00A9157A"/>
    <w:rsid w:val="00A95AAD"/>
    <w:rsid w:val="00AA63EC"/>
    <w:rsid w:val="00AB0F46"/>
    <w:rsid w:val="00AB1293"/>
    <w:rsid w:val="00AC265C"/>
    <w:rsid w:val="00AC3A63"/>
    <w:rsid w:val="00AC452E"/>
    <w:rsid w:val="00AD1431"/>
    <w:rsid w:val="00AD1B47"/>
    <w:rsid w:val="00AD1C37"/>
    <w:rsid w:val="00AD7F3C"/>
    <w:rsid w:val="00AE0F94"/>
    <w:rsid w:val="00AE2C18"/>
    <w:rsid w:val="00AE3FBE"/>
    <w:rsid w:val="00AE444E"/>
    <w:rsid w:val="00AE60AF"/>
    <w:rsid w:val="00AE6957"/>
    <w:rsid w:val="00AE76A2"/>
    <w:rsid w:val="00AF03B6"/>
    <w:rsid w:val="00AF06D8"/>
    <w:rsid w:val="00AF074B"/>
    <w:rsid w:val="00AF4162"/>
    <w:rsid w:val="00AF51B4"/>
    <w:rsid w:val="00B00A1C"/>
    <w:rsid w:val="00B044EF"/>
    <w:rsid w:val="00B054FA"/>
    <w:rsid w:val="00B062F1"/>
    <w:rsid w:val="00B06F44"/>
    <w:rsid w:val="00B103AD"/>
    <w:rsid w:val="00B11124"/>
    <w:rsid w:val="00B1676A"/>
    <w:rsid w:val="00B24130"/>
    <w:rsid w:val="00B27B9E"/>
    <w:rsid w:val="00B315D0"/>
    <w:rsid w:val="00B32D42"/>
    <w:rsid w:val="00B35A40"/>
    <w:rsid w:val="00B423EE"/>
    <w:rsid w:val="00B42793"/>
    <w:rsid w:val="00B435EE"/>
    <w:rsid w:val="00B4670E"/>
    <w:rsid w:val="00B50D10"/>
    <w:rsid w:val="00B51CFF"/>
    <w:rsid w:val="00B54E7E"/>
    <w:rsid w:val="00B5666F"/>
    <w:rsid w:val="00B6123C"/>
    <w:rsid w:val="00B62214"/>
    <w:rsid w:val="00B62A0E"/>
    <w:rsid w:val="00B62B2F"/>
    <w:rsid w:val="00B63C2C"/>
    <w:rsid w:val="00B63E69"/>
    <w:rsid w:val="00B647F7"/>
    <w:rsid w:val="00B6483A"/>
    <w:rsid w:val="00B65402"/>
    <w:rsid w:val="00B67230"/>
    <w:rsid w:val="00B70166"/>
    <w:rsid w:val="00B70D2B"/>
    <w:rsid w:val="00B71A08"/>
    <w:rsid w:val="00B71D8A"/>
    <w:rsid w:val="00B740BE"/>
    <w:rsid w:val="00B7443D"/>
    <w:rsid w:val="00B749A8"/>
    <w:rsid w:val="00B76AFE"/>
    <w:rsid w:val="00B77689"/>
    <w:rsid w:val="00B80BE9"/>
    <w:rsid w:val="00B836D7"/>
    <w:rsid w:val="00B842C8"/>
    <w:rsid w:val="00B86246"/>
    <w:rsid w:val="00B869C0"/>
    <w:rsid w:val="00B8771B"/>
    <w:rsid w:val="00B90E0F"/>
    <w:rsid w:val="00B91427"/>
    <w:rsid w:val="00B917E4"/>
    <w:rsid w:val="00B93957"/>
    <w:rsid w:val="00B943E6"/>
    <w:rsid w:val="00BA0039"/>
    <w:rsid w:val="00BA2E77"/>
    <w:rsid w:val="00BA4693"/>
    <w:rsid w:val="00BA5432"/>
    <w:rsid w:val="00BB0AA0"/>
    <w:rsid w:val="00BB106F"/>
    <w:rsid w:val="00BB1A17"/>
    <w:rsid w:val="00BB2A1B"/>
    <w:rsid w:val="00BB3F33"/>
    <w:rsid w:val="00BB6DB3"/>
    <w:rsid w:val="00BB7987"/>
    <w:rsid w:val="00BB7F44"/>
    <w:rsid w:val="00BC012D"/>
    <w:rsid w:val="00BC28AA"/>
    <w:rsid w:val="00BC3438"/>
    <w:rsid w:val="00BC6896"/>
    <w:rsid w:val="00BC6CA1"/>
    <w:rsid w:val="00BD0740"/>
    <w:rsid w:val="00BD2920"/>
    <w:rsid w:val="00BD41C8"/>
    <w:rsid w:val="00BE230F"/>
    <w:rsid w:val="00BE4123"/>
    <w:rsid w:val="00BE590E"/>
    <w:rsid w:val="00BE6881"/>
    <w:rsid w:val="00BF28F5"/>
    <w:rsid w:val="00BF4650"/>
    <w:rsid w:val="00BF4D97"/>
    <w:rsid w:val="00BF57BC"/>
    <w:rsid w:val="00BF68D5"/>
    <w:rsid w:val="00C01D0E"/>
    <w:rsid w:val="00C02266"/>
    <w:rsid w:val="00C0708A"/>
    <w:rsid w:val="00C12A93"/>
    <w:rsid w:val="00C15B15"/>
    <w:rsid w:val="00C16B23"/>
    <w:rsid w:val="00C200EE"/>
    <w:rsid w:val="00C25651"/>
    <w:rsid w:val="00C30F6A"/>
    <w:rsid w:val="00C33031"/>
    <w:rsid w:val="00C33BB4"/>
    <w:rsid w:val="00C405F6"/>
    <w:rsid w:val="00C410B3"/>
    <w:rsid w:val="00C420BB"/>
    <w:rsid w:val="00C430A6"/>
    <w:rsid w:val="00C4592F"/>
    <w:rsid w:val="00C52A42"/>
    <w:rsid w:val="00C53D99"/>
    <w:rsid w:val="00C56F5D"/>
    <w:rsid w:val="00C602E9"/>
    <w:rsid w:val="00C606E2"/>
    <w:rsid w:val="00C60867"/>
    <w:rsid w:val="00C6196A"/>
    <w:rsid w:val="00C63CB3"/>
    <w:rsid w:val="00C66731"/>
    <w:rsid w:val="00C706DF"/>
    <w:rsid w:val="00C826DC"/>
    <w:rsid w:val="00C82E0F"/>
    <w:rsid w:val="00C82F33"/>
    <w:rsid w:val="00C85F4E"/>
    <w:rsid w:val="00C9027C"/>
    <w:rsid w:val="00C91529"/>
    <w:rsid w:val="00C944FA"/>
    <w:rsid w:val="00C94A15"/>
    <w:rsid w:val="00C94C0D"/>
    <w:rsid w:val="00C94CAA"/>
    <w:rsid w:val="00C94FFE"/>
    <w:rsid w:val="00C966E4"/>
    <w:rsid w:val="00C968AB"/>
    <w:rsid w:val="00C97EA9"/>
    <w:rsid w:val="00CA7F63"/>
    <w:rsid w:val="00CB1F08"/>
    <w:rsid w:val="00CB31FD"/>
    <w:rsid w:val="00CB3481"/>
    <w:rsid w:val="00CC2CEF"/>
    <w:rsid w:val="00CC412A"/>
    <w:rsid w:val="00CC68C7"/>
    <w:rsid w:val="00CD07B6"/>
    <w:rsid w:val="00CD07FD"/>
    <w:rsid w:val="00CD2AD8"/>
    <w:rsid w:val="00CD7A76"/>
    <w:rsid w:val="00CE20B6"/>
    <w:rsid w:val="00CE6A26"/>
    <w:rsid w:val="00CE791B"/>
    <w:rsid w:val="00CF52A2"/>
    <w:rsid w:val="00CF5DCB"/>
    <w:rsid w:val="00D02D06"/>
    <w:rsid w:val="00D02EF6"/>
    <w:rsid w:val="00D03D71"/>
    <w:rsid w:val="00D05B9C"/>
    <w:rsid w:val="00D07C71"/>
    <w:rsid w:val="00D1281A"/>
    <w:rsid w:val="00D14032"/>
    <w:rsid w:val="00D26FBB"/>
    <w:rsid w:val="00D32677"/>
    <w:rsid w:val="00D3280D"/>
    <w:rsid w:val="00D340E1"/>
    <w:rsid w:val="00D354AB"/>
    <w:rsid w:val="00D37216"/>
    <w:rsid w:val="00D37547"/>
    <w:rsid w:val="00D4085F"/>
    <w:rsid w:val="00D40CC1"/>
    <w:rsid w:val="00D40E7F"/>
    <w:rsid w:val="00D44161"/>
    <w:rsid w:val="00D46672"/>
    <w:rsid w:val="00D47158"/>
    <w:rsid w:val="00D670FC"/>
    <w:rsid w:val="00D67CB4"/>
    <w:rsid w:val="00D7078D"/>
    <w:rsid w:val="00D722AA"/>
    <w:rsid w:val="00D722D1"/>
    <w:rsid w:val="00D72BA4"/>
    <w:rsid w:val="00D76CE7"/>
    <w:rsid w:val="00D813FF"/>
    <w:rsid w:val="00D82799"/>
    <w:rsid w:val="00D8307A"/>
    <w:rsid w:val="00D84665"/>
    <w:rsid w:val="00D85B68"/>
    <w:rsid w:val="00D901EE"/>
    <w:rsid w:val="00D95C4C"/>
    <w:rsid w:val="00D96B69"/>
    <w:rsid w:val="00D97BCB"/>
    <w:rsid w:val="00DA27E2"/>
    <w:rsid w:val="00DA38D8"/>
    <w:rsid w:val="00DA3C11"/>
    <w:rsid w:val="00DA3C9C"/>
    <w:rsid w:val="00DA58E6"/>
    <w:rsid w:val="00DA5B6C"/>
    <w:rsid w:val="00DB701A"/>
    <w:rsid w:val="00DC701F"/>
    <w:rsid w:val="00DD45FA"/>
    <w:rsid w:val="00DE07E6"/>
    <w:rsid w:val="00DE4E53"/>
    <w:rsid w:val="00DE638E"/>
    <w:rsid w:val="00DE7CB2"/>
    <w:rsid w:val="00DF1A01"/>
    <w:rsid w:val="00DF258E"/>
    <w:rsid w:val="00E001C8"/>
    <w:rsid w:val="00E012C6"/>
    <w:rsid w:val="00E04CC2"/>
    <w:rsid w:val="00E055F6"/>
    <w:rsid w:val="00E05A37"/>
    <w:rsid w:val="00E06C0B"/>
    <w:rsid w:val="00E07865"/>
    <w:rsid w:val="00E10A95"/>
    <w:rsid w:val="00E10E73"/>
    <w:rsid w:val="00E11D47"/>
    <w:rsid w:val="00E12151"/>
    <w:rsid w:val="00E13694"/>
    <w:rsid w:val="00E14F29"/>
    <w:rsid w:val="00E21ADB"/>
    <w:rsid w:val="00E22507"/>
    <w:rsid w:val="00E244E6"/>
    <w:rsid w:val="00E31BDA"/>
    <w:rsid w:val="00E36964"/>
    <w:rsid w:val="00E36A27"/>
    <w:rsid w:val="00E404E5"/>
    <w:rsid w:val="00E40D11"/>
    <w:rsid w:val="00E41341"/>
    <w:rsid w:val="00E41CDD"/>
    <w:rsid w:val="00E42B5E"/>
    <w:rsid w:val="00E43AE4"/>
    <w:rsid w:val="00E47026"/>
    <w:rsid w:val="00E47BEC"/>
    <w:rsid w:val="00E47E65"/>
    <w:rsid w:val="00E50593"/>
    <w:rsid w:val="00E51A06"/>
    <w:rsid w:val="00E520C1"/>
    <w:rsid w:val="00E55D5B"/>
    <w:rsid w:val="00E55F30"/>
    <w:rsid w:val="00E6208E"/>
    <w:rsid w:val="00E634FC"/>
    <w:rsid w:val="00E63DC9"/>
    <w:rsid w:val="00E651DA"/>
    <w:rsid w:val="00E652F7"/>
    <w:rsid w:val="00E67C10"/>
    <w:rsid w:val="00E715A6"/>
    <w:rsid w:val="00E743D7"/>
    <w:rsid w:val="00E75329"/>
    <w:rsid w:val="00E774F9"/>
    <w:rsid w:val="00E77F19"/>
    <w:rsid w:val="00E810EF"/>
    <w:rsid w:val="00E81113"/>
    <w:rsid w:val="00E85805"/>
    <w:rsid w:val="00E86EC9"/>
    <w:rsid w:val="00E91F6B"/>
    <w:rsid w:val="00E92917"/>
    <w:rsid w:val="00E92D3C"/>
    <w:rsid w:val="00E95A6A"/>
    <w:rsid w:val="00EA029F"/>
    <w:rsid w:val="00EA49B7"/>
    <w:rsid w:val="00EA7D08"/>
    <w:rsid w:val="00EB0B0C"/>
    <w:rsid w:val="00EB0CE0"/>
    <w:rsid w:val="00EC1088"/>
    <w:rsid w:val="00EC6B01"/>
    <w:rsid w:val="00ED1866"/>
    <w:rsid w:val="00ED1E13"/>
    <w:rsid w:val="00ED2D53"/>
    <w:rsid w:val="00ED3932"/>
    <w:rsid w:val="00ED3B85"/>
    <w:rsid w:val="00ED5B4B"/>
    <w:rsid w:val="00ED61C3"/>
    <w:rsid w:val="00ED7132"/>
    <w:rsid w:val="00ED7E89"/>
    <w:rsid w:val="00EE1709"/>
    <w:rsid w:val="00EE21DB"/>
    <w:rsid w:val="00EE549B"/>
    <w:rsid w:val="00EE7817"/>
    <w:rsid w:val="00EF36F2"/>
    <w:rsid w:val="00EF3EE6"/>
    <w:rsid w:val="00F02F69"/>
    <w:rsid w:val="00F05881"/>
    <w:rsid w:val="00F0661B"/>
    <w:rsid w:val="00F10739"/>
    <w:rsid w:val="00F129D6"/>
    <w:rsid w:val="00F15EAF"/>
    <w:rsid w:val="00F2063F"/>
    <w:rsid w:val="00F21B54"/>
    <w:rsid w:val="00F23BF4"/>
    <w:rsid w:val="00F24C20"/>
    <w:rsid w:val="00F3132C"/>
    <w:rsid w:val="00F36F68"/>
    <w:rsid w:val="00F3741F"/>
    <w:rsid w:val="00F41046"/>
    <w:rsid w:val="00F44A15"/>
    <w:rsid w:val="00F45B01"/>
    <w:rsid w:val="00F466A3"/>
    <w:rsid w:val="00F52331"/>
    <w:rsid w:val="00F532E9"/>
    <w:rsid w:val="00F5397E"/>
    <w:rsid w:val="00F64D0F"/>
    <w:rsid w:val="00F66EFD"/>
    <w:rsid w:val="00F73E90"/>
    <w:rsid w:val="00F75394"/>
    <w:rsid w:val="00F75478"/>
    <w:rsid w:val="00F777D4"/>
    <w:rsid w:val="00F87328"/>
    <w:rsid w:val="00F87E3E"/>
    <w:rsid w:val="00F9087E"/>
    <w:rsid w:val="00F92D12"/>
    <w:rsid w:val="00F97E35"/>
    <w:rsid w:val="00FB0EF0"/>
    <w:rsid w:val="00FB1D9B"/>
    <w:rsid w:val="00FB289A"/>
    <w:rsid w:val="00FB29FE"/>
    <w:rsid w:val="00FB2B98"/>
    <w:rsid w:val="00FB556B"/>
    <w:rsid w:val="00FB735D"/>
    <w:rsid w:val="00FC25B2"/>
    <w:rsid w:val="00FC7CB3"/>
    <w:rsid w:val="00FD2EB7"/>
    <w:rsid w:val="00FD3050"/>
    <w:rsid w:val="00FD419B"/>
    <w:rsid w:val="00FD591A"/>
    <w:rsid w:val="00FD6B3C"/>
    <w:rsid w:val="00FE2FA3"/>
    <w:rsid w:val="00FE7449"/>
    <w:rsid w:val="00FF18C7"/>
    <w:rsid w:val="00FF2671"/>
    <w:rsid w:val="00FF4FF1"/>
    <w:rsid w:val="00FF698D"/>
    <w:rsid w:val="00FF7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24BF475-250A-4CA0-825A-3E290FB2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A17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D07C71"/>
    <w:pPr>
      <w:keepNext/>
      <w:ind w:firstLine="540"/>
      <w:outlineLvl w:val="3"/>
    </w:pPr>
    <w:rPr>
      <w:b/>
      <w:bCs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customStyle="1" w:styleId="40">
    <w:name w:val="Заголовок 4 Знак"/>
    <w:link w:val="4"/>
    <w:semiHidden/>
    <w:locked/>
    <w:rsid w:val="00D07C71"/>
    <w:rPr>
      <w:b/>
      <w:bCs/>
      <w:sz w:val="24"/>
      <w:szCs w:val="24"/>
      <w:lang w:val="ru-RU" w:eastAsia="ru-RU" w:bidi="ar-SA"/>
    </w:rPr>
  </w:style>
  <w:style w:type="paragraph" w:customStyle="1" w:styleId="a1">
    <w:name w:val="Знак Знак Знак Знак"/>
    <w:basedOn w:val="a"/>
    <w:link w:val="a0"/>
    <w:rsid w:val="00767A96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BB1A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ody Text Indent"/>
    <w:basedOn w:val="a"/>
    <w:rsid w:val="00F66EFD"/>
    <w:pPr>
      <w:tabs>
        <w:tab w:val="left" w:pos="4890"/>
        <w:tab w:val="left" w:pos="6690"/>
      </w:tabs>
      <w:overflowPunct/>
      <w:adjustRightInd/>
      <w:ind w:firstLine="0"/>
      <w:textAlignment w:val="auto"/>
    </w:pPr>
  </w:style>
  <w:style w:type="paragraph" w:customStyle="1" w:styleId="ConsNormal">
    <w:name w:val="ConsNormal"/>
    <w:rsid w:val="00F66EF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F66EF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footer"/>
    <w:basedOn w:val="a"/>
    <w:link w:val="a6"/>
    <w:uiPriority w:val="99"/>
    <w:rsid w:val="001457E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DA38D8"/>
    <w:rPr>
      <w:sz w:val="24"/>
      <w:szCs w:val="24"/>
    </w:rPr>
  </w:style>
  <w:style w:type="character" w:styleId="a7">
    <w:name w:val="page number"/>
    <w:basedOn w:val="a0"/>
    <w:rsid w:val="001457EC"/>
  </w:style>
  <w:style w:type="paragraph" w:customStyle="1" w:styleId="Default">
    <w:name w:val="Default"/>
    <w:rsid w:val="0080251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">
    <w:name w:val="Body Text Indent 2"/>
    <w:basedOn w:val="a"/>
    <w:rsid w:val="0096658D"/>
    <w:pPr>
      <w:spacing w:after="120" w:line="480" w:lineRule="auto"/>
      <w:ind w:left="283"/>
    </w:pPr>
  </w:style>
  <w:style w:type="paragraph" w:styleId="20">
    <w:name w:val="Body Text 2"/>
    <w:basedOn w:val="a"/>
    <w:rsid w:val="006C4FA7"/>
    <w:pPr>
      <w:spacing w:after="120" w:line="480" w:lineRule="auto"/>
    </w:pPr>
  </w:style>
  <w:style w:type="paragraph" w:styleId="a8">
    <w:name w:val="header"/>
    <w:basedOn w:val="a"/>
    <w:rsid w:val="007333BB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E413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E41341"/>
    <w:rPr>
      <w:rFonts w:ascii="Tahoma" w:hAnsi="Tahoma" w:cs="Tahoma"/>
      <w:sz w:val="16"/>
      <w:szCs w:val="16"/>
    </w:rPr>
  </w:style>
  <w:style w:type="character" w:styleId="ab">
    <w:name w:val="Hyperlink"/>
    <w:uiPriority w:val="99"/>
    <w:unhideWhenUsed/>
    <w:rsid w:val="006612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10;n=26887;fld=134;dst=100533" TargetMode="External"/><Relationship Id="rId13" Type="http://schemas.openxmlformats.org/officeDocument/2006/relationships/hyperlink" Target="consultantplus://offline/ref=0E7B4C78AF1CD6574EBB0640B6D606CEE4D433AC9F9FAA6885A0FEDF14A112BD5FD1936BBB9A3648E18334MFd4I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main?base=RLAW210;n=26887;fld=134;dst=100533" TargetMode="External"/><Relationship Id="rId12" Type="http://schemas.openxmlformats.org/officeDocument/2006/relationships/hyperlink" Target="consultantplus://offline/ref=0E7B4C78AF1CD6574EBB184DA0BA5AC2E5DC6EA59E9AA43BDCFFA58243A818EA189ECA2AFA92M3d3I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E7B4C78AF1CD6574EBB0640B6D606CEE4D433AC9F9FAA6885A0FEDF14A112BD5FD1936BBB9A3648E08C3AMFd4I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main?base=RLAW210;n=27929;fld=134;dst=100773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E14EE8F941F1D1058C4BECF961C01F8E8FD557A16F7253D9ACC9EE4039E2CE7A94D14517AA6P4k3I" TargetMode="External"/><Relationship Id="rId14" Type="http://schemas.openxmlformats.org/officeDocument/2006/relationships/hyperlink" Target="http://www.adm-okh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375</Pages>
  <Words>79396</Words>
  <Characters>452563</Characters>
  <Application>Microsoft Office Word</Application>
  <DocSecurity>0</DocSecurity>
  <Lines>3771</Lines>
  <Paragraphs>1061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Финуправление ГО "Охинский"</Company>
  <LinksUpToDate>false</LinksUpToDate>
  <CharactersWithSpaces>530898</CharactersWithSpaces>
  <SharedDoc>false</SharedDoc>
  <HLinks>
    <vt:vector size="48" baseType="variant">
      <vt:variant>
        <vt:i4>8061025</vt:i4>
      </vt:variant>
      <vt:variant>
        <vt:i4>21</vt:i4>
      </vt:variant>
      <vt:variant>
        <vt:i4>0</vt:i4>
      </vt:variant>
      <vt:variant>
        <vt:i4>5</vt:i4>
      </vt:variant>
      <vt:variant>
        <vt:lpwstr>http://www.adm-okha.ru/</vt:lpwstr>
      </vt:variant>
      <vt:variant>
        <vt:lpwstr/>
      </vt:variant>
      <vt:variant>
        <vt:i4>1441880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consultantplus://offline/ref=0E7B4C78AF1CD6574EBB0640B6D606CEE4D433AC9F9FAA6885A0FEDF14A112BD5FD1936BBB9A3648E18334MFd4I</vt:lpwstr>
      </vt:variant>
      <vt:variant>
        <vt:lpwstr/>
      </vt:variant>
      <vt:variant>
        <vt:i4>8323178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consultantplus://offline/ref=0E7B4C78AF1CD6574EBB184DA0BA5AC2E5DC6EA59E9AA43BDCFFA58243A818EA189ECA2AFA92M3d3I</vt:lpwstr>
      </vt:variant>
      <vt:variant>
        <vt:lpwstr/>
      </vt:variant>
      <vt:variant>
        <vt:i4>1441884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consultantplus://offline/ref=0E7B4C78AF1CD6574EBB0640B6D606CEE4D433AC9F9FAA6885A0FEDF14A112BD5FD1936BBB9A3648E08C3AMFd4I</vt:lpwstr>
      </vt:variant>
      <vt:variant>
        <vt:lpwstr/>
      </vt:variant>
      <vt:variant>
        <vt:i4>196632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consultantplus://offline/main?base=RLAW210;n=27929;fld=134;dst=100773</vt:lpwstr>
      </vt:variant>
      <vt:variant>
        <vt:lpwstr/>
      </vt:variant>
      <vt:variant>
        <vt:i4>6553703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consultantplus://offline/ref=7E14EE8F941F1D1058C4BECF961C01F8E8FD557A16F7253D9ACC9EE4039E2CE7A94D14517AA6P4k3I</vt:lpwstr>
      </vt:variant>
      <vt:variant>
        <vt:lpwstr/>
      </vt:variant>
      <vt:variant>
        <vt:i4>524305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consultantplus://offline/main?base=RLAW210;n=26887;fld=134;dst=100533</vt:lpwstr>
      </vt:variant>
      <vt:variant>
        <vt:lpwstr/>
      </vt:variant>
      <vt:variant>
        <vt:i4>524305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consultantplus://offline/main?base=RLAW210;n=26887;fld=134;dst=100533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subject/>
  <dc:creator>budg03</dc:creator>
  <cp:keywords/>
  <cp:lastModifiedBy>Wind</cp:lastModifiedBy>
  <cp:revision>6</cp:revision>
  <cp:lastPrinted>2022-11-12T04:39:00Z</cp:lastPrinted>
  <dcterms:created xsi:type="dcterms:W3CDTF">2023-12-25T23:17:00Z</dcterms:created>
  <dcterms:modified xsi:type="dcterms:W3CDTF">2023-12-25T23:54:00Z</dcterms:modified>
</cp:coreProperties>
</file>